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DD83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1. What is Git Ignore?</w:t>
      </w:r>
    </w:p>
    <w:p w14:paraId="005CAF4E" w14:textId="77777777" w:rsidR="00576ED1" w:rsidRPr="00576ED1" w:rsidRDefault="00576ED1" w:rsidP="00576ED1">
      <w:r w:rsidRPr="00576ED1">
        <w:t xml:space="preserve">Git Ignore is a feature in Git that allows developers to specify files and folders that should not be tracked by Git. This is done using a special file </w:t>
      </w:r>
      <w:proofErr w:type="gramStart"/>
      <w:r w:rsidRPr="00576ED1">
        <w:t>called .</w:t>
      </w:r>
      <w:proofErr w:type="spellStart"/>
      <w:r w:rsidRPr="00576ED1">
        <w:t>gitignore</w:t>
      </w:r>
      <w:proofErr w:type="spellEnd"/>
      <w:proofErr w:type="gramEnd"/>
      <w:r w:rsidRPr="00576ED1">
        <w:t>.</w:t>
      </w:r>
    </w:p>
    <w:p w14:paraId="7EBDE619" w14:textId="77777777" w:rsidR="00576ED1" w:rsidRPr="00576ED1" w:rsidRDefault="00576ED1" w:rsidP="00576ED1">
      <w:proofErr w:type="gramStart"/>
      <w:r w:rsidRPr="00576ED1">
        <w:t>The .</w:t>
      </w:r>
      <w:proofErr w:type="spellStart"/>
      <w:r w:rsidRPr="00576ED1">
        <w:t>gitignore</w:t>
      </w:r>
      <w:proofErr w:type="spellEnd"/>
      <w:proofErr w:type="gramEnd"/>
      <w:r w:rsidRPr="00576ED1">
        <w:t xml:space="preserve"> file contains patterns that tell Git which files or directories to ignore during commits and pushes.</w:t>
      </w:r>
    </w:p>
    <w:p w14:paraId="56315813" w14:textId="77777777" w:rsidR="00576ED1" w:rsidRPr="00576ED1" w:rsidRDefault="00576ED1" w:rsidP="00576ED1">
      <w:r w:rsidRPr="00576ED1">
        <w:t>It is commonly used to exclude:</w:t>
      </w:r>
    </w:p>
    <w:p w14:paraId="3E0CB708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Temporary files </w:t>
      </w:r>
    </w:p>
    <w:p w14:paraId="08D6777D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Log files </w:t>
      </w:r>
    </w:p>
    <w:p w14:paraId="26B2B820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Build files </w:t>
      </w:r>
    </w:p>
    <w:p w14:paraId="314E6291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Dependency folders </w:t>
      </w:r>
    </w:p>
    <w:p w14:paraId="27281E55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Configuration files containing sensitive information </w:t>
      </w:r>
    </w:p>
    <w:p w14:paraId="49206B8F" w14:textId="77777777" w:rsidR="00576ED1" w:rsidRPr="00576ED1" w:rsidRDefault="00576ED1" w:rsidP="00576ED1">
      <w:pPr>
        <w:numPr>
          <w:ilvl w:val="0"/>
          <w:numId w:val="1"/>
        </w:numPr>
      </w:pPr>
      <w:r w:rsidRPr="00576ED1">
        <w:t xml:space="preserve">Operating system generated files </w:t>
      </w:r>
    </w:p>
    <w:p w14:paraId="7BCB2E21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Example</w:t>
      </w:r>
    </w:p>
    <w:p w14:paraId="3CB59862" w14:textId="77777777" w:rsidR="00576ED1" w:rsidRPr="00576ED1" w:rsidRDefault="00576ED1" w:rsidP="00576ED1">
      <w:proofErr w:type="spellStart"/>
      <w:r w:rsidRPr="00576ED1">
        <w:t>node_modules</w:t>
      </w:r>
      <w:proofErr w:type="spellEnd"/>
      <w:r w:rsidRPr="00576ED1">
        <w:t>/</w:t>
      </w:r>
      <w:r w:rsidRPr="00576ED1">
        <w:br/>
        <w:t>*.log</w:t>
      </w:r>
      <w:r w:rsidRPr="00576ED1">
        <w:br/>
        <w:t>.env</w:t>
      </w:r>
    </w:p>
    <w:p w14:paraId="1DA3ACC3" w14:textId="77777777" w:rsidR="00576ED1" w:rsidRPr="00576ED1" w:rsidRDefault="00576ED1" w:rsidP="00576ED1">
      <w:r w:rsidRPr="00576ED1">
        <w:t>In this example:</w:t>
      </w:r>
    </w:p>
    <w:p w14:paraId="2B27816B" w14:textId="77777777" w:rsidR="00576ED1" w:rsidRPr="00576ED1" w:rsidRDefault="00576ED1" w:rsidP="00576ED1">
      <w:pPr>
        <w:numPr>
          <w:ilvl w:val="0"/>
          <w:numId w:val="2"/>
        </w:numPr>
      </w:pPr>
      <w:proofErr w:type="spellStart"/>
      <w:r w:rsidRPr="00576ED1">
        <w:t>node_modules</w:t>
      </w:r>
      <w:proofErr w:type="spellEnd"/>
      <w:r w:rsidRPr="00576ED1">
        <w:t xml:space="preserve">/ ignores the entire </w:t>
      </w:r>
      <w:proofErr w:type="spellStart"/>
      <w:r w:rsidRPr="00576ED1">
        <w:t>node_modules</w:t>
      </w:r>
      <w:proofErr w:type="spellEnd"/>
      <w:r w:rsidRPr="00576ED1">
        <w:t xml:space="preserve"> folder. </w:t>
      </w:r>
    </w:p>
    <w:p w14:paraId="259CB1C7" w14:textId="77777777" w:rsidR="00576ED1" w:rsidRPr="00576ED1" w:rsidRDefault="00576ED1" w:rsidP="00576ED1">
      <w:pPr>
        <w:numPr>
          <w:ilvl w:val="0"/>
          <w:numId w:val="2"/>
        </w:numPr>
      </w:pPr>
      <w:r w:rsidRPr="00576ED1">
        <w:t xml:space="preserve">*.log ignores all log files. </w:t>
      </w:r>
    </w:p>
    <w:p w14:paraId="075CD2D9" w14:textId="77777777" w:rsidR="00576ED1" w:rsidRPr="00576ED1" w:rsidRDefault="00576ED1" w:rsidP="00576ED1">
      <w:pPr>
        <w:numPr>
          <w:ilvl w:val="0"/>
          <w:numId w:val="2"/>
        </w:numPr>
      </w:pPr>
      <w:proofErr w:type="gramStart"/>
      <w:r w:rsidRPr="00576ED1">
        <w:t>.env</w:t>
      </w:r>
      <w:proofErr w:type="gramEnd"/>
      <w:r w:rsidRPr="00576ED1">
        <w:t xml:space="preserve"> ignores environment configuration files. </w:t>
      </w:r>
    </w:p>
    <w:p w14:paraId="0F11811D" w14:textId="77777777" w:rsidR="00576ED1" w:rsidRPr="00576ED1" w:rsidRDefault="00576ED1" w:rsidP="00576ED1">
      <w:r w:rsidRPr="00576ED1">
        <w:pict w14:anchorId="49BDCE57">
          <v:rect id="_x0000_i1079" style="width:0;height:1.5pt" o:hralign="center" o:hrstd="t" o:hr="t" fillcolor="#a0a0a0" stroked="f"/>
        </w:pict>
      </w:r>
    </w:p>
    <w:p w14:paraId="2D92E471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 xml:space="preserve">2. Why </w:t>
      </w:r>
      <w:proofErr w:type="gramStart"/>
      <w:r w:rsidRPr="00576ED1">
        <w:rPr>
          <w:b/>
          <w:bCs/>
        </w:rPr>
        <w:t>Use .</w:t>
      </w:r>
      <w:proofErr w:type="spellStart"/>
      <w:r w:rsidRPr="00576ED1">
        <w:rPr>
          <w:b/>
          <w:bCs/>
        </w:rPr>
        <w:t>gitignore</w:t>
      </w:r>
      <w:proofErr w:type="spellEnd"/>
      <w:proofErr w:type="gramEnd"/>
      <w:r w:rsidRPr="00576ED1">
        <w:rPr>
          <w:b/>
          <w:bCs/>
        </w:rPr>
        <w:t>?</w:t>
      </w:r>
    </w:p>
    <w:p w14:paraId="775291A6" w14:textId="77777777" w:rsidR="00576ED1" w:rsidRPr="00576ED1" w:rsidRDefault="00576ED1" w:rsidP="00576ED1">
      <w:proofErr w:type="gramStart"/>
      <w:r w:rsidRPr="00576ED1">
        <w:t>Using .</w:t>
      </w:r>
      <w:proofErr w:type="spellStart"/>
      <w:r w:rsidRPr="00576ED1">
        <w:t>gitignore</w:t>
      </w:r>
      <w:proofErr w:type="spellEnd"/>
      <w:proofErr w:type="gramEnd"/>
      <w:r w:rsidRPr="00576ED1">
        <w:t xml:space="preserve"> provides several benefits:</w:t>
      </w:r>
    </w:p>
    <w:p w14:paraId="35AA7BE6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a) Keeps Repository Clean</w:t>
      </w:r>
    </w:p>
    <w:p w14:paraId="6860044A" w14:textId="77777777" w:rsidR="00576ED1" w:rsidRPr="00576ED1" w:rsidRDefault="00576ED1" w:rsidP="00576ED1">
      <w:r w:rsidRPr="00576ED1">
        <w:t>Unnecessary files are not uploaded to the repository.</w:t>
      </w:r>
    </w:p>
    <w:p w14:paraId="46916DA3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b) Improves Performance</w:t>
      </w:r>
    </w:p>
    <w:p w14:paraId="5427EF7D" w14:textId="77777777" w:rsidR="00576ED1" w:rsidRPr="00576ED1" w:rsidRDefault="00576ED1" w:rsidP="00576ED1">
      <w:r w:rsidRPr="00576ED1">
        <w:t>Git does not need to track large or frequently changing files.</w:t>
      </w:r>
    </w:p>
    <w:p w14:paraId="1B1B701F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c) Protects Sensitive Data</w:t>
      </w:r>
    </w:p>
    <w:p w14:paraId="06A90359" w14:textId="77777777" w:rsidR="00576ED1" w:rsidRPr="00576ED1" w:rsidRDefault="00576ED1" w:rsidP="00576ED1">
      <w:r w:rsidRPr="00576ED1">
        <w:t>Files containing passwords, API keys, or confidential information can be excluded.</w:t>
      </w:r>
    </w:p>
    <w:p w14:paraId="1CF215A5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d) Reduces Repository Size</w:t>
      </w:r>
    </w:p>
    <w:p w14:paraId="0E352A25" w14:textId="77777777" w:rsidR="00576ED1" w:rsidRPr="00576ED1" w:rsidRDefault="00576ED1" w:rsidP="00576ED1">
      <w:r w:rsidRPr="00576ED1">
        <w:t>Only important project files are stored in the repository.</w:t>
      </w:r>
    </w:p>
    <w:p w14:paraId="289E80B2" w14:textId="77777777" w:rsidR="00576ED1" w:rsidRPr="00576ED1" w:rsidRDefault="00576ED1" w:rsidP="00576ED1">
      <w:r w:rsidRPr="00576ED1">
        <w:pict w14:anchorId="11A1C0CA">
          <v:rect id="_x0000_i1080" style="width:0;height:1.5pt" o:hralign="center" o:hrstd="t" o:hr="t" fillcolor="#a0a0a0" stroked="f"/>
        </w:pict>
      </w:r>
    </w:p>
    <w:p w14:paraId="63BBE96E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lastRenderedPageBreak/>
        <w:t xml:space="preserve">3. How to Create </w:t>
      </w:r>
      <w:proofErr w:type="gramStart"/>
      <w:r w:rsidRPr="00576ED1">
        <w:rPr>
          <w:b/>
          <w:bCs/>
        </w:rPr>
        <w:t>a .</w:t>
      </w:r>
      <w:proofErr w:type="spellStart"/>
      <w:r w:rsidRPr="00576ED1">
        <w:rPr>
          <w:b/>
          <w:bCs/>
        </w:rPr>
        <w:t>gitignore</w:t>
      </w:r>
      <w:proofErr w:type="spellEnd"/>
      <w:proofErr w:type="gramEnd"/>
      <w:r w:rsidRPr="00576ED1">
        <w:rPr>
          <w:b/>
          <w:bCs/>
        </w:rPr>
        <w:t xml:space="preserve"> File</w:t>
      </w:r>
    </w:p>
    <w:p w14:paraId="3AF706B7" w14:textId="77777777" w:rsidR="00576ED1" w:rsidRPr="00576ED1" w:rsidRDefault="00576ED1" w:rsidP="00576ED1">
      <w:r w:rsidRPr="00576ED1">
        <w:t xml:space="preserve">Create a file </w:t>
      </w:r>
      <w:proofErr w:type="gramStart"/>
      <w:r w:rsidRPr="00576ED1">
        <w:t>named .</w:t>
      </w:r>
      <w:proofErr w:type="spellStart"/>
      <w:r w:rsidRPr="00576ED1">
        <w:t>gitignore</w:t>
      </w:r>
      <w:proofErr w:type="spellEnd"/>
      <w:proofErr w:type="gramEnd"/>
      <w:r w:rsidRPr="00576ED1">
        <w:t xml:space="preserve"> in the root directory of the project.</w:t>
      </w:r>
    </w:p>
    <w:p w14:paraId="31C96795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Example Structure</w:t>
      </w:r>
    </w:p>
    <w:p w14:paraId="16979573" w14:textId="77777777" w:rsidR="00576ED1" w:rsidRPr="00576ED1" w:rsidRDefault="00576ED1" w:rsidP="00576ED1">
      <w:proofErr w:type="spellStart"/>
      <w:r w:rsidRPr="00576ED1">
        <w:t>MyProject</w:t>
      </w:r>
      <w:proofErr w:type="spellEnd"/>
      <w:r w:rsidRPr="00576ED1">
        <w:t>/</w:t>
      </w:r>
      <w:r w:rsidRPr="00576ED1">
        <w:br/>
        <w:t>│</w:t>
      </w:r>
      <w:r w:rsidRPr="00576ED1">
        <w:br/>
      </w:r>
      <w:r w:rsidRPr="00576ED1">
        <w:rPr>
          <w:rFonts w:ascii="MS Gothic" w:eastAsia="MS Gothic" w:hAnsi="MS Gothic" w:cs="MS Gothic" w:hint="eastAsia"/>
        </w:rPr>
        <w:t>├</w:t>
      </w:r>
      <w:r w:rsidRPr="00576ED1">
        <w:rPr>
          <w:rFonts w:ascii="Calibri" w:hAnsi="Calibri" w:cs="Calibri"/>
        </w:rPr>
        <w:t>──</w:t>
      </w:r>
      <w:r w:rsidRPr="00576ED1">
        <w:t xml:space="preserve"> </w:t>
      </w:r>
      <w:proofErr w:type="spellStart"/>
      <w:r w:rsidRPr="00576ED1">
        <w:t>src</w:t>
      </w:r>
      <w:proofErr w:type="spellEnd"/>
      <w:r w:rsidRPr="00576ED1">
        <w:t>/</w:t>
      </w:r>
      <w:r w:rsidRPr="00576ED1">
        <w:br/>
      </w:r>
      <w:r w:rsidRPr="00576ED1">
        <w:rPr>
          <w:rFonts w:ascii="MS Gothic" w:eastAsia="MS Gothic" w:hAnsi="MS Gothic" w:cs="MS Gothic" w:hint="eastAsia"/>
        </w:rPr>
        <w:t>├</w:t>
      </w:r>
      <w:r w:rsidRPr="00576ED1">
        <w:rPr>
          <w:rFonts w:ascii="Calibri" w:hAnsi="Calibri" w:cs="Calibri"/>
        </w:rPr>
        <w:t>──</w:t>
      </w:r>
      <w:r w:rsidRPr="00576ED1">
        <w:t xml:space="preserve"> public/</w:t>
      </w:r>
      <w:r w:rsidRPr="00576ED1">
        <w:br/>
      </w:r>
      <w:r w:rsidRPr="00576ED1">
        <w:rPr>
          <w:rFonts w:ascii="MS Gothic" w:eastAsia="MS Gothic" w:hAnsi="MS Gothic" w:cs="MS Gothic" w:hint="eastAsia"/>
        </w:rPr>
        <w:t>├</w:t>
      </w:r>
      <w:r w:rsidRPr="00576ED1">
        <w:rPr>
          <w:rFonts w:ascii="Calibri" w:hAnsi="Calibri" w:cs="Calibri"/>
        </w:rPr>
        <w:t>──</w:t>
      </w:r>
      <w:r w:rsidRPr="00576ED1">
        <w:t xml:space="preserve"> </w:t>
      </w:r>
      <w:proofErr w:type="spellStart"/>
      <w:r w:rsidRPr="00576ED1">
        <w:t>node_modules</w:t>
      </w:r>
      <w:proofErr w:type="spellEnd"/>
      <w:r w:rsidRPr="00576ED1">
        <w:t>/</w:t>
      </w:r>
      <w:r w:rsidRPr="00576ED1">
        <w:br/>
      </w:r>
      <w:r w:rsidRPr="00576ED1">
        <w:rPr>
          <w:rFonts w:ascii="MS Gothic" w:eastAsia="MS Gothic" w:hAnsi="MS Gothic" w:cs="MS Gothic" w:hint="eastAsia"/>
        </w:rPr>
        <w:t>├</w:t>
      </w:r>
      <w:r w:rsidRPr="00576ED1">
        <w:rPr>
          <w:rFonts w:ascii="Calibri" w:hAnsi="Calibri" w:cs="Calibri"/>
        </w:rPr>
        <w:t>─</w:t>
      </w:r>
      <w:proofErr w:type="gramStart"/>
      <w:r w:rsidRPr="00576ED1">
        <w:rPr>
          <w:rFonts w:ascii="Calibri" w:hAnsi="Calibri" w:cs="Calibri"/>
        </w:rPr>
        <w:t>─</w:t>
      </w:r>
      <w:r w:rsidRPr="00576ED1">
        <w:t xml:space="preserve"> .</w:t>
      </w:r>
      <w:proofErr w:type="spellStart"/>
      <w:r w:rsidRPr="00576ED1">
        <w:t>gitignore</w:t>
      </w:r>
      <w:proofErr w:type="spellEnd"/>
      <w:proofErr w:type="gramEnd"/>
      <w:r w:rsidRPr="00576ED1">
        <w:br/>
        <w:t xml:space="preserve">└── </w:t>
      </w:r>
      <w:proofErr w:type="spellStart"/>
      <w:proofErr w:type="gramStart"/>
      <w:r w:rsidRPr="00576ED1">
        <w:t>package.json</w:t>
      </w:r>
      <w:proofErr w:type="spellEnd"/>
      <w:proofErr w:type="gramEnd"/>
    </w:p>
    <w:p w14:paraId="504D19D8" w14:textId="77777777" w:rsidR="00576ED1" w:rsidRPr="00576ED1" w:rsidRDefault="00576ED1" w:rsidP="00576ED1">
      <w:proofErr w:type="gramStart"/>
      <w:r w:rsidRPr="00576ED1">
        <w:t>Inside .</w:t>
      </w:r>
      <w:proofErr w:type="spellStart"/>
      <w:r w:rsidRPr="00576ED1">
        <w:t>gitignore</w:t>
      </w:r>
      <w:proofErr w:type="spellEnd"/>
      <w:proofErr w:type="gramEnd"/>
      <w:r w:rsidRPr="00576ED1">
        <w:t>:</w:t>
      </w:r>
    </w:p>
    <w:p w14:paraId="38E54EBB" w14:textId="77777777" w:rsidR="00576ED1" w:rsidRPr="00576ED1" w:rsidRDefault="00576ED1" w:rsidP="00576ED1">
      <w:proofErr w:type="spellStart"/>
      <w:r w:rsidRPr="00576ED1">
        <w:t>node_modules</w:t>
      </w:r>
      <w:proofErr w:type="spellEnd"/>
      <w:r w:rsidRPr="00576ED1">
        <w:t>/</w:t>
      </w:r>
      <w:r w:rsidRPr="00576ED1">
        <w:br/>
        <w:t>.env</w:t>
      </w:r>
      <w:r w:rsidRPr="00576ED1">
        <w:br/>
        <w:t>*.log</w:t>
      </w:r>
    </w:p>
    <w:p w14:paraId="500A3EEA" w14:textId="77777777" w:rsidR="00576ED1" w:rsidRPr="00576ED1" w:rsidRDefault="00576ED1" w:rsidP="00576ED1">
      <w:r w:rsidRPr="00576ED1">
        <w:t>Git will ignore these files and folders during tracking.</w:t>
      </w:r>
    </w:p>
    <w:p w14:paraId="341C6ED3" w14:textId="77777777" w:rsidR="00576ED1" w:rsidRPr="00576ED1" w:rsidRDefault="00576ED1" w:rsidP="00576ED1">
      <w:r w:rsidRPr="00576ED1">
        <w:pict w14:anchorId="056DCF6A">
          <v:rect id="_x0000_i1081" style="width:0;height:1.5pt" o:hralign="center" o:hrstd="t" o:hr="t" fillcolor="#a0a0a0" stroked="f"/>
        </w:pict>
      </w:r>
    </w:p>
    <w:p w14:paraId="41D469FF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 xml:space="preserve">4. How to Ignore Unwanted Files </w:t>
      </w:r>
      <w:proofErr w:type="gramStart"/>
      <w:r w:rsidRPr="00576ED1">
        <w:rPr>
          <w:b/>
          <w:bCs/>
        </w:rPr>
        <w:t>Using .</w:t>
      </w:r>
      <w:proofErr w:type="spellStart"/>
      <w:r w:rsidRPr="00576ED1">
        <w:rPr>
          <w:b/>
          <w:bCs/>
        </w:rPr>
        <w:t>gitignore</w:t>
      </w:r>
      <w:proofErr w:type="spellEnd"/>
      <w:proofErr w:type="gramEnd"/>
    </w:p>
    <w:p w14:paraId="0CF33135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Ignore a Specific File</w:t>
      </w:r>
    </w:p>
    <w:p w14:paraId="68B3825D" w14:textId="77777777" w:rsidR="00576ED1" w:rsidRPr="00576ED1" w:rsidRDefault="00576ED1" w:rsidP="00576ED1">
      <w:r w:rsidRPr="00576ED1">
        <w:t>config.txt</w:t>
      </w:r>
    </w:p>
    <w:p w14:paraId="499D07E5" w14:textId="77777777" w:rsidR="00576ED1" w:rsidRPr="00576ED1" w:rsidRDefault="00576ED1" w:rsidP="00576ED1">
      <w:r w:rsidRPr="00576ED1">
        <w:t>Git will ignore only the file named config.txt.</w:t>
      </w:r>
    </w:p>
    <w:p w14:paraId="2844BB6D" w14:textId="77777777" w:rsidR="00576ED1" w:rsidRPr="00576ED1" w:rsidRDefault="00576ED1" w:rsidP="00576ED1">
      <w:r w:rsidRPr="00576ED1">
        <w:pict w14:anchorId="60BADAAA">
          <v:rect id="_x0000_i1082" style="width:0;height:1.5pt" o:hralign="center" o:hrstd="t" o:hr="t" fillcolor="#a0a0a0" stroked="f"/>
        </w:pict>
      </w:r>
    </w:p>
    <w:p w14:paraId="6FD71944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Ignore All Files of a Specific Type</w:t>
      </w:r>
    </w:p>
    <w:p w14:paraId="29F12949" w14:textId="77777777" w:rsidR="00576ED1" w:rsidRPr="00576ED1" w:rsidRDefault="00576ED1" w:rsidP="00576ED1">
      <w:r w:rsidRPr="00576ED1">
        <w:t>*.log</w:t>
      </w:r>
    </w:p>
    <w:p w14:paraId="23C9986F" w14:textId="77777777" w:rsidR="00576ED1" w:rsidRPr="00576ED1" w:rsidRDefault="00576ED1" w:rsidP="00576ED1">
      <w:r w:rsidRPr="00576ED1">
        <w:t>This ignores all files with the .log extension.</w:t>
      </w:r>
    </w:p>
    <w:p w14:paraId="07E995AC" w14:textId="77777777" w:rsidR="00576ED1" w:rsidRPr="00576ED1" w:rsidRDefault="00576ED1" w:rsidP="00576ED1">
      <w:r w:rsidRPr="00576ED1">
        <w:t>Example:</w:t>
      </w:r>
    </w:p>
    <w:p w14:paraId="271F9591" w14:textId="77777777" w:rsidR="00576ED1" w:rsidRPr="00576ED1" w:rsidRDefault="00576ED1" w:rsidP="00576ED1">
      <w:r w:rsidRPr="00576ED1">
        <w:t>error.log</w:t>
      </w:r>
      <w:r w:rsidRPr="00576ED1">
        <w:br/>
        <w:t>server.log</w:t>
      </w:r>
      <w:r w:rsidRPr="00576ED1">
        <w:br/>
        <w:t>app.log</w:t>
      </w:r>
    </w:p>
    <w:p w14:paraId="01B9AA5B" w14:textId="77777777" w:rsidR="00576ED1" w:rsidRPr="00576ED1" w:rsidRDefault="00576ED1" w:rsidP="00576ED1">
      <w:r w:rsidRPr="00576ED1">
        <w:pict w14:anchorId="7B639EB2">
          <v:rect id="_x0000_i1083" style="width:0;height:1.5pt" o:hralign="center" o:hrstd="t" o:hr="t" fillcolor="#a0a0a0" stroked="f"/>
        </w:pict>
      </w:r>
    </w:p>
    <w:p w14:paraId="4AC90DE5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Ignore a Folder</w:t>
      </w:r>
    </w:p>
    <w:p w14:paraId="1E26E3CF" w14:textId="77777777" w:rsidR="00576ED1" w:rsidRPr="00576ED1" w:rsidRDefault="00576ED1" w:rsidP="00576ED1">
      <w:proofErr w:type="spellStart"/>
      <w:r w:rsidRPr="00576ED1">
        <w:t>node_modules</w:t>
      </w:r>
      <w:proofErr w:type="spellEnd"/>
      <w:r w:rsidRPr="00576ED1">
        <w:t>/</w:t>
      </w:r>
    </w:p>
    <w:p w14:paraId="54FE4FF8" w14:textId="77777777" w:rsidR="00576ED1" w:rsidRPr="00576ED1" w:rsidRDefault="00576ED1" w:rsidP="00576ED1">
      <w:r w:rsidRPr="00576ED1">
        <w:t>This ignores the entire folder and its contents.</w:t>
      </w:r>
    </w:p>
    <w:p w14:paraId="3B4EB9C8" w14:textId="77777777" w:rsidR="00576ED1" w:rsidRPr="00576ED1" w:rsidRDefault="00576ED1" w:rsidP="00576ED1">
      <w:r w:rsidRPr="00576ED1">
        <w:pict w14:anchorId="37CC04EE">
          <v:rect id="_x0000_i1084" style="width:0;height:1.5pt" o:hralign="center" o:hrstd="t" o:hr="t" fillcolor="#a0a0a0" stroked="f"/>
        </w:pict>
      </w:r>
    </w:p>
    <w:p w14:paraId="5639FB95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Ignore Multiple Folders</w:t>
      </w:r>
    </w:p>
    <w:p w14:paraId="09755960" w14:textId="77777777" w:rsidR="00576ED1" w:rsidRPr="00576ED1" w:rsidRDefault="00576ED1" w:rsidP="00576ED1">
      <w:proofErr w:type="spellStart"/>
      <w:r w:rsidRPr="00576ED1">
        <w:lastRenderedPageBreak/>
        <w:t>node_modules</w:t>
      </w:r>
      <w:proofErr w:type="spellEnd"/>
      <w:r w:rsidRPr="00576ED1">
        <w:t>/</w:t>
      </w:r>
      <w:r w:rsidRPr="00576ED1">
        <w:br/>
        <w:t>build/</w:t>
      </w:r>
      <w:r w:rsidRPr="00576ED1">
        <w:br/>
      </w:r>
      <w:proofErr w:type="spellStart"/>
      <w:r w:rsidRPr="00576ED1">
        <w:t>dist</w:t>
      </w:r>
      <w:proofErr w:type="spellEnd"/>
      <w:r w:rsidRPr="00576ED1">
        <w:t>/</w:t>
      </w:r>
    </w:p>
    <w:p w14:paraId="75F26DF8" w14:textId="77777777" w:rsidR="00576ED1" w:rsidRPr="00576ED1" w:rsidRDefault="00576ED1" w:rsidP="00576ED1">
      <w:r w:rsidRPr="00576ED1">
        <w:t>All listed folders will be ignored.</w:t>
      </w:r>
    </w:p>
    <w:p w14:paraId="7071C8D7" w14:textId="77777777" w:rsidR="00576ED1" w:rsidRPr="00576ED1" w:rsidRDefault="00576ED1" w:rsidP="00576ED1">
      <w:r w:rsidRPr="00576ED1">
        <w:pict w14:anchorId="28E5F874">
          <v:rect id="_x0000_i1085" style="width:0;height:1.5pt" o:hralign="center" o:hrstd="t" o:hr="t" fillcolor="#a0a0a0" stroked="f"/>
        </w:pict>
      </w:r>
    </w:p>
    <w:p w14:paraId="5832C2C9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Ignore Environment Files</w:t>
      </w:r>
    </w:p>
    <w:p w14:paraId="2E677B67" w14:textId="77777777" w:rsidR="00576ED1" w:rsidRPr="00576ED1" w:rsidRDefault="00576ED1" w:rsidP="00576ED1">
      <w:proofErr w:type="gramStart"/>
      <w:r w:rsidRPr="00576ED1">
        <w:t>.env</w:t>
      </w:r>
      <w:proofErr w:type="gramEnd"/>
      <w:r w:rsidRPr="00576ED1">
        <w:br/>
        <w:t>.</w:t>
      </w:r>
      <w:proofErr w:type="spellStart"/>
      <w:r w:rsidRPr="00576ED1">
        <w:t>env.local</w:t>
      </w:r>
      <w:proofErr w:type="spellEnd"/>
    </w:p>
    <w:p w14:paraId="52F5E4DA" w14:textId="77777777" w:rsidR="00576ED1" w:rsidRPr="00576ED1" w:rsidRDefault="00576ED1" w:rsidP="00576ED1">
      <w:r w:rsidRPr="00576ED1">
        <w:t>These files often contain database credentials or API keys and should not be shared publicly.</w:t>
      </w:r>
    </w:p>
    <w:p w14:paraId="3E594F25" w14:textId="77777777" w:rsidR="00576ED1" w:rsidRPr="00576ED1" w:rsidRDefault="00576ED1" w:rsidP="00576ED1">
      <w:r w:rsidRPr="00576ED1">
        <w:pict w14:anchorId="19793363">
          <v:rect id="_x0000_i1086" style="width:0;height:1.5pt" o:hralign="center" o:hrstd="t" o:hr="t" fillcolor="#a0a0a0" stroked="f"/>
        </w:pict>
      </w:r>
    </w:p>
    <w:p w14:paraId="033E1104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 xml:space="preserve">5. Example of </w:t>
      </w:r>
      <w:proofErr w:type="gramStart"/>
      <w:r w:rsidRPr="00576ED1">
        <w:rPr>
          <w:b/>
          <w:bCs/>
        </w:rPr>
        <w:t>a .</w:t>
      </w:r>
      <w:proofErr w:type="spellStart"/>
      <w:r w:rsidRPr="00576ED1">
        <w:rPr>
          <w:b/>
          <w:bCs/>
        </w:rPr>
        <w:t>gitignore</w:t>
      </w:r>
      <w:proofErr w:type="spellEnd"/>
      <w:proofErr w:type="gramEnd"/>
      <w:r w:rsidRPr="00576ED1">
        <w:rPr>
          <w:b/>
          <w:bCs/>
        </w:rPr>
        <w:t xml:space="preserve"> File for React Projects</w:t>
      </w:r>
    </w:p>
    <w:p w14:paraId="7F1F805F" w14:textId="77777777" w:rsidR="00576ED1" w:rsidRPr="00576ED1" w:rsidRDefault="00576ED1" w:rsidP="00576ED1">
      <w:r w:rsidRPr="00576ED1">
        <w:t># Dependencies</w:t>
      </w:r>
      <w:r w:rsidRPr="00576ED1">
        <w:br/>
      </w:r>
      <w:proofErr w:type="spellStart"/>
      <w:r w:rsidRPr="00576ED1">
        <w:t>node_modules</w:t>
      </w:r>
      <w:proofErr w:type="spellEnd"/>
      <w:r w:rsidRPr="00576ED1">
        <w:t>/</w:t>
      </w:r>
      <w:r w:rsidRPr="00576ED1">
        <w:br/>
      </w:r>
      <w:r w:rsidRPr="00576ED1">
        <w:br/>
        <w:t># Build Files</w:t>
      </w:r>
      <w:r w:rsidRPr="00576ED1">
        <w:br/>
        <w:t>build/</w:t>
      </w:r>
      <w:r w:rsidRPr="00576ED1">
        <w:br/>
      </w:r>
      <w:r w:rsidRPr="00576ED1">
        <w:br/>
        <w:t># Logs</w:t>
      </w:r>
      <w:r w:rsidRPr="00576ED1">
        <w:br/>
        <w:t>*.log</w:t>
      </w:r>
      <w:r w:rsidRPr="00576ED1">
        <w:br/>
      </w:r>
      <w:r w:rsidRPr="00576ED1">
        <w:br/>
        <w:t># Environment Variables</w:t>
      </w:r>
      <w:r w:rsidRPr="00576ED1">
        <w:br/>
        <w:t>.env</w:t>
      </w:r>
      <w:r w:rsidRPr="00576ED1">
        <w:br/>
      </w:r>
      <w:r w:rsidRPr="00576ED1">
        <w:br/>
        <w:t># OS Files</w:t>
      </w:r>
      <w:r w:rsidRPr="00576ED1">
        <w:br/>
        <w:t>.</w:t>
      </w:r>
      <w:proofErr w:type="spellStart"/>
      <w:r w:rsidRPr="00576ED1">
        <w:t>DS_Store</w:t>
      </w:r>
      <w:proofErr w:type="spellEnd"/>
      <w:r w:rsidRPr="00576ED1">
        <w:br/>
      </w:r>
      <w:proofErr w:type="spellStart"/>
      <w:r w:rsidRPr="00576ED1">
        <w:t>Thumbs.db</w:t>
      </w:r>
      <w:proofErr w:type="spellEnd"/>
    </w:p>
    <w:p w14:paraId="768CA603" w14:textId="77777777" w:rsidR="00576ED1" w:rsidRPr="00576ED1" w:rsidRDefault="00576ED1" w:rsidP="00576ED1">
      <w:r w:rsidRPr="00576ED1">
        <w:t>This file prevents unnecessary React project files from being uploaded to GitHub.</w:t>
      </w:r>
    </w:p>
    <w:p w14:paraId="0CC9A86B" w14:textId="77777777" w:rsidR="00576ED1" w:rsidRPr="00576ED1" w:rsidRDefault="00576ED1" w:rsidP="00576ED1">
      <w:r w:rsidRPr="00576ED1">
        <w:pict w14:anchorId="59B52E1C">
          <v:rect id="_x0000_i1087" style="width:0;height:1.5pt" o:hralign="center" o:hrstd="t" o:hr="t" fillcolor="#a0a0a0" stroked="f"/>
        </w:pict>
      </w:r>
    </w:p>
    <w:p w14:paraId="2F4ED6EE" w14:textId="77777777" w:rsidR="00576ED1" w:rsidRPr="00576ED1" w:rsidRDefault="00576ED1" w:rsidP="00576ED1">
      <w:pPr>
        <w:rPr>
          <w:b/>
          <w:bCs/>
        </w:rPr>
      </w:pPr>
      <w:r w:rsidRPr="00576ED1">
        <w:rPr>
          <w:b/>
          <w:bCs/>
        </w:rPr>
        <w:t>6. Important Note</w:t>
      </w:r>
    </w:p>
    <w:p w14:paraId="7E983BED" w14:textId="77777777" w:rsidR="00576ED1" w:rsidRPr="00576ED1" w:rsidRDefault="00576ED1" w:rsidP="00576ED1">
      <w:r w:rsidRPr="00576ED1">
        <w:t xml:space="preserve">If a file has already been tracked by Git before adding it </w:t>
      </w:r>
      <w:proofErr w:type="gramStart"/>
      <w:r w:rsidRPr="00576ED1">
        <w:t>to .</w:t>
      </w:r>
      <w:proofErr w:type="spellStart"/>
      <w:r w:rsidRPr="00576ED1">
        <w:t>gitignore</w:t>
      </w:r>
      <w:proofErr w:type="spellEnd"/>
      <w:proofErr w:type="gramEnd"/>
      <w:r w:rsidRPr="00576ED1">
        <w:t>, Git will continue tracking it.</w:t>
      </w:r>
    </w:p>
    <w:p w14:paraId="314000A3" w14:textId="77777777" w:rsidR="00576ED1" w:rsidRPr="00576ED1" w:rsidRDefault="00576ED1" w:rsidP="00576ED1">
      <w:r w:rsidRPr="00576ED1">
        <w:t>To stop tracking the file:</w:t>
      </w:r>
    </w:p>
    <w:p w14:paraId="7F654BB2" w14:textId="77777777" w:rsidR="00576ED1" w:rsidRPr="00576ED1" w:rsidRDefault="00576ED1" w:rsidP="00576ED1">
      <w:r w:rsidRPr="00576ED1">
        <w:t>git rm --cached filename</w:t>
      </w:r>
    </w:p>
    <w:p w14:paraId="6C15EDBD" w14:textId="77777777" w:rsidR="00576ED1" w:rsidRPr="00576ED1" w:rsidRDefault="00576ED1" w:rsidP="00576ED1">
      <w:r w:rsidRPr="00576ED1">
        <w:t>Example:</w:t>
      </w:r>
    </w:p>
    <w:p w14:paraId="204E5217" w14:textId="77777777" w:rsidR="00576ED1" w:rsidRPr="00576ED1" w:rsidRDefault="00576ED1" w:rsidP="00576ED1">
      <w:r w:rsidRPr="00576ED1">
        <w:t>git rm --</w:t>
      </w:r>
      <w:proofErr w:type="gramStart"/>
      <w:r w:rsidRPr="00576ED1">
        <w:t>cached .env</w:t>
      </w:r>
      <w:proofErr w:type="gramEnd"/>
    </w:p>
    <w:p w14:paraId="77AFFB84" w14:textId="77777777" w:rsidR="00576ED1" w:rsidRPr="00576ED1" w:rsidRDefault="00576ED1" w:rsidP="00576ED1">
      <w:r w:rsidRPr="00576ED1">
        <w:t>Then commit the changes:</w:t>
      </w:r>
    </w:p>
    <w:p w14:paraId="3550FBE0" w14:textId="77777777" w:rsidR="00576ED1" w:rsidRPr="00576ED1" w:rsidRDefault="00576ED1" w:rsidP="00576ED1">
      <w:r w:rsidRPr="00576ED1">
        <w:t>git commit -m "Removed tracked file"</w:t>
      </w:r>
      <w:r w:rsidRPr="00576ED1">
        <w:br/>
        <w:t>git push</w:t>
      </w:r>
    </w:p>
    <w:p w14:paraId="20878887" w14:textId="76BB9B0D" w:rsidR="00010C8F" w:rsidRDefault="00576ED1">
      <w:r w:rsidRPr="00576ED1">
        <w:lastRenderedPageBreak/>
        <w:drawing>
          <wp:inline distT="0" distB="0" distL="0" distR="0" wp14:anchorId="16383B56" wp14:editId="5F6AE104">
            <wp:extent cx="5731510" cy="4091940"/>
            <wp:effectExtent l="0" t="0" r="2540" b="3810"/>
            <wp:docPr id="157131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2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E130" w14:textId="2E6B2ADB" w:rsidR="00576ED1" w:rsidRDefault="00576ED1">
      <w:r w:rsidRPr="00576ED1">
        <w:drawing>
          <wp:inline distT="0" distB="0" distL="0" distR="0" wp14:anchorId="6057CDA0" wp14:editId="790ED41A">
            <wp:extent cx="5731510" cy="3908425"/>
            <wp:effectExtent l="0" t="0" r="2540" b="0"/>
            <wp:docPr id="15780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15AC"/>
    <w:multiLevelType w:val="multilevel"/>
    <w:tmpl w:val="4FA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81F5A"/>
    <w:multiLevelType w:val="multilevel"/>
    <w:tmpl w:val="F63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91268">
    <w:abstractNumId w:val="0"/>
  </w:num>
  <w:num w:numId="2" w16cid:durableId="123897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C8"/>
    <w:rsid w:val="00010C8F"/>
    <w:rsid w:val="002F5A45"/>
    <w:rsid w:val="00576ED1"/>
    <w:rsid w:val="008D6DC8"/>
    <w:rsid w:val="00954BC9"/>
    <w:rsid w:val="009E7228"/>
    <w:rsid w:val="009F5BAD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3DB5"/>
  <w15:chartTrackingRefBased/>
  <w15:docId w15:val="{000334E6-BC3E-4301-8C62-52E9B9AE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2026-06-22T18:45:00Z</dcterms:created>
  <dcterms:modified xsi:type="dcterms:W3CDTF">2026-06-22T18:45:00Z</dcterms:modified>
</cp:coreProperties>
</file>