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right="0" w:rightChars="0" w:firstLine="0" w:firstLineChars="0"/>
        <w:jc w:val="center"/>
        <w:rPr>
          <w:rFonts w:hint="eastAsia" w:ascii="宋体" w:hAnsi="宋体" w:cs="宋体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default" w:ascii="宋体" w:hAnsi="宋体" w:cs="宋体"/>
          <w:b/>
          <w:bCs/>
          <w:sz w:val="36"/>
          <w:szCs w:val="36"/>
          <w:lang w:val="en-US" w:eastAsia="zh-CN"/>
        </w:rPr>
        <w:t>雾魔霾妖摆迷阵</w:t>
      </w:r>
      <w:r>
        <w:rPr>
          <w:rFonts w:hint="eastAsia" w:ascii="宋体" w:hAnsi="宋体" w:cs="宋体"/>
          <w:b/>
          <w:bCs/>
          <w:sz w:val="36"/>
          <w:szCs w:val="36"/>
          <w:lang w:val="en-US" w:eastAsia="zh-CN"/>
        </w:rPr>
        <w:t xml:space="preserve">  </w:t>
      </w:r>
      <w:r>
        <w:rPr>
          <w:rFonts w:hint="default" w:ascii="宋体" w:hAnsi="宋体" w:cs="宋体"/>
          <w:b/>
          <w:bCs/>
          <w:sz w:val="36"/>
          <w:szCs w:val="36"/>
          <w:lang w:val="en-US" w:eastAsia="zh-CN"/>
        </w:rPr>
        <w:t>开尔雄师破险关</w:t>
      </w:r>
    </w:p>
    <w:p>
      <w:pPr>
        <w:ind w:left="0" w:leftChars="0" w:right="0" w:rightChars="0" w:firstLine="0" w:firstLineChars="0"/>
        <w:jc w:val="center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——开尔大棚</w:t>
      </w:r>
      <w:r>
        <w:rPr>
          <w:rFonts w:hint="default" w:ascii="宋体" w:hAnsi="宋体" w:cs="宋体"/>
          <w:sz w:val="24"/>
          <w:szCs w:val="24"/>
          <w:lang w:val="en-US" w:eastAsia="zh-CN"/>
        </w:rPr>
        <w:t>400公里第二关两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日归66.26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</w:t>
      </w:r>
    </w:p>
    <w:p>
      <w:pPr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ind w:firstLineChars="2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今年冬季首个能见度不足10米的特强浓雾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意外来袭，给11月18日比赛的多家公棚带来了严峻考验。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开尔大棚400公里第二关，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8587羽参赛鸽当日艰难归巢282羽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，在这场很多人唱衰灭关的比赛中，</w:t>
      </w:r>
      <w:r>
        <w:rPr>
          <w:rFonts w:hint="default" w:ascii="宋体" w:hAnsi="宋体" w:cs="宋体"/>
          <w:b w:val="0"/>
          <w:bCs w:val="0"/>
          <w:i/>
          <w:iCs/>
          <w:sz w:val="24"/>
          <w:szCs w:val="24"/>
          <w:lang w:val="en-US" w:eastAsia="zh-CN"/>
        </w:rPr>
        <w:t>鑫客隆陈华</w:t>
      </w:r>
      <w:r>
        <w:rPr>
          <w:rFonts w:hint="default" w:ascii="宋体" w:hAnsi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麾下悍将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10-0839984号雨点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一路披荆斩棘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拿下冠军。</w:t>
      </w:r>
    </w:p>
    <w:p>
      <w:pPr>
        <w:ind w:firstLineChars="2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ind w:firstLineChars="20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次日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（11月19日）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天气转好后，遭遇雾霾迫降野外的大部队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踊跃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归来，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两日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共计归巢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5690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羽，归巢率达到了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66.26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%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。本关比赛截关时间为司放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第三日下午6点（11月20日18:00），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贪玩的小鸽子们还有一天报道时间，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预计最终的有格归巢率能达到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70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%。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开尔雄狮勇破雾霾迷阵，用实力证明了自己。</w:t>
      </w:r>
    </w:p>
    <w:p>
      <w:pPr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</w:p>
    <w:p>
      <w:pPr>
        <w:ind w:firstLineChars="200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开尔爱心公棚（大棚）2021年第六届“爱心杯”秋季竟翔大奖赛参赛费16800元/羽，总奖9932万，收鸽14092羽，首次逐羽扫描10826羽。此前的每一关比赛打得十分精彩，以高分速、高归巢率赢得鸽友一致赞誉，对于本关比赛，公棚和参赛鸽友都是志在必得，很少人会想到这将是一场难度不小的比赛。</w:t>
      </w:r>
    </w:p>
    <w:p>
      <w:pPr>
        <w:ind w:firstLineChars="200"/>
        <w:jc w:val="center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>
      <w:pPr>
        <w:ind w:firstLine="480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开尔爱心公棚（大棚）2021年第六届“爱心杯”秋季竟翔大奖赛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回顾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077"/>
        <w:gridCol w:w="2078"/>
        <w:gridCol w:w="20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比赛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上笼羽数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归巢羽数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归巢率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100公里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收费站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10239羽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10144羽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99.07%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180公里资格赛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9900羽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9632羽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vertAlign w:val="baseline"/>
                <w:lang w:val="en-US" w:eastAsia="zh-CN"/>
              </w:rPr>
              <w:t>97.29%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320公里第一关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9596羽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8627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89.90%</w:t>
            </w:r>
          </w:p>
        </w:tc>
      </w:tr>
    </w:tbl>
    <w:p>
      <w:pPr>
        <w:ind w:firstLineChars="200"/>
        <w:jc w:val="center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>
      <w:pPr>
        <w:ind w:firstLineChars="200"/>
        <w:jc w:val="both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400公里第二关从集鸽就受到雾霾袭扰。11月17日清晨，唐山市下起了大雾，细雨般的雾气从天空垂落，将公棚笼罩进一片朦胧，但随着太阳升起，雾气逐渐散去，至早晨9点天空已恢复晴明。而且根据天气预报，第二天（11月18日）唐山一带虽同样有雾，但早晨便会消散，不会影响赛鸽归巢，所以比赛照常进行。唐山市信鸽协会的裁判监督集鸽，确认上笼8587羽。</w:t>
      </w:r>
    </w:p>
    <w:p>
      <w:pPr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/>
        </w:rPr>
      </w:pP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sz w:val="24"/>
          <w:szCs w:val="24"/>
          <w:lang w:val="en-US"/>
        </w:rPr>
        <w:t>放飞工作在辽宁省锦州市北镇市的一片山野上进行</w:t>
      </w:r>
      <w:r>
        <w:rPr>
          <w:rFonts w:hint="default" w:ascii="宋体" w:hAnsi="宋体" w:cs="宋体"/>
          <w:sz w:val="24"/>
          <w:szCs w:val="24"/>
          <w:lang w:val="en-US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/>
        </w:rPr>
        <w:t>11月18日凌晨4点多司放车队抵达目的地，保安人员随即下车巡逻</w:t>
      </w:r>
      <w:r>
        <w:rPr>
          <w:rFonts w:hint="default" w:ascii="宋体" w:hAnsi="宋体" w:cs="宋体"/>
          <w:sz w:val="24"/>
          <w:szCs w:val="24"/>
          <w:lang w:val="en-US"/>
        </w:rPr>
        <w:t>，裁判和公棚工作人员有条不紊地做好剪除铅封、铺设毡布等准备工作。7点33分，西北风1级，气温3.3℃，旭日渐升，晴空蔚蓝，司放条件达到最佳，裁判一声令下，8587羽赛鸽从3辆放飞车起飞，稍作盘旋定位后，向本关奖金发起冲击。</w:t>
      </w: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ind w:firstLine="480"/>
        <w:jc w:val="center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/>
        </w:rPr>
        <w:t>开尔爱心公棚（大棚）2021年第六届“爱心杯”秋季竟翔大奖赛400公里第二关奖金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077"/>
        <w:gridCol w:w="2078"/>
        <w:gridCol w:w="20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冠军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亚军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季军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4-100名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10万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5万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3万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各1万</w:t>
            </w:r>
          </w:p>
        </w:tc>
      </w:tr>
    </w:tbl>
    <w:p>
      <w:pPr>
        <w:ind w:firstLine="480"/>
        <w:jc w:val="center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sz w:val="24"/>
          <w:szCs w:val="24"/>
          <w:lang w:val="en-US"/>
        </w:rPr>
        <w:t>本关比赛的难度主要来自三个方面：</w:t>
      </w: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sz w:val="24"/>
          <w:szCs w:val="24"/>
          <w:lang w:val="en-US"/>
        </w:rPr>
        <w:t>为了保证赛事更加公开透明地进行，也为了让鸽友更加了解自家爱鸽的定向能力、平均分速和最高分速等情况</w:t>
      </w:r>
      <w:r>
        <w:rPr>
          <w:rFonts w:hint="default" w:ascii="宋体" w:hAnsi="宋体" w:cs="宋体"/>
          <w:sz w:val="24"/>
          <w:szCs w:val="24"/>
          <w:lang w:val="en-US"/>
        </w:rPr>
        <w:t>，开尔大棚这一关比赛为每羽赛鸽加戴了GPS定位足环。虽然一个足环的重量不足10克，但对于初次佩戴、要飞行400公里长距离旅途的幼鸽来说，仍然是不小的考验。</w:t>
      </w: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default" w:ascii="宋体" w:hAnsi="宋体" w:eastAsia="宋体" w:cs="宋体"/>
          <w:sz w:val="24"/>
          <w:szCs w:val="24"/>
          <w:lang w:val="en-US"/>
        </w:rPr>
        <w:t>赛鸽归巢当天，赛线以1-2级西南风为主，本以为这场侧逆风会成为赛鸽归巢的主要障碍，但实际上，更大的阻力来自雾霾。这场从秦皇岛市一直蔓延到唐山</w:t>
      </w:r>
      <w:r>
        <w:rPr>
          <w:rFonts w:hint="default" w:ascii="宋体" w:hAnsi="宋体" w:cs="宋体"/>
          <w:sz w:val="24"/>
          <w:szCs w:val="24"/>
          <w:lang w:val="en-US"/>
        </w:rPr>
        <w:t>，进而席卷整个华北平原的大雾，没有按照天气预报在上午消散，反而演变成成能见度不足10米的特强浓雾，并一直持续到夜间。</w:t>
      </w: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归巢地愈演愈烈的浓雾让人揪心，小鸽子们会遇到怎样的坎坷呢？邢伟亲临现场督战，为参赛鸽友们鼓足了信心，大家满怀期待的望着天空。可是浓郁的雾气阻挡了视线，莫说赛鸽小小的身影，稍隔几米的人影都难以分辨。如此天气，谈何归巢？</w:t>
      </w:r>
      <w:r>
        <w:rPr>
          <w:rFonts w:hint="eastAsia" w:cs="宋体"/>
          <w:sz w:val="24"/>
          <w:szCs w:val="24"/>
          <w:lang w:val="en-US" w:eastAsia="zh-CN"/>
        </w:rPr>
        <w:t>但开尔总能创造奇迹，接近下午2点，有鸽破云归来，众人的目光一下子被吸引。</w:t>
      </w: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第二关冠军：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鑫客隆陈华</w:t>
      </w:r>
      <w:r>
        <w:rPr>
          <w:rFonts w:hint="eastAsia" w:cs="宋体"/>
          <w:sz w:val="24"/>
          <w:szCs w:val="24"/>
          <w:lang w:val="en-US" w:eastAsia="zh-CN"/>
        </w:rPr>
        <w:t>环号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10-0839984</w:t>
      </w:r>
      <w:r>
        <w:rPr>
          <w:rFonts w:hint="eastAsia" w:cs="宋体"/>
          <w:sz w:val="24"/>
          <w:szCs w:val="24"/>
          <w:lang w:val="en-US" w:eastAsia="zh-CN"/>
        </w:rPr>
        <w:t>的雨点，于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13:53:27.270</w:t>
      </w:r>
      <w:r>
        <w:rPr>
          <w:rFonts w:hint="eastAsia" w:cs="宋体"/>
          <w:sz w:val="24"/>
          <w:szCs w:val="24"/>
          <w:lang w:val="en-US" w:eastAsia="zh-CN"/>
        </w:rPr>
        <w:t>报进，锁定分速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1045.</w:t>
      </w:r>
      <w:r>
        <w:rPr>
          <w:rFonts w:hint="eastAsia" w:cs="宋体"/>
          <w:sz w:val="24"/>
          <w:szCs w:val="24"/>
          <w:lang w:val="en-US" w:eastAsia="zh-CN"/>
        </w:rPr>
        <w:t>40，为主人戴上了冠军荣光。</w:t>
      </w: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第二关亚军：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树森摄影尹卓瑞</w:t>
      </w:r>
      <w:r>
        <w:rPr>
          <w:rFonts w:hint="eastAsia" w:cs="宋体"/>
          <w:sz w:val="24"/>
          <w:szCs w:val="24"/>
          <w:lang w:val="en-US" w:eastAsia="zh-CN"/>
        </w:rPr>
        <w:t>环号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07-0207506</w:t>
      </w:r>
      <w:r>
        <w:rPr>
          <w:rFonts w:hint="eastAsia" w:cs="宋体"/>
          <w:sz w:val="24"/>
          <w:szCs w:val="24"/>
          <w:lang w:val="en-US" w:eastAsia="zh-CN"/>
        </w:rPr>
        <w:t>灰鸽，于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13:57:59.780</w:t>
      </w:r>
      <w:r>
        <w:rPr>
          <w:rFonts w:hint="eastAsia" w:cs="宋体"/>
          <w:sz w:val="24"/>
          <w:szCs w:val="24"/>
          <w:lang w:val="en-US" w:eastAsia="zh-CN"/>
        </w:rPr>
        <w:t>撞钟，分速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1033.06</w:t>
      </w:r>
      <w:r>
        <w:rPr>
          <w:rFonts w:hint="eastAsia" w:cs="宋体"/>
          <w:sz w:val="24"/>
          <w:szCs w:val="24"/>
          <w:lang w:val="en-US" w:eastAsia="zh-CN"/>
        </w:rPr>
        <w:t>，替主人夺得亚军。</w:t>
      </w: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第二关季军：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远航通-张阳</w:t>
      </w:r>
      <w:r>
        <w:rPr>
          <w:rFonts w:hint="eastAsia" w:cs="宋体"/>
          <w:sz w:val="24"/>
          <w:szCs w:val="24"/>
          <w:lang w:val="en-US" w:eastAsia="zh-CN"/>
        </w:rPr>
        <w:t>环号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01-0325007</w:t>
      </w:r>
      <w:r>
        <w:rPr>
          <w:rFonts w:hint="eastAsia" w:cs="宋体"/>
          <w:sz w:val="24"/>
          <w:szCs w:val="24"/>
          <w:lang w:val="en-US" w:eastAsia="zh-CN"/>
        </w:rPr>
        <w:t>的灰鸽，于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13:58:05.710</w:t>
      </w:r>
      <w:r>
        <w:rPr>
          <w:rFonts w:hint="eastAsia" w:cs="宋体"/>
          <w:sz w:val="24"/>
          <w:szCs w:val="24"/>
          <w:lang w:val="en-US" w:eastAsia="zh-CN"/>
        </w:rPr>
        <w:t>进棚，分速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1032.</w:t>
      </w:r>
      <w:r>
        <w:rPr>
          <w:rFonts w:hint="eastAsia" w:cs="宋体"/>
          <w:sz w:val="24"/>
          <w:szCs w:val="24"/>
          <w:lang w:val="en-US" w:eastAsia="zh-CN"/>
        </w:rPr>
        <w:t>80，获得季军。</w:t>
      </w: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浓雾遮挡的天空很难看清赛鸽归巢情况，从踏钟时间分析，赛鸽多以单羽归巢，很少有小群体集体归来，大群体归巢更是难见。当日归巢282羽，更多的赛鸽选择了落地，只有实力强悍、且聪明善飞的幸运儿们当天凯旋。</w:t>
      </w:r>
    </w:p>
    <w:p>
      <w:pPr>
        <w:pStyle w:val="2"/>
        <w:keepNext w:val="0"/>
        <w:keepLines w:val="0"/>
        <w:widowControl/>
        <w:suppressLineNumbers w:val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="0" w:firstLine="48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第二日（11月19日）唐山市终于迎来了晴天，一大早公棚就迎来大量归巢赛鸽，它们头天就已到达公棚附近，在放晴后的第二天就迫不及待地赶到。一天内归巢</w:t>
      </w:r>
      <w:r>
        <w:rPr>
          <w:rFonts w:hint="eastAsia" w:cs="宋体"/>
          <w:sz w:val="24"/>
          <w:szCs w:val="24"/>
          <w:lang w:val="en-US" w:eastAsia="zh-CN"/>
        </w:rPr>
        <w:t>5407</w:t>
      </w:r>
      <w:r>
        <w:rPr>
          <w:rFonts w:hint="default" w:ascii="宋体" w:hAnsi="宋体" w:cs="宋体"/>
          <w:sz w:val="24"/>
          <w:szCs w:val="24"/>
          <w:lang w:val="en-US" w:eastAsia="zh-CN"/>
        </w:rPr>
        <w:t>羽，加上头天归巢的</w:t>
      </w:r>
      <w:r>
        <w:rPr>
          <w:rFonts w:hint="eastAsia" w:cs="宋体"/>
          <w:sz w:val="24"/>
          <w:szCs w:val="24"/>
          <w:lang w:val="en-US" w:eastAsia="zh-CN"/>
        </w:rPr>
        <w:t>283</w:t>
      </w:r>
      <w:r>
        <w:rPr>
          <w:rFonts w:hint="default" w:ascii="宋体" w:hAnsi="宋体" w:cs="宋体"/>
          <w:sz w:val="24"/>
          <w:szCs w:val="24"/>
          <w:lang w:val="en-US" w:eastAsia="zh-CN"/>
        </w:rPr>
        <w:t>羽，归巢率已经达到</w:t>
      </w:r>
      <w:r>
        <w:rPr>
          <w:rFonts w:hint="eastAsia" w:cs="宋体"/>
          <w:sz w:val="24"/>
          <w:szCs w:val="24"/>
          <w:lang w:val="en-US" w:eastAsia="zh-CN"/>
        </w:rPr>
        <w:t>66.26</w:t>
      </w:r>
      <w:r>
        <w:rPr>
          <w:rFonts w:hint="default" w:ascii="宋体" w:hAnsi="宋体" w:cs="宋体"/>
          <w:sz w:val="24"/>
          <w:szCs w:val="24"/>
          <w:lang w:val="en-US" w:eastAsia="zh-CN"/>
        </w:rPr>
        <w:t>%，预计截至11月20日下午6点截关，归巢率能达到</w:t>
      </w:r>
      <w:r>
        <w:rPr>
          <w:rFonts w:hint="eastAsia" w:cs="宋体"/>
          <w:sz w:val="24"/>
          <w:szCs w:val="24"/>
          <w:lang w:val="en-US" w:eastAsia="zh-CN"/>
        </w:rPr>
        <w:t>70</w:t>
      </w:r>
      <w:r>
        <w:rPr>
          <w:rFonts w:hint="default" w:ascii="宋体" w:hAnsi="宋体" w:cs="宋体"/>
          <w:sz w:val="24"/>
          <w:szCs w:val="24"/>
          <w:lang w:val="en-US" w:eastAsia="zh-CN"/>
        </w:rPr>
        <w:t>%。在全程侧逆风、特强浓雾的天气下，这样的成绩足以证明开尔大棚的训养实力</w:t>
      </w:r>
      <w:r>
        <w:rPr>
          <w:rFonts w:hint="eastAsia" w:cs="宋体"/>
          <w:sz w:val="24"/>
          <w:szCs w:val="24"/>
          <w:lang w:val="en-US" w:eastAsia="zh-CN"/>
        </w:rPr>
        <w:t>之强劲</w:t>
      </w:r>
      <w:r>
        <w:rPr>
          <w:rFonts w:hint="default" w:ascii="宋体" w:hAnsi="宋体" w:cs="宋体"/>
          <w:sz w:val="24"/>
          <w:szCs w:val="24"/>
          <w:lang w:val="en-US"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ind w:firstLine="48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此战之后，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开尔爱心公棚（大棚）2021年第六届“爱心杯”秋季竟翔大奖赛</w:t>
      </w:r>
      <w:r>
        <w:rPr>
          <w:rFonts w:hint="default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即</w:t>
      </w:r>
      <w:r>
        <w:rPr>
          <w:rFonts w:hint="default" w:ascii="宋体" w:hAnsi="宋体" w:cs="宋体"/>
          <w:sz w:val="24"/>
          <w:szCs w:val="24"/>
          <w:lang w:val="en-US" w:eastAsia="zh-CN"/>
        </w:rPr>
        <w:t>将迎来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515公里第三关</w:t>
      </w:r>
      <w:r>
        <w:rPr>
          <w:rFonts w:hint="default" w:ascii="宋体" w:hAnsi="宋体" w:cs="宋体"/>
          <w:sz w:val="24"/>
          <w:szCs w:val="24"/>
          <w:lang w:val="en-US" w:eastAsia="zh-CN"/>
        </w:rPr>
        <w:t>决赛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，让我们</w:t>
      </w:r>
      <w:r>
        <w:rPr>
          <w:rFonts w:hint="default" w:ascii="宋体" w:hAnsi="宋体" w:cs="宋体"/>
          <w:sz w:val="24"/>
          <w:szCs w:val="24"/>
          <w:lang w:val="en-US" w:eastAsia="zh-CN"/>
        </w:rPr>
        <w:t>共同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期待</w:t>
      </w:r>
      <w:r>
        <w:rPr>
          <w:rFonts w:hint="default" w:ascii="宋体" w:hAnsi="宋体" w:cs="宋体"/>
          <w:sz w:val="24"/>
          <w:szCs w:val="24"/>
          <w:lang w:val="en-US" w:eastAsia="zh-CN"/>
        </w:rPr>
        <w:t>。</w:t>
      </w:r>
    </w:p>
    <w:p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305AD7"/>
    <w:rsid w:val="0A5C592B"/>
    <w:rsid w:val="0B043FF8"/>
    <w:rsid w:val="0D1424ED"/>
    <w:rsid w:val="125C0BBE"/>
    <w:rsid w:val="14D902A4"/>
    <w:rsid w:val="1BFE7FDC"/>
    <w:rsid w:val="21BA76AF"/>
    <w:rsid w:val="29342447"/>
    <w:rsid w:val="2DCF003E"/>
    <w:rsid w:val="352D7F4C"/>
    <w:rsid w:val="366D0D16"/>
    <w:rsid w:val="37F05781"/>
    <w:rsid w:val="40AB0497"/>
    <w:rsid w:val="41F06AA9"/>
    <w:rsid w:val="46333408"/>
    <w:rsid w:val="51B54F03"/>
    <w:rsid w:val="526772FF"/>
    <w:rsid w:val="537137C2"/>
    <w:rsid w:val="5B77749C"/>
    <w:rsid w:val="5ED834BA"/>
    <w:rsid w:val="658670CA"/>
    <w:rsid w:val="6B5C50EF"/>
    <w:rsid w:val="6CC664D5"/>
    <w:rsid w:val="6DAD15B3"/>
    <w:rsid w:val="75695C4F"/>
    <w:rsid w:val="7AAC6D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">
    <w:name w:val="Medium Grid 3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6">
    <w:name w:val="Medium Grid 3 Accent 1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7">
    <w:name w:val="Medium Grid 3 Accent 2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8">
    <w:name w:val="Medium Grid 3 Accent 3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9">
    <w:name w:val="Medium Grid 3 Accent 4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">
    <w:name w:val="Medium Grid 3 Accent 5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1">
    <w:name w:val="Medium Grid 3 Accent 6"/>
    <w:basedOn w:val="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1649</Words>
  <Characters>1891</Characters>
  <Paragraphs>72</Paragraphs>
  <TotalTime>18</TotalTime>
  <ScaleCrop>false</ScaleCrop>
  <LinksUpToDate>false</LinksUpToDate>
  <CharactersWithSpaces>1893</CharactersWithSpaces>
  <Application>WPS Office_11.1.0.11875_F1E327BC-269C-435d-A152-05C5408002CA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2021-11-12T09:56:00Z</dcterms:created>
  <dc:creator>V2072A</dc:creator>
  <cp:lastModifiedBy>东方赛鸽小税</cp:lastModifiedBy>
  <dcterms:modified xsi:type="dcterms:W3CDTF">2022-08-01T07:18:35Z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D5A8664722BB49F081973E6C3C6484D6</vt:lpwstr>
  </property>
  <property fmtid="{D5CDD505-2E9C-101B-9397-08002B2CF9AE}" pid="3" name="KSOProductBuildVer">
    <vt:lpwstr>2052-11.1.0.11875</vt:lpwstr>
  </property>
</Properties>
</file>