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329E8" w14:textId="77777777" w:rsidR="00567E53" w:rsidRPr="00567E53" w:rsidRDefault="00567E53" w:rsidP="00567E53">
      <w:r w:rsidRPr="00567E53">
        <w:t>You are reading it correctly, but the key thing is:</w:t>
      </w:r>
    </w:p>
    <w:p w14:paraId="6F7BA330" w14:textId="77777777" w:rsidR="00567E53" w:rsidRPr="00567E53" w:rsidRDefault="00567E53" w:rsidP="00567E53">
      <w:r w:rsidRPr="00567E53">
        <w:rPr>
          <w:b/>
          <w:bCs/>
        </w:rPr>
        <w:t>ar &lt;+/- ,32,16&gt; [2] does not mean “A only has 2 total elements.”</w:t>
      </w:r>
      <w:r w:rsidRPr="00567E53">
        <w:br/>
        <w:t xml:space="preserve">It means </w:t>
      </w:r>
      <w:r w:rsidRPr="00567E53">
        <w:rPr>
          <w:b/>
          <w:bCs/>
        </w:rPr>
        <w:t>the A input terminal accepts one vector slice of length 2 per handshake/cycle</w:t>
      </w:r>
      <w:r w:rsidRPr="00567E53">
        <w:t>.</w:t>
      </w:r>
    </w:p>
    <w:p w14:paraId="753056A7" w14:textId="77777777" w:rsidR="00567E53" w:rsidRPr="00567E53" w:rsidRDefault="00567E53" w:rsidP="00567E53">
      <w:r w:rsidRPr="00567E53">
        <w:t>For your configuration:</w:t>
      </w:r>
    </w:p>
    <w:p w14:paraId="5A794C5D" w14:textId="77777777" w:rsidR="00567E53" w:rsidRPr="00567E53" w:rsidRDefault="00567E53" w:rsidP="00567E53">
      <w:r w:rsidRPr="00567E53">
        <w:t>M = 2</w:t>
      </w:r>
      <w:r w:rsidRPr="00567E53">
        <w:br/>
        <w:t>L = 2</w:t>
      </w:r>
      <w:r w:rsidRPr="00567E53">
        <w:br/>
        <w:t>N = 1</w:t>
      </w:r>
      <w:r w:rsidRPr="00567E53">
        <w:br/>
      </w:r>
      <w:r w:rsidRPr="00567E53">
        <w:br/>
        <w:t>A is M x L = 2 x 2</w:t>
      </w:r>
      <w:r w:rsidRPr="00567E53">
        <w:br/>
        <w:t>B is L x N = 2 x 1</w:t>
      </w:r>
      <w:r w:rsidRPr="00567E53">
        <w:br/>
        <w:t>C is M x N = 2 x 1</w:t>
      </w:r>
    </w:p>
    <w:p w14:paraId="7A7363D3" w14:textId="77777777" w:rsidR="00567E53" w:rsidRPr="00567E53" w:rsidRDefault="00567E53" w:rsidP="00567E53">
      <w:r w:rsidRPr="00567E53">
        <w:t>and with:</w:t>
      </w:r>
    </w:p>
    <w:p w14:paraId="37C97FE7" w14:textId="77777777" w:rsidR="00567E53" w:rsidRPr="00567E53" w:rsidRDefault="00567E53" w:rsidP="00567E53">
      <w:r w:rsidRPr="00567E53">
        <w:t>Input pattern of A = Row Vector</w:t>
      </w:r>
      <w:r w:rsidRPr="00567E53">
        <w:br/>
        <w:t>Input pattern of B = Column Vector</w:t>
      </w:r>
      <w:r w:rsidRPr="00567E53">
        <w:br/>
        <w:t>Output pattern     = Row Vector</w:t>
      </w:r>
    </w:p>
    <w:p w14:paraId="483C8A46" w14:textId="77777777" w:rsidR="00567E53" w:rsidRPr="00567E53" w:rsidRDefault="00567E53" w:rsidP="00567E53">
      <w:r w:rsidRPr="00567E53">
        <w:t>the node expects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2006"/>
        <w:gridCol w:w="2466"/>
      </w:tblGrid>
      <w:tr w:rsidR="00567E53" w:rsidRPr="00567E53" w14:paraId="33199F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917299" w14:textId="77777777" w:rsidR="00567E53" w:rsidRPr="00567E53" w:rsidRDefault="00567E53" w:rsidP="00567E53">
            <w:pPr>
              <w:rPr>
                <w:b/>
                <w:bCs/>
              </w:rPr>
            </w:pPr>
            <w:r w:rsidRPr="00567E53">
              <w:rPr>
                <w:b/>
                <w:bCs/>
              </w:rPr>
              <w:t>MATLAB object</w:t>
            </w:r>
          </w:p>
        </w:tc>
        <w:tc>
          <w:tcPr>
            <w:tcW w:w="0" w:type="auto"/>
            <w:vAlign w:val="center"/>
            <w:hideMark/>
          </w:tcPr>
          <w:p w14:paraId="47E64940" w14:textId="77777777" w:rsidR="00567E53" w:rsidRPr="00567E53" w:rsidRDefault="00567E53" w:rsidP="00567E53">
            <w:pPr>
              <w:rPr>
                <w:b/>
                <w:bCs/>
              </w:rPr>
            </w:pPr>
            <w:r w:rsidRPr="00567E53">
              <w:rPr>
                <w:b/>
                <w:bCs/>
              </w:rPr>
              <w:t>LabVIEW terminal</w:t>
            </w:r>
          </w:p>
        </w:tc>
        <w:tc>
          <w:tcPr>
            <w:tcW w:w="0" w:type="auto"/>
            <w:vAlign w:val="center"/>
            <w:hideMark/>
          </w:tcPr>
          <w:p w14:paraId="6894E4C7" w14:textId="77777777" w:rsidR="00567E53" w:rsidRPr="00567E53" w:rsidRDefault="00567E53" w:rsidP="00567E53">
            <w:pPr>
              <w:rPr>
                <w:b/>
                <w:bCs/>
              </w:rPr>
            </w:pPr>
            <w:r w:rsidRPr="00567E53">
              <w:rPr>
                <w:b/>
                <w:bCs/>
              </w:rPr>
              <w:t>What goes on the wire</w:t>
            </w:r>
          </w:p>
        </w:tc>
      </w:tr>
      <w:tr w:rsidR="00567E53" w:rsidRPr="00567E53" w14:paraId="5A5B2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83330" w14:textId="77777777" w:rsidR="00567E53" w:rsidRPr="00567E53" w:rsidRDefault="00567E53" w:rsidP="00567E53">
            <w:r w:rsidRPr="00567E53">
              <w:t>A = [3 4; 5 6]</w:t>
            </w:r>
          </w:p>
        </w:tc>
        <w:tc>
          <w:tcPr>
            <w:tcW w:w="0" w:type="auto"/>
            <w:vAlign w:val="center"/>
            <w:hideMark/>
          </w:tcPr>
          <w:p w14:paraId="3070A336" w14:textId="77777777" w:rsidR="00567E53" w:rsidRPr="00567E53" w:rsidRDefault="00567E53" w:rsidP="00567E53">
            <w:r w:rsidRPr="00567E53">
              <w:t>ar [2]</w:t>
            </w:r>
          </w:p>
        </w:tc>
        <w:tc>
          <w:tcPr>
            <w:tcW w:w="0" w:type="auto"/>
            <w:vAlign w:val="center"/>
            <w:hideMark/>
          </w:tcPr>
          <w:p w14:paraId="6C32224F" w14:textId="77777777" w:rsidR="00567E53" w:rsidRPr="00567E53" w:rsidRDefault="00567E53" w:rsidP="00567E53">
            <w:r w:rsidRPr="00567E53">
              <w:t>one row of A at a time</w:t>
            </w:r>
          </w:p>
        </w:tc>
      </w:tr>
      <w:tr w:rsidR="00567E53" w:rsidRPr="00567E53" w14:paraId="614BA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1C6B3" w14:textId="77777777" w:rsidR="00567E53" w:rsidRPr="00567E53" w:rsidRDefault="00567E53" w:rsidP="00567E53">
            <w:r w:rsidRPr="00567E53">
              <w:t>B = [1; 2]</w:t>
            </w:r>
          </w:p>
        </w:tc>
        <w:tc>
          <w:tcPr>
            <w:tcW w:w="0" w:type="auto"/>
            <w:vAlign w:val="center"/>
            <w:hideMark/>
          </w:tcPr>
          <w:p w14:paraId="68C0BD42" w14:textId="77777777" w:rsidR="00567E53" w:rsidRPr="00567E53" w:rsidRDefault="00567E53" w:rsidP="00567E53">
            <w:r w:rsidRPr="00567E53">
              <w:t>br [2]</w:t>
            </w:r>
          </w:p>
        </w:tc>
        <w:tc>
          <w:tcPr>
            <w:tcW w:w="0" w:type="auto"/>
            <w:vAlign w:val="center"/>
            <w:hideMark/>
          </w:tcPr>
          <w:p w14:paraId="45296D1C" w14:textId="77777777" w:rsidR="00567E53" w:rsidRPr="00567E53" w:rsidRDefault="00567E53" w:rsidP="00567E53">
            <w:r w:rsidRPr="00567E53">
              <w:t>one column of B</w:t>
            </w:r>
          </w:p>
        </w:tc>
      </w:tr>
      <w:tr w:rsidR="00567E53" w:rsidRPr="00567E53" w14:paraId="00CD9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852CA" w14:textId="77777777" w:rsidR="00567E53" w:rsidRPr="00567E53" w:rsidRDefault="00567E53" w:rsidP="00567E53">
            <w:r w:rsidRPr="00567E53">
              <w:t>C = [11; 17]</w:t>
            </w:r>
          </w:p>
        </w:tc>
        <w:tc>
          <w:tcPr>
            <w:tcW w:w="0" w:type="auto"/>
            <w:vAlign w:val="center"/>
            <w:hideMark/>
          </w:tcPr>
          <w:p w14:paraId="279CD6B7" w14:textId="77777777" w:rsidR="00567E53" w:rsidRPr="00567E53" w:rsidRDefault="00567E53" w:rsidP="00567E53">
            <w:r w:rsidRPr="00567E53">
              <w:t>cr [1]</w:t>
            </w:r>
          </w:p>
        </w:tc>
        <w:tc>
          <w:tcPr>
            <w:tcW w:w="0" w:type="auto"/>
            <w:vAlign w:val="center"/>
            <w:hideMark/>
          </w:tcPr>
          <w:p w14:paraId="46E60152" w14:textId="77777777" w:rsidR="00567E53" w:rsidRPr="00567E53" w:rsidRDefault="00567E53" w:rsidP="00567E53">
            <w:r w:rsidRPr="00567E53">
              <w:t>one row of C at a time</w:t>
            </w:r>
          </w:p>
        </w:tc>
      </w:tr>
    </w:tbl>
    <w:p w14:paraId="69CBEFA1" w14:textId="77777777" w:rsidR="00567E53" w:rsidRPr="00567E53" w:rsidRDefault="00567E53" w:rsidP="00567E53">
      <w:r w:rsidRPr="00567E53">
        <w:t xml:space="preserve">So for A, you do </w:t>
      </w:r>
      <w:r w:rsidRPr="00567E53">
        <w:rPr>
          <w:b/>
          <w:bCs/>
        </w:rPr>
        <w:t>not</w:t>
      </w:r>
      <w:r w:rsidRPr="00567E53">
        <w:t xml:space="preserve"> wire [3 4 5 6] into ar.</w:t>
      </w:r>
    </w:p>
    <w:p w14:paraId="4FB4D917" w14:textId="77777777" w:rsidR="00567E53" w:rsidRPr="00567E53" w:rsidRDefault="00567E53" w:rsidP="00567E53">
      <w:r w:rsidRPr="00567E53">
        <w:t>You feed the two rows over time:</w:t>
      </w:r>
    </w:p>
    <w:p w14:paraId="67F93858" w14:textId="77777777" w:rsidR="00567E53" w:rsidRPr="00567E53" w:rsidRDefault="00567E53" w:rsidP="00567E53">
      <w:r w:rsidRPr="00567E53">
        <w:t>First accepted A vector:   ar = [3 4]</w:t>
      </w:r>
      <w:r w:rsidRPr="00567E53">
        <w:br/>
        <w:t>Second accepted A vector:  ar = [5 6]</w:t>
      </w:r>
    </w:p>
    <w:p w14:paraId="5EF384DF" w14:textId="77777777" w:rsidR="00567E53" w:rsidRPr="00567E53" w:rsidRDefault="00567E53" w:rsidP="00567E53">
      <w:r w:rsidRPr="00567E53">
        <w:t xml:space="preserve">That is why the constant created from the ar terminal is length </w:t>
      </w:r>
      <w:r w:rsidRPr="00567E53">
        <w:rPr>
          <w:b/>
          <w:bCs/>
        </w:rPr>
        <w:t>2</w:t>
      </w:r>
      <w:r w:rsidRPr="00567E53">
        <w:t xml:space="preserve">. That is correct. The matrix has four total values, but the node is a </w:t>
      </w:r>
      <w:r w:rsidRPr="00567E53">
        <w:rPr>
          <w:b/>
          <w:bCs/>
        </w:rPr>
        <w:t>streaming FPGA primitive</w:t>
      </w:r>
      <w:r w:rsidRPr="00567E53">
        <w:t>, not a normal desktop 2D-matrix input. NI’s docs describe this as configuring the matrix size with M, L, and N, then choosing whether the function receives data by element, vector, row-wise, or column-</w:t>
      </w:r>
      <w:r w:rsidRPr="00567E53">
        <w:lastRenderedPageBreak/>
        <w:t xml:space="preserve">wise. They also note that for a row-vector A(M x L) input, the input cycle count is M; for a column-vector B(L x N) input, the input cycle count is N. </w:t>
      </w:r>
    </w:p>
    <w:p w14:paraId="3F3D5759" w14:textId="77777777" w:rsidR="00567E53" w:rsidRPr="00567E53" w:rsidRDefault="00567E53" w:rsidP="00567E53">
      <w:r w:rsidRPr="00567E53">
        <w:t>For your exact MATLAB example:</w:t>
      </w:r>
    </w:p>
    <w:p w14:paraId="2F4CC03C" w14:textId="77777777" w:rsidR="00567E53" w:rsidRPr="00567E53" w:rsidRDefault="00567E53" w:rsidP="00567E53">
      <w:r w:rsidRPr="00567E53">
        <w:t>A = [3 4;</w:t>
      </w:r>
      <w:r w:rsidRPr="00567E53">
        <w:br/>
        <w:t xml:space="preserve">     5 6];</w:t>
      </w:r>
      <w:r w:rsidRPr="00567E53">
        <w:br/>
      </w:r>
      <w:r w:rsidRPr="00567E53">
        <w:br/>
        <w:t>B = [1;</w:t>
      </w:r>
      <w:r w:rsidRPr="00567E53">
        <w:br/>
        <w:t xml:space="preserve">     2];</w:t>
      </w:r>
      <w:r w:rsidRPr="00567E53">
        <w:br/>
      </w:r>
      <w:r w:rsidRPr="00567E53">
        <w:br/>
        <w:t>C = A * B;</w:t>
      </w:r>
    </w:p>
    <w:p w14:paraId="2E777B8A" w14:textId="77777777" w:rsidR="00567E53" w:rsidRPr="00567E53" w:rsidRDefault="00567E53" w:rsidP="00567E53">
      <w:r w:rsidRPr="00567E53">
        <w:t>the LabVIEW feed should conceptually be:</w:t>
      </w:r>
    </w:p>
    <w:p w14:paraId="38CB2A62" w14:textId="77777777" w:rsidR="00567E53" w:rsidRPr="00567E53" w:rsidRDefault="00567E53" w:rsidP="00567E53">
      <w:r w:rsidRPr="00567E53">
        <w:t>A row 0: [3 4]</w:t>
      </w:r>
      <w:r w:rsidRPr="00567E53">
        <w:br/>
        <w:t>A row 1: [5 6]</w:t>
      </w:r>
      <w:r w:rsidRPr="00567E53">
        <w:br/>
      </w:r>
      <w:r w:rsidRPr="00567E53">
        <w:br/>
        <w:t>B column 0: [1 2]</w:t>
      </w:r>
    </w:p>
    <w:p w14:paraId="6525D5DB" w14:textId="77777777" w:rsidR="00567E53" w:rsidRPr="00567E53" w:rsidRDefault="00567E53" w:rsidP="00567E53">
      <w:r w:rsidRPr="00567E53">
        <w:t>Then the result is:</w:t>
      </w:r>
    </w:p>
    <w:p w14:paraId="778A0DBE" w14:textId="77777777" w:rsidR="00567E53" w:rsidRPr="00567E53" w:rsidRDefault="00567E53" w:rsidP="00567E53">
      <w:r w:rsidRPr="00567E53">
        <w:t>C row 0: [11]</w:t>
      </w:r>
      <w:r w:rsidRPr="00567E53">
        <w:br/>
        <w:t>C row 1: [17]</w:t>
      </w:r>
    </w:p>
    <w:p w14:paraId="063E3467" w14:textId="77777777" w:rsidR="00567E53" w:rsidRPr="00567E53" w:rsidRDefault="00567E53" w:rsidP="00567E53">
      <w:r w:rsidRPr="00567E53">
        <w:t xml:space="preserve">Because your </w:t>
      </w:r>
      <w:r w:rsidRPr="00567E53">
        <w:rPr>
          <w:b/>
          <w:bCs/>
        </w:rPr>
        <w:t>output pattern is Row Vector</w:t>
      </w:r>
      <w:r w:rsidRPr="00567E53">
        <w:t>, cr is length [1]. That also makes sense: C is 2 x 1, so each row of C contains one value. You should see two valid output rows over time:</w:t>
      </w:r>
    </w:p>
    <w:p w14:paraId="1B6D08FF" w14:textId="77777777" w:rsidR="00567E53" w:rsidRPr="00567E53" w:rsidRDefault="00567E53" w:rsidP="00567E53">
      <w:r w:rsidRPr="00567E53">
        <w:t>First valid output:   cr = [11]</w:t>
      </w:r>
      <w:r w:rsidRPr="00567E53">
        <w:br/>
        <w:t>Second valid output:  cr = [17]</w:t>
      </w:r>
    </w:p>
    <w:p w14:paraId="40FECD3E" w14:textId="77777777" w:rsidR="00567E53" w:rsidRPr="00567E53" w:rsidRDefault="00567E53" w:rsidP="00567E53">
      <w:r w:rsidRPr="00567E53">
        <w:t>If you want the output to appear as a single length-2 vector like MATLAB’s column vector, then change:</w:t>
      </w:r>
    </w:p>
    <w:p w14:paraId="0A149C9E" w14:textId="77777777" w:rsidR="00567E53" w:rsidRPr="00567E53" w:rsidRDefault="00567E53" w:rsidP="00567E53">
      <w:r w:rsidRPr="00567E53">
        <w:t>Output pattern = Column Vector</w:t>
      </w:r>
    </w:p>
    <w:p w14:paraId="53C90BC0" w14:textId="77777777" w:rsidR="00567E53" w:rsidRPr="00567E53" w:rsidRDefault="00567E53" w:rsidP="00567E53">
      <w:r w:rsidRPr="00567E53">
        <w:t>Then you would expect:</w:t>
      </w:r>
    </w:p>
    <w:p w14:paraId="62D4A0FC" w14:textId="77777777" w:rsidR="00567E53" w:rsidRPr="00567E53" w:rsidRDefault="00567E53" w:rsidP="00567E53">
      <w:r w:rsidRPr="00567E53">
        <w:t>cr [2] = [11 17]</w:t>
      </w:r>
    </w:p>
    <w:p w14:paraId="1230D464" w14:textId="77777777" w:rsidR="00567E53" w:rsidRPr="00567E53" w:rsidRDefault="00567E53" w:rsidP="00567E53">
      <w:r w:rsidRPr="00567E53">
        <w:t>But your current row-vector output is not wrong. It is just streaming the 2 x 1 result one row at a time.</w:t>
      </w:r>
    </w:p>
    <w:p w14:paraId="7650C8EE" w14:textId="77777777" w:rsidR="00567E53" w:rsidRPr="00567E53" w:rsidRDefault="00567E53" w:rsidP="00567E53">
      <w:r w:rsidRPr="00567E53">
        <w:t xml:space="preserve">The coercion dot with a length-4 array is happening because ar is statically typed as a </w:t>
      </w:r>
      <w:r w:rsidRPr="00567E53">
        <w:rPr>
          <w:b/>
          <w:bCs/>
        </w:rPr>
        <w:t>fixed-point vector of length 2</w:t>
      </w:r>
      <w:r w:rsidRPr="00567E53">
        <w:t xml:space="preserve">. A length-4 array is the wrong terminal type. NI’s docs also </w:t>
      </w:r>
      <w:r w:rsidRPr="00567E53">
        <w:lastRenderedPageBreak/>
        <w:t xml:space="preserve">point out that these FPGA linear algebra functions support scalar and vector fixed-point terminals, and that Matrix Multiply does </w:t>
      </w:r>
      <w:r w:rsidRPr="00567E53">
        <w:rPr>
          <w:b/>
          <w:bCs/>
        </w:rPr>
        <w:t>not</w:t>
      </w:r>
      <w:r w:rsidRPr="00567E53">
        <w:t xml:space="preserve"> adapt the input pattern from the wire; the input pattern has to match the configuration dialog. </w:t>
      </w:r>
    </w:p>
    <w:p w14:paraId="1439530A" w14:textId="77777777" w:rsidR="00567E53" w:rsidRPr="00567E53" w:rsidRDefault="00567E53" w:rsidP="00567E53">
      <w:r w:rsidRPr="00567E53">
        <w:t>So the practical answer is:</w:t>
      </w:r>
    </w:p>
    <w:p w14:paraId="763374C8" w14:textId="77777777" w:rsidR="00567E53" w:rsidRPr="00567E53" w:rsidRDefault="00567E53" w:rsidP="00567E53">
      <w:r w:rsidRPr="00567E53">
        <w:t>Do not try to make ar [4].</w:t>
      </w:r>
      <w:r w:rsidRPr="00567E53">
        <w:br/>
        <w:t>Keep ar as [2].</w:t>
      </w:r>
      <w:r w:rsidRPr="00567E53">
        <w:br/>
        <w:t>Use a small counter/state machine to send [3 4] first, then [5 6].</w:t>
      </w:r>
    </w:p>
    <w:p w14:paraId="2F1407CE" w14:textId="77777777" w:rsidR="00567E53" w:rsidRPr="00567E53" w:rsidRDefault="00567E53" w:rsidP="00567E53">
      <w:r w:rsidRPr="00567E53">
        <w:t>Something like this conceptually:</w:t>
      </w:r>
    </w:p>
    <w:p w14:paraId="2E7C3A16" w14:textId="77777777" w:rsidR="00567E53" w:rsidRPr="00567E53" w:rsidRDefault="00567E53" w:rsidP="00567E53">
      <w:r w:rsidRPr="00567E53">
        <w:t>row_index = 0  -&gt; ar = [3 4]</w:t>
      </w:r>
      <w:r w:rsidRPr="00567E53">
        <w:br/>
        <w:t>row_index = 1  -&gt; ar = [5 6]</w:t>
      </w:r>
    </w:p>
    <w:p w14:paraId="6ECD2612" w14:textId="77777777" w:rsidR="00567E53" w:rsidRPr="00567E53" w:rsidRDefault="00567E53" w:rsidP="00567E53">
      <w:r w:rsidRPr="00567E53">
        <w:t>and increment row_index only when the node actually accepts the A input, meaning your a valid is true and the node’s ready for a handshake indicates it is ready.</w:t>
      </w:r>
    </w:p>
    <w:p w14:paraId="4F3A76B3" w14:textId="77777777" w:rsidR="00567E53" w:rsidRPr="00567E53" w:rsidRDefault="00567E53" w:rsidP="00567E53">
      <w:r w:rsidRPr="00567E53">
        <w:t>For this example, I would keep:</w:t>
      </w:r>
    </w:p>
    <w:p w14:paraId="10E89C1A" w14:textId="77777777" w:rsidR="00567E53" w:rsidRPr="00567E53" w:rsidRDefault="00567E53" w:rsidP="00567E53">
      <w:r w:rsidRPr="00567E53">
        <w:t>Input pattern of A = Row Vector</w:t>
      </w:r>
      <w:r w:rsidRPr="00567E53">
        <w:br/>
        <w:t>Input pattern of B = Column Vector</w:t>
      </w:r>
    </w:p>
    <w:p w14:paraId="46B95A93" w14:textId="77777777" w:rsidR="00567E53" w:rsidRPr="00567E53" w:rsidRDefault="00567E53" w:rsidP="00567E53">
      <w:r w:rsidRPr="00567E53">
        <w:t xml:space="preserve">Do </w:t>
      </w:r>
      <w:r w:rsidRPr="00567E53">
        <w:rPr>
          <w:b/>
          <w:bCs/>
        </w:rPr>
        <w:t>not</w:t>
      </w:r>
      <w:r w:rsidRPr="00567E53">
        <w:t xml:space="preserve"> switch to element-wise unless you specifically want to feed one scalar per clock. In element-wise mode you still would not feed [3 4 5 6] as a length-4 vector; you would feed scalar 3, then 4, then 5, then 6 over multiple cycles.</w:t>
      </w:r>
    </w:p>
    <w:p w14:paraId="4FD49E08" w14:textId="77777777" w:rsidR="00567E53" w:rsidRPr="00567E53" w:rsidRDefault="00567E53" w:rsidP="00567E53">
      <w:r w:rsidRPr="00567E53">
        <w:t>The mental model is:</w:t>
      </w:r>
    </w:p>
    <w:p w14:paraId="2ABF7093" w14:textId="77777777" w:rsidR="00567E53" w:rsidRPr="00567E53" w:rsidRDefault="00567E53" w:rsidP="00567E53">
      <w:r w:rsidRPr="00567E53">
        <w:t>Normal MATLAB:</w:t>
      </w:r>
      <w:r w:rsidRPr="00567E53">
        <w:br/>
        <w:t xml:space="preserve">  A is a full 2D matrix all at once.</w:t>
      </w:r>
      <w:r w:rsidRPr="00567E53">
        <w:br/>
      </w:r>
      <w:r w:rsidRPr="00567E53">
        <w:br/>
        <w:t>LabVIEW FPGA Linear Algebra Matrix Multiply:</w:t>
      </w:r>
      <w:r w:rsidRPr="00567E53">
        <w:br/>
        <w:t xml:space="preserve">  A is streamed into the node as row vectors, column vectors, or scalar elements over time.</w:t>
      </w:r>
    </w:p>
    <w:p w14:paraId="0D4E7ED0" w14:textId="77777777" w:rsidR="00567E53" w:rsidRPr="00567E53" w:rsidRDefault="00567E53" w:rsidP="00567E53">
      <w:r w:rsidRPr="00567E53">
        <w:t>For your setup, ar [2] is exactly what I would expect. You are not missing two values; you need to provide the second row on the next accepted A input beat.</w:t>
      </w:r>
    </w:p>
    <w:p w14:paraId="6FC7A0E2" w14:textId="77777777" w:rsidR="0026291F" w:rsidRDefault="0026291F"/>
    <w:sectPr w:rsidR="002629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11D"/>
    <w:rsid w:val="0026291F"/>
    <w:rsid w:val="003D1D68"/>
    <w:rsid w:val="00567E53"/>
    <w:rsid w:val="0073711D"/>
    <w:rsid w:val="0098284B"/>
    <w:rsid w:val="00B64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6D29E3-49E5-43EE-B105-DF7D41FC0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1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1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1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1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1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1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1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1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1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1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1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1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1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1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1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1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1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1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1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1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1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1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1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1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1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1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1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1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1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527</Words>
  <Characters>3010</Characters>
  <Application>Microsoft Office Word</Application>
  <DocSecurity>0</DocSecurity>
  <Lines>25</Lines>
  <Paragraphs>7</Paragraphs>
  <ScaleCrop>false</ScaleCrop>
  <Company/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Downey, Austin</dc:creator>
  <cp:keywords/>
  <dc:description/>
  <cp:lastModifiedBy>Downey, Austin</cp:lastModifiedBy>
  <cp:revision>2</cp:revision>
  <dcterms:created xsi:type="dcterms:W3CDTF">2026-06-24T05:24:00Z</dcterms:created>
  <dcterms:modified xsi:type="dcterms:W3CDTF">2026-06-24T05:24:00Z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6b56dc7f-b41c-4b7c-816f-cec82b175a20</vt:lpwstr>
  </property>
</Properties>
</file>