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F36" w:rsidRPr="00EF730E" w:rsidRDefault="00EF730E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1"/>
          <w:szCs w:val="31"/>
        </w:rPr>
      </w:pPr>
      <w:r w:rsidRPr="00EF730E">
        <w:rPr>
          <w:rFonts w:ascii="Consolas" w:hAnsi="Consolas" w:cs="Consolas"/>
          <w:color w:val="0000FF"/>
          <w:sz w:val="31"/>
          <w:szCs w:val="31"/>
        </w:rPr>
        <w:t xml:space="preserve">Additional </w:t>
      </w:r>
      <w:proofErr w:type="gramStart"/>
      <w:r w:rsidRPr="00EF730E">
        <w:rPr>
          <w:rFonts w:ascii="Consolas" w:hAnsi="Consolas" w:cs="Consolas"/>
          <w:color w:val="0000FF"/>
          <w:sz w:val="31"/>
          <w:szCs w:val="31"/>
        </w:rPr>
        <w:t>Queries :</w:t>
      </w:r>
      <w:proofErr w:type="gramEnd"/>
      <w:r w:rsidRPr="00EF730E">
        <w:rPr>
          <w:rFonts w:ascii="Consolas" w:hAnsi="Consolas" w:cs="Consolas"/>
          <w:color w:val="0000FF"/>
          <w:sz w:val="31"/>
          <w:szCs w:val="31"/>
        </w:rPr>
        <w:t xml:space="preserve"> Amazon Book Dataset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276"/>
        <w:gridCol w:w="3571"/>
        <w:gridCol w:w="5294"/>
        <w:gridCol w:w="4724"/>
      </w:tblGrid>
      <w:tr w:rsidR="00BD2F36" w:rsidTr="004A5B51">
        <w:tc>
          <w:tcPr>
            <w:tcW w:w="1276" w:type="dxa"/>
          </w:tcPr>
          <w:p w:rsidR="00BD2F36" w:rsidRPr="004A5B51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</w:pPr>
            <w:r w:rsidRPr="004A5B51"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  <w:t>Query No.</w:t>
            </w:r>
          </w:p>
        </w:tc>
        <w:tc>
          <w:tcPr>
            <w:tcW w:w="3571" w:type="dxa"/>
          </w:tcPr>
          <w:p w:rsidR="00BD2F36" w:rsidRPr="00372139" w:rsidRDefault="004A5B51" w:rsidP="004A5B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</w:pPr>
            <w:r w:rsidRPr="00372139"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  <w:t>Objectives</w:t>
            </w:r>
          </w:p>
        </w:tc>
        <w:tc>
          <w:tcPr>
            <w:tcW w:w="5294" w:type="dxa"/>
          </w:tcPr>
          <w:p w:rsidR="00BD2F36" w:rsidRPr="004A5B51" w:rsidRDefault="004A5B51" w:rsidP="004A5B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</w:pPr>
            <w:r w:rsidRPr="004A5B51"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  <w:t>Queries</w:t>
            </w:r>
          </w:p>
        </w:tc>
        <w:tc>
          <w:tcPr>
            <w:tcW w:w="4724" w:type="dxa"/>
          </w:tcPr>
          <w:p w:rsidR="00BD2F36" w:rsidRPr="00EF730E" w:rsidRDefault="004A5B51" w:rsidP="004A5B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</w:pPr>
            <w:r w:rsidRPr="00EF730E">
              <w:rPr>
                <w:rFonts w:ascii="Consolas" w:hAnsi="Consolas" w:cs="Consolas"/>
                <w:b/>
                <w:bCs/>
                <w:color w:val="000000" w:themeColor="text1"/>
                <w:sz w:val="28"/>
                <w:szCs w:val="28"/>
              </w:rPr>
              <w:t>Observation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all rows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BD2F36" w:rsidRPr="00EF730E" w:rsidRDefault="00375E3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550</w:t>
            </w:r>
          </w:p>
          <w:p w:rsidR="00375E37" w:rsidRPr="00EF730E" w:rsidRDefault="00375E3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r w:rsidR="00606A87"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year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="00372139"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order by year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550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column ‘reviews’ to an integer data type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alter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table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alter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column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BD2F36" w:rsidRPr="00EF730E" w:rsidRDefault="002D6431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data type into Integer for column reviews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the column ‘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’ to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 data type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alter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table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alter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column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BD2F36" w:rsidRPr="00EF730E" w:rsidRDefault="002D6431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Change the data type into Integer for column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price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book titles by alphabetical order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order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550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6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distinct tiles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distinct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order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</w:t>
            </w:r>
          </w:p>
        </w:tc>
        <w:tc>
          <w:tcPr>
            <w:tcW w:w="3571" w:type="dxa"/>
          </w:tcPr>
          <w:p w:rsidR="00BD2F36" w:rsidRPr="00EF730E" w:rsidRDefault="00372139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duplicate title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group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having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</w:t>
            </w:r>
          </w:p>
        </w:tc>
        <w:tc>
          <w:tcPr>
            <w:tcW w:w="3571" w:type="dxa"/>
          </w:tcPr>
          <w:p w:rsidR="00BD2F36" w:rsidRPr="00EF730E" w:rsidRDefault="00606A8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the title with ‘Wonder’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'Wonder'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(year from 2013,14,15,16,17)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9</w:t>
            </w:r>
          </w:p>
        </w:tc>
        <w:tc>
          <w:tcPr>
            <w:tcW w:w="3571" w:type="dxa"/>
          </w:tcPr>
          <w:p w:rsidR="00BD2F36" w:rsidRPr="00EF730E" w:rsidRDefault="00606A8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duplicate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author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group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having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author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</w:t>
            </w:r>
          </w:p>
        </w:tc>
        <w:tc>
          <w:tcPr>
            <w:tcW w:w="3571" w:type="dxa"/>
          </w:tcPr>
          <w:p w:rsidR="00BD2F36" w:rsidRPr="00EF730E" w:rsidRDefault="00606A8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the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‘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Gary Chapman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'Gary Chapman'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11</w:t>
            </w:r>
          </w:p>
        </w:tc>
        <w:tc>
          <w:tcPr>
            <w:tcW w:w="3571" w:type="dxa"/>
          </w:tcPr>
          <w:p w:rsidR="00BD2F36" w:rsidRPr="00EF730E" w:rsidRDefault="00606A8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the Author name ‘Gary Chapman’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review is less than 4000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'Gary </w:t>
            </w:r>
            <w:proofErr w:type="spellStart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Chapman'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375E37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( 5 rows with 3477 and 1 row with 803)</w:t>
            </w:r>
          </w:p>
          <w:p w:rsidR="00BD2F36" w:rsidRPr="00EF730E" w:rsidRDefault="00375E37" w:rsidP="00375E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12</w:t>
            </w:r>
          </w:p>
        </w:tc>
        <w:tc>
          <w:tcPr>
            <w:tcW w:w="3571" w:type="dxa"/>
          </w:tcPr>
          <w:p w:rsidR="00BD2F36" w:rsidRPr="00EF730E" w:rsidRDefault="00606A8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name, and author per ‘Fiction’ in 2009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year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2009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434DA" w:rsidRPr="00EF730E" w:rsidRDefault="00E434DA" w:rsidP="00E43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  <w:p w:rsidR="00BD2F36" w:rsidRPr="00EF730E" w:rsidRDefault="00E434DA" w:rsidP="00E43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13</w:t>
            </w:r>
          </w:p>
        </w:tc>
        <w:tc>
          <w:tcPr>
            <w:tcW w:w="3571" w:type="dxa"/>
          </w:tcPr>
          <w:p w:rsidR="00BD2F36" w:rsidRPr="00EF730E" w:rsidRDefault="00606A87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name,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review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author </w:t>
            </w:r>
            <w:r w:rsidR="006F25C4"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‘</w:t>
            </w:r>
            <w:proofErr w:type="gramStart"/>
            <w:r w:rsidR="006F25C4"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Fiction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’ </w:t>
            </w:r>
            <w:r w:rsidR="006F25C4"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review is less than 1000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proofErr w:type="gramStart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Non Fiction</w:t>
            </w:r>
            <w:proofErr w:type="gramEnd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434DA" w:rsidRPr="00EF730E" w:rsidRDefault="00E434DA" w:rsidP="00E43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  <w:p w:rsidR="00BD2F36" w:rsidRPr="00EF730E" w:rsidRDefault="00E434DA" w:rsidP="00E43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14</w:t>
            </w:r>
          </w:p>
        </w:tc>
        <w:tc>
          <w:tcPr>
            <w:tcW w:w="3571" w:type="dxa"/>
          </w:tcPr>
          <w:p w:rsidR="00BD2F36" w:rsidRPr="00EF730E" w:rsidRDefault="006F25C4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name, review and author in ‘Fiction’ and review is less than 1000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author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434DA" w:rsidRPr="00EF730E" w:rsidRDefault="00E434DA" w:rsidP="00E43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:rsidR="00BD2F36" w:rsidRPr="00EF730E" w:rsidRDefault="00E434DA" w:rsidP="00E43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3571" w:type="dxa"/>
          </w:tcPr>
          <w:p w:rsidR="00BD2F36" w:rsidRPr="00EF730E" w:rsidRDefault="006F25C4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with review less than 1000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1000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group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BD2F36" w:rsidRPr="00EF730E" w:rsidRDefault="006F25C4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rows</w:t>
            </w:r>
          </w:p>
        </w:tc>
      </w:tr>
      <w:tr w:rsidR="00BD2F36" w:rsidTr="004A5B51">
        <w:tc>
          <w:tcPr>
            <w:tcW w:w="1276" w:type="dxa"/>
          </w:tcPr>
          <w:p w:rsidR="00BD2F36" w:rsidRPr="00EF730E" w:rsidRDefault="00BD2F36" w:rsidP="004A5B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16</w:t>
            </w:r>
          </w:p>
        </w:tc>
        <w:tc>
          <w:tcPr>
            <w:tcW w:w="3571" w:type="dxa"/>
          </w:tcPr>
          <w:p w:rsidR="00BD2F36" w:rsidRPr="00EF730E" w:rsidRDefault="006F25C4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with review less than 1000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 year</w:t>
            </w:r>
          </w:p>
        </w:tc>
        <w:tc>
          <w:tcPr>
            <w:tcW w:w="5294" w:type="dxa"/>
          </w:tcPr>
          <w:p w:rsidR="00BD2F36" w:rsidRPr="00EF730E" w:rsidRDefault="00BD2F36" w:rsidP="00BD2F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year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1000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group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year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rows: 6 (8 count in 2009 and 2010; 1 count in 2011,13,14,16)</w:t>
            </w:r>
          </w:p>
          <w:p w:rsidR="00BD2F36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17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with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greater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1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genre is ‘Fiction’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genre</w:t>
            </w:r>
            <w:proofErr w:type="gram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18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all rows with reviews greater than 15000 and genre is ‘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Fiction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genre</w:t>
            </w:r>
            <w:proofErr w:type="gram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'Non Fiction'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61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19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with </w:t>
            </w:r>
            <w:proofErr w:type="spell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rating</w:t>
            </w:r>
            <w:proofErr w:type="spell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greater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4.5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genre is ‘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genre</w:t>
            </w:r>
            <w:proofErr w:type="gram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'Non Fiction'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User_Rating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210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20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with </w:t>
            </w:r>
            <w:proofErr w:type="spell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rating</w:t>
            </w:r>
            <w:proofErr w:type="spell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4.5 and genre is ‘Non 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genre</w:t>
            </w:r>
            <w:proofErr w:type="gram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'Non Fiction'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User_Rating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58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21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name and </w:t>
            </w:r>
            <w:proofErr w:type="spell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user_rating</w:t>
            </w:r>
            <w:proofErr w:type="spellEnd"/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user_rating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550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22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with </w:t>
            </w:r>
            <w:proofErr w:type="spell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rating</w:t>
            </w:r>
            <w:proofErr w:type="spell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less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4.5 and genre is ‘ 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genre</w:t>
            </w:r>
            <w:proofErr w:type="gram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User_Rating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40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23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with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reviews greater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150000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genre is ‘Fiction’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12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24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all rows with reviews greater than 150000 and genre is ‘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Fiction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proofErr w:type="gramStart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Non Fiction</w:t>
            </w:r>
            <w:proofErr w:type="gramEnd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25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all rows with reviews greater than 150000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price is less than 5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genre is ‘Fiction’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26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all rows with reviews greater than 150000 and price is less than 5 and genre is ‘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Fiction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proofErr w:type="gramStart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Non Fiction</w:t>
            </w:r>
            <w:proofErr w:type="gramEnd"/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27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all rows with reviews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150000 and price is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greater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and genre is ‘Fiction’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7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28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Minimum of reviews and price 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 review = 37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 price = 0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29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all row with minimum reviews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rows with minimum reviews and price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or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proofErr w:type="gramStart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=(</w:t>
            </w:r>
            <w:proofErr w:type="gramEnd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13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31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rows with minimum price and genre are ‘Fiction’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proofErr w:type="gramStart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=(</w:t>
            </w:r>
            <w:proofErr w:type="gramEnd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 Rows with 0 price and minimum reviews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32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rows with minimum price and genre are ‘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Fiction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</w:t>
            </w:r>
            <w:proofErr w:type="gramStart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=(</w:t>
            </w:r>
            <w:proofErr w:type="gramEnd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min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genre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'Non Fiction'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33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rows with price between 10 and 15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between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170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34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rows with price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between 10 and 15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between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380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35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rows with price greater than 100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&gt;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36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Fetch maximum reviews and price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max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max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price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 is 87841 and price is 105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37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rows with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reviews 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max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);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38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rows with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price and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 are 87841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any(</w:t>
            </w:r>
            <w:proofErr w:type="gramEnd"/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reviews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87841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39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 titles start with letter ‘d’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like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'd%'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:7</w:t>
            </w:r>
          </w:p>
        </w:tc>
      </w:tr>
      <w:tr w:rsidR="00EF730E" w:rsidTr="004A5B51">
        <w:tc>
          <w:tcPr>
            <w:tcW w:w="1276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40</w:t>
            </w:r>
          </w:p>
        </w:tc>
        <w:tc>
          <w:tcPr>
            <w:tcW w:w="3571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titles with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middle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letter ‘d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  <w:tc>
          <w:tcPr>
            <w:tcW w:w="529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Amazon_csv</w:t>
            </w:r>
            <w:proofErr w:type="spellEnd"/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like</w:t>
            </w:r>
            <w:r w:rsidRPr="00EF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'%des%'</w:t>
            </w:r>
            <w:r w:rsidRPr="00EF730E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</w:p>
        </w:tc>
        <w:tc>
          <w:tcPr>
            <w:tcW w:w="4724" w:type="dxa"/>
          </w:tcPr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</w:t>
            </w:r>
            <w:proofErr w:type="gramStart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rows :</w:t>
            </w:r>
            <w:proofErr w:type="gramEnd"/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  <w:p w:rsidR="00EF730E" w:rsidRPr="00EF730E" w:rsidRDefault="00EF730E" w:rsidP="00EF73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Columns :</w:t>
            </w:r>
            <w:r w:rsidRPr="00EF73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</w:tbl>
    <w:p w:rsidR="00BD2F36" w:rsidRDefault="00BD2F36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36" w:rsidRDefault="00BD2F36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36" w:rsidRDefault="00BD2F36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36" w:rsidRDefault="00BD2F36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36" w:rsidRDefault="00BD2F36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F36" w:rsidRDefault="00BD2F36" w:rsidP="00BD2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BD2F36" w:rsidSect="00BD2F36">
      <w:pgSz w:w="16838" w:h="11906" w:orient="landscape"/>
      <w:pgMar w:top="1440" w:right="56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6"/>
    <w:rsid w:val="002D6431"/>
    <w:rsid w:val="002E669B"/>
    <w:rsid w:val="00372139"/>
    <w:rsid w:val="0037488D"/>
    <w:rsid w:val="00375E37"/>
    <w:rsid w:val="003F2F94"/>
    <w:rsid w:val="004A5B51"/>
    <w:rsid w:val="00606A87"/>
    <w:rsid w:val="006F25C4"/>
    <w:rsid w:val="008E344C"/>
    <w:rsid w:val="009C60F4"/>
    <w:rsid w:val="00B2454D"/>
    <w:rsid w:val="00BD2F36"/>
    <w:rsid w:val="00E434DA"/>
    <w:rsid w:val="00E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D179"/>
  <w15:chartTrackingRefBased/>
  <w15:docId w15:val="{AFA6B6D9-12D1-4505-8B17-3FC2129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Dr.Aruna Devi</dc:creator>
  <cp:keywords/>
  <dc:description/>
  <cp:lastModifiedBy>Dr.Aruna Devi</cp:lastModifiedBy>
  <cp:revision>2</cp:revision>
  <dcterms:created xsi:type="dcterms:W3CDTF">2023-05-17T14:23:00Z</dcterms:created>
  <dcterms:modified xsi:type="dcterms:W3CDTF">2023-05-17T17:19:00Z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8ca6909a-43cb-45c5-bd70-1fd2b5caee7c</vt:lpwstr>
  </property>
</Properties>
</file>