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6DA85549" w:rsidR="000A4659" w:rsidRPr="0010570C" w:rsidRDefault="00B430C3" w:rsidP="00F24A46">
      <w:pPr>
        <w:pStyle w:val="Heading2"/>
        <w:spacing w:before="0" w:line="360" w:lineRule="auto"/>
        <w:rPr>
          <w:b/>
          <w:bCs/>
        </w:rPr>
      </w:pPr>
      <w:r w:rsidRPr="00B430C3">
        <w:rPr>
          <w:rFonts w:eastAsia="Gadugi"/>
          <w:b/>
          <w:bCs/>
        </w:rPr>
        <w:t>SPORTING EVENTS SYSTEM</w:t>
      </w:r>
      <w:r w:rsidRPr="00B430C3">
        <w:rPr>
          <w:rFonts w:eastAsia="Gadugi"/>
          <w:b/>
          <w:bCs/>
        </w:rPr>
        <w:t xml:space="preserve"> </w:t>
      </w:r>
      <w:r w:rsidR="00E124F0" w:rsidRPr="0010570C">
        <w:rPr>
          <w:rFonts w:eastAsia="Gadugi"/>
          <w:b/>
          <w:bCs/>
        </w:rPr>
        <w:t xml:space="preserve">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394D49BB" w:rsidR="000A4659" w:rsidRDefault="00000000" w:rsidP="00F24A46">
      <w:pPr>
        <w:spacing w:before="0" w:after="202" w:line="360" w:lineRule="auto"/>
      </w:pPr>
      <w:r>
        <w:t xml:space="preserve">You are required to write a software solution for </w:t>
      </w:r>
      <w:r w:rsidR="00B430C3" w:rsidRPr="00B430C3">
        <w:t>the Football World cup</w:t>
      </w:r>
      <w:r w:rsidR="00B430C3" w:rsidRPr="00B430C3">
        <w:t xml:space="preserve"> </w:t>
      </w:r>
      <w:r>
        <w:t xml:space="preserve">which allows administrators to manage various </w:t>
      </w:r>
      <w:r w:rsidR="00B430C3">
        <w:t>teams, players, tournaments, matches and tickets</w:t>
      </w:r>
      <w:r>
        <w:t xml:space="preserve">. </w:t>
      </w:r>
    </w:p>
    <w:p w14:paraId="26EEE9AB" w14:textId="0B4F6D06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B430C3">
        <w:t>teams, players, tournaments, matches and tickets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4A43787B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B430C3">
        <w:t>teams, players, tournaments, matches and tickets</w:t>
      </w:r>
      <w:r>
        <w:t xml:space="preserve">. </w:t>
      </w:r>
    </w:p>
    <w:p w14:paraId="1D40337C" w14:textId="41494B9C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B430C3">
        <w:t>teams, players, tournaments, matches and tickets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29A5A139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B430C3">
        <w:t>teams, players, tournaments, matches and tickets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370C7C07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B430C3">
        <w:t>teams, players, tournaments, matches and tickets</w:t>
      </w:r>
      <w:r>
        <w:t xml:space="preserve">. </w:t>
      </w:r>
    </w:p>
    <w:p w14:paraId="1DA9F111" w14:textId="6FE83656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B430C3">
        <w:t>teams, players, tournaments, matches and tickets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610913F0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B430C3">
        <w:t>teams, players, tournaments, matches and tickets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4C8C03FB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B430C3">
        <w:t>teams, players, tournaments, matches and tickets</w:t>
      </w:r>
      <w:r>
        <w:t xml:space="preserve"> </w:t>
      </w:r>
    </w:p>
    <w:p w14:paraId="08F90109" w14:textId="2E497854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B430C3">
        <w:t>teams, players, tournaments, matches and tickets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5576514B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B430C3">
        <w:t>teams, players, tournaments, matches and tickets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6951AD23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B430C3">
        <w:t>teams, players, tournaments, matches and tickets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326EF721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B430C3">
        <w:t>teams, players, tournaments, matches and tickets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5FED6AF7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B430C3">
        <w:t>teams, players, tournaments, matches and tickets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163BC1BA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B430C3">
        <w:t>teams, players, tournaments, matches and tickets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0EE61AF8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B430C3">
        <w:t>teams, players, tournaments, matches and tickets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5B5DB78E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B430C3">
        <w:t>teams, players, tournaments, matches and tickets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66059"/>
    <w:rsid w:val="000759AF"/>
    <w:rsid w:val="000A4659"/>
    <w:rsid w:val="0010570C"/>
    <w:rsid w:val="00193E75"/>
    <w:rsid w:val="00221AA1"/>
    <w:rsid w:val="00270295"/>
    <w:rsid w:val="003D7CF4"/>
    <w:rsid w:val="003D7D8E"/>
    <w:rsid w:val="004830B3"/>
    <w:rsid w:val="004C73D0"/>
    <w:rsid w:val="004F5C47"/>
    <w:rsid w:val="0057012A"/>
    <w:rsid w:val="00660284"/>
    <w:rsid w:val="00721CB5"/>
    <w:rsid w:val="00744338"/>
    <w:rsid w:val="007A5CFE"/>
    <w:rsid w:val="007C3405"/>
    <w:rsid w:val="00850AF5"/>
    <w:rsid w:val="00AD0A00"/>
    <w:rsid w:val="00B430C3"/>
    <w:rsid w:val="00BC0783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3</cp:revision>
  <dcterms:created xsi:type="dcterms:W3CDTF">2025-08-25T07:32:00Z</dcterms:created>
  <dcterms:modified xsi:type="dcterms:W3CDTF">2025-08-25T07:34:00Z</dcterms:modified>
</cp:coreProperties>
</file>