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5F0642">
        <w:rPr>
          <w:rFonts w:ascii="Times New Roman" w:hAnsi="Times New Roman" w:cs="Times New Roman"/>
          <w:sz w:val="24"/>
        </w:rPr>
        <w:t>7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5F0642">
        <w:rPr>
          <w:rFonts w:ascii="Times New Roman" w:hAnsi="Times New Roman" w:cs="Times New Roman"/>
          <w:sz w:val="24"/>
        </w:rPr>
        <w:t>января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B369EE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B369EE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B369EE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20:02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B369EE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19:</w:t>
            </w:r>
            <w:r w:rsidR="008A0AD0">
              <w:rPr>
                <w:rFonts w:ascii="Times New Roman" w:hAnsi="Times New Roman" w:cs="Times New Roman"/>
              </w:rPr>
              <w:t>42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B369EE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22:56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B369EE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22:08</w:t>
            </w:r>
          </w:p>
        </w:tc>
      </w:tr>
      <w:tr w:rsidR="00742251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B369EE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24:20</w:t>
            </w: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742251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B369EE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742251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23:21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B369EE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30:41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B369EE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</w:t>
            </w:r>
            <w:r w:rsidR="008A0AD0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:</w:t>
            </w:r>
            <w:r w:rsidR="008A0AD0">
              <w:rPr>
                <w:rFonts w:ascii="Times New Roman" w:hAnsi="Times New Roman" w:cs="Times New Roman"/>
              </w:rPr>
              <w:t>44</w:t>
            </w:r>
            <w:bookmarkStart w:id="0" w:name="_GoBack"/>
            <w:bookmarkEnd w:id="0"/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B369EE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B369EE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30:41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B369EE" w:rsidP="00B369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28:58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B369EE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Иванова Марина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B369EE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36:32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Pr="006D38B9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B369EE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7A00" w:rsidRDefault="00997A00" w:rsidP="006925B2">
      <w:pPr>
        <w:spacing w:after="0" w:line="240" w:lineRule="auto"/>
      </w:pPr>
      <w:r>
        <w:separator/>
      </w:r>
    </w:p>
  </w:endnote>
  <w:endnote w:type="continuationSeparator" w:id="0">
    <w:p w:rsidR="00997A00" w:rsidRDefault="00997A00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7A00" w:rsidRDefault="00997A00" w:rsidP="006925B2">
      <w:pPr>
        <w:spacing w:after="0" w:line="240" w:lineRule="auto"/>
      </w:pPr>
      <w:r>
        <w:separator/>
      </w:r>
    </w:p>
  </w:footnote>
  <w:footnote w:type="continuationSeparator" w:id="0">
    <w:p w:rsidR="00997A00" w:rsidRDefault="00997A00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9314CF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7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января</w:t>
    </w:r>
    <w:r w:rsidR="006925B2" w:rsidRPr="006925B2">
      <w:rPr>
        <w:rFonts w:ascii="Times New Roman" w:hAnsi="Times New Roman" w:cs="Times New Roman"/>
      </w:rPr>
      <w:t xml:space="preserve"> 201</w:t>
    </w:r>
    <w:r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B26148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 w:rsidR="008A0AD0">
      <w:rPr>
        <w:rFonts w:ascii="Times New Roman" w:hAnsi="Times New Roman" w:cs="Times New Roman"/>
      </w:rPr>
      <w:t>5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74003"/>
    <w:rsid w:val="001951F1"/>
    <w:rsid w:val="001C44CB"/>
    <w:rsid w:val="001D2B09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C389C"/>
    <w:rsid w:val="004C3D53"/>
    <w:rsid w:val="005810B0"/>
    <w:rsid w:val="005A54CC"/>
    <w:rsid w:val="005D61CE"/>
    <w:rsid w:val="005E20D7"/>
    <w:rsid w:val="005F0642"/>
    <w:rsid w:val="006237DF"/>
    <w:rsid w:val="00634864"/>
    <w:rsid w:val="0063608D"/>
    <w:rsid w:val="00641A75"/>
    <w:rsid w:val="00644B32"/>
    <w:rsid w:val="00662B98"/>
    <w:rsid w:val="00685D36"/>
    <w:rsid w:val="006865D9"/>
    <w:rsid w:val="006925B2"/>
    <w:rsid w:val="006A65A2"/>
    <w:rsid w:val="006D0E42"/>
    <w:rsid w:val="006D38B9"/>
    <w:rsid w:val="006D3D8D"/>
    <w:rsid w:val="00701E8E"/>
    <w:rsid w:val="00707AA3"/>
    <w:rsid w:val="00715887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AD0"/>
    <w:rsid w:val="008A0DD8"/>
    <w:rsid w:val="008B0B1C"/>
    <w:rsid w:val="008C5893"/>
    <w:rsid w:val="008D3FF6"/>
    <w:rsid w:val="00907AE5"/>
    <w:rsid w:val="00915DB1"/>
    <w:rsid w:val="009314CF"/>
    <w:rsid w:val="0093525E"/>
    <w:rsid w:val="00945984"/>
    <w:rsid w:val="00960CF9"/>
    <w:rsid w:val="00965372"/>
    <w:rsid w:val="0098485B"/>
    <w:rsid w:val="009850D6"/>
    <w:rsid w:val="00985930"/>
    <w:rsid w:val="00997A0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32330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A7B71-7EB6-4E75-A76C-63DB1ABFA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5</cp:revision>
  <cp:lastPrinted>2018-01-21T05:01:00Z</cp:lastPrinted>
  <dcterms:created xsi:type="dcterms:W3CDTF">2018-01-21T10:57:00Z</dcterms:created>
  <dcterms:modified xsi:type="dcterms:W3CDTF">2018-01-21T11:27:00Z</dcterms:modified>
</cp:coreProperties>
</file>