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件需求工程实验报告</w:t>
      </w:r>
    </w:p>
    <w:p>
      <w:pPr>
        <w:jc w:val="center"/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（艾山江部分）</w:t>
      </w:r>
    </w:p>
    <w:p>
      <w:pPr>
        <w:jc w:val="both"/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实验一回顾：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在实验一中我负责了对获取到的数据进行分析，词频分析，以此获取需求。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实验步骤为：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330" w:lineRule="atLeast"/>
        <w:ind w:left="0" w:right="0"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第0步：（明确目标）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330" w:lineRule="atLeast"/>
        <w:ind w:left="0" w:right="0"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第1步：（预处理阶段）               代码：cut.py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第2步：（统计词频）                 代码：词频分析.py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第3步：（关键词抽取并形成词云）     代码：需求获取.py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173355</wp:posOffset>
            </wp:positionV>
            <wp:extent cx="2499360" cy="2651125"/>
            <wp:effectExtent l="28575" t="28575" r="43815" b="44450"/>
            <wp:wrapNone/>
            <wp:docPr id="2" name="图片 3" descr="Snipaste_2019-11-17_17-41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Snipaste_2019-11-17_17-41-32"/>
                    <pic:cNvPicPr>
                      <a:picLocks noChangeAspect="1"/>
                    </pic:cNvPicPr>
                  </pic:nvPicPr>
                  <pic:blipFill>
                    <a:blip r:embed="rId4"/>
                    <a:srcRect r="5589" b="38684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651125"/>
                    </a:xfrm>
                    <a:prstGeom prst="rect">
                      <a:avLst/>
                    </a:prstGeom>
                    <a:noFill/>
                    <a:ln w="28575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代码运行效果：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-933450</wp:posOffset>
            </wp:positionH>
            <wp:positionV relativeFrom="paragraph">
              <wp:posOffset>112395</wp:posOffset>
            </wp:positionV>
            <wp:extent cx="3837305" cy="2505710"/>
            <wp:effectExtent l="38100" t="38100" r="48895" b="46990"/>
            <wp:wrapNone/>
            <wp:docPr id="1" name="图片 2" descr="Snipaste_2019-11-17_17-41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Snipaste_2019-11-17_17-41-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2505710"/>
                    </a:xfrm>
                    <a:prstGeom prst="rect">
                      <a:avLst/>
                    </a:prstGeom>
                    <a:noFill/>
                    <a:ln w="38100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1704975</wp:posOffset>
            </wp:positionH>
            <wp:positionV relativeFrom="paragraph">
              <wp:posOffset>4238625</wp:posOffset>
            </wp:positionV>
            <wp:extent cx="4809490" cy="3933190"/>
            <wp:effectExtent l="0" t="0" r="10160" b="10160"/>
            <wp:wrapNone/>
            <wp:docPr id="3" name="图片 4" descr="Snipaste_2019-11-17_17-50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Snipaste_2019-11-17_17-50-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393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88900</wp:posOffset>
            </wp:positionV>
            <wp:extent cx="5269230" cy="2821305"/>
            <wp:effectExtent l="28575" t="28575" r="36195" b="45720"/>
            <wp:wrapNone/>
            <wp:docPr id="7" name="图片 8" descr="Snipaste_2019-11-17_17-41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Snipaste_2019-11-17_17-41-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1305"/>
                    </a:xfrm>
                    <a:prstGeom prst="rect">
                      <a:avLst/>
                    </a:prstGeom>
                    <a:noFill/>
                    <a:ln w="28575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36"/>
          <w:lang w:eastAsia="zh-CN"/>
        </w:rPr>
      </w:pPr>
    </w:p>
    <w:p>
      <w:pPr>
        <w:jc w:val="both"/>
        <w:rPr>
          <w:rFonts w:hint="eastAsia"/>
          <w:b/>
          <w:bCs/>
          <w:sz w:val="28"/>
          <w:szCs w:val="36"/>
          <w:lang w:eastAsia="zh-CN"/>
        </w:rPr>
      </w:pPr>
    </w:p>
    <w:p>
      <w:pPr>
        <w:jc w:val="both"/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-646430</wp:posOffset>
            </wp:positionH>
            <wp:positionV relativeFrom="paragraph">
              <wp:posOffset>-624205</wp:posOffset>
            </wp:positionV>
            <wp:extent cx="3585845" cy="2205990"/>
            <wp:effectExtent l="28575" t="9525" r="43180" b="32385"/>
            <wp:wrapNone/>
            <wp:docPr id="6" name="图片 7" descr="Snipaste_2019-11-17_17-46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Snipaste_2019-11-17_17-46-57"/>
                    <pic:cNvPicPr>
                      <a:picLocks noChangeAspect="1"/>
                    </pic:cNvPicPr>
                  </pic:nvPicPr>
                  <pic:blipFill>
                    <a:blip r:embed="rId8"/>
                    <a:srcRect r="30087" b="5075"/>
                    <a:stretch>
                      <a:fillRect/>
                    </a:stretch>
                  </pic:blipFill>
                  <pic:spPr>
                    <a:xfrm>
                      <a:off x="0" y="0"/>
                      <a:ext cx="3585845" cy="2205990"/>
                    </a:xfrm>
                    <a:prstGeom prst="rect">
                      <a:avLst/>
                    </a:prstGeom>
                    <a:noFill/>
                    <a:ln w="28575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3629025</wp:posOffset>
            </wp:positionH>
            <wp:positionV relativeFrom="paragraph">
              <wp:posOffset>-513080</wp:posOffset>
            </wp:positionV>
            <wp:extent cx="2118360" cy="1800225"/>
            <wp:effectExtent l="38100" t="38100" r="53340" b="47625"/>
            <wp:wrapNone/>
            <wp:docPr id="5" name="图片 6" descr="Snipaste_2019-11-17_17-47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Snipaste_2019-11-17_17-47-18"/>
                    <pic:cNvPicPr>
                      <a:picLocks noChangeAspect="1"/>
                    </pic:cNvPicPr>
                  </pic:nvPicPr>
                  <pic:blipFill>
                    <a:blip r:embed="rId9"/>
                    <a:srcRect r="59818" b="849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800225"/>
                    </a:xfrm>
                    <a:prstGeom prst="rect">
                      <a:avLst/>
                    </a:prstGeom>
                    <a:noFill/>
                    <a:ln w="38100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/>
          <w:b/>
          <w:bCs/>
          <w:sz w:val="28"/>
          <w:szCs w:val="36"/>
          <w:lang w:eastAsia="zh-CN"/>
        </w:rPr>
      </w:pPr>
    </w:p>
    <w:p>
      <w:pPr>
        <w:jc w:val="both"/>
        <w:rPr>
          <w:rFonts w:hint="eastAsia"/>
          <w:b/>
          <w:bCs/>
          <w:sz w:val="28"/>
          <w:szCs w:val="36"/>
          <w:lang w:eastAsia="zh-CN"/>
        </w:rPr>
      </w:pPr>
    </w:p>
    <w:p>
      <w:pPr>
        <w:jc w:val="both"/>
        <w:rPr>
          <w:rFonts w:hint="eastAsia"/>
          <w:b/>
          <w:bCs/>
          <w:sz w:val="28"/>
          <w:szCs w:val="36"/>
          <w:lang w:eastAsia="zh-CN"/>
        </w:rPr>
      </w:pPr>
    </w:p>
    <w:p>
      <w:pPr>
        <w:jc w:val="both"/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151765</wp:posOffset>
            </wp:positionV>
            <wp:extent cx="4099560" cy="906780"/>
            <wp:effectExtent l="38100" t="38100" r="53340" b="45720"/>
            <wp:wrapNone/>
            <wp:docPr id="8" name="图片 9" descr="Snipaste_2019-11-17_17-47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Snipaste_2019-11-17_17-47-29"/>
                    <pic:cNvPicPr>
                      <a:picLocks noChangeAspect="1"/>
                    </pic:cNvPicPr>
                  </pic:nvPicPr>
                  <pic:blipFill>
                    <a:blip r:embed="rId10"/>
                    <a:srcRect r="22235" b="4927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906780"/>
                    </a:xfrm>
                    <a:prstGeom prst="rect">
                      <a:avLst/>
                    </a:prstGeom>
                    <a:noFill/>
                    <a:ln w="38100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/>
          <w:b/>
          <w:bCs/>
          <w:sz w:val="28"/>
          <w:szCs w:val="36"/>
          <w:lang w:eastAsia="zh-CN"/>
        </w:rPr>
      </w:pPr>
    </w:p>
    <w:p>
      <w:pPr>
        <w:jc w:val="both"/>
        <w:rPr>
          <w:rFonts w:hint="eastAsia"/>
          <w:b/>
          <w:bCs/>
          <w:sz w:val="28"/>
          <w:szCs w:val="36"/>
          <w:lang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实验二：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在实验二，我们需要对这些需求进行分类，比较优先级。我负责了写python代码，找出需求所在的分类。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实验步骤为: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通过我们设定好的标签,对需求进行分类，进而比较优先级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代码：需求分类.py</w:t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代码运行效果：</w:t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-933450</wp:posOffset>
            </wp:positionH>
            <wp:positionV relativeFrom="paragraph">
              <wp:posOffset>64770</wp:posOffset>
            </wp:positionV>
            <wp:extent cx="4090035" cy="3004185"/>
            <wp:effectExtent l="38100" t="38100" r="43815" b="43815"/>
            <wp:wrapNone/>
            <wp:docPr id="4" name="图片 5" descr="Snipaste_2019-11-17_17-50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Snipaste_2019-11-17_17-50-07"/>
                    <pic:cNvPicPr>
                      <a:picLocks noChangeAspect="1"/>
                    </pic:cNvPicPr>
                  </pic:nvPicPr>
                  <pic:blipFill>
                    <a:blip r:embed="rId11"/>
                    <a:srcRect r="22369" b="7071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3004185"/>
                    </a:xfrm>
                    <a:prstGeom prst="rect">
                      <a:avLst/>
                    </a:prstGeom>
                    <a:noFill/>
                    <a:ln w="38100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3581400</wp:posOffset>
            </wp:positionH>
            <wp:positionV relativeFrom="paragraph">
              <wp:posOffset>34925</wp:posOffset>
            </wp:positionV>
            <wp:extent cx="2413635" cy="2062480"/>
            <wp:effectExtent l="38100" t="19050" r="43815" b="52070"/>
            <wp:wrapNone/>
            <wp:docPr id="9" name="图片 10" descr="Snipaste_2019-11-17_17-50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Snipaste_2019-11-17_17-50-21"/>
                    <pic:cNvPicPr>
                      <a:picLocks noChangeAspect="1"/>
                    </pic:cNvPicPr>
                  </pic:nvPicPr>
                  <pic:blipFill>
                    <a:blip r:embed="rId12"/>
                    <a:srcRect r="54205" b="5772"/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2062480"/>
                    </a:xfrm>
                    <a:prstGeom prst="rect">
                      <a:avLst/>
                    </a:prstGeom>
                    <a:noFill/>
                    <a:ln w="38100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2686050</wp:posOffset>
            </wp:positionH>
            <wp:positionV relativeFrom="paragraph">
              <wp:posOffset>87630</wp:posOffset>
            </wp:positionV>
            <wp:extent cx="3413760" cy="2819400"/>
            <wp:effectExtent l="38100" t="38100" r="53340" b="38100"/>
            <wp:wrapNone/>
            <wp:docPr id="10" name="图片 11" descr="Snipaste_2019-11-17_17-50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Snipaste_2019-11-17_17-50-35"/>
                    <pic:cNvPicPr>
                      <a:picLocks noChangeAspect="1"/>
                    </pic:cNvPicPr>
                  </pic:nvPicPr>
                  <pic:blipFill>
                    <a:blip r:embed="rId6"/>
                    <a:srcRect t="2873" r="29021" b="25444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19400"/>
                    </a:xfrm>
                    <a:prstGeom prst="rect">
                      <a:avLst/>
                    </a:prstGeom>
                    <a:noFill/>
                    <a:ln w="38100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D46615"/>
    <w:rsid w:val="10082C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f" stroke="f">
      <v:fill on="f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2019-11-17T09:17:00Z</dcterms:created>
  <dc:creator>最近比较烦～比较烦比较烦</dc:creator>
  <cp:lastModifiedBy>最近比较烦～比较烦比较烦</cp:lastModifiedBy>
  <dcterms:modified xsi:type="dcterms:W3CDTF">2019-11-17T10:55:13Z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