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PRODUCT REQUIREMENTS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2A9D8F"/>
          <w:sz w:val="32"/>
          <w:szCs w:val="32"/>
        </w:rPr>
        <w:t xml:space="preserve">ADHD Life Management App</w:t>
      </w:r>
    </w:p>
    <w:p>
      <w:pPr>
        <w:pBdr>
          <w:bottom w:val="single" w:color="2A9D8F" w:sz="8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Personal Use • v1.0 • April 2026</w:t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personal life management app designed for an ADHD brain. The core idea is simple: one place I open every morning that shows me what my day looks like, lets me capture thoughts without friction, and keeps all the different areas of my life organized without overwhelming 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not a productivity power tool. It’s a calm, forgiving system that works WITH how my brain operates — not against it.</w:t>
      </w:r>
    </w:p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ADHD-Specific Design Principles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principles should guide every design and engineering decision: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 activation energy — Every action should take the fewest possible taps/clicks. If adding a task takes more than 5 seconds, it’s too slow.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Calm, not punishing — No angry red overdue counters. No guilt. Missed tasks get gently rolled forward or snoozed, not highlighted as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thing at a time — The default view should show a focused, filtered slice of life, not everything at once. Overwhelm is the enemy.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 clarity — Color-coded categories, clean typography, generous whitespace. The interface should feel like a breath of fresh air, not a spreadsheet.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Flexible structure — Support both “I know exactly when this is due” and “I just need to remember this exists someday.” Not everything needs a due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Forgiving streaks — Habit streaks should pause on missed days, not reset. One bad day shouldn’t erase a month of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Brain dump first, organize later — Always let me throw thoughts in quickly. Sorting and categorizing can happen later (or never).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 permanence support — If a task disappears from view, it stops existing in my brain. Important items should surface regularly, not get buried in folders.</w:t>
      </w:r>
    </w:p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Life Categories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the default life areas the app should support. The user should be able to add, rename, reorder, or archive categories.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Tasks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 Needs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Meetings, deadlines, projects, emails to send, follow-ups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dates, priority, project grouping, time estimates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School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Assignments, readings, exams, study sessions, group projects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dates, class grouping, grade weight, progress %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 appointments, prescriptions, therapy, insurance calls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 dates, recurrence, provider info, 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Utilities / Admin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Bills, DMV, lease renewal, car maintenance, tax prep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dates, recurrence, cost, account info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Self-Improvement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Exercise, meditation, journaling, skill-building, courses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Streaks, frequency goals, habit tracking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Reading Goals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Books to read, currently reading, finished, notes/highlights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(page/%), genre, ratings, start/finish dates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/ Family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Birthdays, gifts to buy, calls to make, events to attend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Dates, recurrence, relationship context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/ Chores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Groceries, cleaning, laundry, meal prep, organizing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Recurrence, day-of-week, quick vs. deep tasks</w:t>
            </w:r>
          </w:p>
        </w:tc>
      </w:tr>
    </w:tbl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User Stories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Key workflows the app must support, from the user’s perspective: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Morning Launch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the app and immediately see what my day looks like: today’s tasks, upcoming deadlines, appointments, and any overdue items.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Brain Dump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Quickly dump tasks without categorizing them, then sort/tag them later when I have the energy.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Breakdown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a big task (e.g., “Tax prep”) and break it into subtasks, with the option to auto-suggest subtasks.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 Views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my view to see only one life area at a time (e.g., just School, just Healthcare) to reduce overwhelm.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Focus Mode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Choose 3–5 tasks for “today’s focus” so I’m not staring at 50 items.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Recurring Tasks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tasks that repeat (daily meds, weekly laundry, monthly bills) without re-entering them.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Gentle Reminders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non-aggressive notifications that nudge without guilt-tripping.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Progress Visibility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streaks, completion rates, or a simple “you did 4/6 today” counter for motivation.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Overdue Forgiveness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Overdue tasks don’t pile up with scary red warnings. Option to reschedule, snooze, or bulk-clear.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guided weekly check-in: what got done, what rolled over, what to prioritize next week.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Reading Tracker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books: to-read list, currently reading with page progress, finished with notes/rating.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Quick Capture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shortcut or widget to add a task from anywhere without opening the full app.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Screens &amp; Views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High-level description of each major screen. These are functional specs, not pixel-perfect designs — use your judgment on layout and interaction details.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View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Dashboard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Today’s date and greeting. Focus tasks (3–5 selected for today). Upcoming appointments/calendar events. Overdue items (collapsible, not alarming). Habit check-offs (meds, water, exercise). Quick-add floating button. Motivational nudge or streak counter.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Brain Dump / Inbox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Free-form text entry. One task per line or comma-separated. Auto-saves as “Unsorted”. Bulk-tag or bulk-move to categories later. No pressure to organize immediately.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 View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Filterable by life area (Work, School, Healthcare, etc.). Shows tasks grouped by: overdue, today, this week, upcoming, someday. Subtask expand/collapse. Quick-edit inline (due date, priority, notes).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name (editable). Category and tags. Due date + optional time. Priority (Low / Medium / High or 1–3 scale). Subtasks checklist. Notes / links / attachments. Recurrence settings. Time estimate. Creation date and completion history.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Summary: tasks completed vs. planned. Rolled-over items. Category breakdown (pie chart or simple bars). Prompt: “What are your top 3 priorities for next week?” Option to reschedule or drop stale tasks.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Habits / Streaks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habits grid (checkboxes). Current streak count per habit. Forgiving mode: missed days don’t reset streak, they just pause it. Weekly/monthly view of consistency.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Reading Tracker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 lists: To Read, Currently Reading, Finished. Book entry: title, author, genre, page count. Progress bar for current books. Notes/highlights per book. Star rating on completion.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preferences (time of day, frequency, tone). Theme / color customization. Category management (add/rename/archive). Data export. Daily focus task limit (default 5).</w:t>
            </w:r>
          </w:p>
        </w:tc>
      </w:tr>
    </w:tbl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Suggested Data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a starting point, not a rigid schema. Adapt as needed for whatever stack you choose.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title, notes, due_date, due_time, priority, status, time_estimate_min, created_at, completed_at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belongs_to Category, has_many Subtasks, has_many Tags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inbox, active, done, snoozed, dropped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Subtask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title, is_complete, sort_order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belongs_to Task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checklist items under a parent task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color, icon, sort_order, is_archived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has_many Tasks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Pre-seeded with 8 defaults, user can add/edit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frequency, interval, days_of_week, end_date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belongs_to Task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Frequency: daily, weekly, monthly, yearly, custom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Habit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target_frequency, current_streak, longest_streak, color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has_many HabitLogs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from tasks for simpler tracking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HabitLog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date, completed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belongs_to Habit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entry per habit per day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title, author, genre, total_pages, current_page, status, rating, notes, started_at, finished_at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to_read, reading, finished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label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many_to_many with Tasks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Optional, for cross-cutting labels like “urgent” or “waiting_on_someone”</w:t>
            </w:r>
          </w:p>
        </w:tc>
      </w:tr>
    </w:tbl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Technical Considerations</w:t>
      </w:r>
    </w:p>
    <w:p>
      <w:pPr>
        <w:pStyle w:val="Heading2"/>
      </w:pPr>
      <w:r>
        <w:rPr>
          <w:rFonts w:ascii="Arial" w:cs="Arial" w:eastAsia="Arial" w:hAnsi="Arial"/>
        </w:rPr>
        <w:t xml:space="preserve">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app (responsive) is the minimum viable version — I’ll primarily use this on my laptop in the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Mobile-friendly design is important for quick captures on the 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want to go native (React Native, Flutter, etc.), great, but a solid PWA would also work.</w:t>
      </w:r>
    </w:p>
    <w:p>
      <w:pPr>
        <w:pStyle w:val="Heading2"/>
      </w:pPr>
      <w:r>
        <w:rPr>
          <w:rFonts w:ascii="Arial" w:cs="Arial" w:eastAsia="Arial" w:hAnsi="Arial"/>
        </w:rPr>
        <w:t xml:space="preserve">Stack Suggestions (Flexible)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React, Vue, or Svelte — whatever you’re fastest with.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Node/Express, Python/FastAPI, or even a serverless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Database: PostgreSQL or SQLite for simplicity. Supabase or Firebase if you want auth + DB in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Auth: Start with a simple login (email/password or Google OAuth). Just for me initially.</w:t>
      </w:r>
    </w:p>
    <w:p>
      <w:pPr>
        <w:pStyle w:val="Heading2"/>
      </w:pPr>
      <w:r>
        <w:rPr>
          <w:rFonts w:ascii="Arial" w:cs="Arial" w:eastAsia="Arial" w:hAnsi="Arial"/>
        </w:rPr>
        <w:t xml:space="preserve">Key Technical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 support (or at least fast load) — this needs to feel instant when I open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 storage / caching so the app doesn’t feel sluggish.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Simple notification system (browser notifications or email reminders to 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export (JSON or CSV) so I never feel locked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mode support (nice to have but very appreciated).</w:t>
      </w:r>
    </w:p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What Success Looks Like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app is successful if: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actually open it every morning without dreading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can brain-dump a thought in under 5 seconds.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can see my whole day at a glance without feeling overwhelmed.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tasks don’t make me feel like a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stop losing track of appointments, bills, and important deadlines.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 reading list and self-improvement goals don’t disappear into a forgotten notes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a month of use, I feel more in control of my life — not less.</w:t>
      </w:r>
    </w:p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MVP vs. Future Features</w:t>
      </w:r>
    </w:p>
    <w:p>
      <w:pPr>
        <w:pStyle w:val="Heading2"/>
      </w:pPr>
      <w:r>
        <w:rPr>
          <w:rFonts w:ascii="Arial" w:cs="Arial" w:eastAsia="Arial" w:hAnsi="Arial"/>
        </w:rPr>
        <w:t xml:space="preserve">MVP (Build This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dashboard with today’s tasks, appointments, and overdue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Brain dump inbox with bulk-sort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 with color coding (8 defaults)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creation with subtasks, due dates, priority, and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Recurring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focus mode (pick 3–5 tasks for 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habit tracking with forgiving streaks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task management (snooze, reschedule, drop)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(Nice to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 review screen with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Reading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Calendar integration (Google Calendar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Quick-capture widget / browser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customization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AI-suggested subtask breakdown (like Goblin Tools built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Time-blocking view</w:t>
      </w:r>
    </w:p>
    <w:p>
      <w:pPr>
        <w:pBdr>
          <w:bottom w:val="single" w:color="2A9D8F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Notes for the Developer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Hey babe — thank you for doing this. Here are a few things to keep in mind: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Don’t over-engineer it. A simple, working version I actually use beats a fancy one I abandon.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the daily dashboard the hero screen. That’s where I’ll spend 80% of my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something is hard to build, skip it for now. We can always add features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I’d rather have 5 things that work perfectly than 20 things that are half-baked.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Please make the colors nice. A calming color palette makes a huge difference for my brain.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have ideas or better ways to do things, go for it! This doc is a starting point, not a contract.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With love and many tasks, your wife.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9D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2026-04-09T02:12:23.236Z</dcterms:created>
  <dcterms:modified xsi:type="dcterms:W3CDTF">2026-04-09T02:12:23.237Z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