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18B20E69" w:rsidR="004C03B6" w:rsidRDefault="004342B6">
      <w:pPr>
        <w:rPr>
          <w:lang w:eastAsia="zh-CN"/>
        </w:rPr>
      </w:pPr>
      <w:r>
        <w:rPr>
          <w:rFonts w:hint="eastAsia"/>
          <w:lang w:eastAsia="zh-CN"/>
        </w:rPr>
        <w:t>生体機能材料学</w:t>
      </w:r>
    </w:p>
    <w:p w14:paraId="3D206A7E" w14:textId="20D924B8" w:rsidR="005D33E8" w:rsidRDefault="005D33E8">
      <w:pPr>
        <w:rPr>
          <w:lang w:eastAsia="zh-CN"/>
        </w:rPr>
      </w:pPr>
      <w:r>
        <w:rPr>
          <w:rFonts w:hint="eastAsia"/>
          <w:lang w:eastAsia="zh-CN"/>
        </w:rPr>
        <w:t>第</w:t>
      </w:r>
      <w:r w:rsidR="000E4F5B">
        <w:rPr>
          <w:lang w:eastAsia="zh-CN"/>
        </w:rPr>
        <w:t>9</w:t>
      </w:r>
      <w:r>
        <w:rPr>
          <w:rFonts w:hint="eastAsia"/>
          <w:lang w:eastAsia="zh-CN"/>
        </w:rPr>
        <w:t>回講義　課題</w:t>
      </w:r>
    </w:p>
    <w:p w14:paraId="7244437E" w14:textId="7B6BCBFD" w:rsidR="005D33E8" w:rsidRDefault="005D33E8" w:rsidP="005D33E8">
      <w:pPr>
        <w:jc w:val="right"/>
        <w:rPr>
          <w:lang w:eastAsia="zh-CN"/>
        </w:rPr>
      </w:pPr>
      <w:r>
        <w:rPr>
          <w:rFonts w:hint="eastAsia"/>
          <w:lang w:eastAsia="zh-CN"/>
        </w:rPr>
        <w:t>講義担当　菊池</w:t>
      </w:r>
    </w:p>
    <w:p w14:paraId="4ECAF6B7" w14:textId="77777777" w:rsidR="005D33E8" w:rsidRDefault="005D33E8">
      <w:pPr>
        <w:rPr>
          <w:u w:val="single"/>
          <w:lang w:eastAsia="zh-CN"/>
        </w:rPr>
      </w:pPr>
    </w:p>
    <w:p w14:paraId="31AA7460" w14:textId="77777777" w:rsidR="005D33E8" w:rsidRDefault="005D33E8">
      <w:pPr>
        <w:rPr>
          <w:u w:val="single"/>
          <w:lang w:eastAsia="zh-CN"/>
        </w:rPr>
      </w:pPr>
    </w:p>
    <w:p w14:paraId="717D9F98" w14:textId="01D2E60A" w:rsidR="005D33E8" w:rsidRPr="005D33E8" w:rsidRDefault="005D33E8">
      <w:pPr>
        <w:rPr>
          <w:u w:val="single"/>
          <w:lang w:eastAsia="zh-CN"/>
        </w:rPr>
      </w:pPr>
      <w:r w:rsidRPr="005D33E8">
        <w:rPr>
          <w:rFonts w:hint="eastAsia"/>
          <w:u w:val="single"/>
          <w:lang w:eastAsia="zh-CN"/>
        </w:rPr>
        <w:t>学籍番号</w:t>
      </w:r>
      <w:r w:rsidRPr="005D33E8">
        <w:rPr>
          <w:u w:val="single"/>
          <w:lang w:eastAsia="zh-CN"/>
        </w:rPr>
        <w:tab/>
      </w:r>
      <w:r w:rsidR="00215DF9">
        <w:rPr>
          <w:rFonts w:hint="eastAsia"/>
          <w:u w:val="single"/>
        </w:rPr>
        <w:t>8223036</w:t>
      </w:r>
      <w:r w:rsidRPr="005D33E8">
        <w:rPr>
          <w:u w:val="single"/>
          <w:lang w:eastAsia="zh-CN"/>
        </w:rPr>
        <w:tab/>
      </w:r>
      <w:r w:rsidRPr="005D33E8">
        <w:rPr>
          <w:u w:val="single"/>
          <w:lang w:eastAsia="zh-CN"/>
        </w:rPr>
        <w:tab/>
      </w:r>
      <w:r w:rsidRPr="005D33E8">
        <w:rPr>
          <w:rFonts w:hint="eastAsia"/>
          <w:u w:val="single"/>
          <w:lang w:eastAsia="zh-CN"/>
        </w:rPr>
        <w:t>氏名</w:t>
      </w:r>
      <w:r>
        <w:rPr>
          <w:u w:val="single"/>
          <w:lang w:eastAsia="zh-CN"/>
        </w:rPr>
        <w:tab/>
      </w:r>
      <w:r>
        <w:rPr>
          <w:u w:val="single"/>
          <w:lang w:eastAsia="zh-CN"/>
        </w:rPr>
        <w:tab/>
      </w:r>
      <w:r w:rsidR="00215DF9">
        <w:rPr>
          <w:rFonts w:hint="eastAsia"/>
          <w:u w:val="single"/>
        </w:rPr>
        <w:t>栗山淳</w:t>
      </w:r>
      <w:r>
        <w:rPr>
          <w:u w:val="single"/>
          <w:lang w:eastAsia="zh-CN"/>
        </w:rPr>
        <w:tab/>
      </w:r>
      <w:r>
        <w:rPr>
          <w:u w:val="single"/>
          <w:lang w:eastAsia="zh-CN"/>
        </w:rPr>
        <w:tab/>
      </w:r>
    </w:p>
    <w:p w14:paraId="16813ECB" w14:textId="733F6369" w:rsidR="005D33E8" w:rsidRDefault="005D33E8">
      <w:pPr>
        <w:rPr>
          <w:lang w:eastAsia="zh-CN"/>
        </w:rPr>
      </w:pPr>
    </w:p>
    <w:p w14:paraId="61D5997F" w14:textId="5A6E7BC5" w:rsidR="005D33E8" w:rsidRDefault="005D33E8">
      <w:pPr>
        <w:rPr>
          <w:lang w:eastAsia="zh-CN"/>
        </w:rPr>
      </w:pPr>
    </w:p>
    <w:p w14:paraId="1177F0D9" w14:textId="73D3EF0A" w:rsidR="001C4008" w:rsidRDefault="005D33E8" w:rsidP="006A4E91">
      <w:r>
        <w:rPr>
          <w:rFonts w:hint="eastAsia"/>
        </w:rPr>
        <w:t>1</w:t>
      </w:r>
      <w:r>
        <w:t>.</w:t>
      </w:r>
      <w:r w:rsidR="00FC1130">
        <w:rPr>
          <w:rFonts w:hint="eastAsia"/>
        </w:rPr>
        <w:t xml:space="preserve"> </w:t>
      </w:r>
      <w:r w:rsidR="000E4F5B">
        <w:rPr>
          <w:rFonts w:hint="eastAsia"/>
        </w:rPr>
        <w:t>肝臓の主な機能を列挙しなさい。</w:t>
      </w:r>
    </w:p>
    <w:p w14:paraId="31B1D496" w14:textId="0E3558DC" w:rsidR="001C4008" w:rsidRDefault="001C4008"/>
    <w:p w14:paraId="2F9EA5A6" w14:textId="471699DA" w:rsidR="001C4008" w:rsidRDefault="00215DF9">
      <w:r>
        <w:rPr>
          <w:rFonts w:hint="eastAsia"/>
        </w:rPr>
        <w:t>肝臓では，アンモニアなどの解毒作用に加えて，糖をグリコーゲンとして貯蔵し</w:t>
      </w:r>
      <w:r w:rsidR="00612075">
        <w:rPr>
          <w:rFonts w:hint="eastAsia"/>
        </w:rPr>
        <w:t>，</w:t>
      </w:r>
      <w:r>
        <w:rPr>
          <w:rFonts w:hint="eastAsia"/>
        </w:rPr>
        <w:t>脂質やビタミン，タンパク質，ホルモンなどを産出している。</w:t>
      </w:r>
      <w:r w:rsidR="003769CD">
        <w:rPr>
          <w:rFonts w:hint="eastAsia"/>
        </w:rPr>
        <w:t>糖分が足りない部位が出てきたらその部分に蓄えたグリコーゲンを糖に変え，</w:t>
      </w:r>
      <w:r w:rsidR="00464665">
        <w:rPr>
          <w:rFonts w:hint="eastAsia"/>
        </w:rPr>
        <w:t>血中に放出する</w:t>
      </w:r>
      <w:r w:rsidR="003769CD">
        <w:rPr>
          <w:rFonts w:hint="eastAsia"/>
        </w:rPr>
        <w:t>という機能もある。</w:t>
      </w:r>
    </w:p>
    <w:p w14:paraId="30CF0008" w14:textId="77777777" w:rsidR="00615D8F" w:rsidRDefault="00615D8F" w:rsidP="004342B6">
      <w:pPr>
        <w:widowControl/>
        <w:jc w:val="left"/>
        <w:rPr>
          <w:rFonts w:hint="eastAsia"/>
        </w:rPr>
      </w:pPr>
    </w:p>
    <w:p w14:paraId="738D8BAB" w14:textId="77777777" w:rsidR="00FC1130" w:rsidRDefault="00FC1130" w:rsidP="004342B6">
      <w:pPr>
        <w:widowControl/>
        <w:jc w:val="left"/>
      </w:pPr>
    </w:p>
    <w:p w14:paraId="079D2404" w14:textId="6B97BB95" w:rsidR="00B71E4E" w:rsidRDefault="00FC1130" w:rsidP="004342B6">
      <w:pPr>
        <w:widowControl/>
        <w:jc w:val="left"/>
      </w:pPr>
      <w:r>
        <w:t>2</w:t>
      </w:r>
      <w:r w:rsidR="005D33E8">
        <w:t xml:space="preserve">. </w:t>
      </w:r>
      <w:r w:rsidR="000E4F5B">
        <w:rPr>
          <w:rFonts w:hint="eastAsia"/>
        </w:rPr>
        <w:t>肝機能の低下はどのような問題を引き起こすか答えなさい</w:t>
      </w:r>
      <w:r w:rsidR="00442479">
        <w:rPr>
          <w:rFonts w:hint="eastAsia"/>
        </w:rPr>
        <w:t>。</w:t>
      </w:r>
    </w:p>
    <w:p w14:paraId="64D76353" w14:textId="37044295" w:rsidR="00442479" w:rsidRDefault="00442479" w:rsidP="004342B6">
      <w:pPr>
        <w:widowControl/>
        <w:jc w:val="left"/>
      </w:pPr>
      <w:r>
        <w:rPr>
          <w:rFonts w:hint="eastAsia"/>
        </w:rPr>
        <w:t xml:space="preserve">　</w:t>
      </w:r>
    </w:p>
    <w:p w14:paraId="7F99A946" w14:textId="3FB79235" w:rsidR="00A2225B" w:rsidRDefault="003769CD" w:rsidP="001C4008">
      <w:pPr>
        <w:widowControl/>
        <w:jc w:val="left"/>
      </w:pPr>
      <w:r>
        <w:rPr>
          <w:rFonts w:hint="eastAsia"/>
        </w:rPr>
        <w:t>肝機能の低下は血液の凝固ができなくなったり，</w:t>
      </w:r>
      <w:r w:rsidR="00DB7B7E">
        <w:rPr>
          <w:rFonts w:hint="eastAsia"/>
        </w:rPr>
        <w:t>本来であれば肝臓で解毒されるはずだった有害物質がそのまま体内に蓄積されたり，エネルギーとして代謝されなかった栄養が中性脂肪となって肝臓にたまっていったりするといった問題が引き起こされる。</w:t>
      </w:r>
    </w:p>
    <w:p w14:paraId="2B83F4AE" w14:textId="004E879D" w:rsidR="001C4008" w:rsidRDefault="001C4008" w:rsidP="001C4008">
      <w:pPr>
        <w:widowControl/>
        <w:jc w:val="left"/>
      </w:pPr>
    </w:p>
    <w:p w14:paraId="15927E9C" w14:textId="66E61624" w:rsidR="00615D8F" w:rsidRDefault="00615D8F">
      <w:pPr>
        <w:rPr>
          <w:rFonts w:hint="eastAsia"/>
        </w:rPr>
      </w:pPr>
    </w:p>
    <w:p w14:paraId="23EC4589" w14:textId="7EC905B3" w:rsidR="00FC1130" w:rsidRDefault="000E4F5B">
      <w:r>
        <w:t>3.</w:t>
      </w:r>
      <w:r w:rsidR="005B529E">
        <w:rPr>
          <w:rFonts w:hint="eastAsia"/>
        </w:rPr>
        <w:t xml:space="preserve"> 肝毒性物質の除去方法として検討されてきた方法3種をあげ、それぞれについて１つ例をあげその説明をしなさい。</w:t>
      </w:r>
    </w:p>
    <w:p w14:paraId="074071D1" w14:textId="4E5B0B82" w:rsidR="00FC1130" w:rsidRDefault="00FC1130"/>
    <w:p w14:paraId="00C06D05" w14:textId="58716C56" w:rsidR="00DB7B7E" w:rsidRDefault="00DB7B7E">
      <w:r>
        <w:rPr>
          <w:rFonts w:hint="eastAsia"/>
        </w:rPr>
        <w:t>肝毒性物質の除去方法として検討されてきた方法は</w:t>
      </w:r>
      <w:r w:rsidR="00464665">
        <w:rPr>
          <w:rFonts w:hint="eastAsia"/>
        </w:rPr>
        <w:t>血液吸着と血液透析，そして血漿交換</w:t>
      </w:r>
      <w:r>
        <w:rPr>
          <w:rFonts w:hint="eastAsia"/>
        </w:rPr>
        <w:t>の3種類の方法がある。</w:t>
      </w:r>
    </w:p>
    <w:p w14:paraId="68030638" w14:textId="77777777" w:rsidR="00DB7B7E" w:rsidRDefault="00DB7B7E"/>
    <w:p w14:paraId="07FA628B" w14:textId="181A56BF" w:rsidR="00DB7B7E" w:rsidRDefault="00464665">
      <w:r>
        <w:rPr>
          <w:rFonts w:hint="eastAsia"/>
        </w:rPr>
        <w:t>血液吸着</w:t>
      </w:r>
      <w:r w:rsidR="00260A58">
        <w:rPr>
          <w:rFonts w:hint="eastAsia"/>
        </w:rPr>
        <w:t>の例としては</w:t>
      </w:r>
      <w:r>
        <w:rPr>
          <w:rFonts w:hint="eastAsia"/>
        </w:rPr>
        <w:t>活性炭吸着</w:t>
      </w:r>
      <w:r w:rsidR="00260A58">
        <w:rPr>
          <w:rFonts w:hint="eastAsia"/>
        </w:rPr>
        <w:t>による治療法がある。具体的には</w:t>
      </w:r>
      <w:r>
        <w:rPr>
          <w:rFonts w:hint="eastAsia"/>
        </w:rPr>
        <w:t>活性炭によって血液中の有害物質を吸着させて除去する方法である。</w:t>
      </w:r>
    </w:p>
    <w:p w14:paraId="0B1A05CD" w14:textId="77777777" w:rsidR="00260A58" w:rsidRDefault="00260A58"/>
    <w:p w14:paraId="15E391D6" w14:textId="1BEF4ED4" w:rsidR="00260A58" w:rsidRDefault="00464665">
      <w:r>
        <w:rPr>
          <w:rFonts w:hint="eastAsia"/>
        </w:rPr>
        <w:t>血液透析</w:t>
      </w:r>
      <w:r w:rsidR="00260A58">
        <w:rPr>
          <w:rFonts w:hint="eastAsia"/>
        </w:rPr>
        <w:t>の例としては</w:t>
      </w:r>
      <w:r>
        <w:rPr>
          <w:rFonts w:hint="eastAsia"/>
        </w:rPr>
        <w:t>コルフ型透析装置</w:t>
      </w:r>
      <w:r w:rsidR="00777969">
        <w:rPr>
          <w:rFonts w:hint="eastAsia"/>
        </w:rPr>
        <w:t>を利用する治療法がある。具体的には</w:t>
      </w:r>
      <w:r>
        <w:rPr>
          <w:rFonts w:hint="eastAsia"/>
        </w:rPr>
        <w:t>血液を膜を通して透析液に接触させ，尿素などの毒性物質を除去する方法である。</w:t>
      </w:r>
    </w:p>
    <w:p w14:paraId="114C27D7" w14:textId="77777777" w:rsidR="00777969" w:rsidRDefault="00777969"/>
    <w:p w14:paraId="0F199F34" w14:textId="6FA666A6" w:rsidR="00777969" w:rsidRDefault="00464665">
      <w:pPr>
        <w:rPr>
          <w:rFonts w:hint="eastAsia"/>
        </w:rPr>
      </w:pPr>
      <w:r>
        <w:rPr>
          <w:rFonts w:hint="eastAsia"/>
        </w:rPr>
        <w:t>血漿交換</w:t>
      </w:r>
      <w:r w:rsidR="00777969">
        <w:rPr>
          <w:rFonts w:hint="eastAsia"/>
        </w:rPr>
        <w:t>の例として</w:t>
      </w:r>
      <w:r>
        <w:rPr>
          <w:rFonts w:hint="eastAsia"/>
        </w:rPr>
        <w:t>は血漿交換法という治療法がある。具体的には結晶中の毒性物質を含む血液成分を一部除去し，新しい結晶と交換する方法である</w:t>
      </w:r>
      <w:r w:rsidR="00612075">
        <w:rPr>
          <w:rFonts w:hint="eastAsia"/>
        </w:rPr>
        <w:t>。</w:t>
      </w:r>
    </w:p>
    <w:p w14:paraId="1E6AFF41" w14:textId="77777777" w:rsidR="005B529E" w:rsidRDefault="005B529E">
      <w:pPr>
        <w:rPr>
          <w:rFonts w:hint="eastAsia"/>
        </w:rPr>
      </w:pPr>
    </w:p>
    <w:p w14:paraId="2EDF1912" w14:textId="77777777" w:rsidR="009E289F" w:rsidRDefault="005B529E">
      <w:r>
        <w:t>4.</w:t>
      </w:r>
      <w:r w:rsidR="001B00DC">
        <w:rPr>
          <w:rFonts w:hint="eastAsia"/>
        </w:rPr>
        <w:t xml:space="preserve"> </w:t>
      </w:r>
      <w:r w:rsidR="009E289F">
        <w:rPr>
          <w:rFonts w:hint="eastAsia"/>
        </w:rPr>
        <w:t>人工肝臓は、どのような肝疾患の治療に用いられるものと考えられるか、講義を受けてあなたの考えを述べなさい。</w:t>
      </w:r>
    </w:p>
    <w:p w14:paraId="64E17DAC" w14:textId="77777777" w:rsidR="009E289F" w:rsidRDefault="009E289F"/>
    <w:p w14:paraId="2740AF4A" w14:textId="560CA0E3" w:rsidR="009E289F" w:rsidRDefault="00D95F2C">
      <w:r>
        <w:rPr>
          <w:rFonts w:hint="eastAsia"/>
        </w:rPr>
        <w:t>人工肝臓は，急性肝不全や慢性肝疾患の悪化時，または肝移植後の拒絶反応に対し，肝機能を一時的に補うために使用される。肝臓の再生を助けるための橋渡しとして活用される。</w:t>
      </w:r>
    </w:p>
    <w:p w14:paraId="213B4720" w14:textId="77777777" w:rsidR="009E289F" w:rsidRDefault="009E289F"/>
    <w:p w14:paraId="33C8AEF3" w14:textId="77777777" w:rsidR="009E289F" w:rsidRDefault="009E289F">
      <w:pPr>
        <w:rPr>
          <w:rFonts w:hint="eastAsia"/>
        </w:rPr>
      </w:pPr>
    </w:p>
    <w:p w14:paraId="5565A1BF" w14:textId="31A5D0BE" w:rsidR="00FC1130" w:rsidRDefault="009E289F">
      <w:r>
        <w:t xml:space="preserve">5. </w:t>
      </w:r>
      <w:r w:rsidR="002936AC">
        <w:rPr>
          <w:rFonts w:hint="eastAsia"/>
        </w:rPr>
        <w:t>肝臓の代謝機能を活用するために</w:t>
      </w:r>
      <w:r w:rsidR="005B529E">
        <w:rPr>
          <w:rFonts w:hint="eastAsia"/>
        </w:rPr>
        <w:t>バイオ人工肝臓</w:t>
      </w:r>
      <w:r w:rsidR="002936AC">
        <w:rPr>
          <w:rFonts w:hint="eastAsia"/>
        </w:rPr>
        <w:t>が考えられている。このバイオ人工肝臓</w:t>
      </w:r>
      <w:r w:rsidR="002936AC">
        <w:t>(BAL)</w:t>
      </w:r>
      <w:r w:rsidR="005B529E">
        <w:rPr>
          <w:rFonts w:hint="eastAsia"/>
        </w:rPr>
        <w:t>としてどのような装置が考えられているか、例を示し</w:t>
      </w:r>
      <w:r w:rsidR="002936AC">
        <w:rPr>
          <w:rFonts w:hint="eastAsia"/>
        </w:rPr>
        <w:t>どのように用いられるのか、簡潔に説明しなさい。</w:t>
      </w:r>
    </w:p>
    <w:p w14:paraId="45EE1773" w14:textId="5A0673E9" w:rsidR="001B00DC" w:rsidRDefault="001B00DC"/>
    <w:p w14:paraId="4499A961" w14:textId="307D8004" w:rsidR="001B00DC" w:rsidRDefault="00E8486D">
      <w:pPr>
        <w:rPr>
          <w:rFonts w:hint="eastAsia"/>
        </w:rPr>
      </w:pPr>
      <w:r>
        <w:rPr>
          <w:rFonts w:hint="eastAsia"/>
        </w:rPr>
        <w:t>バイオ人工肝臓は，肝臓の代謝機能を補助するために肝細胞を組み込んだ装置である。例としてはハイブリット人工肝臓がある。この装置では，患者の血液または血漿が肝細胞と接触する反応器を通過し，肝細胞が有害物質を代謝・解毒することで肝機能を補助する。バイオ人工肝臓は肝移植を待つ急性肝不全患者や重篤な肝機能障害患者に対し，生命維持や症状緩和のために使用される。</w:t>
      </w:r>
    </w:p>
    <w:p w14:paraId="6BA0A79B" w14:textId="0D4AD5EE" w:rsidR="001B00DC" w:rsidRDefault="001B00DC"/>
    <w:p w14:paraId="76E3A76A" w14:textId="27ABFAB4" w:rsidR="001B00DC" w:rsidRDefault="001B00DC">
      <w:pPr>
        <w:rPr>
          <w:rFonts w:hint="eastAsia"/>
        </w:rPr>
      </w:pPr>
    </w:p>
    <w:p w14:paraId="5B06E095" w14:textId="634C9279" w:rsidR="00F51364" w:rsidRDefault="009E289F">
      <w:r>
        <w:t>6</w:t>
      </w:r>
      <w:r w:rsidR="005B529E">
        <w:t>.</w:t>
      </w:r>
      <w:r w:rsidR="002936AC">
        <w:t xml:space="preserve"> BAL</w:t>
      </w:r>
      <w:r w:rsidR="002936AC">
        <w:rPr>
          <w:rFonts w:hint="eastAsia"/>
        </w:rPr>
        <w:t>はどの程度の期間用いられるものとして考えられているか。この結果から考えて、現在人工肝臓</w:t>
      </w:r>
      <w:r w:rsidR="00F51364">
        <w:rPr>
          <w:rFonts w:hint="eastAsia"/>
        </w:rPr>
        <w:t>の研究はどのような方向に向かっていると考えられるか、あなたの考えを書きなさい。</w:t>
      </w:r>
    </w:p>
    <w:p w14:paraId="5A9B5E35" w14:textId="77777777" w:rsidR="00F51364" w:rsidRDefault="00F51364"/>
    <w:p w14:paraId="0128E2A5" w14:textId="360D917F" w:rsidR="00F51364" w:rsidRDefault="00E8486D">
      <w:pPr>
        <w:rPr>
          <w:rFonts w:hint="eastAsia"/>
        </w:rPr>
      </w:pPr>
      <w:r>
        <w:rPr>
          <w:rFonts w:hint="eastAsia"/>
        </w:rPr>
        <w:t>バイオ人工肝臓は，基本的に短期間の使用を前提としている。肝移植を待つ間の橋渡しとしての役割を果たしている。</w:t>
      </w:r>
      <w:r w:rsidR="00464665">
        <w:rPr>
          <w:rFonts w:hint="eastAsia"/>
        </w:rPr>
        <w:t>長時間使用できる人工肝臓はまだ実現していないため，研究の方向性としては，肝細胞の長時間維持や，より安定した代謝・解毒機能の提供が可能な技術が求められると考えられる。</w:t>
      </w:r>
    </w:p>
    <w:p w14:paraId="0540D470" w14:textId="77777777" w:rsidR="00F51364" w:rsidRDefault="00F51364"/>
    <w:p w14:paraId="100BCC8E" w14:textId="77777777" w:rsidR="00F51364" w:rsidRDefault="00F51364">
      <w:pPr>
        <w:rPr>
          <w:rFonts w:hint="eastAsia"/>
        </w:rPr>
      </w:pPr>
    </w:p>
    <w:p w14:paraId="08921A7C" w14:textId="73804EAA" w:rsidR="00A2225B" w:rsidRDefault="009E289F">
      <w:r>
        <w:t>7</w:t>
      </w:r>
      <w:r w:rsidR="00F51364">
        <w:t xml:space="preserve">. </w:t>
      </w:r>
      <w:r w:rsidR="00844E96">
        <w:rPr>
          <w:rFonts w:hint="eastAsia"/>
        </w:rPr>
        <w:t>第</w:t>
      </w:r>
      <w:r w:rsidR="005B529E">
        <w:t>9</w:t>
      </w:r>
      <w:r w:rsidR="00844E96">
        <w:rPr>
          <w:rFonts w:hint="eastAsia"/>
        </w:rPr>
        <w:t>回講義に関し、質問、疑問、コメントがあれば</w:t>
      </w:r>
      <w:r w:rsidR="00F51364">
        <w:rPr>
          <w:rFonts w:hint="eastAsia"/>
        </w:rPr>
        <w:t>フォーラムに</w:t>
      </w:r>
      <w:r w:rsidR="00844E96">
        <w:rPr>
          <w:rFonts w:hint="eastAsia"/>
        </w:rPr>
        <w:t>記入し</w:t>
      </w:r>
      <w:r>
        <w:rPr>
          <w:rFonts w:hint="eastAsia"/>
        </w:rPr>
        <w:t>、相互に議論し</w:t>
      </w:r>
      <w:r w:rsidR="002936AC">
        <w:rPr>
          <w:rFonts w:hint="eastAsia"/>
        </w:rPr>
        <w:t>ましょう</w:t>
      </w:r>
      <w:r w:rsidR="00844E96">
        <w:rPr>
          <w:rFonts w:hint="eastAsia"/>
        </w:rPr>
        <w:t>。</w:t>
      </w:r>
    </w:p>
    <w:p w14:paraId="162AEE78" w14:textId="77777777" w:rsidR="00A2225B" w:rsidRDefault="00A2225B"/>
    <w:p w14:paraId="6D2D8AB0" w14:textId="072E716F" w:rsidR="00556E2B" w:rsidRDefault="00556E2B"/>
    <w:p w14:paraId="1BC26D98" w14:textId="0CF31186" w:rsidR="00556E2B" w:rsidRDefault="00556E2B"/>
    <w:p w14:paraId="63F40916" w14:textId="240D6ECE" w:rsidR="00556E2B" w:rsidRDefault="00556E2B"/>
    <w:p w14:paraId="32609833" w14:textId="3EBB9B51" w:rsidR="00556E2B" w:rsidRDefault="00556E2B"/>
    <w:p w14:paraId="296BB8ED" w14:textId="24A21F03" w:rsidR="00556E2B" w:rsidRDefault="00556E2B"/>
    <w:p w14:paraId="7A8C716E" w14:textId="78E883C4" w:rsidR="00556E2B" w:rsidRDefault="00556E2B"/>
    <w:p w14:paraId="0B13EB52" w14:textId="163758AC" w:rsidR="00556E2B" w:rsidRDefault="00556E2B"/>
    <w:p w14:paraId="23141F33" w14:textId="7AA78516" w:rsidR="00556E2B" w:rsidRDefault="00556E2B"/>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5BB5"/>
    <w:rsid w:val="00016E7B"/>
    <w:rsid w:val="00030E81"/>
    <w:rsid w:val="00037374"/>
    <w:rsid w:val="00052676"/>
    <w:rsid w:val="0009770D"/>
    <w:rsid w:val="000B5B51"/>
    <w:rsid w:val="000D2510"/>
    <w:rsid w:val="000E4F5B"/>
    <w:rsid w:val="000F5DFF"/>
    <w:rsid w:val="00153ABA"/>
    <w:rsid w:val="00155851"/>
    <w:rsid w:val="00183627"/>
    <w:rsid w:val="00186178"/>
    <w:rsid w:val="001A42F7"/>
    <w:rsid w:val="001B00DC"/>
    <w:rsid w:val="001C4008"/>
    <w:rsid w:val="001E7FB8"/>
    <w:rsid w:val="00215DF9"/>
    <w:rsid w:val="00260A58"/>
    <w:rsid w:val="002936AC"/>
    <w:rsid w:val="002A0CB5"/>
    <w:rsid w:val="002A7341"/>
    <w:rsid w:val="00333800"/>
    <w:rsid w:val="00350EA6"/>
    <w:rsid w:val="003703A5"/>
    <w:rsid w:val="0037342E"/>
    <w:rsid w:val="003769CD"/>
    <w:rsid w:val="00395E09"/>
    <w:rsid w:val="00397AD2"/>
    <w:rsid w:val="003C1DDD"/>
    <w:rsid w:val="003E2246"/>
    <w:rsid w:val="004200A5"/>
    <w:rsid w:val="004342B6"/>
    <w:rsid w:val="004379CE"/>
    <w:rsid w:val="00442479"/>
    <w:rsid w:val="00464665"/>
    <w:rsid w:val="00483909"/>
    <w:rsid w:val="004A0A7E"/>
    <w:rsid w:val="004C03B6"/>
    <w:rsid w:val="004E44C6"/>
    <w:rsid w:val="004E7B51"/>
    <w:rsid w:val="005158E5"/>
    <w:rsid w:val="005253FA"/>
    <w:rsid w:val="00535365"/>
    <w:rsid w:val="005503D7"/>
    <w:rsid w:val="00551620"/>
    <w:rsid w:val="00556E2B"/>
    <w:rsid w:val="00564311"/>
    <w:rsid w:val="005B3981"/>
    <w:rsid w:val="005B529E"/>
    <w:rsid w:val="005C4E57"/>
    <w:rsid w:val="005D33E8"/>
    <w:rsid w:val="005D7BB4"/>
    <w:rsid w:val="005E2B46"/>
    <w:rsid w:val="005F128A"/>
    <w:rsid w:val="00612075"/>
    <w:rsid w:val="00615D8F"/>
    <w:rsid w:val="00645622"/>
    <w:rsid w:val="006A392A"/>
    <w:rsid w:val="006A4E91"/>
    <w:rsid w:val="006C1031"/>
    <w:rsid w:val="006E6F4B"/>
    <w:rsid w:val="007120ED"/>
    <w:rsid w:val="00716D95"/>
    <w:rsid w:val="00777969"/>
    <w:rsid w:val="007D584A"/>
    <w:rsid w:val="007F21DC"/>
    <w:rsid w:val="0080287E"/>
    <w:rsid w:val="008066F2"/>
    <w:rsid w:val="00806C13"/>
    <w:rsid w:val="00831A9D"/>
    <w:rsid w:val="00844E96"/>
    <w:rsid w:val="00862358"/>
    <w:rsid w:val="00877482"/>
    <w:rsid w:val="008778B4"/>
    <w:rsid w:val="008859C5"/>
    <w:rsid w:val="00894128"/>
    <w:rsid w:val="008C688B"/>
    <w:rsid w:val="00916669"/>
    <w:rsid w:val="009579DF"/>
    <w:rsid w:val="00967F4F"/>
    <w:rsid w:val="009C2DD9"/>
    <w:rsid w:val="009E289F"/>
    <w:rsid w:val="009F1777"/>
    <w:rsid w:val="00A11FCA"/>
    <w:rsid w:val="00A14658"/>
    <w:rsid w:val="00A17B81"/>
    <w:rsid w:val="00A2225B"/>
    <w:rsid w:val="00A473A5"/>
    <w:rsid w:val="00A66628"/>
    <w:rsid w:val="00A73B73"/>
    <w:rsid w:val="00AB618F"/>
    <w:rsid w:val="00B13F2C"/>
    <w:rsid w:val="00B26783"/>
    <w:rsid w:val="00B3712C"/>
    <w:rsid w:val="00B541A7"/>
    <w:rsid w:val="00B67BB5"/>
    <w:rsid w:val="00B71E4E"/>
    <w:rsid w:val="00B75225"/>
    <w:rsid w:val="00B91944"/>
    <w:rsid w:val="00BA071C"/>
    <w:rsid w:val="00BB0382"/>
    <w:rsid w:val="00BE7BAD"/>
    <w:rsid w:val="00C42F49"/>
    <w:rsid w:val="00C50B10"/>
    <w:rsid w:val="00C51C3D"/>
    <w:rsid w:val="00C6283B"/>
    <w:rsid w:val="00CD58DF"/>
    <w:rsid w:val="00CE5F6B"/>
    <w:rsid w:val="00CF4958"/>
    <w:rsid w:val="00D001B8"/>
    <w:rsid w:val="00D0519D"/>
    <w:rsid w:val="00D15E67"/>
    <w:rsid w:val="00D431BF"/>
    <w:rsid w:val="00D770BC"/>
    <w:rsid w:val="00D95F2C"/>
    <w:rsid w:val="00DB7B7E"/>
    <w:rsid w:val="00DC02DF"/>
    <w:rsid w:val="00DC740D"/>
    <w:rsid w:val="00DD649F"/>
    <w:rsid w:val="00DF143D"/>
    <w:rsid w:val="00DF1D74"/>
    <w:rsid w:val="00DF7D34"/>
    <w:rsid w:val="00E102CE"/>
    <w:rsid w:val="00E132D9"/>
    <w:rsid w:val="00E3520B"/>
    <w:rsid w:val="00E43262"/>
    <w:rsid w:val="00E759EC"/>
    <w:rsid w:val="00E81E2A"/>
    <w:rsid w:val="00E8486D"/>
    <w:rsid w:val="00EA1888"/>
    <w:rsid w:val="00EA4CDF"/>
    <w:rsid w:val="00EB4FA1"/>
    <w:rsid w:val="00EC55C3"/>
    <w:rsid w:val="00EE17AC"/>
    <w:rsid w:val="00EE36B4"/>
    <w:rsid w:val="00F51364"/>
    <w:rsid w:val="00F66BD4"/>
    <w:rsid w:val="00FC1130"/>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00DC"/>
    <w:rPr>
      <w:rFonts w:ascii="ＭＳ 明朝" w:eastAsia="ＭＳ 明朝"/>
      <w:sz w:val="18"/>
      <w:szCs w:val="18"/>
    </w:rPr>
  </w:style>
  <w:style w:type="character" w:customStyle="1" w:styleId="a4">
    <w:name w:val="吹き出し (文字)"/>
    <w:basedOn w:val="a0"/>
    <w:link w:val="a3"/>
    <w:uiPriority w:val="99"/>
    <w:semiHidden/>
    <w:rsid w:val="001B00DC"/>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203</Words>
  <Characters>1158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2</cp:revision>
  <cp:lastPrinted>2020-10-31T15:18:00Z</cp:lastPrinted>
  <dcterms:created xsi:type="dcterms:W3CDTF">2024-11-11T02:54:00Z</dcterms:created>
  <dcterms:modified xsi:type="dcterms:W3CDTF">2024-11-11T02:54:00Z</dcterms:modified>
</cp:coreProperties>
</file>