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LDAP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[1]</w:t>
        <w:tab/>
        <w:t xml:space="preserve">Install OpenLDAP Server.</w:t>
      </w:r>
      <w:r w:rsidDel="00000000" w:rsidR="00000000" w:rsidRPr="00000000">
        <w:rPr>
          <w:rtl w:val="0"/>
        </w:rPr>
        <w:br w:type="textWrapping"/>
        <w:t xml:space="preserve">[root@dlp ~]# yum -y install openldap-servers openldap-clients</w:t>
        <w:br w:type="textWrapping"/>
        <w:t xml:space="preserve">[root@dlp ~]# cp /usr/share/openldap-servers/DB_CONFIG.example /var/lib/ldap/DB_CONFIG </w:t>
        <w:br w:type="textWrapping"/>
        <w:t xml:space="preserve">[root@dlp ~]# chown ldap. /var/lib/ldap/DB_CONFIG </w:t>
        <w:br w:type="textWrapping"/>
        <w:t xml:space="preserve">[root@dlp ~]# systemctl start slapd </w:t>
        <w:br w:type="textWrapping"/>
        <w:t xml:space="preserve">[root@dlp ~]# systemctl enable slapd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[2]</w:t>
        <w:tab/>
        <w:t xml:space="preserve">Set OpenLDAP admin password.</w:t>
      </w:r>
      <w:r w:rsidDel="00000000" w:rsidR="00000000" w:rsidRPr="00000000">
        <w:rPr>
          <w:rtl w:val="0"/>
        </w:rPr>
        <w:br w:type="textWrapping"/>
        <w:t xml:space="preserve"># generate encrypted password</w:t>
        <w:br w:type="textWrapping"/>
        <w:t xml:space="preserve">[root@dlp ~]# slappasswd </w:t>
        <w:br w:type="textWrapping"/>
        <w:t xml:space="preserve">New password:</w:t>
        <w:br w:type="textWrapping"/>
        <w:t xml:space="preserve">Re-enter new password:</w:t>
        <w:br w:type="textWrapping"/>
        <w:t xml:space="preserve">{SSHA}xxxxxxxxxxxxxxxxxxxxxxxx</w:t>
        <w:br w:type="textWrapping"/>
        <w:t xml:space="preserve">[root@dlp ~]# vi chrootpw.ldif</w:t>
        <w:br w:type="textWrapping"/>
        <w:t xml:space="preserve"># specify the password generated above for "olcRootPW" section</w:t>
        <w:br w:type="textWrapping"/>
        <w:t xml:space="preserve"> dn: olcDatabase={0}config,cn=config</w:t>
        <w:br w:type="textWrapping"/>
        <w:t xml:space="preserve">changetype: modify</w:t>
        <w:br w:type="textWrapping"/>
        <w:t xml:space="preserve">add: olcRootPW</w:t>
        <w:br w:type="textWrapping"/>
        <w:t xml:space="preserve">olcRootPW: {SSHA}xxxxxxxxxxxxxxxxxxxxxxxx</w:t>
        <w:br w:type="textWrapping"/>
        <w:br w:type="textWrapping"/>
        <w:t xml:space="preserve">[root@dlp ~]# ldapadd -Y EXTERNAL -H ldapi:/// -f chrootpw.ldif </w:t>
        <w:br w:type="textWrapping"/>
        <w:t xml:space="preserve">SASL/EXTERNAL authentication started</w:t>
        <w:br w:type="textWrapping"/>
        <w:t xml:space="preserve">SASL username: gidNumber=0+uidNumber=0,cn=peercred,cn=external,cn=auth</w:t>
        <w:br w:type="textWrapping"/>
        <w:t xml:space="preserve">SASL SSF: 0</w:t>
        <w:br w:type="textWrapping"/>
        <w:t xml:space="preserve">modifying entry "olcDatabase={0}config,cn=config"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[3]</w:t>
        <w:tab/>
        <w:t xml:space="preserve">Import basic Schemas.</w:t>
      </w:r>
      <w:r w:rsidDel="00000000" w:rsidR="00000000" w:rsidRPr="00000000">
        <w:rPr>
          <w:rtl w:val="0"/>
        </w:rPr>
        <w:br w:type="textWrapping"/>
        <w:t xml:space="preserve">[root@dlp ~]# ldapadd -Y EXTERNAL -H ldapi:/// -f /etc/openldap/schema/cosine.ldif </w:t>
        <w:br w:type="textWrapping"/>
        <w:t xml:space="preserve">SASL/EXTERNAL authentication started</w:t>
        <w:br w:type="textWrapping"/>
        <w:t xml:space="preserve">SASL username: gidNumber=0+uidNumber=0,cn=peercred,cn=external,cn=auth</w:t>
        <w:br w:type="textWrapping"/>
        <w:t xml:space="preserve">SASL SSF: 0</w:t>
        <w:br w:type="textWrapping"/>
        <w:t xml:space="preserve">adding new entry "cn=cosine,cn=schema,cn=config"</w:t>
        <w:br w:type="textWrapping"/>
        <w:br w:type="textWrapping"/>
        <w:t xml:space="preserve">[root@dlp ~]# ldapadd -Y EXTERNAL -H ldapi:/// -f /etc/openldap/schema/nis.ldif </w:t>
        <w:br w:type="textWrapping"/>
        <w:t xml:space="preserve">SASL/EXTERNAL authentication started</w:t>
        <w:br w:type="textWrapping"/>
        <w:t xml:space="preserve">SASL username: gidNumber=0+uidNumber=0,cn=peercred,cn=external,cn=auth</w:t>
        <w:br w:type="textWrapping"/>
        <w:t xml:space="preserve">SASL SSF: 0</w:t>
        <w:br w:type="textWrapping"/>
        <w:t xml:space="preserve">adding new entry "cn=nis,cn=schema,cn=config"</w:t>
        <w:br w:type="textWrapping"/>
        <w:br w:type="textWrapping"/>
        <w:t xml:space="preserve">[root@dlp ~]# ldapadd -Y EXTERNAL -H ldapi:/// -f /etc/openldap/schema/inetorgperson.ldif </w:t>
        <w:br w:type="textWrapping"/>
        <w:t xml:space="preserve">SASL/EXTERNAL authentication started</w:t>
        <w:br w:type="textWrapping"/>
        <w:t xml:space="preserve">SASL username: gidNumber=0+uidNumber=0,cn=peercred,cn=external,cn=auth</w:t>
        <w:br w:type="textWrapping"/>
        <w:t xml:space="preserve">SASL SSF: 0</w:t>
        <w:br w:type="textWrapping"/>
        <w:t xml:space="preserve">adding new entry "cn=inetorgperson,cn=schema,cn=config"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[4]</w:t>
        <w:tab/>
        <w:t xml:space="preserve">Set your domain name on LDAP DB.</w:t>
      </w:r>
      <w:r w:rsidDel="00000000" w:rsidR="00000000" w:rsidRPr="00000000">
        <w:rPr>
          <w:rtl w:val="0"/>
        </w:rPr>
        <w:br w:type="textWrapping"/>
        <w:t xml:space="preserve"># generate directory manager's password</w:t>
        <w:br w:type="textWrapping"/>
        <w:t xml:space="preserve">[root@dlp ~]# slappasswd </w:t>
        <w:br w:type="textWrapping"/>
        <w:t xml:space="preserve">New password:</w:t>
        <w:br w:type="textWrapping"/>
        <w:t xml:space="preserve">Re-enter new password:</w:t>
        <w:br w:type="textWrapping"/>
        <w:t xml:space="preserve">{SSHA}xxxxxxxxxxxxxxxxxxxxxxxx</w:t>
        <w:br w:type="textWrapping"/>
        <w:t xml:space="preserve">[root@dlp ~]# vi chdomain.ldif</w:t>
        <w:br w:type="textWrapping"/>
        <w:t xml:space="preserve"># replace to your own domain name for "dc=***,dc=***" section</w:t>
        <w:br w:type="textWrapping"/>
        <w:t xml:space="preserve"># specify the password generated above for "olcRootPW" section</w:t>
        <w:br w:type="textWrapping"/>
        <w:t xml:space="preserve"> dn: olcDatabase={1}monitor,cn=config</w:t>
        <w:br w:type="textWrapping"/>
        <w:t xml:space="preserve">changetype: modify</w:t>
        <w:br w:type="textWrapping"/>
        <w:t xml:space="preserve">replace: olcAccess</w:t>
        <w:br w:type="textWrapping"/>
        <w:t xml:space="preserve">olcAccess: {0}to * by dn.base="gidNumber=0+uidNumber=0,cn=peercred,cn=external,cn=auth"</w:t>
        <w:br w:type="textWrapping"/>
        <w:t xml:space="preserve">  read by dn.base="cn=Manager,dc=srv,dc=world" read by * none</w:t>
        <w:br w:type="textWrapping"/>
        <w:br w:type="textWrapping"/>
        <w:t xml:space="preserve">dn: olcDatabase={2}hdb,cn=config</w:t>
        <w:br w:type="textWrapping"/>
        <w:t xml:space="preserve">changetype: modify</w:t>
        <w:br w:type="textWrapping"/>
        <w:t xml:space="preserve">replace: olcSuffix</w:t>
        <w:br w:type="textWrapping"/>
        <w:t xml:space="preserve">olcSuffix: dc=srv,dc=world</w:t>
        <w:br w:type="textWrapping"/>
        <w:br w:type="textWrapping"/>
        <w:t xml:space="preserve">dn: olcDatabase={2}hdb,cn=config</w:t>
        <w:br w:type="textWrapping"/>
        <w:t xml:space="preserve">changetype: modify</w:t>
        <w:br w:type="textWrapping"/>
        <w:t xml:space="preserve">replace: olcRootDN</w:t>
        <w:br w:type="textWrapping"/>
        <w:t xml:space="preserve">olcRootDN: cn=Manager,dc=srv,dc=world</w:t>
        <w:br w:type="textWrapping"/>
        <w:br w:type="textWrapping"/>
        <w:t xml:space="preserve">dn: olcDatabase={2}hdb,cn=config</w:t>
        <w:br w:type="textWrapping"/>
        <w:t xml:space="preserve">changetype: modify</w:t>
        <w:br w:type="textWrapping"/>
        <w:t xml:space="preserve">add: olcRootPW</w:t>
        <w:br w:type="textWrapping"/>
        <w:t xml:space="preserve">olcRootPW: {SSHA}xxxxxxxxxxxxxxxxxxxxxxxx</w:t>
        <w:br w:type="textWrapping"/>
        <w:br w:type="textWrapping"/>
        <w:t xml:space="preserve">dn: olcDatabase={2}hdb,cn=config</w:t>
        <w:br w:type="textWrapping"/>
        <w:t xml:space="preserve">changetype: modify</w:t>
        <w:br w:type="textWrapping"/>
        <w:t xml:space="preserve">add: olcAccess</w:t>
        <w:br w:type="textWrapping"/>
        <w:t xml:space="preserve">olcAccess: {0}to attrs=userPassword,shadowLastChange by</w:t>
        <w:br w:type="textWrapping"/>
        <w:t xml:space="preserve">  dn="cn=Manager,dc=srv,dc=world" write by anonymous auth by self write by * none</w:t>
        <w:br w:type="textWrapping"/>
        <w:t xml:space="preserve">olcAccess: {1}to dn.base="" by * read</w:t>
        <w:br w:type="textWrapping"/>
        <w:t xml:space="preserve">olcAccess: {2}to * by dn="cn=Manager,dc=srv,dc=world" write by * read</w:t>
        <w:br w:type="textWrapping"/>
        <w:br w:type="textWrapping"/>
        <w:t xml:space="preserve">[root@dlp ~]# ldapmodify -Y EXTERNAL -H ldapi:/// -f chdomain.ldif </w:t>
        <w:br w:type="textWrapping"/>
        <w:t xml:space="preserve">SASL/EXTERNAL authentication started</w:t>
        <w:br w:type="textWrapping"/>
        <w:t xml:space="preserve">SASL username: gidNumber=0+uidNumber=0,cn=peercred,cn=external,cn=auth</w:t>
        <w:br w:type="textWrapping"/>
        <w:t xml:space="preserve">SASL SSF: 0</w:t>
        <w:br w:type="textWrapping"/>
        <w:t xml:space="preserve">modifying entry "olcDatabase={1}monitor,cn=config"</w:t>
        <w:br w:type="textWrapping"/>
        <w:br w:type="textWrapping"/>
        <w:t xml:space="preserve">modifying entry "olcDatabase={2}hdb,cn=config"</w:t>
        <w:br w:type="textWrapping"/>
        <w:br w:type="textWrapping"/>
        <w:t xml:space="preserve">modifying entry "olcDatabase={2}hdb,cn=config"</w:t>
        <w:br w:type="textWrapping"/>
        <w:br w:type="textWrapping"/>
        <w:t xml:space="preserve">modifying entry "olcDatabase={2}hdb,cn=config"</w:t>
        <w:br w:type="textWrapping"/>
        <w:br w:type="textWrapping"/>
        <w:t xml:space="preserve">[root@dlp ~]# vi basedomain.ldif</w:t>
        <w:br w:type="textWrapping"/>
        <w:t xml:space="preserve"># replace to your own domain name for "dc=***,dc=***" section</w:t>
        <w:br w:type="textWrapping"/>
        <w:t xml:space="preserve"> dn: dc=srv,dc=world</w:t>
        <w:br w:type="textWrapping"/>
        <w:t xml:space="preserve">objectClass: top</w:t>
        <w:br w:type="textWrapping"/>
        <w:t xml:space="preserve">objectClass: dcObject</w:t>
        <w:br w:type="textWrapping"/>
        <w:t xml:space="preserve">objectclass: organization</w:t>
        <w:br w:type="textWrapping"/>
        <w:t xml:space="preserve">o: Server World</w:t>
        <w:br w:type="textWrapping"/>
        <w:t xml:space="preserve">dc: Srv</w:t>
        <w:br w:type="textWrapping"/>
        <w:br w:type="textWrapping"/>
        <w:t xml:space="preserve">dn: cn=Manager,dc=srv,dc=world</w:t>
        <w:br w:type="textWrapping"/>
        <w:t xml:space="preserve">objectClass: organizationalRole</w:t>
        <w:br w:type="textWrapping"/>
        <w:t xml:space="preserve">cn: Manager</w:t>
        <w:br w:type="textWrapping"/>
        <w:t xml:space="preserve">description: Directory Manager</w:t>
        <w:br w:type="textWrapping"/>
        <w:br w:type="textWrapping"/>
        <w:t xml:space="preserve">dn: ou=People,dc=srv,dc=world</w:t>
        <w:br w:type="textWrapping"/>
        <w:t xml:space="preserve">objectClass: organizationalUnit</w:t>
        <w:br w:type="textWrapping"/>
        <w:t xml:space="preserve">ou: People</w:t>
        <w:br w:type="textWrapping"/>
        <w:br w:type="textWrapping"/>
        <w:t xml:space="preserve">dn: ou=Group,dc=srv,dc=world</w:t>
        <w:br w:type="textWrapping"/>
        <w:t xml:space="preserve">objectClass: organizationalUnit</w:t>
        <w:br w:type="textWrapping"/>
        <w:t xml:space="preserve">ou: Group</w:t>
        <w:br w:type="textWrapping"/>
        <w:br w:type="textWrapping"/>
        <w:t xml:space="preserve">[root@dlp ~]# ldapadd -x -D cn=Manager,dc=srv,dc=world -W -f basedomain.ldif </w:t>
        <w:br w:type="textWrapping"/>
        <w:t xml:space="preserve">Enter LDAP Password: # directory manager's password</w:t>
        <w:br w:type="textWrapping"/>
        <w:t xml:space="preserve">adding new entry "dc=srv,dc=world"</w:t>
        <w:br w:type="textWrapping"/>
        <w:br w:type="textWrapping"/>
        <w:t xml:space="preserve">adding new entry "cn=Manager,dc=srv,dc=world"</w:t>
        <w:br w:type="textWrapping"/>
        <w:br w:type="textWrapping"/>
        <w:t xml:space="preserve">adding new entry "ou=People,dc=srv,dc=world"</w:t>
        <w:br w:type="textWrapping"/>
        <w:br w:type="textWrapping"/>
        <w:t xml:space="preserve">adding new entry "ou=Group,dc=srv,dc=world"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  <w:t xml:space="preserve">[5]</w:t>
        <w:tab/>
        <w:t xml:space="preserve">If Firewalld is running, allow LDAP service. LDAP uses 389/TCP.</w:t>
        <w:br w:type="textWrapping"/>
      </w:r>
      <w:r w:rsidDel="00000000" w:rsidR="00000000" w:rsidRPr="00000000">
        <w:rPr>
          <w:rtl w:val="0"/>
        </w:rPr>
        <w:t xml:space="preserve">[root@dlp ~]# firewall-cmd --add-service=ldap --permanent </w:t>
        <w:br w:type="textWrapping"/>
        <w:t xml:space="preserve">success</w:t>
        <w:br w:type="textWrapping"/>
        <w:t xml:space="preserve">[root@dlp ~]# firewall-cmd --reload </w:t>
        <w:br w:type="textWrapping"/>
        <w:t xml:space="preserve">Success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Source: https://www.server-world.info/en/note?os=CentOS_7&amp;p=openldap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