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2366" w14:textId="77777777" w:rsidR="00C7033B" w:rsidRPr="004C1006" w:rsidRDefault="00C7033B">
      <w:pPr>
        <w:rPr>
          <w:rFonts w:eastAsiaTheme="minorEastAsia"/>
          <w:lang w:eastAsia="ko-KR"/>
        </w:rPr>
      </w:pP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Pr>
          <w:rFonts w:ascii="Verdana" w:hAnsi="Verdana"/>
          <w:sz w:val="22"/>
          <w:szCs w:val="22"/>
        </w:rPr>
        <w:t xml:space="preserve">delivered via </w:t>
      </w:r>
      <w:r w:rsidRPr="00F374C6">
        <w:rPr>
          <w:rFonts w:ascii="Verdana" w:hAnsi="Verdana"/>
          <w:b/>
          <w:color w:val="0070C0"/>
          <w:sz w:val="22"/>
          <w:szCs w:val="22"/>
          <w:u w:val="single"/>
        </w:rPr>
        <w:t>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17B5C8D7" w14:textId="77777777" w:rsidR="004C746C" w:rsidRDefault="004C746C" w:rsidP="004C746C"/>
    <w:tbl>
      <w:tblPr>
        <w:tblStyle w:val="TableGrid"/>
        <w:tblW w:w="10361" w:type="dxa"/>
        <w:tblLayout w:type="fixed"/>
        <w:tblLook w:val="04A0" w:firstRow="1" w:lastRow="0" w:firstColumn="1" w:lastColumn="0" w:noHBand="0" w:noVBand="1"/>
      </w:tblPr>
      <w:tblGrid>
        <w:gridCol w:w="1010"/>
        <w:gridCol w:w="1117"/>
        <w:gridCol w:w="4775"/>
        <w:gridCol w:w="1727"/>
        <w:gridCol w:w="1732"/>
      </w:tblGrid>
      <w:tr w:rsidR="00D728D6" w14:paraId="20A1D4CC" w14:textId="77777777" w:rsidTr="00D728D6">
        <w:trPr>
          <w:trHeight w:val="529"/>
          <w:tblHeader/>
        </w:trPr>
        <w:tc>
          <w:tcPr>
            <w:tcW w:w="101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Month</w:t>
            </w:r>
          </w:p>
        </w:tc>
        <w:tc>
          <w:tcPr>
            <w:tcW w:w="1117"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4775"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All A</w:t>
            </w:r>
            <w:r w:rsidRPr="000B079B">
              <w:rPr>
                <w:b/>
                <w:i/>
                <w:sz w:val="24"/>
                <w:szCs w:val="24"/>
              </w:rPr>
              <w:t xml:space="preserve">ssignments </w:t>
            </w:r>
            <w:r>
              <w:rPr>
                <w:b/>
                <w:i/>
                <w:sz w:val="24"/>
                <w:szCs w:val="24"/>
              </w:rPr>
              <w:t xml:space="preserve">&amp; Quizzes are </w:t>
            </w:r>
            <w:r w:rsidRPr="000B079B">
              <w:rPr>
                <w:b/>
                <w:i/>
                <w:sz w:val="24"/>
                <w:szCs w:val="24"/>
              </w:rPr>
              <w:t>due at 11:</w:t>
            </w:r>
            <w:r>
              <w:rPr>
                <w:b/>
                <w:i/>
                <w:sz w:val="24"/>
                <w:szCs w:val="24"/>
              </w:rPr>
              <w:t>59</w:t>
            </w:r>
            <w:r w:rsidRPr="000B079B">
              <w:rPr>
                <w:b/>
                <w:i/>
                <w:sz w:val="24"/>
                <w:szCs w:val="24"/>
              </w:rPr>
              <w:t>pm on date shown</w:t>
            </w:r>
          </w:p>
          <w:p w14:paraId="32740E74" w14:textId="77777777" w:rsidR="00D728D6" w:rsidRPr="000B079B" w:rsidRDefault="00D728D6" w:rsidP="00170206">
            <w:pPr>
              <w:jc w:val="center"/>
              <w:rPr>
                <w:b/>
                <w:i/>
                <w:sz w:val="24"/>
                <w:szCs w:val="24"/>
              </w:rPr>
            </w:pPr>
            <w:r>
              <w:rPr>
                <w:b/>
                <w:i/>
                <w:sz w:val="24"/>
                <w:szCs w:val="24"/>
              </w:rPr>
              <w:t>(Late submission will not be accepted)</w:t>
            </w:r>
          </w:p>
        </w:tc>
        <w:tc>
          <w:tcPr>
            <w:tcW w:w="1727"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L.O. in the Textbook (Current Edition)</w:t>
            </w:r>
          </w:p>
        </w:tc>
        <w:tc>
          <w:tcPr>
            <w:tcW w:w="1730" w:type="dxa"/>
            <w:tcBorders>
              <w:bottom w:val="single" w:sz="12" w:space="0" w:color="auto"/>
            </w:tcBorders>
            <w:vAlign w:val="bottom"/>
          </w:tcPr>
          <w:p w14:paraId="2B9C2771" w14:textId="713DEE60" w:rsidR="00D728D6" w:rsidRPr="00D728D6" w:rsidRDefault="00D728D6" w:rsidP="00170206">
            <w:pPr>
              <w:jc w:val="center"/>
              <w:rPr>
                <w:rFonts w:eastAsiaTheme="minorEastAsia"/>
                <w:b/>
                <w:i/>
                <w:sz w:val="24"/>
                <w:szCs w:val="24"/>
                <w:lang w:eastAsia="ko-KR"/>
              </w:rPr>
            </w:pPr>
            <w:r>
              <w:rPr>
                <w:b/>
                <w:i/>
                <w:sz w:val="24"/>
                <w:szCs w:val="24"/>
              </w:rPr>
              <w:t>Related Video Lecture</w:t>
            </w:r>
            <w:r>
              <w:rPr>
                <w:rFonts w:eastAsiaTheme="minorEastAsia" w:hint="eastAsia"/>
                <w:b/>
                <w:i/>
                <w:sz w:val="24"/>
                <w:szCs w:val="24"/>
                <w:lang w:eastAsia="ko-KR"/>
              </w:rPr>
              <w:t xml:space="preserve"> #</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May</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27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 Graded Assignment &amp; Quiz#1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2 Graded Assignment &amp; Quiz#2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May</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28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1st Exam: Ch 1 &amp; 2 + “Ch1-2-practice-test”</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10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3 Graded Assignment &amp; Quiz#3</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4 Graded Assignment &amp; Quiz#4</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11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2nd Exam: Chapters 3 &amp; 4</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29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5 Graded Assignment &amp; Quiz#5</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6 Graded Assignment &amp; Quiz#6</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7 Graded Assignment &amp; Quiz#7</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8 Graded Assignment &amp; Quiz#8</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30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3rd Exam: Chapters 5, 6, 7 &amp; 8</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Jul</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13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9 Graded Assignment &amp; Quiz#9</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11 Graded Assignment &amp; Quiz#10</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12 Graded Assignment &amp; Quiz#11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13 Graded Assignment &amp; Quiz#12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Jul</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14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Comprehensive Final Exam: Ch. 1–9, 11, 12 &amp; 13</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bl>
    <w:p w14:paraId="108146B8" w14:textId="77777777" w:rsidR="00D728D6" w:rsidRDefault="00D728D6" w:rsidP="00690AF4">
      <w:pPr>
        <w:spacing w:after="240" w:line="360" w:lineRule="auto"/>
        <w:rPr>
          <w:b/>
          <w:bCs/>
          <w:sz w:val="28"/>
          <w:szCs w:val="28"/>
          <w:u w:val="single"/>
        </w:rPr>
      </w:pPr>
      <w:r>
        <w:rPr>
          <w:b/>
          <w:bCs/>
          <w:sz w:val="28"/>
          <w:szCs w:val="28"/>
          <w:u w:val="single"/>
        </w:rPr>
        <w:br w:type="page"/>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 xml:space="preserve">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5F7270E8" w14:textId="77777777" w:rsidR="00D728D6" w:rsidRDefault="00D728D6" w:rsidP="00D728D6">
      <w:pPr>
        <w:spacing w:line="360" w:lineRule="auto"/>
        <w:rPr>
          <w:rFonts w:eastAsiaTheme="minorEastAsia"/>
          <w:b/>
          <w:bCs/>
          <w:sz w:val="22"/>
          <w:szCs w:val="22"/>
          <w:lang w:eastAsia="ko-KR"/>
        </w:rPr>
      </w:pP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p w14:paraId="69156F0B" w14:textId="3F797973" w:rsidR="00F17E58" w:rsidRPr="00690AF4" w:rsidRDefault="00F17E58" w:rsidP="00690AF4">
      <w:pPr>
        <w:rPr>
          <w:iCs/>
          <w:sz w:val="22"/>
          <w:szCs w:val="22"/>
        </w:rPr>
      </w:pPr>
    </w:p>
    <w:p w14:paraId="0E32D25A" w14:textId="7901E762" w:rsidR="00B10854" w:rsidRPr="00B10854" w:rsidRDefault="00B10854" w:rsidP="001B4EA4">
      <w:pPr>
        <w:rPr>
          <w:iCs/>
          <w:sz w:val="22"/>
          <w:szCs w:val="22"/>
        </w:rPr>
      </w:pPr>
      <w:r>
        <w:rPr>
          <w:sz w:val="22"/>
          <w:szCs w:val="22"/>
        </w:rPr>
        <w:t xml:space="preserve"> </w:t>
      </w:r>
    </w:p>
    <w:sectPr w:rsidR="00B10854" w:rsidRPr="00B10854" w:rsidSect="003971BB">
      <w:headerReference w:type="default" r:id="rId8"/>
      <w:pgSz w:w="12240" w:h="15840"/>
      <w:pgMar w:top="1665" w:right="1080" w:bottom="2340" w:left="1080"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6782" w14:textId="77777777" w:rsidR="00160718" w:rsidRDefault="00160718" w:rsidP="0020579E">
      <w:r>
        <w:separator/>
      </w:r>
    </w:p>
  </w:endnote>
  <w:endnote w:type="continuationSeparator" w:id="0">
    <w:p w14:paraId="0AFD21D3" w14:textId="77777777" w:rsidR="00160718" w:rsidRDefault="00160718"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86F60" w14:textId="77777777" w:rsidR="00160718" w:rsidRDefault="00160718" w:rsidP="0020579E">
      <w:r>
        <w:separator/>
      </w:r>
    </w:p>
  </w:footnote>
  <w:footnote w:type="continuationSeparator" w:id="0">
    <w:p w14:paraId="57DB2F23" w14:textId="77777777" w:rsidR="00160718" w:rsidRDefault="00160718"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D6F4" w14:textId="511BBA76" w:rsidR="0020579E" w:rsidRDefault="0020579E" w:rsidP="0020579E">
    <w:pPr>
      <w:spacing w:before="21"/>
      <w:ind w:left="-90" w:right="2723"/>
      <w:rPr>
        <w:rFonts w:ascii="Verdana" w:eastAsia="Verdana" w:hAnsi="Verdana" w:cs="Verdana"/>
        <w:sz w:val="22"/>
        <w:szCs w:val="22"/>
      </w:rPr>
    </w:pPr>
    <w:r>
      <w:rPr>
        <w:noProof/>
        <w:lang w:eastAsia="ko-KR"/>
      </w:rPr>
      <w:drawing>
        <wp:anchor distT="0" distB="0" distL="114300" distR="114300" simplePos="0" relativeHeight="251662336" behindDoc="1" locked="0" layoutInCell="1" allowOverlap="1" wp14:anchorId="46BC2A77" wp14:editId="3BB5F411">
          <wp:simplePos x="0" y="0"/>
          <wp:positionH relativeFrom="page">
            <wp:posOffset>6111875</wp:posOffset>
          </wp:positionH>
          <wp:positionV relativeFrom="page">
            <wp:posOffset>119380</wp:posOffset>
          </wp:positionV>
          <wp:extent cx="1323975" cy="426720"/>
          <wp:effectExtent l="0" t="0" r="0" b="5080"/>
          <wp:wrapNone/>
          <wp:docPr id="612689975" name="Picture 6126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426720"/>
                  </a:xfrm>
                  <a:prstGeom prst="rect">
                    <a:avLst/>
                  </a:prstGeom>
                  <a:noFill/>
                </pic:spPr>
              </pic:pic>
            </a:graphicData>
          </a:graphic>
          <wp14:sizeRelH relativeFrom="page">
            <wp14:pctWidth>0</wp14:pctWidth>
          </wp14:sizeRelH>
          <wp14:sizeRelV relativeFrom="page">
            <wp14:pctHeight>0</wp14:pctHeight>
          </wp14:sizeRelV>
        </wp:anchor>
      </w:drawing>
    </w:r>
    <w:r>
      <w:rPr>
        <w:rFonts w:ascii="Verdana" w:eastAsia="Verdana" w:hAnsi="Verdana" w:cs="Verdana"/>
        <w:b/>
        <w:sz w:val="22"/>
        <w:szCs w:val="22"/>
      </w:rPr>
      <w:t>ACCT 210</w:t>
    </w:r>
    <w:r w:rsidR="003241F1">
      <w:rPr>
        <w:rFonts w:ascii="Verdana" w:eastAsiaTheme="minorEastAsia" w:hAnsi="Verdana" w:cs="Verdana" w:hint="eastAsia"/>
        <w:b/>
        <w:sz w:val="22"/>
        <w:szCs w:val="22"/>
        <w:lang w:eastAsia="ko-KR"/>
      </w:rPr>
      <w:t>1CO1</w:t>
    </w:r>
    <w:r>
      <w:rPr>
        <w:rFonts w:ascii="Verdana" w:eastAsia="Verdana" w:hAnsi="Verdana" w:cs="Verdana"/>
        <w:b/>
        <w:sz w:val="22"/>
        <w:szCs w:val="22"/>
      </w:rPr>
      <w:t xml:space="preserve"> Summer 20</w:t>
    </w:r>
    <w:r w:rsidR="0036673F">
      <w:rPr>
        <w:rFonts w:ascii="Verdana" w:eastAsia="Verdana" w:hAnsi="Verdana" w:cs="Verdana"/>
        <w:b/>
        <w:sz w:val="22"/>
        <w:szCs w:val="22"/>
      </w:rPr>
      <w:t>2</w:t>
    </w:r>
    <w:r w:rsidR="00BE5FA1">
      <w:rPr>
        <w:rFonts w:ascii="Verdana" w:eastAsiaTheme="minorEastAsia" w:hAnsi="Verdana" w:cs="Verdana" w:hint="eastAsia"/>
        <w:b/>
        <w:sz w:val="22"/>
        <w:szCs w:val="22"/>
        <w:lang w:eastAsia="ko-KR"/>
      </w:rPr>
      <w:t>6</w:t>
    </w:r>
    <w:r>
      <w:rPr>
        <w:rFonts w:ascii="Verdana" w:eastAsia="Verdana" w:hAnsi="Verdana" w:cs="Verdana"/>
        <w:b/>
        <w:sz w:val="22"/>
        <w:szCs w:val="22"/>
      </w:rPr>
      <w:t xml:space="preserve"> </w:t>
    </w:r>
    <w:r w:rsidR="0036673F">
      <w:rPr>
        <w:rFonts w:ascii="Verdana" w:eastAsia="Verdana" w:hAnsi="Verdana" w:cs="Verdana"/>
        <w:b/>
        <w:sz w:val="22"/>
        <w:szCs w:val="22"/>
      </w:rPr>
      <w:t xml:space="preserve">Class </w:t>
    </w:r>
    <w:r>
      <w:rPr>
        <w:rFonts w:ascii="Verdana" w:eastAsia="Verdana" w:hAnsi="Verdana" w:cs="Verdana"/>
        <w:b/>
        <w:sz w:val="22"/>
        <w:szCs w:val="22"/>
      </w:rPr>
      <w:t>Schedule</w:t>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35CF7"/>
    <w:multiLevelType w:val="hybridMultilevel"/>
    <w:tmpl w:val="8188C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37DC4"/>
    <w:multiLevelType w:val="multilevel"/>
    <w:tmpl w:val="551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662190"/>
    <w:multiLevelType w:val="hybridMultilevel"/>
    <w:tmpl w:val="C9F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225843"/>
    <w:multiLevelType w:val="multilevel"/>
    <w:tmpl w:val="A8B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283308">
    <w:abstractNumId w:val="0"/>
  </w:num>
  <w:num w:numId="2" w16cid:durableId="1845391663">
    <w:abstractNumId w:val="2"/>
  </w:num>
  <w:num w:numId="3" w16cid:durableId="1461536514">
    <w:abstractNumId w:val="1"/>
  </w:num>
  <w:num w:numId="4" w16cid:durableId="388842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IwNjcyMzc3NAKSRko6SsGpxcWZ+XkgBaa1AIuNzRIsAAAA"/>
  </w:docVars>
  <w:rsids>
    <w:rsidRoot w:val="0020579E"/>
    <w:rsid w:val="0004694A"/>
    <w:rsid w:val="00085D6E"/>
    <w:rsid w:val="00096AC7"/>
    <w:rsid w:val="000B079B"/>
    <w:rsid w:val="000B425C"/>
    <w:rsid w:val="000B75CA"/>
    <w:rsid w:val="00122892"/>
    <w:rsid w:val="00160718"/>
    <w:rsid w:val="00167B6F"/>
    <w:rsid w:val="00186FA2"/>
    <w:rsid w:val="001975FE"/>
    <w:rsid w:val="001B4EA4"/>
    <w:rsid w:val="0020579E"/>
    <w:rsid w:val="002626E4"/>
    <w:rsid w:val="00262FDD"/>
    <w:rsid w:val="00266E1C"/>
    <w:rsid w:val="002F018B"/>
    <w:rsid w:val="002F2E2B"/>
    <w:rsid w:val="00312608"/>
    <w:rsid w:val="00322D1A"/>
    <w:rsid w:val="003241F1"/>
    <w:rsid w:val="0036673F"/>
    <w:rsid w:val="003971BB"/>
    <w:rsid w:val="003C0AF2"/>
    <w:rsid w:val="003F093F"/>
    <w:rsid w:val="00405FEB"/>
    <w:rsid w:val="004367F0"/>
    <w:rsid w:val="00453821"/>
    <w:rsid w:val="00461A0D"/>
    <w:rsid w:val="004623F0"/>
    <w:rsid w:val="0047485D"/>
    <w:rsid w:val="0048791B"/>
    <w:rsid w:val="004C04E0"/>
    <w:rsid w:val="004C1006"/>
    <w:rsid w:val="004C746C"/>
    <w:rsid w:val="0050712B"/>
    <w:rsid w:val="005D6F70"/>
    <w:rsid w:val="005D77C1"/>
    <w:rsid w:val="0066727D"/>
    <w:rsid w:val="00673DD9"/>
    <w:rsid w:val="00690AF4"/>
    <w:rsid w:val="0069728C"/>
    <w:rsid w:val="006A072E"/>
    <w:rsid w:val="0070236C"/>
    <w:rsid w:val="007C2262"/>
    <w:rsid w:val="007F17E2"/>
    <w:rsid w:val="0080512E"/>
    <w:rsid w:val="008229D6"/>
    <w:rsid w:val="008B23DF"/>
    <w:rsid w:val="008D75E2"/>
    <w:rsid w:val="00906A87"/>
    <w:rsid w:val="00916AA1"/>
    <w:rsid w:val="009302CE"/>
    <w:rsid w:val="00940CD6"/>
    <w:rsid w:val="009539CA"/>
    <w:rsid w:val="00975E47"/>
    <w:rsid w:val="00A506D4"/>
    <w:rsid w:val="00A5672C"/>
    <w:rsid w:val="00A82B3C"/>
    <w:rsid w:val="00A91F29"/>
    <w:rsid w:val="00AB3A49"/>
    <w:rsid w:val="00AB4DDB"/>
    <w:rsid w:val="00B10854"/>
    <w:rsid w:val="00B34095"/>
    <w:rsid w:val="00B55C0A"/>
    <w:rsid w:val="00B64E89"/>
    <w:rsid w:val="00BB38A7"/>
    <w:rsid w:val="00BE5FA1"/>
    <w:rsid w:val="00C7033B"/>
    <w:rsid w:val="00CC145A"/>
    <w:rsid w:val="00D40446"/>
    <w:rsid w:val="00D46EB9"/>
    <w:rsid w:val="00D633B7"/>
    <w:rsid w:val="00D63DA9"/>
    <w:rsid w:val="00D728D6"/>
    <w:rsid w:val="00D72CF2"/>
    <w:rsid w:val="00D76B7C"/>
    <w:rsid w:val="00E764CC"/>
    <w:rsid w:val="00EC1809"/>
    <w:rsid w:val="00F17E58"/>
    <w:rsid w:val="00F41B4E"/>
    <w:rsid w:val="00F85B9A"/>
    <w:rsid w:val="00FC3E95"/>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925545"/>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4C746C"/>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4C746C"/>
    <w:rPr>
      <w:rFonts w:ascii="Arial" w:hAnsi="Arial" w:cs="Arial"/>
      <w:b/>
      <w:bCs/>
      <w:i/>
      <w:iCs/>
      <w:sz w:val="28"/>
      <w:szCs w:val="28"/>
    </w:rPr>
  </w:style>
  <w:style w:type="paragraph" w:styleId="FootnoteText">
    <w:name w:val="footnote text"/>
    <w:basedOn w:val="Normal"/>
    <w:link w:val="FootnoteTextChar"/>
    <w:uiPriority w:val="99"/>
    <w:semiHidden/>
    <w:unhideWhenUsed/>
    <w:rsid w:val="00186FA2"/>
  </w:style>
  <w:style w:type="character" w:customStyle="1" w:styleId="FootnoteTextChar">
    <w:name w:val="Footnote Text Char"/>
    <w:basedOn w:val="DefaultParagraphFont"/>
    <w:link w:val="FootnoteText"/>
    <w:uiPriority w:val="99"/>
    <w:semiHidden/>
    <w:rsid w:val="00186F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186FA2"/>
    <w:rPr>
      <w:vertAlign w:val="superscript"/>
    </w:rPr>
  </w:style>
  <w:style w:type="paragraph" w:styleId="ListParagraph">
    <w:name w:val="List Paragraph"/>
    <w:basedOn w:val="Normal"/>
    <w:uiPriority w:val="34"/>
    <w:qFormat/>
    <w:rsid w:val="001B4EA4"/>
    <w:pPr>
      <w:ind w:left="720"/>
      <w:contextualSpacing/>
    </w:pPr>
  </w:style>
  <w:style w:type="paragraph" w:customStyle="1" w:styleId="Heading11">
    <w:name w:val="Heading 11"/>
    <w:basedOn w:val="Normal"/>
    <w:pPr>
      <w:spacing w:before="240" w:after="120"/>
      <w:outlineLvl w:val="0"/>
    </w:pPr>
    <w:rPr>
      <w:b/>
      <w:sz w:val="32"/>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029380">
      <w:bodyDiv w:val="1"/>
      <w:marLeft w:val="0"/>
      <w:marRight w:val="0"/>
      <w:marTop w:val="0"/>
      <w:marBottom w:val="0"/>
      <w:divBdr>
        <w:top w:val="none" w:sz="0" w:space="0" w:color="auto"/>
        <w:left w:val="none" w:sz="0" w:space="0" w:color="auto"/>
        <w:bottom w:val="none" w:sz="0" w:space="0" w:color="auto"/>
        <w:right w:val="none" w:sz="0" w:space="0" w:color="auto"/>
      </w:divBdr>
    </w:div>
    <w:div w:id="2082946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51C1B-A3D0-40B0-9DBE-7214DDE8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2</Pages>
  <Words>470</Words>
  <Characters>2682</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Class section web</vt:lpstr>
      <vt:lpstr>Class section web</vt:lpstr>
    </vt:vector>
  </TitlesOfParts>
  <Company>Augusta University</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Course Schedule</dc:title>
  <dc:subject>Principles of Accounting I - Course Schedule</dc:subject>
  <dc:creator>Microsoft Office User</dc:creator>
  <cp:keywords/>
  <dc:description/>
  <cp:lastModifiedBy>Sang Hyun Park</cp:lastModifiedBy>
  <cp:revision>30</cp:revision>
  <dcterms:created xsi:type="dcterms:W3CDTF">2018-04-10T17:12:00Z</dcterms:created>
  <dcterms:modified xsi:type="dcterms:W3CDTF">2026-05-18T06:24:00Z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e57962427c5cdaca3bd19fcc1e1d94f9cbf8047d99410a13a8fb0766c6e559d8</vt:lpwstr>
  </property>
</Properties>
</file>