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958E6" w14:textId="77777777" w:rsidR="006B02ED" w:rsidRPr="00587F73" w:rsidRDefault="006B02ED" w:rsidP="006B02ED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3744680A" w14:textId="77777777" w:rsidR="006B02ED" w:rsidRPr="00587F73" w:rsidRDefault="006B02ED" w:rsidP="006B02ED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56582478" w14:textId="77777777" w:rsidR="006B02ED" w:rsidRPr="00587F73" w:rsidRDefault="006B02ED" w:rsidP="006B02ED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587F73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4EBA62A3" wp14:editId="5F66EE2A">
            <wp:extent cx="4076309" cy="1637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09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EB76" w14:textId="77777777" w:rsidR="006B02ED" w:rsidRPr="00587F73" w:rsidRDefault="006B02ED" w:rsidP="006B02ED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87F73"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  <w:r w:rsidRPr="00587F73">
        <w:rPr>
          <w:rFonts w:ascii="Times New Roman" w:hAnsi="Times New Roman" w:cs="Times New Roman"/>
          <w:sz w:val="32"/>
          <w:szCs w:val="32"/>
        </w:rPr>
        <w:t xml:space="preserve"> (All rights reserved)</w:t>
      </w:r>
    </w:p>
    <w:p w14:paraId="4304B581" w14:textId="77777777" w:rsidR="006B02ED" w:rsidRPr="00587F73" w:rsidRDefault="006B02ED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6B3F313" w14:textId="3B12B3BB" w:rsidR="006B02ED" w:rsidRDefault="006B02ED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08DEC64" w14:textId="77777777" w:rsidR="002960E7" w:rsidRPr="00587F73" w:rsidRDefault="002960E7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080F83E" w14:textId="77777777" w:rsidR="006B02ED" w:rsidRPr="00587F73" w:rsidRDefault="006B02ED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7F73">
        <w:rPr>
          <w:rFonts w:ascii="Times New Roman" w:hAnsi="Times New Roman" w:cs="Times New Roman"/>
          <w:b/>
          <w:sz w:val="32"/>
          <w:szCs w:val="32"/>
          <w:u w:val="single"/>
        </w:rPr>
        <w:t>Interns</w:t>
      </w:r>
      <w:r w:rsidRPr="00587F73">
        <w:rPr>
          <w:rFonts w:ascii="Times New Roman" w:hAnsi="Times New Roman" w:cs="Times New Roman"/>
          <w:sz w:val="32"/>
          <w:szCs w:val="32"/>
        </w:rPr>
        <w:t>: Evans Acheampong and Josiah Lansah</w:t>
      </w:r>
    </w:p>
    <w:p w14:paraId="4EC04248" w14:textId="23BBD1CA" w:rsidR="006B02ED" w:rsidRPr="00587F73" w:rsidRDefault="006B02ED" w:rsidP="006B02ED">
      <w:pPr>
        <w:rPr>
          <w:rFonts w:ascii="Times New Roman" w:hAnsi="Times New Roman" w:cs="Times New Roman"/>
          <w:sz w:val="32"/>
          <w:szCs w:val="32"/>
        </w:rPr>
      </w:pPr>
      <w:r w:rsidRPr="00587F73">
        <w:rPr>
          <w:rFonts w:ascii="Times New Roman" w:hAnsi="Times New Roman" w:cs="Times New Roman"/>
          <w:b/>
          <w:sz w:val="32"/>
          <w:szCs w:val="32"/>
          <w:u w:val="single"/>
        </w:rPr>
        <w:t>Course of study</w:t>
      </w:r>
      <w:r w:rsidRPr="00587F73">
        <w:rPr>
          <w:rFonts w:ascii="Times New Roman" w:hAnsi="Times New Roman" w:cs="Times New Roman"/>
          <w:sz w:val="32"/>
          <w:szCs w:val="32"/>
        </w:rPr>
        <w:t>: Computer Engineering</w:t>
      </w:r>
      <w:r w:rsidR="00A33C0E">
        <w:rPr>
          <w:rFonts w:ascii="Times New Roman" w:hAnsi="Times New Roman" w:cs="Times New Roman"/>
          <w:sz w:val="32"/>
          <w:szCs w:val="32"/>
        </w:rPr>
        <w:t xml:space="preserve"> and Computer Science</w:t>
      </w:r>
    </w:p>
    <w:p w14:paraId="40BBA33E" w14:textId="77777777" w:rsidR="006B02ED" w:rsidRPr="006B02ED" w:rsidRDefault="006B02ED" w:rsidP="006B02ED">
      <w:pPr>
        <w:pStyle w:val="Heading1"/>
        <w:rPr>
          <w:rFonts w:ascii="Times New Roman" w:hAnsi="Times New Roman" w:cs="Times New Roman"/>
          <w:b/>
          <w:color w:val="auto"/>
        </w:rPr>
      </w:pPr>
      <w:r w:rsidRPr="006B02ED">
        <w:rPr>
          <w:rFonts w:ascii="Times New Roman" w:hAnsi="Times New Roman" w:cs="Times New Roman"/>
          <w:b/>
          <w:color w:val="auto"/>
          <w:u w:val="single"/>
        </w:rPr>
        <w:t>Instructor:</w:t>
      </w:r>
      <w:r w:rsidRPr="006B02ED">
        <w:rPr>
          <w:rFonts w:ascii="Times New Roman" w:hAnsi="Times New Roman" w:cs="Times New Roman"/>
          <w:b/>
          <w:color w:val="auto"/>
        </w:rPr>
        <w:t xml:space="preserve">  </w:t>
      </w:r>
      <w:r w:rsidRPr="007E6A6F">
        <w:rPr>
          <w:rFonts w:ascii="Times New Roman" w:hAnsi="Times New Roman" w:cs="Times New Roman"/>
          <w:color w:val="auto"/>
        </w:rPr>
        <w:t>Douglas T. Ayitey</w:t>
      </w:r>
      <w:r w:rsidRPr="006B02ED">
        <w:rPr>
          <w:rFonts w:ascii="Times New Roman" w:hAnsi="Times New Roman" w:cs="Times New Roman"/>
          <w:b/>
          <w:color w:val="auto"/>
        </w:rPr>
        <w:t xml:space="preserve"> </w:t>
      </w:r>
    </w:p>
    <w:p w14:paraId="79724841" w14:textId="36510231" w:rsidR="006B02ED" w:rsidRPr="006B02ED" w:rsidRDefault="006B02ED" w:rsidP="006B02ED">
      <w:pPr>
        <w:pStyle w:val="Heading1"/>
        <w:rPr>
          <w:rFonts w:ascii="Times New Roman" w:hAnsi="Times New Roman" w:cs="Times New Roman"/>
          <w:b/>
          <w:color w:val="auto"/>
        </w:rPr>
      </w:pPr>
      <w:r w:rsidRPr="006B02ED">
        <w:rPr>
          <w:rFonts w:ascii="Times New Roman" w:hAnsi="Times New Roman" w:cs="Times New Roman"/>
          <w:b/>
          <w:color w:val="auto"/>
          <w:u w:val="single"/>
        </w:rPr>
        <w:t>Date:</w:t>
      </w:r>
      <w:r w:rsidRPr="006B02ED">
        <w:rPr>
          <w:rFonts w:ascii="Times New Roman" w:hAnsi="Times New Roman" w:cs="Times New Roman"/>
          <w:b/>
          <w:color w:val="auto"/>
        </w:rPr>
        <w:t xml:space="preserve"> </w:t>
      </w:r>
      <w:r w:rsidRPr="007E6A6F">
        <w:rPr>
          <w:rFonts w:ascii="Times New Roman" w:hAnsi="Times New Roman" w:cs="Times New Roman"/>
          <w:color w:val="auto"/>
        </w:rPr>
        <w:t>October 21</w:t>
      </w:r>
      <w:r w:rsidRPr="007E6A6F">
        <w:rPr>
          <w:rFonts w:ascii="Times New Roman" w:hAnsi="Times New Roman" w:cs="Times New Roman"/>
          <w:color w:val="auto"/>
          <w:vertAlign w:val="superscript"/>
        </w:rPr>
        <w:t>st</w:t>
      </w:r>
      <w:r w:rsidRPr="007E6A6F">
        <w:rPr>
          <w:rFonts w:ascii="Times New Roman" w:hAnsi="Times New Roman" w:cs="Times New Roman"/>
          <w:color w:val="auto"/>
        </w:rPr>
        <w:t>, 2022</w:t>
      </w:r>
    </w:p>
    <w:p w14:paraId="304AD170" w14:textId="77777777" w:rsidR="006B02ED" w:rsidRPr="00587F73" w:rsidRDefault="006B02ED" w:rsidP="007E6A6F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2F8813C" w14:textId="77777777" w:rsidR="006B02ED" w:rsidRPr="00587F73" w:rsidRDefault="006B02ED" w:rsidP="005E5C8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14:paraId="7282D441" w14:textId="77777777" w:rsidR="006B02ED" w:rsidRPr="00587F73" w:rsidRDefault="006B02ED" w:rsidP="006B02ED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587F73">
        <w:rPr>
          <w:rFonts w:ascii="Times New Roman" w:hAnsi="Times New Roman" w:cs="Times New Roman"/>
          <w:sz w:val="32"/>
          <w:szCs w:val="32"/>
        </w:rPr>
        <w:t xml:space="preserve">                           </w:t>
      </w:r>
      <w:r w:rsidRPr="00587F73">
        <w:rPr>
          <w:rFonts w:ascii="Times New Roman" w:hAnsi="Times New Roman" w:cs="Times New Roman"/>
          <w:b/>
          <w:sz w:val="32"/>
          <w:szCs w:val="32"/>
          <w:u w:val="single"/>
        </w:rPr>
        <w:t xml:space="preserve"> DAILY INTERNSHIP REPORT</w:t>
      </w:r>
    </w:p>
    <w:p w14:paraId="2015AC50" w14:textId="32DA8E73" w:rsidR="006B02ED" w:rsidRPr="00587F73" w:rsidRDefault="006B02ED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7F73">
        <w:rPr>
          <w:rFonts w:ascii="Times New Roman" w:hAnsi="Times New Roman" w:cs="Times New Roman"/>
          <w:b/>
          <w:sz w:val="32"/>
          <w:szCs w:val="32"/>
          <w:u w:val="single"/>
        </w:rPr>
        <w:t xml:space="preserve">DAY </w:t>
      </w:r>
      <w:r w:rsidR="005E5C8D">
        <w:rPr>
          <w:rFonts w:ascii="Times New Roman" w:hAnsi="Times New Roman" w:cs="Times New Roman"/>
          <w:b/>
          <w:sz w:val="32"/>
          <w:szCs w:val="32"/>
          <w:u w:val="single"/>
        </w:rPr>
        <w:t>5</w:t>
      </w:r>
    </w:p>
    <w:p w14:paraId="2013534A" w14:textId="206F0CA2" w:rsidR="005A15AE" w:rsidRDefault="006B02ED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7F73">
        <w:rPr>
          <w:rFonts w:ascii="Times New Roman" w:hAnsi="Times New Roman" w:cs="Times New Roman"/>
          <w:b/>
          <w:sz w:val="32"/>
          <w:szCs w:val="32"/>
          <w:u w:val="single"/>
        </w:rPr>
        <w:t xml:space="preserve">PRATICAL MACHINE LEARNING PROJECTS WITH ARDUINO NANO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BLE 33 SENSE</w:t>
      </w:r>
    </w:p>
    <w:p w14:paraId="25FF505A" w14:textId="160B834B" w:rsidR="006B02ED" w:rsidRPr="005A15AE" w:rsidRDefault="006B02ED" w:rsidP="005A15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A15AE">
        <w:rPr>
          <w:rFonts w:ascii="Times New Roman" w:hAnsi="Times New Roman" w:cs="Times New Roman"/>
          <w:b/>
          <w:sz w:val="32"/>
          <w:szCs w:val="32"/>
          <w:u w:val="single"/>
        </w:rPr>
        <w:t>GESTURE RECOGNITION USING ARDUINO NANO 33 BLE SENSE (</w:t>
      </w:r>
      <w:r w:rsidR="005E5C8D" w:rsidRPr="005A15AE">
        <w:rPr>
          <w:rFonts w:ascii="Times New Roman" w:hAnsi="Times New Roman" w:cs="Times New Roman"/>
          <w:b/>
          <w:sz w:val="32"/>
          <w:szCs w:val="32"/>
          <w:u w:val="single"/>
        </w:rPr>
        <w:t>SECOND</w:t>
      </w:r>
      <w:r w:rsidRPr="005A15AE">
        <w:rPr>
          <w:rFonts w:ascii="Times New Roman" w:hAnsi="Times New Roman" w:cs="Times New Roman"/>
          <w:b/>
          <w:sz w:val="32"/>
          <w:szCs w:val="32"/>
          <w:u w:val="single"/>
        </w:rPr>
        <w:t xml:space="preserve"> PHASE)</w:t>
      </w:r>
    </w:p>
    <w:p w14:paraId="52B88878" w14:textId="0C585497" w:rsidR="00EE0318" w:rsidRDefault="00EE0318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3B1D509" w14:textId="7CF252A0" w:rsidR="00EE0318" w:rsidRDefault="00EE0318" w:rsidP="006B02ED">
      <w:pPr>
        <w:rPr>
          <w:rFonts w:ascii="Times New Roman" w:hAnsi="Times New Roman" w:cs="Times New Roman"/>
          <w:b/>
          <w:sz w:val="32"/>
          <w:szCs w:val="32"/>
        </w:rPr>
      </w:pPr>
      <w:r w:rsidRPr="00EE0318">
        <w:rPr>
          <w:rFonts w:ascii="Times New Roman" w:hAnsi="Times New Roman" w:cs="Times New Roman"/>
          <w:b/>
          <w:sz w:val="32"/>
          <w:szCs w:val="32"/>
          <w:u w:val="single"/>
        </w:rPr>
        <w:t>NB: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E0318">
        <w:rPr>
          <w:rFonts w:ascii="Times New Roman" w:hAnsi="Times New Roman" w:cs="Times New Roman"/>
          <w:b/>
          <w:sz w:val="32"/>
          <w:szCs w:val="32"/>
        </w:rPr>
        <w:t>This report is the finalization of the gesture recognition project which began in the former report</w:t>
      </w:r>
    </w:p>
    <w:p w14:paraId="7758C633" w14:textId="77777777" w:rsidR="00F95960" w:rsidRPr="00EE0318" w:rsidRDefault="00F95960" w:rsidP="006B02ED">
      <w:pPr>
        <w:rPr>
          <w:rFonts w:ascii="Times New Roman" w:hAnsi="Times New Roman" w:cs="Times New Roman"/>
          <w:b/>
          <w:sz w:val="32"/>
          <w:szCs w:val="32"/>
        </w:rPr>
      </w:pPr>
    </w:p>
    <w:p w14:paraId="00DE32C7" w14:textId="77777777" w:rsidR="005E5C8D" w:rsidRPr="00823B89" w:rsidRDefault="005E5C8D" w:rsidP="005E5C8D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23B89">
        <w:rPr>
          <w:rFonts w:ascii="Times New Roman" w:hAnsi="Times New Roman" w:cs="Times New Roman"/>
          <w:b/>
          <w:sz w:val="32"/>
          <w:szCs w:val="32"/>
          <w:u w:val="single"/>
        </w:rPr>
        <w:t>Capturing Gesture Training Data</w:t>
      </w:r>
    </w:p>
    <w:p w14:paraId="674EAC2C" w14:textId="4C945409" w:rsidR="005E5C8D" w:rsidRPr="005E5C8D" w:rsidRDefault="005E5C8D" w:rsidP="005E5C8D">
      <w:pPr>
        <w:pStyle w:val="NormalWeb"/>
        <w:rPr>
          <w:sz w:val="32"/>
          <w:szCs w:val="32"/>
        </w:rPr>
      </w:pPr>
      <w:r w:rsidRPr="005E5C8D">
        <w:rPr>
          <w:sz w:val="32"/>
          <w:szCs w:val="32"/>
        </w:rPr>
        <w:t xml:space="preserve">To capture data as a CSV log to upload to TensorFlow, </w:t>
      </w:r>
      <w:r w:rsidR="005A15AE">
        <w:rPr>
          <w:sz w:val="32"/>
          <w:szCs w:val="32"/>
        </w:rPr>
        <w:t xml:space="preserve">we </w:t>
      </w:r>
      <w:r w:rsidRPr="005E5C8D">
        <w:rPr>
          <w:sz w:val="32"/>
          <w:szCs w:val="32"/>
        </w:rPr>
        <w:t>use</w:t>
      </w:r>
      <w:r w:rsidR="005A15AE">
        <w:rPr>
          <w:sz w:val="32"/>
          <w:szCs w:val="32"/>
        </w:rPr>
        <w:t>d</w:t>
      </w:r>
      <w:r w:rsidRPr="005E5C8D">
        <w:rPr>
          <w:sz w:val="32"/>
          <w:szCs w:val="32"/>
        </w:rPr>
        <w:t xml:space="preserve"> </w:t>
      </w:r>
      <w:r w:rsidRPr="005E5C8D">
        <w:rPr>
          <w:rStyle w:val="Strong"/>
          <w:sz w:val="32"/>
          <w:szCs w:val="32"/>
        </w:rPr>
        <w:t>Arduino IDE &gt; Tools &gt; Serial Monitor</w:t>
      </w:r>
      <w:r w:rsidRPr="005E5C8D">
        <w:rPr>
          <w:sz w:val="32"/>
          <w:szCs w:val="32"/>
        </w:rPr>
        <w:t xml:space="preserve"> to view the data and export it to your desktop machine:</w:t>
      </w:r>
    </w:p>
    <w:p w14:paraId="502FF072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>Reset the board by pressing the small white button on the top</w:t>
      </w:r>
    </w:p>
    <w:p w14:paraId="5A283043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>Pick up the board in one hand (picking it up later will trigger sampling)</w:t>
      </w:r>
    </w:p>
    <w:p w14:paraId="52D054ED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>In the Arduino IDE, open the Serial Monitor Tools &gt; Serial Monitor</w:t>
      </w:r>
    </w:p>
    <w:p w14:paraId="1D56F918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>If you get an error that the board is not available, reselect the port:</w:t>
      </w:r>
    </w:p>
    <w:p w14:paraId="2C9EBDE6" w14:textId="06EAB05E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 xml:space="preserve">Tools &gt; Port &gt; portname (Arduino Nano 33 BLE) </w:t>
      </w:r>
      <w:r w:rsidR="005A15AE">
        <w:rPr>
          <w:rFonts w:ascii="Times New Roman" w:hAnsi="Times New Roman" w:cs="Times New Roman"/>
          <w:sz w:val="32"/>
          <w:szCs w:val="32"/>
        </w:rPr>
        <w:t>[</w:t>
      </w:r>
      <w:r w:rsidR="005A15AE" w:rsidRPr="005A15AE">
        <w:rPr>
          <w:rFonts w:ascii="Times New Roman" w:hAnsi="Times New Roman" w:cs="Times New Roman"/>
          <w:b/>
          <w:sz w:val="32"/>
          <w:szCs w:val="32"/>
        </w:rPr>
        <w:t>This issue was encountered previously hence was easily detected and fixed</w:t>
      </w:r>
      <w:r w:rsidR="005A15AE">
        <w:rPr>
          <w:rFonts w:ascii="Times New Roman" w:hAnsi="Times New Roman" w:cs="Times New Roman"/>
          <w:sz w:val="32"/>
          <w:szCs w:val="32"/>
        </w:rPr>
        <w:t>]!</w:t>
      </w:r>
    </w:p>
    <w:p w14:paraId="60E7F286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lastRenderedPageBreak/>
        <w:t>Make a punch gesture with the board in your hand (Be careful whilst doing this!)</w:t>
      </w:r>
    </w:p>
    <w:p w14:paraId="3D4FF3F1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>Make the outward punch quickly enough to trigger the capture</w:t>
      </w:r>
    </w:p>
    <w:p w14:paraId="3F4E48A8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 xml:space="preserve">Return to a neutral position slowly so as not to trigger the capture again </w:t>
      </w:r>
    </w:p>
    <w:p w14:paraId="39462248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>Repeat the gesture capture step 10 or more times to gather more data</w:t>
      </w:r>
    </w:p>
    <w:p w14:paraId="529E0869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 xml:space="preserve">Copy and paste the data from the Serial Console to new text file called punch.csv </w:t>
      </w:r>
    </w:p>
    <w:p w14:paraId="13B57F56" w14:textId="77777777" w:rsidR="005E5C8D" w:rsidRP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 xml:space="preserve">Clear the console window output and repeat all the steps above, this time with a flex gesture in a file called flex.csv </w:t>
      </w:r>
    </w:p>
    <w:p w14:paraId="34E2BBE4" w14:textId="747CCBAE" w:rsidR="005E5C8D" w:rsidRDefault="005E5C8D" w:rsidP="005E5C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5E5C8D">
        <w:rPr>
          <w:rFonts w:ascii="Times New Roman" w:hAnsi="Times New Roman" w:cs="Times New Roman"/>
          <w:sz w:val="32"/>
          <w:szCs w:val="32"/>
        </w:rPr>
        <w:t>Make the inward flex fast enough to trigger capture returning slowly each time</w:t>
      </w:r>
    </w:p>
    <w:p w14:paraId="729EC1A0" w14:textId="77777777" w:rsidR="005A15AE" w:rsidRPr="005E5C8D" w:rsidRDefault="005A15AE" w:rsidP="005A15A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14:paraId="794EF5C3" w14:textId="3B6935AB" w:rsidR="005E5C8D" w:rsidRDefault="005E5C8D" w:rsidP="005E5C8D">
      <w:pPr>
        <w:pStyle w:val="NormalWeb"/>
        <w:rPr>
          <w:sz w:val="32"/>
          <w:szCs w:val="32"/>
        </w:rPr>
      </w:pPr>
      <w:r w:rsidRPr="005E5C8D">
        <w:rPr>
          <w:rStyle w:val="Strong"/>
          <w:sz w:val="32"/>
          <w:szCs w:val="32"/>
        </w:rPr>
        <w:t>Note:</w:t>
      </w:r>
      <w:r w:rsidRPr="005E5C8D">
        <w:rPr>
          <w:sz w:val="32"/>
          <w:szCs w:val="32"/>
        </w:rPr>
        <w:t xml:space="preserve"> the first line of your two csv files should contain the fields aX,aY,</w:t>
      </w:r>
      <w:proofErr w:type="gramStart"/>
      <w:r w:rsidRPr="005E5C8D">
        <w:rPr>
          <w:sz w:val="32"/>
          <w:szCs w:val="32"/>
        </w:rPr>
        <w:t>aZ,gX</w:t>
      </w:r>
      <w:proofErr w:type="gramEnd"/>
      <w:r w:rsidRPr="005E5C8D">
        <w:rPr>
          <w:sz w:val="32"/>
          <w:szCs w:val="32"/>
        </w:rPr>
        <w:t>,gY,gZ.</w:t>
      </w:r>
    </w:p>
    <w:p w14:paraId="4E3CAC46" w14:textId="77777777" w:rsidR="008B31BC" w:rsidRDefault="008B31BC" w:rsidP="005E5C8D">
      <w:pPr>
        <w:pStyle w:val="NormalWeb"/>
        <w:rPr>
          <w:sz w:val="32"/>
          <w:szCs w:val="32"/>
        </w:rPr>
      </w:pPr>
    </w:p>
    <w:p w14:paraId="1557E54B" w14:textId="0337F4BE" w:rsidR="004F592E" w:rsidRPr="005E5C8D" w:rsidRDefault="004F592E" w:rsidP="005E5C8D">
      <w:pPr>
        <w:pStyle w:val="NormalWeb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B4D3F3" wp14:editId="0733766D">
            <wp:extent cx="8229600" cy="3823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iningDat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352B" w14:textId="3632BAE5" w:rsidR="005E5C8D" w:rsidRDefault="005E5C8D" w:rsidP="005E5C8D">
      <w:pPr>
        <w:rPr>
          <w:rFonts w:ascii="Times New Roman" w:hAnsi="Times New Roman" w:cs="Times New Roman"/>
          <w:sz w:val="32"/>
          <w:szCs w:val="32"/>
        </w:rPr>
      </w:pPr>
    </w:p>
    <w:p w14:paraId="5338A859" w14:textId="3F9F5146" w:rsidR="0063157B" w:rsidRDefault="0063157B" w:rsidP="005E5C8D">
      <w:pPr>
        <w:rPr>
          <w:rFonts w:ascii="Times New Roman" w:hAnsi="Times New Roman" w:cs="Times New Roman"/>
          <w:sz w:val="32"/>
          <w:szCs w:val="32"/>
        </w:rPr>
      </w:pPr>
    </w:p>
    <w:p w14:paraId="5DFDB655" w14:textId="6948B4CA" w:rsidR="0063157B" w:rsidRDefault="0063157B" w:rsidP="005E5C8D">
      <w:pPr>
        <w:rPr>
          <w:rFonts w:ascii="Times New Roman" w:hAnsi="Times New Roman" w:cs="Times New Roman"/>
          <w:sz w:val="32"/>
          <w:szCs w:val="32"/>
        </w:rPr>
      </w:pPr>
    </w:p>
    <w:p w14:paraId="29FF02F5" w14:textId="77777777" w:rsidR="007365E7" w:rsidRPr="007365E7" w:rsidRDefault="007365E7" w:rsidP="007365E7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7365E7">
        <w:rPr>
          <w:rFonts w:ascii="Times New Roman" w:hAnsi="Times New Roman" w:cs="Times New Roman"/>
          <w:sz w:val="32"/>
          <w:szCs w:val="32"/>
        </w:rPr>
        <w:lastRenderedPageBreak/>
        <w:t>Training in TensorFlow</w:t>
      </w:r>
    </w:p>
    <w:p w14:paraId="37212DC6" w14:textId="61832768" w:rsidR="007365E7" w:rsidRPr="007365E7" w:rsidRDefault="007365E7" w:rsidP="007365E7">
      <w:pPr>
        <w:pStyle w:val="NormalWeb"/>
        <w:rPr>
          <w:sz w:val="32"/>
          <w:szCs w:val="32"/>
        </w:rPr>
      </w:pPr>
      <w:r w:rsidRPr="007365E7">
        <w:rPr>
          <w:sz w:val="32"/>
          <w:szCs w:val="32"/>
        </w:rPr>
        <w:t>We</w:t>
      </w:r>
      <w:r w:rsidR="00C045BC">
        <w:rPr>
          <w:sz w:val="32"/>
          <w:szCs w:val="32"/>
        </w:rPr>
        <w:t xml:space="preserve"> employed</w:t>
      </w:r>
      <w:r w:rsidRPr="007365E7">
        <w:rPr>
          <w:sz w:val="32"/>
          <w:szCs w:val="32"/>
        </w:rPr>
        <w:t xml:space="preserve"> </w:t>
      </w:r>
      <w:hyperlink r:id="rId7" w:history="1">
        <w:r w:rsidRPr="007365E7">
          <w:rPr>
            <w:rStyle w:val="Hyperlink"/>
            <w:rFonts w:eastAsiaTheme="majorEastAsia"/>
            <w:sz w:val="32"/>
            <w:szCs w:val="32"/>
          </w:rPr>
          <w:t>Google Colab</w:t>
        </w:r>
      </w:hyperlink>
      <w:r w:rsidRPr="007365E7">
        <w:rPr>
          <w:sz w:val="32"/>
          <w:szCs w:val="32"/>
        </w:rPr>
        <w:t xml:space="preserve"> to train our machine learning model using the data we collected from the Arduino board in the previous section. Colab provides a Jupyter notebook that allows us to run our TensorFlow training in a web browser.</w:t>
      </w:r>
    </w:p>
    <w:p w14:paraId="254CA863" w14:textId="61B03D1F" w:rsidR="0063157B" w:rsidRDefault="007365E7" w:rsidP="005E5C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AAE325" wp14:editId="1A156676">
            <wp:extent cx="5958133" cy="46196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a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405" cy="46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A999" w14:textId="7BC7D50B" w:rsidR="0076459F" w:rsidRPr="00C045BC" w:rsidRDefault="0076459F" w:rsidP="005E5C8D">
      <w:pPr>
        <w:rPr>
          <w:rFonts w:ascii="Times New Roman" w:hAnsi="Times New Roman" w:cs="Times New Roman"/>
          <w:b/>
          <w:color w:val="2F5496" w:themeColor="accent1" w:themeShade="BF"/>
          <w:sz w:val="32"/>
          <w:szCs w:val="32"/>
          <w:u w:val="single"/>
        </w:rPr>
      </w:pPr>
      <w:r w:rsidRPr="00C045BC">
        <w:rPr>
          <w:rFonts w:ascii="Times New Roman" w:hAnsi="Times New Roman" w:cs="Times New Roman"/>
          <w:b/>
          <w:color w:val="2F5496" w:themeColor="accent1" w:themeShade="BF"/>
          <w:sz w:val="32"/>
          <w:szCs w:val="32"/>
          <w:u w:val="single"/>
        </w:rPr>
        <w:lastRenderedPageBreak/>
        <w:t>Step 1: Set up the Python Environment</w:t>
      </w:r>
    </w:p>
    <w:p w14:paraId="4664A075" w14:textId="7953D250" w:rsidR="005E5C8D" w:rsidRDefault="000C6308" w:rsidP="006B02E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1FB84D43" wp14:editId="797D9453">
            <wp:extent cx="9003030" cy="3312007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4255" cy="33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5E9F" w14:textId="3A95E42A" w:rsidR="00AF5A54" w:rsidRPr="00C045BC" w:rsidRDefault="0076459F" w:rsidP="00AF5A54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45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Step 2: Upload the Data</w:t>
      </w:r>
    </w:p>
    <w:p w14:paraId="679AABA7" w14:textId="35189758" w:rsidR="00AF5A54" w:rsidRDefault="0076459F" w:rsidP="00AF5A54">
      <w:pPr>
        <w:pStyle w:val="Heading2"/>
      </w:pPr>
      <w:r>
        <w:rPr>
          <w:noProof/>
        </w:rPr>
        <w:drawing>
          <wp:inline distT="0" distB="0" distL="0" distR="0" wp14:anchorId="0B72DBAC" wp14:editId="372F3D8C">
            <wp:extent cx="9122956" cy="1958196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3966" cy="19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7CF2" w14:textId="77777777" w:rsidR="00AF5A54" w:rsidRDefault="00AF5A54" w:rsidP="00AF5A54">
      <w:pPr>
        <w:pStyle w:val="Heading2"/>
      </w:pPr>
    </w:p>
    <w:p w14:paraId="5BFC3907" w14:textId="77777777" w:rsidR="00AF5A54" w:rsidRDefault="00AF5A54" w:rsidP="00AF5A54">
      <w:pPr>
        <w:pStyle w:val="Heading2"/>
      </w:pPr>
    </w:p>
    <w:p w14:paraId="7815F17E" w14:textId="77777777" w:rsidR="00AF5A54" w:rsidRDefault="00AF5A54" w:rsidP="00AF5A54">
      <w:pPr>
        <w:pStyle w:val="Heading2"/>
      </w:pPr>
    </w:p>
    <w:p w14:paraId="790164D8" w14:textId="77777777" w:rsidR="00AF5A54" w:rsidRDefault="00AF5A54" w:rsidP="00AF5A54">
      <w:pPr>
        <w:pStyle w:val="Heading2"/>
      </w:pPr>
    </w:p>
    <w:p w14:paraId="5B53444D" w14:textId="7AD419AC" w:rsidR="00AF5A54" w:rsidRDefault="00AF5A54" w:rsidP="00AF5A54">
      <w:pPr>
        <w:pStyle w:val="Heading2"/>
      </w:pPr>
    </w:p>
    <w:p w14:paraId="35E9DDEF" w14:textId="77777777" w:rsidR="00903776" w:rsidRPr="00903776" w:rsidRDefault="00903776" w:rsidP="00903776"/>
    <w:p w14:paraId="7AAA7F9A" w14:textId="0F9C07E9" w:rsidR="00AF5A54" w:rsidRPr="00C045BC" w:rsidRDefault="00903776" w:rsidP="00AF5A54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45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Step 3: Graph Data (Optional)</w:t>
      </w:r>
    </w:p>
    <w:p w14:paraId="5EDC5905" w14:textId="04BCC69C" w:rsidR="00903776" w:rsidRPr="00903776" w:rsidRDefault="00903776" w:rsidP="00903776">
      <w:r>
        <w:rPr>
          <w:noProof/>
        </w:rPr>
        <w:drawing>
          <wp:inline distT="0" distB="0" distL="0" distR="0" wp14:anchorId="591C0CDC" wp14:editId="40A7A790">
            <wp:extent cx="8229600" cy="3617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571B" w14:textId="33B9B141" w:rsidR="00AF5A54" w:rsidRDefault="00903776" w:rsidP="00AF5A54">
      <w:pPr>
        <w:pStyle w:val="Heading2"/>
      </w:pPr>
      <w:r>
        <w:rPr>
          <w:noProof/>
        </w:rPr>
        <w:lastRenderedPageBreak/>
        <w:drawing>
          <wp:inline distT="0" distB="0" distL="0" distR="0" wp14:anchorId="4FBFF5E9" wp14:editId="67970B23">
            <wp:extent cx="8229600" cy="4277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1D5C3" wp14:editId="3073D7CF">
            <wp:extent cx="8229600" cy="4015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AC5" w14:textId="77777777" w:rsidR="00AF5A54" w:rsidRDefault="00AF5A54" w:rsidP="00AF5A54">
      <w:pPr>
        <w:pStyle w:val="Heading2"/>
      </w:pPr>
    </w:p>
    <w:p w14:paraId="734A210D" w14:textId="77777777" w:rsidR="00AF5A54" w:rsidRDefault="00AF5A54" w:rsidP="00AF5A54">
      <w:pPr>
        <w:pStyle w:val="Heading2"/>
      </w:pPr>
    </w:p>
    <w:p w14:paraId="05633120" w14:textId="77777777" w:rsidR="00AF5A54" w:rsidRDefault="00AF5A54" w:rsidP="00AF5A54">
      <w:pPr>
        <w:pStyle w:val="Heading2"/>
      </w:pPr>
    </w:p>
    <w:p w14:paraId="0E995004" w14:textId="77777777" w:rsidR="00AF5A54" w:rsidRDefault="00AF5A54" w:rsidP="00AF5A54">
      <w:pPr>
        <w:pStyle w:val="Heading2"/>
      </w:pPr>
    </w:p>
    <w:p w14:paraId="41188CF9" w14:textId="77777777" w:rsidR="00AF5A54" w:rsidRDefault="00AF5A54" w:rsidP="00AF5A54">
      <w:pPr>
        <w:pStyle w:val="Heading2"/>
      </w:pPr>
    </w:p>
    <w:p w14:paraId="20A7C6D5" w14:textId="77777777" w:rsidR="00AF5A54" w:rsidRDefault="00AF5A54" w:rsidP="00AF5A54">
      <w:pPr>
        <w:pStyle w:val="Heading2"/>
      </w:pPr>
    </w:p>
    <w:p w14:paraId="56CAA7B1" w14:textId="77777777" w:rsidR="00AF5A54" w:rsidRDefault="00AF5A54" w:rsidP="00AF5A54">
      <w:pPr>
        <w:pStyle w:val="Heading2"/>
      </w:pPr>
    </w:p>
    <w:p w14:paraId="2E8C18C8" w14:textId="77777777" w:rsidR="00AF5A54" w:rsidRDefault="00AF5A54" w:rsidP="00AF5A54">
      <w:pPr>
        <w:pStyle w:val="Heading2"/>
      </w:pPr>
    </w:p>
    <w:p w14:paraId="3623C0B9" w14:textId="1F2141B5" w:rsidR="00AF5A54" w:rsidRPr="00C045BC" w:rsidRDefault="00DD3B3A" w:rsidP="00AF5A54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45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Step 4: Build and Train the neural Network</w:t>
      </w:r>
    </w:p>
    <w:p w14:paraId="3B987D8E" w14:textId="59E27A1E" w:rsidR="00DD3B3A" w:rsidRDefault="00DD3B3A" w:rsidP="00DD3B3A">
      <w:r>
        <w:rPr>
          <w:noProof/>
        </w:rPr>
        <w:drawing>
          <wp:inline distT="0" distB="0" distL="0" distR="0" wp14:anchorId="3675ED54" wp14:editId="1B3111C6">
            <wp:extent cx="8229600" cy="930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808" w14:textId="763DAF59" w:rsidR="00DD3B3A" w:rsidRDefault="00DD3B3A" w:rsidP="00DD3B3A"/>
    <w:p w14:paraId="377CE244" w14:textId="223CA656" w:rsidR="00DD3B3A" w:rsidRDefault="00DD3B3A" w:rsidP="00DD3B3A"/>
    <w:p w14:paraId="0BC5FEDF" w14:textId="737177EA" w:rsidR="00DD3B3A" w:rsidRPr="00C045BC" w:rsidRDefault="00DD3B3A" w:rsidP="00DD3B3A">
      <w:pPr>
        <w:rPr>
          <w:b/>
          <w:u w:val="single"/>
        </w:rPr>
      </w:pPr>
    </w:p>
    <w:p w14:paraId="2BE973EC" w14:textId="679136A5" w:rsidR="00145C60" w:rsidRPr="00C045BC" w:rsidRDefault="00263288" w:rsidP="00145C60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45BC">
        <w:rPr>
          <w:rFonts w:ascii="Times New Roman" w:hAnsi="Times New Roman" w:cs="Times New Roman"/>
          <w:b/>
          <w:sz w:val="32"/>
          <w:szCs w:val="32"/>
          <w:u w:val="single"/>
        </w:rPr>
        <w:t xml:space="preserve">Step 5: </w:t>
      </w:r>
      <w:r w:rsidR="00145C60" w:rsidRPr="00C045BC">
        <w:rPr>
          <w:rFonts w:ascii="Times New Roman" w:hAnsi="Times New Roman" w:cs="Times New Roman"/>
          <w:b/>
          <w:sz w:val="32"/>
          <w:szCs w:val="32"/>
          <w:u w:val="single"/>
        </w:rPr>
        <w:t>Parse and prepare the data</w:t>
      </w:r>
    </w:p>
    <w:p w14:paraId="361101DF" w14:textId="77777777" w:rsidR="00145C60" w:rsidRPr="00EE0318" w:rsidRDefault="00145C60" w:rsidP="00145C60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>The next cell parses the csv files and transforms them to a format that will be used to train the fully connected neural network.</w:t>
      </w:r>
    </w:p>
    <w:p w14:paraId="45819962" w14:textId="77777777" w:rsidR="00145C60" w:rsidRPr="00EE0318" w:rsidRDefault="00145C60" w:rsidP="00145C60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 xml:space="preserve">Update the </w:t>
      </w:r>
      <w:r w:rsidRPr="00EE0318">
        <w:rPr>
          <w:rStyle w:val="HTMLCode"/>
          <w:rFonts w:ascii="Times New Roman" w:eastAsiaTheme="majorEastAsia" w:hAnsi="Times New Roman" w:cs="Times New Roman"/>
          <w:sz w:val="32"/>
          <w:szCs w:val="32"/>
        </w:rPr>
        <w:t>GESTURES</w:t>
      </w:r>
      <w:r w:rsidRPr="00EE0318">
        <w:rPr>
          <w:sz w:val="32"/>
          <w:szCs w:val="32"/>
        </w:rPr>
        <w:t xml:space="preserve"> list with the gesture data you've collected in </w:t>
      </w:r>
      <w:r w:rsidRPr="00EE0318">
        <w:rPr>
          <w:rStyle w:val="HTMLCode"/>
          <w:rFonts w:ascii="Times New Roman" w:eastAsiaTheme="majorEastAsia" w:hAnsi="Times New Roman" w:cs="Times New Roman"/>
          <w:sz w:val="32"/>
          <w:szCs w:val="32"/>
        </w:rPr>
        <w:t>.csv</w:t>
      </w:r>
      <w:r w:rsidRPr="00EE0318">
        <w:rPr>
          <w:sz w:val="32"/>
          <w:szCs w:val="32"/>
        </w:rPr>
        <w:t xml:space="preserve"> format.</w:t>
      </w:r>
    </w:p>
    <w:p w14:paraId="63123C79" w14:textId="77777777" w:rsidR="00145C60" w:rsidRDefault="00145C60" w:rsidP="00DD3B3A"/>
    <w:p w14:paraId="78F71CC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matplotlib.pyplot</w:t>
      </w:r>
      <w:proofErr w:type="spellEnd"/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plt</w:t>
      </w:r>
      <w:proofErr w:type="spellEnd"/>
    </w:p>
    <w:p w14:paraId="3B182FF3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numpy</w:t>
      </w:r>
      <w:proofErr w:type="spell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np</w:t>
      </w:r>
    </w:p>
    <w:p w14:paraId="29F44A8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pandas </w:t>
      </w: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pd</w:t>
      </w:r>
    </w:p>
    <w:p w14:paraId="1BDC014D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tensorflow</w:t>
      </w:r>
      <w:proofErr w:type="spell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tf</w:t>
      </w:r>
      <w:proofErr w:type="spellEnd"/>
    </w:p>
    <w:p w14:paraId="622A9BCC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7A7BD20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145C60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"TensorFlow</w:t>
      </w:r>
      <w:proofErr w:type="spellEnd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 version =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tf</w:t>
      </w:r>
      <w:proofErr w:type="spell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.__version__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\n"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90F2A34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5D2BB7E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Set a fixed random seed value, for reproducibility, this will allow us to get</w:t>
      </w:r>
    </w:p>
    <w:p w14:paraId="306FD03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the same random numbers each time the notebook is run</w:t>
      </w:r>
    </w:p>
    <w:p w14:paraId="4C9419DC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SEED =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1337</w:t>
      </w:r>
    </w:p>
    <w:p w14:paraId="68B0F020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np.random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.seed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SEED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6F8E85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tf.random.set_</w:t>
      </w:r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seed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SEED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5F6674F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8E63EC2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the list of gestures that data is available for</w:t>
      </w:r>
    </w:p>
    <w:p w14:paraId="0402521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GESTURES =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</w:p>
    <w:p w14:paraId="681456B5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"punch"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14:paraId="6F4F3E7C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"flex"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14:paraId="4E1D07FE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4AC8794F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7E2A3F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SAMPLES_PER_GESTURE =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119</w:t>
      </w:r>
    </w:p>
    <w:p w14:paraId="1CB91386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32EB887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NUM_GESTURES =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269B30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C064F9E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create a one-hot encoded matrix that is used in the output</w:t>
      </w:r>
    </w:p>
    <w:p w14:paraId="392927BB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ONE_HOT_ENCODED_GESTURES =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np.eye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NUM_GESTURES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AE607C6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5C524C6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inputs =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5720A4DB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outputs =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1A61591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3A3F15F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read each csv file and push an input and output</w:t>
      </w:r>
    </w:p>
    <w:p w14:paraId="636F8275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gesture_index</w:t>
      </w:r>
      <w:proofErr w:type="spell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45C60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gramStart"/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NUM_GESTURES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47EC9E24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gesture = </w:t>
      </w:r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proofErr w:type="spellStart"/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gesture_index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5B7BAA89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proofErr w:type="gramStart"/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"Processing index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gesture_index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 for gesture '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'."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24A335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63A08E2F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output = ONE_HOT_ENCODED_</w:t>
      </w:r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proofErr w:type="spellStart"/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gesture_index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217B8B66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1B9F983B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df =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pd.read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_csv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"/content/"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+ gesture + 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".csv"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49FD08C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12105EC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calculate the number of gesture recordings in the file</w:t>
      </w:r>
    </w:p>
    <w:p w14:paraId="1910E2EB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num_recordings</w:t>
      </w:r>
      <w:proofErr w:type="spell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r w:rsidRPr="00145C60">
        <w:rPr>
          <w:rFonts w:ascii="Courier New" w:eastAsia="Times New Roman" w:hAnsi="Courier New" w:cs="Courier New"/>
          <w:color w:val="4EC9B0"/>
          <w:sz w:val="21"/>
          <w:szCs w:val="21"/>
        </w:rPr>
        <w:t>int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df.shape</w:t>
      </w:r>
      <w:proofErr w:type="spellEnd"/>
      <w:proofErr w:type="gram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/ SAMPLES_PER_GESTURE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7DE170E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5E274B13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proofErr w:type="gramStart"/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"\tThere are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num_recordings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 recordings of the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gesture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 gesture."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47813B0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2D97FD1D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  </w:t>
      </w: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proofErr w:type="spell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45C60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num_recordings</w:t>
      </w:r>
      <w:proofErr w:type="spell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3AD60186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tensor =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3F05502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</w:t>
      </w:r>
      <w:r w:rsidRPr="00145C60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j </w:t>
      </w:r>
      <w:r w:rsidRPr="00145C60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gramStart"/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SAMPLES_PER_GESTURE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49E136F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index = </w:t>
      </w:r>
      <w:proofErr w:type="spell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proofErr w:type="spell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* SAMPLES_PER_GESTURE + j</w:t>
      </w:r>
    </w:p>
    <w:p w14:paraId="6006AE85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</w:t>
      </w: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normalize the input data, between 0 to 1:</w:t>
      </w:r>
    </w:p>
    <w:p w14:paraId="7B6209C4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</w:t>
      </w: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- acceleration is between: -4 to +4</w:t>
      </w:r>
    </w:p>
    <w:p w14:paraId="7B1DA22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</w:t>
      </w: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- gyroscope is between: -2000 to +2000</w:t>
      </w:r>
    </w:p>
    <w:p w14:paraId="3AE2BF69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tensor +=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</w:p>
    <w:p w14:paraId="27D5E1C2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   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df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aX</w:t>
      </w:r>
      <w:proofErr w:type="spellEnd"/>
      <w:proofErr w:type="gram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index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+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4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/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8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14:paraId="5342954F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   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df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aY</w:t>
      </w:r>
      <w:proofErr w:type="spellEnd"/>
      <w:proofErr w:type="gram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index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+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4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/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8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14:paraId="3C66DCA1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   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df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aZ</w:t>
      </w:r>
      <w:proofErr w:type="spellEnd"/>
      <w:proofErr w:type="gram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index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+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4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/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8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14:paraId="512AD9A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   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df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gX</w:t>
      </w:r>
      <w:proofErr w:type="spellEnd"/>
      <w:proofErr w:type="gram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index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+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2000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/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4000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14:paraId="73ED2C0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   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df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gY</w:t>
      </w:r>
      <w:proofErr w:type="spellEnd"/>
      <w:proofErr w:type="gram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index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+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2000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/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4000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14:paraId="6CBF814D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   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df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gZ</w:t>
      </w:r>
      <w:proofErr w:type="spellEnd"/>
      <w:proofErr w:type="gramStart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proofErr w:type="gramEnd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index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+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2000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/ </w:t>
      </w:r>
      <w:r w:rsidRPr="00145C60">
        <w:rPr>
          <w:rFonts w:ascii="Courier New" w:eastAsia="Times New Roman" w:hAnsi="Courier New" w:cs="Courier New"/>
          <w:color w:val="B5CEA8"/>
          <w:sz w:val="21"/>
          <w:szCs w:val="21"/>
        </w:rPr>
        <w:t>4000</w:t>
      </w:r>
    </w:p>
    <w:p w14:paraId="09D068FA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  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1B57F7FE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8D19575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inputs.append</w:t>
      </w:r>
      <w:proofErr w:type="spellEnd"/>
      <w:proofErr w:type="gram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tensor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B5F563D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   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outputs.append</w:t>
      </w:r>
      <w:proofErr w:type="spellEnd"/>
      <w:proofErr w:type="gram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output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37C267E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CDDA2C9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# convert the list to </w:t>
      </w:r>
      <w:proofErr w:type="spellStart"/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numpy</w:t>
      </w:r>
      <w:proofErr w:type="spellEnd"/>
      <w:r w:rsidRPr="00145C60">
        <w:rPr>
          <w:rFonts w:ascii="Courier New" w:eastAsia="Times New Roman" w:hAnsi="Courier New" w:cs="Courier New"/>
          <w:color w:val="6AA94F"/>
          <w:sz w:val="21"/>
          <w:szCs w:val="21"/>
        </w:rPr>
        <w:t> array</w:t>
      </w:r>
    </w:p>
    <w:p w14:paraId="3DBAF241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inputs =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inputs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7EC7D68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outputs = </w:t>
      </w:r>
      <w:proofErr w:type="spellStart"/>
      <w:proofErr w:type="gramStart"/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np.array</w:t>
      </w:r>
      <w:proofErr w:type="spellEnd"/>
      <w:proofErr w:type="gramEnd"/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45C60">
        <w:rPr>
          <w:rFonts w:ascii="Courier New" w:eastAsia="Times New Roman" w:hAnsi="Courier New" w:cs="Courier New"/>
          <w:color w:val="D4D4D4"/>
          <w:sz w:val="21"/>
          <w:szCs w:val="21"/>
        </w:rPr>
        <w:t>outputs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693D7CC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0CA7EDC" w14:textId="77777777" w:rsidR="00145C60" w:rsidRPr="00145C60" w:rsidRDefault="00145C60" w:rsidP="00145C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45C60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45C60">
        <w:rPr>
          <w:rFonts w:ascii="Courier New" w:eastAsia="Times New Roman" w:hAnsi="Courier New" w:cs="Courier New"/>
          <w:color w:val="CE9178"/>
          <w:sz w:val="21"/>
          <w:szCs w:val="21"/>
        </w:rPr>
        <w:t>"Data set parsing and preparation complete."</w:t>
      </w:r>
      <w:r w:rsidRPr="00145C6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157552F" w14:textId="4E6BC9F5" w:rsidR="00DD3B3A" w:rsidRDefault="00DD3B3A" w:rsidP="00DD3B3A"/>
    <w:p w14:paraId="182FACB3" w14:textId="780109B1" w:rsidR="00DD3B3A" w:rsidRDefault="00DD3B3A" w:rsidP="00DD3B3A"/>
    <w:p w14:paraId="5ADDD41E" w14:textId="0B1F76D1" w:rsidR="00DD3B3A" w:rsidRDefault="00DD3B3A" w:rsidP="00DD3B3A"/>
    <w:p w14:paraId="511DE353" w14:textId="48EA451D" w:rsidR="00DD3B3A" w:rsidRDefault="00DD3B3A" w:rsidP="00DD3B3A"/>
    <w:p w14:paraId="5E6A35F6" w14:textId="2BA502B3" w:rsidR="00263288" w:rsidRDefault="00263288" w:rsidP="00DD3B3A"/>
    <w:p w14:paraId="746548D1" w14:textId="6CA7782D" w:rsidR="00263288" w:rsidRDefault="00263288" w:rsidP="00DD3B3A"/>
    <w:p w14:paraId="6FBA5918" w14:textId="5AF8EC92" w:rsidR="00263288" w:rsidRDefault="00263288" w:rsidP="00DD3B3A"/>
    <w:p w14:paraId="7D31DBDF" w14:textId="069636B6" w:rsidR="00263288" w:rsidRPr="00597D17" w:rsidRDefault="00597D17" w:rsidP="00263288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97D17">
        <w:rPr>
          <w:rFonts w:ascii="Times New Roman" w:hAnsi="Times New Roman" w:cs="Times New Roman"/>
          <w:b/>
          <w:sz w:val="32"/>
          <w:szCs w:val="32"/>
          <w:u w:val="single"/>
        </w:rPr>
        <w:t xml:space="preserve">Step 6: </w:t>
      </w:r>
      <w:r w:rsidR="00263288" w:rsidRPr="00597D17">
        <w:rPr>
          <w:rFonts w:ascii="Times New Roman" w:hAnsi="Times New Roman" w:cs="Times New Roman"/>
          <w:b/>
          <w:sz w:val="32"/>
          <w:szCs w:val="32"/>
          <w:u w:val="single"/>
        </w:rPr>
        <w:t>Randomize and split the input and output pairs for training</w:t>
      </w:r>
    </w:p>
    <w:p w14:paraId="7CCD0201" w14:textId="77777777" w:rsidR="00263288" w:rsidRPr="00EE0318" w:rsidRDefault="00263288" w:rsidP="00263288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>Randomly split input and output pairs into sets of data: 60% for training, 20% for validation, and 20% for testing.</w:t>
      </w:r>
    </w:p>
    <w:p w14:paraId="5FD2D447" w14:textId="77777777" w:rsidR="00263288" w:rsidRPr="00EE0318" w:rsidRDefault="00263288" w:rsidP="002632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EE0318">
        <w:rPr>
          <w:rFonts w:ascii="Times New Roman" w:hAnsi="Times New Roman" w:cs="Times New Roman"/>
          <w:sz w:val="32"/>
          <w:szCs w:val="32"/>
        </w:rPr>
        <w:t>the training set is used to train the model</w:t>
      </w:r>
    </w:p>
    <w:p w14:paraId="362681A2" w14:textId="77777777" w:rsidR="00263288" w:rsidRPr="00EE0318" w:rsidRDefault="00263288" w:rsidP="002632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EE0318">
        <w:rPr>
          <w:rFonts w:ascii="Times New Roman" w:hAnsi="Times New Roman" w:cs="Times New Roman"/>
          <w:sz w:val="32"/>
          <w:szCs w:val="32"/>
        </w:rPr>
        <w:t>the validation set is used to measure how well the model is performing during training</w:t>
      </w:r>
    </w:p>
    <w:p w14:paraId="7E47F585" w14:textId="77777777" w:rsidR="00263288" w:rsidRPr="00EE0318" w:rsidRDefault="00263288" w:rsidP="002632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EE0318">
        <w:rPr>
          <w:rFonts w:ascii="Times New Roman" w:hAnsi="Times New Roman" w:cs="Times New Roman"/>
          <w:sz w:val="32"/>
          <w:szCs w:val="32"/>
        </w:rPr>
        <w:t>the testing set is used to test the model after training</w:t>
      </w:r>
    </w:p>
    <w:p w14:paraId="1A988AD0" w14:textId="69120502" w:rsidR="00263288" w:rsidRDefault="00263288" w:rsidP="00DD3B3A"/>
    <w:p w14:paraId="33CE97E7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6AA94F"/>
          <w:sz w:val="21"/>
          <w:szCs w:val="21"/>
        </w:rPr>
        <w:t># Randomize the order of the inputs, so they can be evenly distributed for training, testing, and validation</w:t>
      </w:r>
    </w:p>
    <w:p w14:paraId="17A6359D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6AA94F"/>
          <w:sz w:val="21"/>
          <w:szCs w:val="21"/>
        </w:rPr>
        <w:t># https://stackoverflow.com/a/37710486/2020087</w:t>
      </w:r>
    </w:p>
    <w:p w14:paraId="5E638074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num_inputs</w:t>
      </w:r>
      <w:proofErr w:type="spellEnd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proofErr w:type="spellStart"/>
      <w:r w:rsidRPr="00263288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proofErr w:type="spellEnd"/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inputs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A43D9BA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randomize = </w:t>
      </w:r>
      <w:proofErr w:type="spellStart"/>
      <w:proofErr w:type="gram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np.arange</w:t>
      </w:r>
      <w:proofErr w:type="spellEnd"/>
      <w:proofErr w:type="gramEnd"/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num_inputs</w:t>
      </w:r>
      <w:proofErr w:type="spellEnd"/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8048A84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np.random</w:t>
      </w:r>
      <w:proofErr w:type="gramEnd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.shuffle</w:t>
      </w:r>
      <w:proofErr w:type="spellEnd"/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randomize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142AA8B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5956000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6AA94F"/>
          <w:sz w:val="21"/>
          <w:szCs w:val="21"/>
        </w:rPr>
        <w:t># Swap the consecutive indexes (0, 1, 2, etc) with the randomized indexes</w:t>
      </w:r>
    </w:p>
    <w:p w14:paraId="2E90C11C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inputs = inputs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randomize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024D123D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outputs = outputs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randomize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61C15113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0503878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6AA94F"/>
          <w:sz w:val="21"/>
          <w:szCs w:val="21"/>
        </w:rPr>
        <w:t># Split the recordings (group of samples) into three sets: training, testing and validation</w:t>
      </w:r>
    </w:p>
    <w:p w14:paraId="30933A06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TRAIN_SPLIT = </w:t>
      </w:r>
      <w:proofErr w:type="gramStart"/>
      <w:r w:rsidRPr="00263288">
        <w:rPr>
          <w:rFonts w:ascii="Courier New" w:eastAsia="Times New Roman" w:hAnsi="Courier New" w:cs="Courier New"/>
          <w:color w:val="4EC9B0"/>
          <w:sz w:val="21"/>
          <w:szCs w:val="21"/>
        </w:rPr>
        <w:t>int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63288">
        <w:rPr>
          <w:rFonts w:ascii="Courier New" w:eastAsia="Times New Roman" w:hAnsi="Courier New" w:cs="Courier New"/>
          <w:color w:val="B5CEA8"/>
          <w:sz w:val="21"/>
          <w:szCs w:val="21"/>
        </w:rPr>
        <w:t>0.6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* </w:t>
      </w:r>
      <w:proofErr w:type="spell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num_inputs</w:t>
      </w:r>
      <w:proofErr w:type="spellEnd"/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B25B746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TEST_SPLIT = </w:t>
      </w:r>
      <w:proofErr w:type="gramStart"/>
      <w:r w:rsidRPr="00263288">
        <w:rPr>
          <w:rFonts w:ascii="Courier New" w:eastAsia="Times New Roman" w:hAnsi="Courier New" w:cs="Courier New"/>
          <w:color w:val="4EC9B0"/>
          <w:sz w:val="21"/>
          <w:szCs w:val="21"/>
        </w:rPr>
        <w:t>int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63288">
        <w:rPr>
          <w:rFonts w:ascii="Courier New" w:eastAsia="Times New Roman" w:hAnsi="Courier New" w:cs="Courier New"/>
          <w:color w:val="B5CEA8"/>
          <w:sz w:val="21"/>
          <w:szCs w:val="21"/>
        </w:rPr>
        <w:t>0.2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* </w:t>
      </w:r>
      <w:proofErr w:type="spell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num_inputs</w:t>
      </w:r>
      <w:proofErr w:type="spellEnd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+ TRAIN_SPLIT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0F4A9A9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51D78D6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inputs_train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inputs_test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inputs_validate = </w:t>
      </w:r>
      <w:proofErr w:type="gram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np.split</w:t>
      </w:r>
      <w:proofErr w:type="gramEnd"/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inputs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TRAIN_SPLIT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TEST_SPLIT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26B16550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outputs_train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outputs_test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outputs_validate = </w:t>
      </w:r>
      <w:proofErr w:type="gramStart"/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np.split</w:t>
      </w:r>
      <w:proofErr w:type="gramEnd"/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outputs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TRAIN_SPLIT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63288">
        <w:rPr>
          <w:rFonts w:ascii="Courier New" w:eastAsia="Times New Roman" w:hAnsi="Courier New" w:cs="Courier New"/>
          <w:color w:val="D4D4D4"/>
          <w:sz w:val="21"/>
          <w:szCs w:val="21"/>
        </w:rPr>
        <w:t> TEST_SPLIT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7E88710B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365C209" w14:textId="77777777" w:rsidR="00263288" w:rsidRPr="00263288" w:rsidRDefault="00263288" w:rsidP="0026328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263288">
        <w:rPr>
          <w:rFonts w:ascii="Courier New" w:eastAsia="Times New Roman" w:hAnsi="Courier New" w:cs="Courier New"/>
          <w:color w:val="DCDCAA"/>
          <w:sz w:val="21"/>
          <w:szCs w:val="21"/>
        </w:rPr>
        <w:lastRenderedPageBreak/>
        <w:t>print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63288">
        <w:rPr>
          <w:rFonts w:ascii="Courier New" w:eastAsia="Times New Roman" w:hAnsi="Courier New" w:cs="Courier New"/>
          <w:color w:val="CE9178"/>
          <w:sz w:val="21"/>
          <w:szCs w:val="21"/>
        </w:rPr>
        <w:t>"Data set randomization and splitting complete."</w:t>
      </w:r>
      <w:r w:rsidRPr="00263288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3570773" w14:textId="77777777" w:rsidR="00263288" w:rsidRPr="00DD3B3A" w:rsidRDefault="00263288" w:rsidP="00DD3B3A"/>
    <w:p w14:paraId="610363FF" w14:textId="1B39EB7D" w:rsidR="002F7296" w:rsidRPr="00597D17" w:rsidRDefault="00597D17" w:rsidP="002F7296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97D17">
        <w:rPr>
          <w:rFonts w:ascii="Times New Roman" w:hAnsi="Times New Roman" w:cs="Times New Roman"/>
          <w:b/>
          <w:sz w:val="32"/>
          <w:szCs w:val="32"/>
          <w:u w:val="single"/>
        </w:rPr>
        <w:t xml:space="preserve">Step 7: </w:t>
      </w:r>
      <w:r w:rsidR="002F7296" w:rsidRPr="00597D17">
        <w:rPr>
          <w:rFonts w:ascii="Times New Roman" w:hAnsi="Times New Roman" w:cs="Times New Roman"/>
          <w:b/>
          <w:sz w:val="32"/>
          <w:szCs w:val="32"/>
          <w:u w:val="single"/>
        </w:rPr>
        <w:t>Build &amp; Train the Model</w:t>
      </w:r>
    </w:p>
    <w:p w14:paraId="5A201F74" w14:textId="1D637B9C" w:rsidR="002F7296" w:rsidRPr="00EE0318" w:rsidRDefault="002F7296" w:rsidP="002F7296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 xml:space="preserve">Build and train a </w:t>
      </w:r>
      <w:hyperlink r:id="rId15" w:tgtFrame="_blank" w:history="1">
        <w:r w:rsidRPr="00EE0318">
          <w:rPr>
            <w:rStyle w:val="Hyperlink"/>
            <w:rFonts w:eastAsiaTheme="majorEastAsia"/>
            <w:sz w:val="32"/>
            <w:szCs w:val="32"/>
          </w:rPr>
          <w:t>TensorFlow</w:t>
        </w:r>
      </w:hyperlink>
      <w:r w:rsidRPr="00EE0318">
        <w:rPr>
          <w:sz w:val="32"/>
          <w:szCs w:val="32"/>
        </w:rPr>
        <w:t xml:space="preserve"> model using the high-level </w:t>
      </w:r>
      <w:hyperlink r:id="rId16" w:tgtFrame="_blank" w:history="1">
        <w:proofErr w:type="spellStart"/>
        <w:r w:rsidRPr="00EE0318">
          <w:rPr>
            <w:rStyle w:val="Hyperlink"/>
            <w:rFonts w:eastAsiaTheme="majorEastAsia"/>
            <w:sz w:val="32"/>
            <w:szCs w:val="32"/>
          </w:rPr>
          <w:t>Keras</w:t>
        </w:r>
        <w:proofErr w:type="spellEnd"/>
      </w:hyperlink>
      <w:r w:rsidRPr="00EE0318">
        <w:rPr>
          <w:sz w:val="32"/>
          <w:szCs w:val="32"/>
        </w:rPr>
        <w:t xml:space="preserve"> API.</w:t>
      </w:r>
    </w:p>
    <w:p w14:paraId="1D24D4D8" w14:textId="77777777" w:rsidR="002F7296" w:rsidRPr="002F7296" w:rsidRDefault="002F7296" w:rsidP="002F72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F7296">
        <w:rPr>
          <w:rFonts w:ascii="Courier New" w:eastAsia="Times New Roman" w:hAnsi="Courier New" w:cs="Courier New"/>
          <w:color w:val="6AA94F"/>
          <w:sz w:val="21"/>
          <w:szCs w:val="21"/>
        </w:rPr>
        <w:t># build the model and train it</w:t>
      </w:r>
    </w:p>
    <w:p w14:paraId="29062CB9" w14:textId="77777777" w:rsidR="002F7296" w:rsidRPr="002F7296" w:rsidRDefault="002F7296" w:rsidP="002F72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model = </w:t>
      </w:r>
      <w:proofErr w:type="spellStart"/>
      <w:proofErr w:type="gramStart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tf.keras</w:t>
      </w:r>
      <w:proofErr w:type="gramEnd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.Sequential</w:t>
      </w:r>
      <w:proofErr w:type="spellEnd"/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6CEE8F45" w14:textId="77777777" w:rsidR="002F7296" w:rsidRPr="002F7296" w:rsidRDefault="002F7296" w:rsidP="002F72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model.add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tf.keras.layers.Dense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F7296">
        <w:rPr>
          <w:rFonts w:ascii="Courier New" w:eastAsia="Times New Roman" w:hAnsi="Courier New" w:cs="Courier New"/>
          <w:color w:val="B5CEA8"/>
          <w:sz w:val="21"/>
          <w:szCs w:val="21"/>
        </w:rPr>
        <w:t>50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activation=</w:t>
      </w:r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'relu'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2F7296">
        <w:rPr>
          <w:rFonts w:ascii="Courier New" w:eastAsia="Times New Roman" w:hAnsi="Courier New" w:cs="Courier New"/>
          <w:color w:val="6AA94F"/>
          <w:sz w:val="21"/>
          <w:szCs w:val="21"/>
        </w:rPr>
        <w:t># relu is used for performance</w:t>
      </w:r>
    </w:p>
    <w:p w14:paraId="16FB30A5" w14:textId="77777777" w:rsidR="002F7296" w:rsidRPr="002F7296" w:rsidRDefault="002F7296" w:rsidP="002F72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model.add</w:t>
      </w:r>
      <w:proofErr w:type="spellEnd"/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tf.keras.layers.Dense</w:t>
      </w:r>
      <w:proofErr w:type="spellEnd"/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F7296">
        <w:rPr>
          <w:rFonts w:ascii="Courier New" w:eastAsia="Times New Roman" w:hAnsi="Courier New" w:cs="Courier New"/>
          <w:color w:val="B5CEA8"/>
          <w:sz w:val="21"/>
          <w:szCs w:val="21"/>
        </w:rPr>
        <w:t>15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activation=</w:t>
      </w:r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relu</w:t>
      </w:r>
      <w:proofErr w:type="spellEnd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3D85F70B" w14:textId="77777777" w:rsidR="002F7296" w:rsidRPr="002F7296" w:rsidRDefault="002F7296" w:rsidP="002F72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model.add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tf.keras.layers.Dense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NUM_GESTURES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activation=</w:t>
      </w:r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'softmax'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2F7296">
        <w:rPr>
          <w:rFonts w:ascii="Courier New" w:eastAsia="Times New Roman" w:hAnsi="Courier New" w:cs="Courier New"/>
          <w:color w:val="6AA94F"/>
          <w:sz w:val="21"/>
          <w:szCs w:val="21"/>
        </w:rPr>
        <w:t># softmax is used, because we only expect one gesture to occur per input</w:t>
      </w:r>
    </w:p>
    <w:p w14:paraId="57633750" w14:textId="77777777" w:rsidR="002F7296" w:rsidRPr="002F7296" w:rsidRDefault="002F7296" w:rsidP="002F72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model.</w:t>
      </w:r>
      <w:r w:rsidRPr="002F7296">
        <w:rPr>
          <w:rFonts w:ascii="Courier New" w:eastAsia="Times New Roman" w:hAnsi="Courier New" w:cs="Courier New"/>
          <w:color w:val="DCDCAA"/>
          <w:sz w:val="21"/>
          <w:szCs w:val="21"/>
        </w:rPr>
        <w:t>compile</w:t>
      </w:r>
      <w:proofErr w:type="spellEnd"/>
      <w:proofErr w:type="gramEnd"/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optimizer=</w:t>
      </w:r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rmsprop</w:t>
      </w:r>
      <w:proofErr w:type="spellEnd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loss=</w:t>
      </w:r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mse</w:t>
      </w:r>
      <w:proofErr w:type="spellEnd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metrics=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mae</w:t>
      </w:r>
      <w:proofErr w:type="spellEnd"/>
      <w:r w:rsidRPr="002F7296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144DDB7F" w14:textId="77777777" w:rsidR="002F7296" w:rsidRPr="002F7296" w:rsidRDefault="002F7296" w:rsidP="002F72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history = </w:t>
      </w:r>
      <w:proofErr w:type="gramStart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model.fit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inputs_train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outputs_train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epochs=</w:t>
      </w:r>
      <w:r w:rsidRPr="002F7296">
        <w:rPr>
          <w:rFonts w:ascii="Courier New" w:eastAsia="Times New Roman" w:hAnsi="Courier New" w:cs="Courier New"/>
          <w:color w:val="B5CEA8"/>
          <w:sz w:val="21"/>
          <w:szCs w:val="21"/>
        </w:rPr>
        <w:t>600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batch_size=</w:t>
      </w:r>
      <w:r w:rsidRPr="002F7296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validation_data=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inputs_validate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2F7296">
        <w:rPr>
          <w:rFonts w:ascii="Courier New" w:eastAsia="Times New Roman" w:hAnsi="Courier New" w:cs="Courier New"/>
          <w:color w:val="D4D4D4"/>
          <w:sz w:val="21"/>
          <w:szCs w:val="21"/>
        </w:rPr>
        <w:t> outputs_validate</w:t>
      </w:r>
      <w:r w:rsidRPr="002F7296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09EA4C0A" w14:textId="77777777" w:rsidR="002F7296" w:rsidRPr="002F7296" w:rsidRDefault="002F7296" w:rsidP="002F7296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C89DAAE" w14:textId="3BE2EF64" w:rsidR="002F7296" w:rsidRDefault="002F7296" w:rsidP="002F7296">
      <w:pPr>
        <w:pStyle w:val="NormalWeb"/>
      </w:pPr>
    </w:p>
    <w:p w14:paraId="0C06B250" w14:textId="77777777" w:rsidR="00597D17" w:rsidRDefault="00597D17" w:rsidP="002F7296">
      <w:pPr>
        <w:pStyle w:val="NormalWeb"/>
      </w:pPr>
    </w:p>
    <w:p w14:paraId="52E6090B" w14:textId="479914FC" w:rsidR="001B54AF" w:rsidRPr="00597D17" w:rsidRDefault="00597D17" w:rsidP="001B54AF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Step 8: </w:t>
      </w:r>
      <w:r w:rsidR="001B54AF" w:rsidRPr="00597D17">
        <w:rPr>
          <w:rFonts w:ascii="Times New Roman" w:hAnsi="Times New Roman" w:cs="Times New Roman"/>
          <w:b/>
          <w:sz w:val="32"/>
          <w:szCs w:val="32"/>
          <w:u w:val="single"/>
        </w:rPr>
        <w:t>Verify</w:t>
      </w:r>
    </w:p>
    <w:p w14:paraId="5DF5BBD8" w14:textId="2E7189BC" w:rsidR="001B54AF" w:rsidRPr="00EE0318" w:rsidRDefault="001B54AF" w:rsidP="001B54AF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 xml:space="preserve">Graph the </w:t>
      </w:r>
      <w:r w:rsidR="00597D17" w:rsidRPr="00EE0318">
        <w:rPr>
          <w:sz w:val="32"/>
          <w:szCs w:val="32"/>
        </w:rPr>
        <w:t>model’s</w:t>
      </w:r>
      <w:r w:rsidRPr="00EE0318">
        <w:rPr>
          <w:sz w:val="32"/>
          <w:szCs w:val="32"/>
        </w:rPr>
        <w:t xml:space="preserve"> performance vs validation.</w:t>
      </w:r>
    </w:p>
    <w:p w14:paraId="05E19CD0" w14:textId="373426EF" w:rsidR="001B54AF" w:rsidRPr="00EE0318" w:rsidRDefault="001B54AF" w:rsidP="002F7296">
      <w:pPr>
        <w:pStyle w:val="NormalWeb"/>
        <w:rPr>
          <w:sz w:val="32"/>
          <w:szCs w:val="32"/>
        </w:rPr>
      </w:pPr>
    </w:p>
    <w:p w14:paraId="3843FECD" w14:textId="5F3E6EBB" w:rsidR="001B54AF" w:rsidRPr="00597D17" w:rsidRDefault="00597D17" w:rsidP="001B54AF">
      <w:pPr>
        <w:pStyle w:val="Heading1"/>
        <w:rPr>
          <w:rFonts w:ascii="Times New Roman" w:hAnsi="Times New Roman" w:cs="Times New Roman"/>
          <w:b/>
          <w:u w:val="single"/>
        </w:rPr>
      </w:pPr>
      <w:r w:rsidRPr="00597D17">
        <w:rPr>
          <w:rFonts w:ascii="Times New Roman" w:hAnsi="Times New Roman" w:cs="Times New Roman"/>
          <w:b/>
          <w:u w:val="single"/>
        </w:rPr>
        <w:t xml:space="preserve">Step 9: </w:t>
      </w:r>
      <w:r w:rsidR="001B54AF" w:rsidRPr="00597D17">
        <w:rPr>
          <w:rFonts w:ascii="Times New Roman" w:hAnsi="Times New Roman" w:cs="Times New Roman"/>
          <w:b/>
          <w:u w:val="single"/>
        </w:rPr>
        <w:t>Convert the Trained Model to Tensor Flow Lite</w:t>
      </w:r>
    </w:p>
    <w:p w14:paraId="55307356" w14:textId="46592508" w:rsidR="001B54AF" w:rsidRPr="00EE0318" w:rsidRDefault="001B54AF" w:rsidP="001B54AF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>The next cell converts the model to TFlite format. The size in bytes of the model is also printed out.</w:t>
      </w:r>
    </w:p>
    <w:p w14:paraId="1CA50198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B54AF">
        <w:rPr>
          <w:rFonts w:ascii="Courier New" w:eastAsia="Times New Roman" w:hAnsi="Courier New" w:cs="Courier New"/>
          <w:color w:val="6AA94F"/>
          <w:sz w:val="21"/>
          <w:szCs w:val="21"/>
        </w:rPr>
        <w:lastRenderedPageBreak/>
        <w:t># Convert the model to the TensorFlow Lite format without quantization</w:t>
      </w:r>
    </w:p>
    <w:p w14:paraId="013AE70F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converter = </w:t>
      </w:r>
      <w:proofErr w:type="spellStart"/>
      <w:proofErr w:type="gram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tf.lite</w:t>
      </w:r>
      <w:proofErr w:type="gram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.TFLiteConverter.from_keras_model</w:t>
      </w:r>
      <w:proofErr w:type="spellEnd"/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model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BBEDED3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tflite_model</w:t>
      </w:r>
      <w:proofErr w:type="spell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proofErr w:type="spellStart"/>
      <w:proofErr w:type="gram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converter.convert</w:t>
      </w:r>
      <w:proofErr w:type="spellEnd"/>
      <w:proofErr w:type="gramEnd"/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74771D37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8A8C71C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B54AF">
        <w:rPr>
          <w:rFonts w:ascii="Courier New" w:eastAsia="Times New Roman" w:hAnsi="Courier New" w:cs="Courier New"/>
          <w:color w:val="6AA94F"/>
          <w:sz w:val="21"/>
          <w:szCs w:val="21"/>
        </w:rPr>
        <w:t># Save the model to disk</w:t>
      </w:r>
    </w:p>
    <w:p w14:paraId="1DEB4807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B54AF">
        <w:rPr>
          <w:rFonts w:ascii="Courier New" w:eastAsia="Times New Roman" w:hAnsi="Courier New" w:cs="Courier New"/>
          <w:color w:val="DCDCAA"/>
          <w:sz w:val="21"/>
          <w:szCs w:val="21"/>
        </w:rPr>
        <w:t>open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gesture_model.tflite</w:t>
      </w:r>
      <w:proofErr w:type="spellEnd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wb</w:t>
      </w:r>
      <w:proofErr w:type="spellEnd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.write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tflite_model</w:t>
      </w:r>
      <w:proofErr w:type="spellEnd"/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636F9A0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66135B18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B54AF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os</w:t>
      </w:r>
      <w:proofErr w:type="spellEnd"/>
    </w:p>
    <w:p w14:paraId="0F9A9E1C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basic_model_size</w:t>
      </w:r>
      <w:proofErr w:type="spell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proofErr w:type="spellStart"/>
      <w:proofErr w:type="gram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os.path</w:t>
      </w:r>
      <w:proofErr w:type="gram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.getsize</w:t>
      </w:r>
      <w:proofErr w:type="spellEnd"/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gesture_model.tflite</w:t>
      </w:r>
      <w:proofErr w:type="spellEnd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9B04B59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B54AF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"Model is %d bytes"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% 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basic_model_size</w:t>
      </w:r>
      <w:proofErr w:type="spellEnd"/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B47717F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66C67404" w14:textId="37666EDF" w:rsidR="001B54AF" w:rsidRDefault="001B54AF" w:rsidP="002F7296">
      <w:pPr>
        <w:pStyle w:val="NormalWeb"/>
        <w:rPr>
          <w:sz w:val="32"/>
          <w:szCs w:val="32"/>
        </w:rPr>
      </w:pPr>
    </w:p>
    <w:p w14:paraId="6FB83873" w14:textId="77777777" w:rsidR="00EE0318" w:rsidRPr="00EE0318" w:rsidRDefault="00EE0318" w:rsidP="002F7296">
      <w:pPr>
        <w:pStyle w:val="NormalWeb"/>
        <w:rPr>
          <w:sz w:val="32"/>
          <w:szCs w:val="32"/>
        </w:rPr>
      </w:pPr>
    </w:p>
    <w:p w14:paraId="40DD6E74" w14:textId="1283D94D" w:rsidR="001B54AF" w:rsidRPr="00597D17" w:rsidRDefault="00597D17" w:rsidP="001B54AF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97D17">
        <w:rPr>
          <w:rFonts w:ascii="Times New Roman" w:hAnsi="Times New Roman" w:cs="Times New Roman"/>
          <w:b/>
          <w:sz w:val="32"/>
          <w:szCs w:val="32"/>
          <w:u w:val="single"/>
        </w:rPr>
        <w:t xml:space="preserve">Step 10: </w:t>
      </w:r>
      <w:r w:rsidR="001B54AF" w:rsidRPr="00597D17">
        <w:rPr>
          <w:rFonts w:ascii="Times New Roman" w:hAnsi="Times New Roman" w:cs="Times New Roman"/>
          <w:b/>
          <w:sz w:val="32"/>
          <w:szCs w:val="32"/>
          <w:u w:val="single"/>
        </w:rPr>
        <w:t>Encode the Model in an Arduino Header File</w:t>
      </w:r>
    </w:p>
    <w:p w14:paraId="09E331FC" w14:textId="77777777" w:rsidR="001B54AF" w:rsidRPr="00EE0318" w:rsidRDefault="001B54AF" w:rsidP="001B54AF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>The next cell creates a constant byte array that contains the TFlite model. Import it as a tab with the sketch below.</w:t>
      </w:r>
    </w:p>
    <w:p w14:paraId="3EA42B51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B54AF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echo</w:t>
      </w:r>
      <w:proofErr w:type="gram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"const unsigned char model[] = {"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&gt; /content/model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h</w:t>
      </w:r>
    </w:p>
    <w:p w14:paraId="3B1EA27C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B54AF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cat</w:t>
      </w:r>
      <w:proofErr w:type="gram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gesture_model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tflite</w:t>
      </w:r>
      <w:proofErr w:type="spell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| 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xxd</w:t>
      </w:r>
      <w:proofErr w:type="spell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-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proofErr w:type="spell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     &gt;&gt; /content/model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h</w:t>
      </w:r>
    </w:p>
    <w:p w14:paraId="214C43A5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B54AF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echo</w:t>
      </w:r>
      <w:proofErr w:type="gram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"};"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                             &gt;&gt; /content/model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h</w:t>
      </w:r>
    </w:p>
    <w:p w14:paraId="05CBC732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5A569C1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B54AF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os</w:t>
      </w:r>
      <w:proofErr w:type="spellEnd"/>
    </w:p>
    <w:p w14:paraId="65D711D7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model_h_size</w:t>
      </w:r>
      <w:proofErr w:type="spell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proofErr w:type="spellStart"/>
      <w:proofErr w:type="gram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os.path</w:t>
      </w:r>
      <w:proofErr w:type="gramEnd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.getsize</w:t>
      </w:r>
      <w:proofErr w:type="spellEnd"/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"model.h"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6D44159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B54AF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1B54AF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"Header</w:t>
      </w:r>
      <w:proofErr w:type="spellEnd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 file, model.h, is 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proofErr w:type="spellStart"/>
      <w:r w:rsidRPr="001B54AF">
        <w:rPr>
          <w:rFonts w:ascii="Courier New" w:eastAsia="Times New Roman" w:hAnsi="Courier New" w:cs="Courier New"/>
          <w:color w:val="D4D4D4"/>
          <w:sz w:val="21"/>
          <w:szCs w:val="21"/>
        </w:rPr>
        <w:t>model_h_size</w:t>
      </w:r>
      <w:proofErr w:type="spellEnd"/>
      <w:r w:rsidRPr="001B54AF">
        <w:rPr>
          <w:rFonts w:ascii="Courier New" w:eastAsia="Times New Roman" w:hAnsi="Courier New" w:cs="Courier New"/>
          <w:color w:val="B5CEA8"/>
          <w:sz w:val="21"/>
          <w:szCs w:val="21"/>
        </w:rPr>
        <w:t>:,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 bytes."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7DB9773" w14:textId="77777777" w:rsidR="001B54AF" w:rsidRPr="001B54AF" w:rsidRDefault="001B54AF" w:rsidP="001B54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1B54AF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1B54AF">
        <w:rPr>
          <w:rFonts w:ascii="Courier New" w:eastAsia="Times New Roman" w:hAnsi="Courier New" w:cs="Courier New"/>
          <w:color w:val="CE9178"/>
          <w:sz w:val="21"/>
          <w:szCs w:val="21"/>
        </w:rPr>
        <w:t>"\nOpen the side panel (refresh if needed). Double click model.h to download the file."</w:t>
      </w:r>
      <w:r w:rsidRPr="001B54A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C5ADA0F" w14:textId="5E4DDF62" w:rsidR="001B54AF" w:rsidRDefault="001B54AF" w:rsidP="002F7296">
      <w:pPr>
        <w:pStyle w:val="NormalWeb"/>
      </w:pPr>
    </w:p>
    <w:p w14:paraId="6C7F8CD0" w14:textId="7449FC13" w:rsidR="001B54AF" w:rsidRPr="00EE0318" w:rsidRDefault="001B54AF" w:rsidP="002F7296">
      <w:pPr>
        <w:pStyle w:val="NormalWeb"/>
        <w:rPr>
          <w:sz w:val="32"/>
          <w:szCs w:val="32"/>
        </w:rPr>
      </w:pPr>
    </w:p>
    <w:p w14:paraId="55662566" w14:textId="0E6DC4DB" w:rsidR="001B54AF" w:rsidRPr="00597D17" w:rsidRDefault="00597D17" w:rsidP="001B54AF">
      <w:pPr>
        <w:pStyle w:val="Heading1"/>
        <w:rPr>
          <w:rFonts w:ascii="Times New Roman" w:hAnsi="Times New Roman" w:cs="Times New Roman"/>
          <w:b/>
          <w:u w:val="single"/>
        </w:rPr>
      </w:pPr>
      <w:r w:rsidRPr="00597D17">
        <w:rPr>
          <w:rFonts w:ascii="Times New Roman" w:hAnsi="Times New Roman" w:cs="Times New Roman"/>
          <w:b/>
          <w:u w:val="single"/>
        </w:rPr>
        <w:t xml:space="preserve">Step 11: </w:t>
      </w:r>
      <w:r w:rsidR="001B54AF" w:rsidRPr="00597D17">
        <w:rPr>
          <w:rFonts w:ascii="Times New Roman" w:hAnsi="Times New Roman" w:cs="Times New Roman"/>
          <w:b/>
          <w:u w:val="single"/>
        </w:rPr>
        <w:t>Classifying IMU Data</w:t>
      </w:r>
    </w:p>
    <w:p w14:paraId="4AB59F95" w14:textId="2425B571" w:rsidR="001B54AF" w:rsidRDefault="001B54AF" w:rsidP="001B54AF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>Now it's time to switch back to the tutorial instructions and run our new model on the Arduino Nano 33 BLE Sense to classify the accelerometer and gyroscope data.</w:t>
      </w:r>
    </w:p>
    <w:p w14:paraId="55AE6626" w14:textId="77777777" w:rsidR="00597D17" w:rsidRPr="00EE0318" w:rsidRDefault="00597D17" w:rsidP="001B54AF">
      <w:pPr>
        <w:pStyle w:val="NormalWeb"/>
        <w:rPr>
          <w:sz w:val="32"/>
          <w:szCs w:val="32"/>
        </w:rPr>
      </w:pPr>
    </w:p>
    <w:p w14:paraId="7CDA522E" w14:textId="14F111E5" w:rsidR="00C116B3" w:rsidRPr="00597D17" w:rsidRDefault="00597D17" w:rsidP="00C116B3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97D17">
        <w:rPr>
          <w:rFonts w:ascii="Times New Roman" w:hAnsi="Times New Roman" w:cs="Times New Roman"/>
          <w:b/>
          <w:sz w:val="32"/>
          <w:szCs w:val="32"/>
          <w:u w:val="single"/>
        </w:rPr>
        <w:t xml:space="preserve">Step 12: </w:t>
      </w:r>
      <w:r w:rsidR="00C116B3" w:rsidRPr="00597D17">
        <w:rPr>
          <w:rFonts w:ascii="Times New Roman" w:hAnsi="Times New Roman" w:cs="Times New Roman"/>
          <w:b/>
          <w:sz w:val="32"/>
          <w:szCs w:val="32"/>
          <w:u w:val="single"/>
        </w:rPr>
        <w:t>Classifying IMU Data</w:t>
      </w:r>
    </w:p>
    <w:p w14:paraId="5E8FA28C" w14:textId="4B789D02" w:rsidR="00C116B3" w:rsidRPr="00EE0318" w:rsidRDefault="00597D17" w:rsidP="00C116B3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>Next,</w:t>
      </w:r>
      <w:r w:rsidR="00C116B3" w:rsidRPr="00EE0318">
        <w:rPr>
          <w:sz w:val="32"/>
          <w:szCs w:val="32"/>
        </w:rPr>
        <w:t xml:space="preserve"> we will use model.h file we just trained and downloaded from Colab in the previous section in our Arduino IDE project:</w:t>
      </w:r>
    </w:p>
    <w:p w14:paraId="475BCE2B" w14:textId="774A0611" w:rsidR="00C116B3" w:rsidRPr="00EE0318" w:rsidRDefault="00C116B3" w:rsidP="00C116B3">
      <w:pPr>
        <w:pStyle w:val="NormalWeb"/>
        <w:rPr>
          <w:sz w:val="32"/>
          <w:szCs w:val="32"/>
        </w:rPr>
      </w:pPr>
      <w:r w:rsidRPr="00EE0318">
        <w:rPr>
          <w:sz w:val="32"/>
          <w:szCs w:val="32"/>
        </w:rPr>
        <w:t>We will be starting a new sketch, you will find the complete code below:</w:t>
      </w:r>
    </w:p>
    <w:p w14:paraId="6C1DFA4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/*</w:t>
      </w:r>
    </w:p>
    <w:p w14:paraId="5516CDC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IMU Classifier</w:t>
      </w:r>
    </w:p>
    <w:p w14:paraId="66E14BC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This example uses the on-board IMU to start reading acceleration and gyroscope</w:t>
      </w:r>
    </w:p>
    <w:p w14:paraId="6C25984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data from on-board IMU, once enough samples are read, it then uses a</w:t>
      </w:r>
    </w:p>
    <w:p w14:paraId="79503E26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TensorFlow Lite (Micro) model to try to classify the movement as a known gesture.</w:t>
      </w:r>
    </w:p>
    <w:p w14:paraId="166D2DF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Note: The direct use of C/C++ pointers, namespaces, and dynamic memory is generally</w:t>
      </w:r>
    </w:p>
    <w:p w14:paraId="758947C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 xml:space="preserve">        discouraged in Arduino examples, and in the future the </w:t>
      </w:r>
      <w:proofErr w:type="spellStart"/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TensorFlowLite</w:t>
      </w:r>
      <w:proofErr w:type="spellEnd"/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 xml:space="preserve"> library</w:t>
      </w:r>
    </w:p>
    <w:p w14:paraId="2E9472F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  might change to make the sketch simpler.</w:t>
      </w:r>
    </w:p>
    <w:p w14:paraId="100B525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The circuit:</w:t>
      </w:r>
    </w:p>
    <w:p w14:paraId="1D636B1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- Arduino Nano 33 BLE or Arduino Nano 33 BLE Sense board.</w:t>
      </w:r>
    </w:p>
    <w:p w14:paraId="0A1018C4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Created by Don Coleman, Sandeep Mistry</w:t>
      </w:r>
    </w:p>
    <w:p w14:paraId="2692CEA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 xml:space="preserve">  Modified by Dominic </w:t>
      </w:r>
      <w:proofErr w:type="spellStart"/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Pajak</w:t>
      </w:r>
      <w:proofErr w:type="spellEnd"/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, Sandeep Mistry</w:t>
      </w:r>
    </w:p>
    <w:p w14:paraId="690EA00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This example code is in the public domain.</w:t>
      </w:r>
    </w:p>
    <w:p w14:paraId="711E11B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*/</w:t>
      </w:r>
    </w:p>
    <w:p w14:paraId="2999BBB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09C45F6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&lt;Arduino_LSM9DS1.h&gt;</w:t>
      </w:r>
    </w:p>
    <w:p w14:paraId="4D8C1A0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2CE655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&lt;TensorFlowLite.h&gt;</w:t>
      </w:r>
    </w:p>
    <w:p w14:paraId="13119CC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tensorflow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/lite/micro/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all_ops_resolver.h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25B9768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tensorflow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/lite/micro/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micro_error_reporter.h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570433B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tensorflow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/lite/micro/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micro_interpreter.h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5741C3A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tensorflow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/lite/schema/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schema_generated.h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10FCEB3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tensorflow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/lite/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version.h</w:t>
      </w:r>
      <w:proofErr w:type="spell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51D954C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99568E6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"model.h"</w:t>
      </w:r>
    </w:p>
    <w:p w14:paraId="13E611E7" w14:textId="77777777" w:rsidR="00A86C2F" w:rsidRPr="00A86C2F" w:rsidRDefault="00A86C2F" w:rsidP="00A86C2F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7C49964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float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accelerationThreshold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2.5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 threshold of significant in G's</w:t>
      </w:r>
    </w:p>
    <w:p w14:paraId="2E17B11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numSamples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119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5DF24E5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33B56C2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numSamples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5201EAC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2E97D3D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// global variables used for TensorFlow Lite (Micro)</w:t>
      </w:r>
    </w:p>
    <w:p w14:paraId="11A7B8C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::</w:t>
      </w:r>
      <w:proofErr w:type="spellStart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MicroErrorReporter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tflErrorReporter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6A67741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DDC939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// pull in all the TFLM ops, you can remove this line and</w:t>
      </w:r>
    </w:p>
    <w:p w14:paraId="32177C9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// only pull in the TFLM ops you need, if would like to reduce</w:t>
      </w:r>
    </w:p>
    <w:p w14:paraId="4A12D00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// the compiled size of the sketch.</w:t>
      </w:r>
    </w:p>
    <w:p w14:paraId="4EC327A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::</w:t>
      </w:r>
      <w:proofErr w:type="spellStart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AllOpsResolver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tflOpsResolver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2FD4473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7DBC1EB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::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Model*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tflModel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nullptr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34F3D66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::</w:t>
      </w:r>
      <w:proofErr w:type="spellStart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MicroInterpreter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*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nullptr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097531F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*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nullptr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700AB6E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*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tflOutputTensor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nullptr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6618BF5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E72838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// Create a static memory buffer for TFLM, the size may need to</w:t>
      </w:r>
    </w:p>
    <w:p w14:paraId="6A2D31C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// be adjusted based on the model you are using</w:t>
      </w:r>
    </w:p>
    <w:p w14:paraId="62DB87A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lastRenderedPageBreak/>
        <w:t>constexpr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tensorArenaSize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8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*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1024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1AF085F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byte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tensorArena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tensorArenaSize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] 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__attribute__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((</w:t>
      </w:r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aligned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16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)));</w:t>
      </w:r>
    </w:p>
    <w:p w14:paraId="184F015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29F3F09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// array to map gesture index to a name</w:t>
      </w:r>
    </w:p>
    <w:p w14:paraId="0E62170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const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char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* </w:t>
      </w:r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GESTURES[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 = {</w:t>
      </w:r>
    </w:p>
    <w:p w14:paraId="641AC554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"punch"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,</w:t>
      </w:r>
    </w:p>
    <w:p w14:paraId="72111A8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"flex"</w:t>
      </w:r>
    </w:p>
    <w:p w14:paraId="1533A64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};</w:t>
      </w:r>
    </w:p>
    <w:p w14:paraId="797EC7B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0FC15E4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NUM_GESTURES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sizeof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GESTURES) /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sizeof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GESTURES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]))</w:t>
      </w:r>
    </w:p>
    <w:p w14:paraId="084986E9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07C93AF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setup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4DE7D08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begin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9600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51387B4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(!Serial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7EDD31C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06CB458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initialize the IMU</w:t>
      </w:r>
    </w:p>
    <w:p w14:paraId="3F36584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(!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begin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()) {</w:t>
      </w:r>
    </w:p>
    <w:p w14:paraId="22E583A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"Failed to initialize IMU!"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59F8215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1F23DCA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3DD3ADA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7CBAD7F4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print out the samples rates of the IMUs</w:t>
      </w:r>
    </w:p>
    <w:p w14:paraId="26FBB37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"Accelerometer sample rate = 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121820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accelerationSampleRate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());</w:t>
      </w:r>
    </w:p>
    <w:p w14:paraId="1D86023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 Hz"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390EB564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"Gyroscope sample rate = 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451A1E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gyroscopeSampleRate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());</w:t>
      </w:r>
    </w:p>
    <w:p w14:paraId="4ABC2BC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 Hz"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FE9230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DF0947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();</w:t>
      </w:r>
    </w:p>
    <w:p w14:paraId="317B539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6341DB6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get the TFL representation of the model byte array</w:t>
      </w:r>
    </w:p>
    <w:p w14:paraId="708C118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lastRenderedPageBreak/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tflModel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::</w:t>
      </w:r>
      <w:proofErr w:type="spellStart"/>
      <w:proofErr w:type="gramEnd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GetModel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(model);</w:t>
      </w:r>
    </w:p>
    <w:p w14:paraId="488970F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tflModel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version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!= TFLITE_SCHEMA_VERSION) {</w:t>
      </w:r>
    </w:p>
    <w:p w14:paraId="5BBE7BA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"Model schema mismatch!"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3599C48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7153E3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3501AA2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BE8E3D9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Create an interpreter to run the model</w:t>
      </w:r>
    </w:p>
    <w:p w14:paraId="5079BB3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new 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::</w:t>
      </w:r>
      <w:proofErr w:type="spellStart"/>
      <w:proofErr w:type="gramEnd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MicroInterpreter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tflModel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tflOpsResolver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tensorArena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tensorArenaSize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, &amp;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tflErrorReporter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91046C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3079498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Allocate memory for the model's input and output tensors</w:t>
      </w:r>
    </w:p>
    <w:p w14:paraId="3806306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AllocateTensors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07AFAD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68F6D34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Get pointers for the model's input and output tensors</w:t>
      </w:r>
    </w:p>
    <w:p w14:paraId="6013AF84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input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6E4156A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tflOutputTensor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output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5BA666F6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19C8D5F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48C636F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loop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77372BF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float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1A9FAB0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7A72149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wait for significant motion</w:t>
      </w:r>
    </w:p>
    <w:p w14:paraId="058DFE1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==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numSamples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335A7D2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accelerationAvailable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()) {</w:t>
      </w:r>
    </w:p>
    <w:p w14:paraId="3180C44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// read the acceleration data</w:t>
      </w:r>
    </w:p>
    <w:p w14:paraId="33F6694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readAcceleration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F30A27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7D50CB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// sum up the absolutes</w:t>
      </w:r>
    </w:p>
    <w:p w14:paraId="23549FE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float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aSum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fabs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+ 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fabs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+ 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fabs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086D38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4F6CE85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// check if it's above the threshold</w:t>
      </w:r>
    </w:p>
    <w:p w14:paraId="201AEBD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aSum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&gt;=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accelerationThreshold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43D7457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lastRenderedPageBreak/>
        <w:t>        // reset the sample read count</w:t>
      </w:r>
    </w:p>
    <w:p w14:paraId="348FD6D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0D30F6C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2A78FF6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    }</w:t>
      </w:r>
    </w:p>
    <w:p w14:paraId="7EE9C4B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  }</w:t>
      </w:r>
    </w:p>
    <w:p w14:paraId="692D6FB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0F23661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C0F88E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check if the all the required samples have been read since</w:t>
      </w:r>
    </w:p>
    <w:p w14:paraId="5B048B0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// the last time the significant motion was detected</w:t>
      </w:r>
    </w:p>
    <w:p w14:paraId="5856FF8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&lt;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numSamples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1C95084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// check if new acceleration AND gyroscope data is available</w:t>
      </w:r>
    </w:p>
    <w:p w14:paraId="1C6A59E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accelerationAvailable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() &amp;&amp;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gyroscopeAvailable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()) {</w:t>
      </w:r>
    </w:p>
    <w:p w14:paraId="3708379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// read the acceleration and gyroscope data</w:t>
      </w:r>
    </w:p>
    <w:p w14:paraId="514A07B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readAcceleration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0176348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IMU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readGyroscope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3C488C89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4644334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// normalize the IMU data between 0 to 1 and store in the model's</w:t>
      </w:r>
    </w:p>
    <w:p w14:paraId="416FAD3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// input tensor</w:t>
      </w:r>
    </w:p>
    <w:p w14:paraId="7454037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data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*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 =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4.0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/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8.0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561513A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data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*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 =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4.0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/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8.0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01A0464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data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*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2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 =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aZ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4.0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/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8.0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7CB53D13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data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*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3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 =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gX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2000.0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/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4000.0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4FF50AF2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data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*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4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 =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gY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2000.0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/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4000.0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06B1D3D6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data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*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5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 =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gZ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+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2000.0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/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4000.0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6F187E2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9AB731C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++;</w:t>
      </w:r>
    </w:p>
    <w:p w14:paraId="616BB8C9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7C9CD906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samplesRead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==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numSamples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283EAB8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  // Run inferencing</w:t>
      </w:r>
    </w:p>
    <w:p w14:paraId="07460BC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TfLiteStatus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invokeStatus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tflInterpreter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Invoke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53E35D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invokeStatus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!</w:t>
      </w:r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=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kTfLiteOk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 {</w:t>
      </w:r>
    </w:p>
    <w:p w14:paraId="5EA5736B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"Invoke failed!"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C49ADA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lastRenderedPageBreak/>
        <w:t xml:space="preserve">      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198D5F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14:paraId="5F5416F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      }</w:t>
      </w:r>
    </w:p>
    <w:p w14:paraId="380256E7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4CCCB84E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7F8C8D"/>
          <w:sz w:val="21"/>
          <w:szCs w:val="21"/>
        </w:rPr>
        <w:t>        // Loop through the output tensor values from the model</w:t>
      </w:r>
    </w:p>
    <w:p w14:paraId="64C760C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r w:rsidRPr="00A86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(</w:t>
      </w:r>
      <w:r w:rsidRPr="00A86C2F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i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=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;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i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 &lt; NUM_GESTURES; 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i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++) {</w:t>
      </w:r>
    </w:p>
    <w:p w14:paraId="4FD78C7A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GESTURES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i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]);</w:t>
      </w:r>
    </w:p>
    <w:p w14:paraId="1B34FF49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": "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5B325AA0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tflOutputTensor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-&gt;</w:t>
      </w:r>
      <w:proofErr w:type="spellStart"/>
      <w:proofErr w:type="gram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data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f</w:t>
      </w:r>
      <w:proofErr w:type="spellEnd"/>
      <w:proofErr w:type="gram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[</w:t>
      </w:r>
      <w:proofErr w:type="spellStart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i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], </w:t>
      </w:r>
      <w:r w:rsidRPr="00A86C2F">
        <w:rPr>
          <w:rFonts w:ascii="Consolas" w:eastAsia="Times New Roman" w:hAnsi="Consolas" w:cs="Times New Roman"/>
          <w:color w:val="7FCBCD"/>
          <w:sz w:val="21"/>
          <w:szCs w:val="21"/>
        </w:rPr>
        <w:t>6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35CB946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      }</w:t>
      </w:r>
    </w:p>
    <w:p w14:paraId="5E09ED7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proofErr w:type="spellStart"/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A86C2F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();</w:t>
      </w:r>
    </w:p>
    <w:p w14:paraId="3DE6EBB5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    }</w:t>
      </w:r>
    </w:p>
    <w:p w14:paraId="5EED488F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  }</w:t>
      </w:r>
    </w:p>
    <w:p w14:paraId="50056C91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7B22CF9D" w14:textId="77777777" w:rsidR="00A86C2F" w:rsidRPr="00A86C2F" w:rsidRDefault="00A86C2F" w:rsidP="00A86C2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A86C2F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4BE7E5FF" w14:textId="1A6F509D" w:rsidR="00C46AC7" w:rsidRDefault="00C46AC7" w:rsidP="00C116B3">
      <w:pPr>
        <w:pStyle w:val="NormalWeb"/>
      </w:pPr>
    </w:p>
    <w:p w14:paraId="3B745CDE" w14:textId="77777777" w:rsidR="00C46AC7" w:rsidRPr="00EE0318" w:rsidRDefault="00C46AC7" w:rsidP="00C116B3">
      <w:pPr>
        <w:pStyle w:val="NormalWeb"/>
        <w:rPr>
          <w:sz w:val="32"/>
          <w:szCs w:val="32"/>
        </w:rPr>
      </w:pPr>
    </w:p>
    <w:p w14:paraId="267E64C8" w14:textId="77777777" w:rsidR="00C46AC7" w:rsidRPr="00EE0318" w:rsidRDefault="00C46AC7" w:rsidP="00C46AC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E0318">
        <w:rPr>
          <w:rFonts w:ascii="Times New Roman" w:eastAsia="Times New Roman" w:hAnsi="Times New Roman" w:cs="Times New Roman"/>
          <w:sz w:val="32"/>
          <w:szCs w:val="32"/>
        </w:rPr>
        <w:t xml:space="preserve">Create a new tab in the IDE. When asked name </w:t>
      </w:r>
      <w:proofErr w:type="gramStart"/>
      <w:r w:rsidRPr="00EE0318">
        <w:rPr>
          <w:rFonts w:ascii="Times New Roman" w:eastAsia="Times New Roman" w:hAnsi="Times New Roman" w:cs="Times New Roman"/>
          <w:sz w:val="32"/>
          <w:szCs w:val="32"/>
        </w:rPr>
        <w:t>it</w:t>
      </w:r>
      <w:proofErr w:type="gramEnd"/>
      <w:r w:rsidRPr="00EE0318">
        <w:rPr>
          <w:rFonts w:ascii="Times New Roman" w:eastAsia="Times New Roman" w:hAnsi="Times New Roman" w:cs="Times New Roman"/>
          <w:sz w:val="32"/>
          <w:szCs w:val="32"/>
        </w:rPr>
        <w:t xml:space="preserve"> model.h</w:t>
      </w:r>
    </w:p>
    <w:p w14:paraId="59ED14F6" w14:textId="77777777" w:rsidR="00C46AC7" w:rsidRPr="00EE0318" w:rsidRDefault="00C46AC7" w:rsidP="00C46AC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E0318">
        <w:rPr>
          <w:rFonts w:ascii="Times New Roman" w:eastAsia="Times New Roman" w:hAnsi="Times New Roman" w:cs="Times New Roman"/>
          <w:sz w:val="32"/>
          <w:szCs w:val="32"/>
        </w:rPr>
        <w:t>Open the model.h tab and paste in the version you downloaded from Colab</w:t>
      </w:r>
    </w:p>
    <w:p w14:paraId="4A89AF6D" w14:textId="6DEDED03" w:rsidR="00C46AC7" w:rsidRPr="00EE0318" w:rsidRDefault="00C46AC7" w:rsidP="00C46AC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E0318">
        <w:rPr>
          <w:rFonts w:ascii="Times New Roman" w:eastAsia="Times New Roman" w:hAnsi="Times New Roman" w:cs="Times New Roman"/>
          <w:sz w:val="32"/>
          <w:szCs w:val="32"/>
        </w:rPr>
        <w:t>Upload the sketch: Sketch &gt; Upload</w:t>
      </w:r>
    </w:p>
    <w:p w14:paraId="1F1BBBEC" w14:textId="06906E8E" w:rsidR="00C46AC7" w:rsidRPr="00EE0318" w:rsidRDefault="00C46AC7" w:rsidP="00C46AC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E0318">
        <w:rPr>
          <w:rFonts w:ascii="Times New Roman" w:eastAsia="Times New Roman" w:hAnsi="Times New Roman" w:cs="Times New Roman"/>
          <w:sz w:val="32"/>
          <w:szCs w:val="32"/>
        </w:rPr>
        <w:t>Open the Serial Monitor: Tools &gt; Serial Monitor</w:t>
      </w:r>
    </w:p>
    <w:p w14:paraId="0604FF9D" w14:textId="14FB44F0" w:rsidR="00C46AC7" w:rsidRPr="00EE0318" w:rsidRDefault="00C46AC7" w:rsidP="00C46AC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E0318">
        <w:rPr>
          <w:rFonts w:ascii="Times New Roman" w:eastAsia="Times New Roman" w:hAnsi="Times New Roman" w:cs="Times New Roman"/>
          <w:sz w:val="32"/>
          <w:szCs w:val="32"/>
        </w:rPr>
        <w:t>Perform some gestures</w:t>
      </w:r>
    </w:p>
    <w:p w14:paraId="55585020" w14:textId="3338171B" w:rsidR="001B54AF" w:rsidRPr="00EE0318" w:rsidRDefault="00C46AC7" w:rsidP="00C46AC7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EE0318">
        <w:rPr>
          <w:sz w:val="32"/>
          <w:szCs w:val="32"/>
        </w:rPr>
        <w:t>The confidence of each gesture will be printed to the Serial Monitor (0 = low confidence, 1 = high confidence)</w:t>
      </w:r>
    </w:p>
    <w:p w14:paraId="0BD27113" w14:textId="77777777" w:rsidR="00C46AC7" w:rsidRPr="00EE0318" w:rsidRDefault="00C46AC7" w:rsidP="00C46AC7">
      <w:pPr>
        <w:pStyle w:val="NormalWeb"/>
        <w:rPr>
          <w:sz w:val="32"/>
          <w:szCs w:val="32"/>
        </w:rPr>
      </w:pPr>
    </w:p>
    <w:p w14:paraId="7AEAC8A4" w14:textId="6447965E" w:rsidR="00DB0E8A" w:rsidRPr="00823B89" w:rsidRDefault="00C46AC7" w:rsidP="00823B89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EE0318">
        <w:rPr>
          <w:sz w:val="32"/>
          <w:szCs w:val="32"/>
        </w:rPr>
        <w:lastRenderedPageBreak/>
        <w:t xml:space="preserve">For added fun the </w:t>
      </w:r>
      <w:hyperlink r:id="rId17" w:history="1">
        <w:r w:rsidRPr="00EE0318">
          <w:rPr>
            <w:rStyle w:val="Hyperlink"/>
            <w:sz w:val="32"/>
            <w:szCs w:val="32"/>
          </w:rPr>
          <w:t>Emoji_Button.ino</w:t>
        </w:r>
      </w:hyperlink>
      <w:r w:rsidRPr="00EE0318">
        <w:rPr>
          <w:sz w:val="32"/>
          <w:szCs w:val="32"/>
        </w:rPr>
        <w:t xml:space="preserve"> example shows how to create a USB keyboard that prints an emoji character in Linux and macOS. </w:t>
      </w:r>
      <w:r w:rsidR="00DB0E8A">
        <w:rPr>
          <w:sz w:val="32"/>
          <w:szCs w:val="32"/>
        </w:rPr>
        <w:t>C</w:t>
      </w:r>
      <w:r w:rsidRPr="00EE0318">
        <w:rPr>
          <w:sz w:val="32"/>
          <w:szCs w:val="32"/>
        </w:rPr>
        <w:t xml:space="preserve">ombining the </w:t>
      </w:r>
      <w:hyperlink r:id="rId18" w:history="1">
        <w:r w:rsidRPr="00EE0318">
          <w:rPr>
            <w:rStyle w:val="Hyperlink"/>
            <w:sz w:val="32"/>
            <w:szCs w:val="32"/>
          </w:rPr>
          <w:t>Emoji_Button.ino</w:t>
        </w:r>
      </w:hyperlink>
      <w:r w:rsidRPr="00EE0318">
        <w:rPr>
          <w:sz w:val="32"/>
          <w:szCs w:val="32"/>
        </w:rPr>
        <w:t xml:space="preserve"> example with the </w:t>
      </w:r>
      <w:hyperlink r:id="rId19" w:history="1">
        <w:r w:rsidRPr="00EE0318">
          <w:rPr>
            <w:rStyle w:val="Hyperlink"/>
            <w:sz w:val="32"/>
            <w:szCs w:val="32"/>
          </w:rPr>
          <w:t>IMU_Classifier.ino</w:t>
        </w:r>
      </w:hyperlink>
      <w:r w:rsidRPr="00EE0318">
        <w:rPr>
          <w:sz w:val="32"/>
          <w:szCs w:val="32"/>
        </w:rPr>
        <w:t xml:space="preserve"> sketch to create a gesture controlled emoji keyboard</w:t>
      </w:r>
      <w:r w:rsidR="00DB0E8A">
        <w:rPr>
          <w:sz w:val="32"/>
          <w:szCs w:val="32"/>
        </w:rPr>
        <w:t xml:space="preserve"> involves another separate task which would be duly done.</w:t>
      </w:r>
    </w:p>
    <w:p w14:paraId="667E3A0B" w14:textId="72E763D7" w:rsidR="00D87E17" w:rsidRDefault="00D87E17" w:rsidP="00DB0E8A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87E17">
        <w:rPr>
          <w:rFonts w:ascii="Times New Roman" w:hAnsi="Times New Roman" w:cs="Times New Roman"/>
          <w:b/>
          <w:sz w:val="32"/>
          <w:szCs w:val="32"/>
          <w:u w:val="single"/>
        </w:rPr>
        <w:t>Errors</w:t>
      </w:r>
    </w:p>
    <w:p w14:paraId="31EE2498" w14:textId="2060DE8A" w:rsidR="00D87E17" w:rsidRPr="00D87E17" w:rsidRDefault="00D87E17" w:rsidP="00DB0E8A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3F461326" wp14:editId="2A1AE10B">
            <wp:extent cx="7744604" cy="435634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517" cy="43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972" w14:textId="77777777" w:rsidR="00D87E17" w:rsidRPr="00D87E17" w:rsidRDefault="00D87E17" w:rsidP="00DB0E8A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067AAD72" w14:textId="2B5C8F62" w:rsidR="00D87E17" w:rsidRDefault="00D87E17" w:rsidP="00DB0E8A">
      <w:pPr>
        <w:pStyle w:val="ListParagraph"/>
        <w:rPr>
          <w:sz w:val="32"/>
          <w:szCs w:val="32"/>
        </w:rPr>
      </w:pPr>
    </w:p>
    <w:p w14:paraId="18F57972" w14:textId="1C40D1E6" w:rsidR="00D87E17" w:rsidRDefault="00D87E17" w:rsidP="00DB0E8A">
      <w:pPr>
        <w:pStyle w:val="ListParagraph"/>
        <w:rPr>
          <w:sz w:val="32"/>
          <w:szCs w:val="32"/>
        </w:rPr>
      </w:pPr>
    </w:p>
    <w:p w14:paraId="7DC122F7" w14:textId="756769B2" w:rsidR="00D87E17" w:rsidRDefault="00D87E17" w:rsidP="00DB0E8A">
      <w:pPr>
        <w:pStyle w:val="ListParagraph"/>
        <w:rPr>
          <w:sz w:val="32"/>
          <w:szCs w:val="32"/>
        </w:rPr>
      </w:pPr>
    </w:p>
    <w:p w14:paraId="1B4EB732" w14:textId="3DAA4DDD" w:rsidR="00D87E17" w:rsidRPr="00D87E17" w:rsidRDefault="00D87E17" w:rsidP="00D87E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sz w:val="32"/>
          <w:szCs w:val="32"/>
        </w:rPr>
        <w:t xml:space="preserve">The error was due to the absence of the in-built </w:t>
      </w:r>
      <w:r>
        <w:rPr>
          <w:rFonts w:ascii="Times New Roman" w:hAnsi="Times New Roman" w:cs="Times New Roman"/>
          <w:sz w:val="32"/>
          <w:szCs w:val="32"/>
        </w:rPr>
        <w:t>Arduino_TensorFlowLite</w:t>
      </w:r>
      <w:r>
        <w:rPr>
          <w:rFonts w:ascii="Times New Roman" w:hAnsi="Times New Roman" w:cs="Times New Roman"/>
          <w:sz w:val="32"/>
          <w:szCs w:val="32"/>
        </w:rPr>
        <w:t xml:space="preserve"> library. Using any of the alternative libraries such as </w:t>
      </w:r>
      <w:r w:rsidRPr="00A17458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Adafruit_TensorFlow_Lite, tensorflow_lite, TensorFlowLite_ESP32, </w:t>
      </w:r>
      <w:r w:rsidR="006A34D2" w:rsidRPr="00A17458">
        <w:rPr>
          <w:rFonts w:ascii="Times New Roman" w:hAnsi="Times New Roman" w:cs="Times New Roman"/>
          <w:b/>
          <w:color w:val="FF0000"/>
          <w:sz w:val="32"/>
          <w:szCs w:val="32"/>
        </w:rPr>
        <w:t>EloquentTinyML</w:t>
      </w:r>
      <w:r w:rsidRPr="00A17458">
        <w:rPr>
          <w:rFonts w:ascii="Times New Roman" w:hAnsi="Times New Roman" w:cs="Times New Roman"/>
          <w:b/>
          <w:color w:val="FF0000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gave the </w:t>
      </w:r>
      <w:r w:rsidRPr="00D87E17">
        <w:rPr>
          <w:rFonts w:ascii="Times New Roman" w:hAnsi="Times New Roman" w:cs="Times New Roman"/>
          <w:sz w:val="32"/>
          <w:szCs w:val="32"/>
        </w:rPr>
        <w:t>Compilation error: TensorFlowLite.h: No such file or directory</w:t>
      </w:r>
      <w:r w:rsidR="004D70CD">
        <w:rPr>
          <w:rFonts w:ascii="Times New Roman" w:hAnsi="Times New Roman" w:cs="Times New Roman"/>
          <w:sz w:val="32"/>
          <w:szCs w:val="32"/>
        </w:rPr>
        <w:t>.</w:t>
      </w:r>
      <w:bookmarkStart w:id="0" w:name="_GoBack"/>
      <w:bookmarkEnd w:id="0"/>
    </w:p>
    <w:p w14:paraId="2A47C819" w14:textId="1173632E" w:rsidR="00BB1A3F" w:rsidRPr="00BB1A3F" w:rsidRDefault="00AF10CF" w:rsidP="00BB1A3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Also using </w:t>
      </w:r>
      <w:r w:rsidR="009865A3" w:rsidRPr="009865A3">
        <w:rPr>
          <w:b/>
          <w:color w:val="FF0000"/>
          <w:sz w:val="32"/>
          <w:szCs w:val="32"/>
        </w:rPr>
        <w:t>Arduino_TensorFlowLite-2.4.0-ALPHA-precompiled</w:t>
      </w:r>
      <w:r w:rsidR="009865A3">
        <w:rPr>
          <w:b/>
          <w:color w:val="FF0000"/>
          <w:sz w:val="32"/>
          <w:szCs w:val="32"/>
        </w:rPr>
        <w:t xml:space="preserve"> library </w:t>
      </w:r>
      <w:r w:rsidR="009865A3" w:rsidRPr="00BB1A3F">
        <w:rPr>
          <w:sz w:val="32"/>
          <w:szCs w:val="32"/>
        </w:rPr>
        <w:t>worked for other machine learning projects such as the magic wand but failed for the gesture recognition due to</w:t>
      </w:r>
      <w:r w:rsidR="00BB1A3F">
        <w:rPr>
          <w:b/>
          <w:color w:val="FF0000"/>
          <w:sz w:val="32"/>
          <w:szCs w:val="32"/>
        </w:rPr>
        <w:t xml:space="preserve"> </w:t>
      </w:r>
      <w:r w:rsidR="00BB1A3F" w:rsidRPr="00BB1A3F">
        <w:rPr>
          <w:b/>
          <w:color w:val="FF0000"/>
          <w:sz w:val="32"/>
          <w:szCs w:val="32"/>
        </w:rPr>
        <w:t>undefined reference to `DebugLog’ error</w:t>
      </w:r>
    </w:p>
    <w:p w14:paraId="28B26E9A" w14:textId="6049C8BC" w:rsidR="00D87E17" w:rsidRDefault="00D87E17" w:rsidP="00D87E17">
      <w:pPr>
        <w:ind w:left="360"/>
        <w:rPr>
          <w:sz w:val="32"/>
          <w:szCs w:val="32"/>
        </w:rPr>
      </w:pPr>
    </w:p>
    <w:p w14:paraId="09A6B662" w14:textId="1FC381C3" w:rsidR="00D87E17" w:rsidRPr="00D87E17" w:rsidRDefault="00D87E17" w:rsidP="00D87E17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87E17">
        <w:rPr>
          <w:rFonts w:ascii="Times New Roman" w:hAnsi="Times New Roman" w:cs="Times New Roman"/>
          <w:b/>
          <w:sz w:val="32"/>
          <w:szCs w:val="32"/>
          <w:u w:val="single"/>
        </w:rPr>
        <w:t>Possible Solutions</w:t>
      </w:r>
    </w:p>
    <w:p w14:paraId="2A55E557" w14:textId="5DCDFA9F" w:rsidR="00D87E17" w:rsidRDefault="000060C3" w:rsidP="00D87E17">
      <w:pPr>
        <w:ind w:left="360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sz w:val="32"/>
          <w:szCs w:val="32"/>
        </w:rPr>
        <w:t>T</w:t>
      </w:r>
      <w:r w:rsidR="007F7177">
        <w:rPr>
          <w:sz w:val="32"/>
          <w:szCs w:val="32"/>
        </w:rPr>
        <w:t xml:space="preserve">hrough vigorous searches and research, we finally found a library that gives no errors whatsoever and fully supports the Arduino Nano 33 </w:t>
      </w:r>
      <w:r w:rsidR="007F7177">
        <w:rPr>
          <w:sz w:val="32"/>
          <w:szCs w:val="32"/>
        </w:rPr>
        <w:tab/>
        <w:t>BLE Sense</w:t>
      </w:r>
      <w:r w:rsidR="007F7177" w:rsidRPr="007F7177">
        <w:rPr>
          <w:b/>
          <w:sz w:val="32"/>
          <w:szCs w:val="32"/>
        </w:rPr>
        <w:t xml:space="preserve">: </w:t>
      </w:r>
      <w:r w:rsidR="007F7177" w:rsidRPr="007F7177">
        <w:rPr>
          <w:rFonts w:ascii="Times New Roman" w:hAnsi="Times New Roman" w:cs="Times New Roman"/>
          <w:b/>
          <w:color w:val="FF0000"/>
          <w:sz w:val="32"/>
          <w:szCs w:val="32"/>
        </w:rPr>
        <w:t>Ameba_TensorFlowLite</w:t>
      </w:r>
    </w:p>
    <w:p w14:paraId="421489CB" w14:textId="783D7E0F" w:rsidR="00A06B0B" w:rsidRDefault="00A06B0B" w:rsidP="00D87E17">
      <w:pPr>
        <w:ind w:left="360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</w:rPr>
        <w:t>Given in the link below:</w:t>
      </w:r>
    </w:p>
    <w:p w14:paraId="6A1A0666" w14:textId="1FDA7615" w:rsidR="00A06B0B" w:rsidRDefault="00A06B0B" w:rsidP="00D87E17">
      <w:pPr>
        <w:ind w:left="360"/>
        <w:rPr>
          <w:rFonts w:ascii="Times New Roman" w:hAnsi="Times New Roman" w:cs="Times New Roman"/>
          <w:b/>
          <w:color w:val="FF0000"/>
          <w:sz w:val="32"/>
          <w:szCs w:val="32"/>
        </w:rPr>
      </w:pPr>
      <w:hyperlink r:id="rId21" w:history="1">
        <w:r w:rsidRPr="004907F4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https://github.com/ambiot/ambd_arduino/blob/master/Arduino_zip_libraries/Ameba_TensorFlowLite.zip</w:t>
        </w:r>
      </w:hyperlink>
    </w:p>
    <w:p w14:paraId="1BDE0D8D" w14:textId="30BA8B14" w:rsidR="007F7177" w:rsidRDefault="007F7177" w:rsidP="007F7177">
      <w:pPr>
        <w:rPr>
          <w:sz w:val="32"/>
          <w:szCs w:val="32"/>
        </w:rPr>
      </w:pPr>
    </w:p>
    <w:p w14:paraId="7F764239" w14:textId="76D77B3E" w:rsidR="007F7177" w:rsidRDefault="007F7177" w:rsidP="007F7177">
      <w:pPr>
        <w:rPr>
          <w:sz w:val="32"/>
          <w:szCs w:val="32"/>
        </w:rPr>
      </w:pPr>
    </w:p>
    <w:p w14:paraId="53BB70E7" w14:textId="77777777" w:rsidR="00D87E17" w:rsidRPr="00D87E17" w:rsidRDefault="00D87E17" w:rsidP="00A312E0">
      <w:pPr>
        <w:rPr>
          <w:sz w:val="32"/>
          <w:szCs w:val="32"/>
        </w:rPr>
      </w:pPr>
    </w:p>
    <w:p w14:paraId="1DA02F02" w14:textId="5C2EFA50" w:rsidR="00A433BC" w:rsidRDefault="00A433BC" w:rsidP="00DB0E8A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433BC">
        <w:rPr>
          <w:rFonts w:ascii="Times New Roman" w:hAnsi="Times New Roman" w:cs="Times New Roman"/>
          <w:b/>
          <w:sz w:val="32"/>
          <w:szCs w:val="32"/>
          <w:u w:val="single"/>
        </w:rPr>
        <w:t>Results</w:t>
      </w:r>
    </w:p>
    <w:p w14:paraId="1145AA67" w14:textId="335F25A6" w:rsidR="00A433BC" w:rsidRDefault="007F7177" w:rsidP="00DB0E8A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6434139D" wp14:editId="4CCB9BA7">
            <wp:extent cx="8229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F139" w14:textId="77777777" w:rsidR="00A433BC" w:rsidRPr="00A433BC" w:rsidRDefault="00A433BC" w:rsidP="00DB0E8A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7C90F92" w14:textId="77674CBF" w:rsidR="00A433BC" w:rsidRDefault="00A433BC" w:rsidP="00DB0E8A">
      <w:pPr>
        <w:pStyle w:val="ListParagraph"/>
        <w:rPr>
          <w:sz w:val="32"/>
          <w:szCs w:val="32"/>
        </w:rPr>
      </w:pPr>
    </w:p>
    <w:p w14:paraId="50F82D34" w14:textId="5BEAFA6E" w:rsidR="00A433BC" w:rsidRDefault="00A433BC" w:rsidP="00DB0E8A">
      <w:pPr>
        <w:pStyle w:val="ListParagraph"/>
        <w:rPr>
          <w:sz w:val="32"/>
          <w:szCs w:val="32"/>
        </w:rPr>
      </w:pPr>
    </w:p>
    <w:p w14:paraId="3A4B6EEA" w14:textId="77777777" w:rsidR="00DB0E8A" w:rsidRPr="00EE0318" w:rsidRDefault="00DB0E8A" w:rsidP="00DB0E8A">
      <w:pPr>
        <w:pStyle w:val="NormalWeb"/>
        <w:rPr>
          <w:sz w:val="32"/>
          <w:szCs w:val="32"/>
        </w:rPr>
      </w:pPr>
    </w:p>
    <w:p w14:paraId="52724FF6" w14:textId="77777777" w:rsidR="00C46AC7" w:rsidRPr="00DB0E8A" w:rsidRDefault="00C46AC7" w:rsidP="00DB0E8A">
      <w:pPr>
        <w:pStyle w:val="Heading2"/>
        <w:ind w:left="7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E8A">
        <w:rPr>
          <w:rFonts w:ascii="Times New Roman" w:hAnsi="Times New Roman" w:cs="Times New Roman"/>
          <w:b/>
          <w:sz w:val="32"/>
          <w:szCs w:val="32"/>
          <w:u w:val="single"/>
        </w:rPr>
        <w:t>Conclusion</w:t>
      </w:r>
    </w:p>
    <w:p w14:paraId="25D74061" w14:textId="5DD54F3F" w:rsidR="00AF5A54" w:rsidRDefault="00C46AC7" w:rsidP="00AF5A54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EE0318">
        <w:rPr>
          <w:sz w:val="32"/>
          <w:szCs w:val="32"/>
        </w:rPr>
        <w:t xml:space="preserve">It’s an exciting time with a lot to learn and explore in TinyML. </w:t>
      </w:r>
      <w:r w:rsidR="00DB0E8A">
        <w:rPr>
          <w:sz w:val="32"/>
          <w:szCs w:val="32"/>
        </w:rPr>
        <w:t xml:space="preserve">This project </w:t>
      </w:r>
      <w:r w:rsidRPr="00EE0318">
        <w:rPr>
          <w:sz w:val="32"/>
          <w:szCs w:val="32"/>
        </w:rPr>
        <w:t xml:space="preserve">has given </w:t>
      </w:r>
      <w:r w:rsidR="00DB0E8A">
        <w:rPr>
          <w:sz w:val="32"/>
          <w:szCs w:val="32"/>
        </w:rPr>
        <w:t>us</w:t>
      </w:r>
      <w:r w:rsidRPr="00EE0318">
        <w:rPr>
          <w:sz w:val="32"/>
          <w:szCs w:val="32"/>
        </w:rPr>
        <w:t xml:space="preserve"> some idea of the potential and a starting point to start applying it in </w:t>
      </w:r>
      <w:r w:rsidR="00DB0E8A">
        <w:rPr>
          <w:sz w:val="32"/>
          <w:szCs w:val="32"/>
        </w:rPr>
        <w:t>our</w:t>
      </w:r>
      <w:r w:rsidRPr="00EE0318">
        <w:rPr>
          <w:sz w:val="32"/>
          <w:szCs w:val="32"/>
        </w:rPr>
        <w:t xml:space="preserve"> own projects. </w:t>
      </w:r>
    </w:p>
    <w:p w14:paraId="5B4E1E8C" w14:textId="7EF60E79" w:rsidR="00CC0238" w:rsidRPr="007F7177" w:rsidRDefault="00CC0238" w:rsidP="00AF5A54">
      <w:pPr>
        <w:pStyle w:val="NormalWeb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Efforts for the next project I going to involve the use of Emojis for the various punch and flex gestures.</w:t>
      </w:r>
    </w:p>
    <w:p w14:paraId="5FE88222" w14:textId="77777777" w:rsidR="00AF5A54" w:rsidRDefault="00AF5A54" w:rsidP="00AF5A54">
      <w:pPr>
        <w:pStyle w:val="Heading2"/>
      </w:pPr>
    </w:p>
    <w:p w14:paraId="0FF00FC0" w14:textId="77777777" w:rsidR="00AF5A54" w:rsidRDefault="00AF5A54" w:rsidP="00AF5A54">
      <w:pPr>
        <w:pStyle w:val="Heading2"/>
      </w:pPr>
    </w:p>
    <w:p w14:paraId="105AC25E" w14:textId="77777777" w:rsidR="00AF5A54" w:rsidRDefault="00AF5A54" w:rsidP="00AF5A54">
      <w:pPr>
        <w:pStyle w:val="Heading2"/>
      </w:pPr>
    </w:p>
    <w:p w14:paraId="042C630F" w14:textId="77777777" w:rsidR="00AF5A54" w:rsidRDefault="00AF5A54" w:rsidP="00AF5A54">
      <w:pPr>
        <w:pStyle w:val="Heading2"/>
      </w:pPr>
    </w:p>
    <w:p w14:paraId="331CBDBE" w14:textId="779D3B8B" w:rsidR="00AF5A54" w:rsidRDefault="00AF5A54" w:rsidP="00AF5A54">
      <w:pPr>
        <w:pStyle w:val="Heading2"/>
      </w:pPr>
    </w:p>
    <w:p w14:paraId="66023CA7" w14:textId="7EDDC7ED" w:rsidR="007F7177" w:rsidRDefault="007F7177" w:rsidP="007F7177"/>
    <w:p w14:paraId="1D4BD991" w14:textId="01E65CEE" w:rsidR="007F7177" w:rsidRDefault="007F7177" w:rsidP="007F7177"/>
    <w:p w14:paraId="7D87D459" w14:textId="5EEA5BE2" w:rsidR="007F7177" w:rsidRDefault="007F7177" w:rsidP="007F7177"/>
    <w:p w14:paraId="5FD3E01D" w14:textId="5E49B1C5" w:rsidR="007F7177" w:rsidRDefault="007F7177" w:rsidP="007F7177"/>
    <w:p w14:paraId="4C35A85C" w14:textId="4188AA70" w:rsidR="007F7177" w:rsidRDefault="007F7177" w:rsidP="007F7177"/>
    <w:p w14:paraId="32FF5C6F" w14:textId="0989EEB0" w:rsidR="007F7177" w:rsidRDefault="007F7177" w:rsidP="007F7177"/>
    <w:p w14:paraId="0B9679AF" w14:textId="26C6D457" w:rsidR="007F7177" w:rsidRDefault="007F7177" w:rsidP="007F7177"/>
    <w:p w14:paraId="34CCD610" w14:textId="77777777" w:rsidR="007F7177" w:rsidRPr="007F7177" w:rsidRDefault="007F7177" w:rsidP="007F7177"/>
    <w:p w14:paraId="74068687" w14:textId="77777777" w:rsidR="00AF5A54" w:rsidRDefault="00AF5A54" w:rsidP="00AF5A54">
      <w:pPr>
        <w:pStyle w:val="Heading2"/>
      </w:pPr>
    </w:p>
    <w:p w14:paraId="0F19A08A" w14:textId="77777777" w:rsidR="00AF5A54" w:rsidRDefault="00AF5A54" w:rsidP="00AF5A54">
      <w:pPr>
        <w:pStyle w:val="Heading2"/>
      </w:pPr>
    </w:p>
    <w:p w14:paraId="129DFBB0" w14:textId="77777777" w:rsidR="00AF5A54" w:rsidRDefault="00AF5A54" w:rsidP="00AF5A54">
      <w:pPr>
        <w:pStyle w:val="Heading2"/>
      </w:pPr>
    </w:p>
    <w:p w14:paraId="4E454278" w14:textId="60AAF8D4" w:rsidR="00AF5A54" w:rsidRPr="00FF3320" w:rsidRDefault="00100442" w:rsidP="00AF5A54">
      <w:pPr>
        <w:pStyle w:val="Heading2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F3320">
        <w:rPr>
          <w:rFonts w:ascii="Times New Roman" w:hAnsi="Times New Roman" w:cs="Times New Roman"/>
          <w:b/>
          <w:sz w:val="32"/>
          <w:szCs w:val="32"/>
          <w:u w:val="single"/>
        </w:rPr>
        <w:t>References</w:t>
      </w:r>
    </w:p>
    <w:p w14:paraId="1A18C877" w14:textId="77777777" w:rsidR="00100442" w:rsidRPr="00EE0318" w:rsidRDefault="00100442" w:rsidP="00100442">
      <w:pPr>
        <w:rPr>
          <w:rFonts w:ascii="Times New Roman" w:hAnsi="Times New Roman" w:cs="Times New Roman"/>
          <w:sz w:val="32"/>
          <w:szCs w:val="32"/>
        </w:rPr>
      </w:pPr>
    </w:p>
    <w:p w14:paraId="0B5FB814" w14:textId="39B49905" w:rsidR="00100442" w:rsidRDefault="00100442" w:rsidP="00100442">
      <w:pPr>
        <w:rPr>
          <w:rFonts w:ascii="Times New Roman" w:hAnsi="Times New Roman" w:cs="Times New Roman"/>
          <w:sz w:val="32"/>
          <w:szCs w:val="32"/>
        </w:rPr>
      </w:pPr>
      <w:r w:rsidRPr="00EE0318">
        <w:rPr>
          <w:rFonts w:ascii="Times New Roman" w:hAnsi="Times New Roman" w:cs="Times New Roman"/>
          <w:sz w:val="32"/>
          <w:szCs w:val="32"/>
        </w:rPr>
        <w:t xml:space="preserve">[1] </w:t>
      </w:r>
      <w:hyperlink r:id="rId23" w:history="1">
        <w:r w:rsidRPr="00EE0318">
          <w:rPr>
            <w:rStyle w:val="Hyperlink"/>
            <w:rFonts w:ascii="Times New Roman" w:hAnsi="Times New Roman" w:cs="Times New Roman"/>
            <w:sz w:val="32"/>
            <w:szCs w:val="32"/>
          </w:rPr>
          <w:t>https://github.com/arduino/ArduinoTensorFlowLiteTutorials/</w:t>
        </w:r>
      </w:hyperlink>
    </w:p>
    <w:p w14:paraId="605F1F25" w14:textId="77777777" w:rsidR="009865A3" w:rsidRPr="00EE0318" w:rsidRDefault="009865A3" w:rsidP="00100442">
      <w:pPr>
        <w:rPr>
          <w:rFonts w:ascii="Times New Roman" w:hAnsi="Times New Roman" w:cs="Times New Roman"/>
          <w:sz w:val="32"/>
          <w:szCs w:val="32"/>
        </w:rPr>
      </w:pPr>
    </w:p>
    <w:p w14:paraId="144DC27C" w14:textId="77777777" w:rsidR="009865A3" w:rsidRDefault="008174C7" w:rsidP="00100442">
      <w:pPr>
        <w:rPr>
          <w:rFonts w:ascii="Times New Roman" w:hAnsi="Times New Roman" w:cs="Times New Roman"/>
          <w:sz w:val="32"/>
          <w:szCs w:val="32"/>
        </w:rPr>
      </w:pPr>
      <w:r w:rsidRPr="00EE0318">
        <w:rPr>
          <w:rFonts w:ascii="Times New Roman" w:hAnsi="Times New Roman" w:cs="Times New Roman"/>
          <w:sz w:val="32"/>
          <w:szCs w:val="32"/>
        </w:rPr>
        <w:t xml:space="preserve">[2] </w:t>
      </w:r>
      <w:hyperlink r:id="rId24" w:history="1">
        <w:r w:rsidRPr="00EE0318">
          <w:rPr>
            <w:rStyle w:val="Hyperlink"/>
            <w:rFonts w:ascii="Times New Roman" w:hAnsi="Times New Roman" w:cs="Times New Roman"/>
            <w:sz w:val="32"/>
            <w:szCs w:val="32"/>
          </w:rPr>
          <w:t>https://docs.arduino.cc/tutorials/nano-33-ble-sense/get-started-with-machine-learning</w:t>
        </w:r>
      </w:hyperlink>
    </w:p>
    <w:p w14:paraId="4D3D466B" w14:textId="4AA11D78" w:rsidR="009865A3" w:rsidRDefault="009865A3" w:rsidP="00100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[3]</w:t>
      </w:r>
      <w:hyperlink r:id="rId25" w:history="1">
        <w:r w:rsidRPr="004907F4">
          <w:rPr>
            <w:rStyle w:val="Hyperlink"/>
            <w:rFonts w:ascii="Times New Roman" w:hAnsi="Times New Roman" w:cs="Times New Roman"/>
            <w:sz w:val="32"/>
            <w:szCs w:val="32"/>
          </w:rPr>
          <w:t>https://colab.research.google.com/github/arduino/ArduinoTensorFlowLiteTutorials/blob/master/GestureToEmoji/arduino_tinyml_workshop.ipynb#scrollTo=9J33uwpNtAku</w:t>
        </w:r>
      </w:hyperlink>
    </w:p>
    <w:p w14:paraId="21F4718B" w14:textId="77777777" w:rsidR="009865A3" w:rsidRPr="00EE0318" w:rsidRDefault="009865A3" w:rsidP="00100442">
      <w:pPr>
        <w:rPr>
          <w:rFonts w:ascii="Times New Roman" w:hAnsi="Times New Roman" w:cs="Times New Roman"/>
          <w:sz w:val="32"/>
          <w:szCs w:val="32"/>
        </w:rPr>
      </w:pPr>
    </w:p>
    <w:p w14:paraId="4CA7CA4F" w14:textId="26C0D879" w:rsidR="0053383E" w:rsidRDefault="003769C3" w:rsidP="0053383E">
      <w:pPr>
        <w:rPr>
          <w:rStyle w:val="Hyperlink"/>
          <w:rFonts w:ascii="Times New Roman" w:hAnsi="Times New Roman" w:cs="Times New Roman"/>
          <w:sz w:val="32"/>
          <w:szCs w:val="32"/>
        </w:rPr>
      </w:pPr>
      <w:r w:rsidRPr="00EE0318">
        <w:rPr>
          <w:rFonts w:ascii="Times New Roman" w:hAnsi="Times New Roman" w:cs="Times New Roman"/>
          <w:sz w:val="32"/>
          <w:szCs w:val="32"/>
        </w:rPr>
        <w:t>[</w:t>
      </w:r>
      <w:r w:rsidR="009865A3">
        <w:rPr>
          <w:rFonts w:ascii="Times New Roman" w:hAnsi="Times New Roman" w:cs="Times New Roman"/>
          <w:sz w:val="32"/>
          <w:szCs w:val="32"/>
        </w:rPr>
        <w:t>4</w:t>
      </w:r>
      <w:r w:rsidRPr="00EE0318">
        <w:rPr>
          <w:rFonts w:ascii="Times New Roman" w:hAnsi="Times New Roman" w:cs="Times New Roman"/>
          <w:sz w:val="32"/>
          <w:szCs w:val="32"/>
        </w:rPr>
        <w:t xml:space="preserve">] </w:t>
      </w:r>
      <w:hyperlink r:id="rId26" w:history="1">
        <w:r w:rsidR="0053383E" w:rsidRPr="00EE0318">
          <w:rPr>
            <w:rStyle w:val="Hyperlink"/>
            <w:rFonts w:ascii="Times New Roman" w:hAnsi="Times New Roman" w:cs="Times New Roman"/>
            <w:sz w:val="32"/>
            <w:szCs w:val="32"/>
          </w:rPr>
          <w:t>https://www.ardu-badge.com/Arduino_T</w:t>
        </w:r>
        <w:r w:rsidR="0053383E" w:rsidRPr="00EE0318">
          <w:rPr>
            <w:rStyle w:val="Hyperlink"/>
            <w:rFonts w:ascii="Times New Roman" w:hAnsi="Times New Roman" w:cs="Times New Roman"/>
            <w:sz w:val="32"/>
            <w:szCs w:val="32"/>
          </w:rPr>
          <w:t>e</w:t>
        </w:r>
        <w:r w:rsidR="0053383E" w:rsidRPr="00EE0318">
          <w:rPr>
            <w:rStyle w:val="Hyperlink"/>
            <w:rFonts w:ascii="Times New Roman" w:hAnsi="Times New Roman" w:cs="Times New Roman"/>
            <w:sz w:val="32"/>
            <w:szCs w:val="32"/>
          </w:rPr>
          <w:t>nsorFlowLite/zip</w:t>
        </w:r>
      </w:hyperlink>
    </w:p>
    <w:p w14:paraId="326A976A" w14:textId="77777777" w:rsidR="009865A3" w:rsidRDefault="009865A3" w:rsidP="0053383E">
      <w:pPr>
        <w:rPr>
          <w:rStyle w:val="Hyperlink"/>
          <w:rFonts w:ascii="Times New Roman" w:hAnsi="Times New Roman" w:cs="Times New Roman"/>
          <w:sz w:val="32"/>
          <w:szCs w:val="32"/>
        </w:rPr>
      </w:pPr>
    </w:p>
    <w:p w14:paraId="756C91E4" w14:textId="0287B6AF" w:rsidR="00BC2FD1" w:rsidRDefault="00BC2FD1" w:rsidP="005338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[</w:t>
      </w:r>
      <w:r w:rsidR="009865A3"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>]</w:t>
      </w:r>
      <w:hyperlink r:id="rId27" w:history="1">
        <w:r w:rsidRPr="004907F4">
          <w:rPr>
            <w:rStyle w:val="Hyperlink"/>
            <w:rFonts w:ascii="Times New Roman" w:hAnsi="Times New Roman" w:cs="Times New Roman"/>
            <w:sz w:val="32"/>
            <w:szCs w:val="32"/>
          </w:rPr>
          <w:t>https://github.com/ambiot/ambd_arduino/blob/master/Arduino_zip_libraries/Ameba_TensorFlowLite.zip</w:t>
        </w:r>
      </w:hyperlink>
    </w:p>
    <w:p w14:paraId="3C82809B" w14:textId="52BEE9F2" w:rsidR="00BC2FD1" w:rsidRDefault="00BC2FD1" w:rsidP="0053383E">
      <w:pPr>
        <w:rPr>
          <w:rFonts w:ascii="Times New Roman" w:hAnsi="Times New Roman" w:cs="Times New Roman"/>
          <w:sz w:val="32"/>
          <w:szCs w:val="32"/>
        </w:rPr>
      </w:pPr>
    </w:p>
    <w:p w14:paraId="0121D198" w14:textId="77777777" w:rsidR="00BC2FD1" w:rsidRPr="00EE0318" w:rsidRDefault="00BC2FD1" w:rsidP="0053383E">
      <w:pPr>
        <w:rPr>
          <w:rFonts w:ascii="Times New Roman" w:hAnsi="Times New Roman" w:cs="Times New Roman"/>
          <w:sz w:val="32"/>
          <w:szCs w:val="32"/>
        </w:rPr>
      </w:pPr>
    </w:p>
    <w:p w14:paraId="4CC86F2B" w14:textId="0AD13B15" w:rsidR="008174C7" w:rsidRPr="00100442" w:rsidRDefault="008174C7" w:rsidP="00100442"/>
    <w:p w14:paraId="5B323C34" w14:textId="77777777" w:rsidR="00AF5A54" w:rsidRDefault="00AF5A54" w:rsidP="00AF5A54">
      <w:pPr>
        <w:pStyle w:val="Heading2"/>
      </w:pPr>
    </w:p>
    <w:p w14:paraId="7A389F83" w14:textId="77777777" w:rsidR="00AF5A54" w:rsidRDefault="00AF5A54" w:rsidP="00AF5A54">
      <w:pPr>
        <w:pStyle w:val="Heading2"/>
      </w:pPr>
    </w:p>
    <w:p w14:paraId="30F7A630" w14:textId="77777777" w:rsidR="00AF5A54" w:rsidRDefault="00AF5A54" w:rsidP="00AF5A54">
      <w:pPr>
        <w:pStyle w:val="Heading2"/>
      </w:pPr>
    </w:p>
    <w:p w14:paraId="094F1504" w14:textId="77777777" w:rsidR="00AF5A54" w:rsidRDefault="00AF5A54" w:rsidP="00AF5A54">
      <w:pPr>
        <w:pStyle w:val="Heading2"/>
      </w:pPr>
    </w:p>
    <w:p w14:paraId="46CB5F47" w14:textId="77777777" w:rsidR="00AF5A54" w:rsidRDefault="00AF5A54" w:rsidP="00AF5A54">
      <w:pPr>
        <w:pStyle w:val="Heading2"/>
      </w:pPr>
    </w:p>
    <w:p w14:paraId="0A17C385" w14:textId="77777777" w:rsidR="00AF5A54" w:rsidRDefault="00AF5A54" w:rsidP="00AF5A54">
      <w:pPr>
        <w:pStyle w:val="Heading2"/>
      </w:pPr>
    </w:p>
    <w:p w14:paraId="433A4486" w14:textId="77777777" w:rsidR="00AF5A54" w:rsidRDefault="00AF5A54" w:rsidP="00AF5A54">
      <w:pPr>
        <w:pStyle w:val="Heading2"/>
      </w:pPr>
    </w:p>
    <w:p w14:paraId="6139672E" w14:textId="77777777" w:rsidR="00AF5A54" w:rsidRDefault="00AF5A54" w:rsidP="00AF5A54">
      <w:pPr>
        <w:pStyle w:val="Heading2"/>
      </w:pPr>
    </w:p>
    <w:p w14:paraId="6F4E5B83" w14:textId="77777777" w:rsidR="00AF5A54" w:rsidRDefault="00AF5A54" w:rsidP="00AF5A54">
      <w:pPr>
        <w:pStyle w:val="Heading2"/>
      </w:pPr>
    </w:p>
    <w:p w14:paraId="70A02D7D" w14:textId="77777777" w:rsidR="00AF5A54" w:rsidRDefault="00AF5A54" w:rsidP="00AF5A54">
      <w:pPr>
        <w:pStyle w:val="Heading2"/>
      </w:pPr>
    </w:p>
    <w:p w14:paraId="6E63B19A" w14:textId="77777777" w:rsidR="00AF5A54" w:rsidRDefault="00AF5A54" w:rsidP="00AF5A54">
      <w:pPr>
        <w:pStyle w:val="Heading2"/>
      </w:pPr>
    </w:p>
    <w:p w14:paraId="2721603E" w14:textId="77777777" w:rsidR="00AF5A54" w:rsidRDefault="00AF5A54" w:rsidP="00AF5A54">
      <w:pPr>
        <w:pStyle w:val="Heading2"/>
      </w:pPr>
    </w:p>
    <w:p w14:paraId="32FDA13C" w14:textId="77777777" w:rsidR="00AF5A54" w:rsidRDefault="00AF5A54" w:rsidP="00AF5A54">
      <w:pPr>
        <w:pStyle w:val="Heading2"/>
      </w:pPr>
    </w:p>
    <w:p w14:paraId="169D32CC" w14:textId="77777777" w:rsidR="00AF5A54" w:rsidRDefault="00AF5A54" w:rsidP="00AF5A54">
      <w:pPr>
        <w:pStyle w:val="Heading2"/>
      </w:pPr>
    </w:p>
    <w:p w14:paraId="0497B1D9" w14:textId="77777777" w:rsidR="00AF5A54" w:rsidRDefault="00AF5A54" w:rsidP="00AF5A54">
      <w:pPr>
        <w:pStyle w:val="Heading2"/>
      </w:pPr>
    </w:p>
    <w:p w14:paraId="582CDE6A" w14:textId="77777777" w:rsidR="00AF5A54" w:rsidRDefault="00AF5A54" w:rsidP="00AF5A54">
      <w:pPr>
        <w:pStyle w:val="Heading2"/>
      </w:pPr>
    </w:p>
    <w:p w14:paraId="3698563C" w14:textId="77777777" w:rsidR="00AF5A54" w:rsidRDefault="00AF5A54" w:rsidP="00AF5A54">
      <w:pPr>
        <w:pStyle w:val="Heading2"/>
      </w:pPr>
    </w:p>
    <w:p w14:paraId="7707564B" w14:textId="77777777" w:rsidR="00AF5A54" w:rsidRDefault="00AF5A54" w:rsidP="00AF5A54">
      <w:pPr>
        <w:pStyle w:val="Heading2"/>
      </w:pPr>
    </w:p>
    <w:p w14:paraId="129A1ACA" w14:textId="77777777" w:rsidR="00AF5A54" w:rsidRDefault="00AF5A54" w:rsidP="00AF5A54">
      <w:pPr>
        <w:pStyle w:val="Heading2"/>
      </w:pPr>
    </w:p>
    <w:sectPr w:rsidR="00AF5A54" w:rsidSect="005E5C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306B37"/>
    <w:multiLevelType w:val="multilevel"/>
    <w:tmpl w:val="FB72D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4360E2"/>
    <w:multiLevelType w:val="hybridMultilevel"/>
    <w:tmpl w:val="F3407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B6B87"/>
    <w:multiLevelType w:val="multilevel"/>
    <w:tmpl w:val="E29E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7E0D08"/>
    <w:multiLevelType w:val="multilevel"/>
    <w:tmpl w:val="15E2D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96"/>
    <w:rsid w:val="000060C3"/>
    <w:rsid w:val="000C6308"/>
    <w:rsid w:val="00100442"/>
    <w:rsid w:val="00145C60"/>
    <w:rsid w:val="001B54AF"/>
    <w:rsid w:val="00263288"/>
    <w:rsid w:val="002960E7"/>
    <w:rsid w:val="002F7296"/>
    <w:rsid w:val="003769C3"/>
    <w:rsid w:val="00494A50"/>
    <w:rsid w:val="004D70CD"/>
    <w:rsid w:val="004F592E"/>
    <w:rsid w:val="0053383E"/>
    <w:rsid w:val="00597D17"/>
    <w:rsid w:val="005A15AE"/>
    <w:rsid w:val="005E5C8D"/>
    <w:rsid w:val="0063157B"/>
    <w:rsid w:val="00690740"/>
    <w:rsid w:val="006A34D2"/>
    <w:rsid w:val="006A6016"/>
    <w:rsid w:val="006B02ED"/>
    <w:rsid w:val="007365E7"/>
    <w:rsid w:val="0076459F"/>
    <w:rsid w:val="007E6A6F"/>
    <w:rsid w:val="007F7177"/>
    <w:rsid w:val="008174C7"/>
    <w:rsid w:val="00823B89"/>
    <w:rsid w:val="008B31BC"/>
    <w:rsid w:val="00903776"/>
    <w:rsid w:val="00940496"/>
    <w:rsid w:val="009865A3"/>
    <w:rsid w:val="009945A8"/>
    <w:rsid w:val="00A06B0B"/>
    <w:rsid w:val="00A17458"/>
    <w:rsid w:val="00A312E0"/>
    <w:rsid w:val="00A33C0E"/>
    <w:rsid w:val="00A433BC"/>
    <w:rsid w:val="00A86C2F"/>
    <w:rsid w:val="00AF10CF"/>
    <w:rsid w:val="00AF3F80"/>
    <w:rsid w:val="00AF5A54"/>
    <w:rsid w:val="00BB1A3F"/>
    <w:rsid w:val="00BC2FD1"/>
    <w:rsid w:val="00C045BC"/>
    <w:rsid w:val="00C116B3"/>
    <w:rsid w:val="00C46AC7"/>
    <w:rsid w:val="00CC0238"/>
    <w:rsid w:val="00D87E17"/>
    <w:rsid w:val="00DB0E8A"/>
    <w:rsid w:val="00DD3B3A"/>
    <w:rsid w:val="00EA45C3"/>
    <w:rsid w:val="00EE0318"/>
    <w:rsid w:val="00F95960"/>
    <w:rsid w:val="00FD6F44"/>
    <w:rsid w:val="00FF3320"/>
    <w:rsid w:val="00FF6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0CEEA"/>
  <w15:chartTrackingRefBased/>
  <w15:docId w15:val="{804CAF2C-F238-43B5-AD1C-3F9F2229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5A5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0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F5A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AF5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5A5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B0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365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44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45C6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46AC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433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4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9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55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6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arduino/ArduinoTensorFlowLiteTutorials/blob/master/GestureToEmoji/ArduinoSketches/Emoji_Button/Emoji_Button.ino" TargetMode="External"/><Relationship Id="rId26" Type="http://schemas.openxmlformats.org/officeDocument/2006/relationships/hyperlink" Target="https://www.ardu-badge.com/Arduino_TensorFlowLite/zi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mbiot/ambd_arduino/blob/master/Arduino_zip_libraries/Ameba_TensorFlowLite.zip" TargetMode="External"/><Relationship Id="rId7" Type="http://schemas.openxmlformats.org/officeDocument/2006/relationships/hyperlink" Target="https://colab.research.google.com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github.com/arduino/ArduinoTensorFlowLiteTutorials/blob/master/GestureToEmoji/ArduinoSketches/Emoji_Button/Emoji_Button.ino" TargetMode="External"/><Relationship Id="rId25" Type="http://schemas.openxmlformats.org/officeDocument/2006/relationships/hyperlink" Target="https://colab.research.google.com/github/arduino/ArduinoTensorFlowLiteTutorials/blob/master/GestureToEmoji/arduino_tinyml_workshop.ipynb#scrollTo=9J33uwpNtAku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ensorflow.org/guide/keras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ocs.arduino.cc/tutorials/nano-33-ble-sense/get-started-with-machine-learni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tensorflow.org" TargetMode="External"/><Relationship Id="rId23" Type="http://schemas.openxmlformats.org/officeDocument/2006/relationships/hyperlink" Target="https://github.com/arduino/ArduinoTensorFlowLiteTutorial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github.com/arduino/ArduinoTensorFlowLiteTutorials/blob/master/GestureToEmoji/ArduinoSketches/IMU_Classifier/IMU_Classifier.in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1.PNG"/><Relationship Id="rId27" Type="http://schemas.openxmlformats.org/officeDocument/2006/relationships/hyperlink" Target="https://github.com/ambiot/ambd_arduino/blob/master/Arduino_zip_libraries/Ameba_TensorFlowLite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28</Pages>
  <Words>2448</Words>
  <Characters>13958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48</cp:revision>
  <dcterms:created xsi:type="dcterms:W3CDTF">2022-10-23T18:15:00Z</dcterms:created>
  <dcterms:modified xsi:type="dcterms:W3CDTF">2022-10-23T21:35:00Z</dcterms:modified>
</cp:coreProperties>
</file>