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03EB" w14:textId="7359F559" w:rsidR="002737A8" w:rsidRDefault="00C36B50" w:rsidP="00BA38A3">
      <w:pPr>
        <w:jc w:val="both"/>
      </w:pPr>
      <w:r w:rsidRPr="00BA38A3">
        <w:rPr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303E800" wp14:editId="03B80FE5">
                <wp:simplePos x="0" y="0"/>
                <wp:positionH relativeFrom="page">
                  <wp:posOffset>5397500</wp:posOffset>
                </wp:positionH>
                <wp:positionV relativeFrom="paragraph">
                  <wp:posOffset>0</wp:posOffset>
                </wp:positionV>
                <wp:extent cx="17653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CEE8" w14:textId="7898909E" w:rsidR="00BA38A3" w:rsidRDefault="00BA38A3" w:rsidP="00BA38A3">
                            <w:r>
                              <w:rPr>
                                <w:lang w:val="en-US"/>
                              </w:rPr>
                              <w:t>+234</w:t>
                            </w:r>
                            <w:r>
                              <w:t>-915-071-0365</w:t>
                            </w:r>
                          </w:p>
                          <w:p w14:paraId="274D9517" w14:textId="77777777" w:rsidR="00BA38A3" w:rsidRDefault="00BA38A3" w:rsidP="00BA38A3">
                            <w:r>
                              <w:t>gilbertayoku3@gmail.com</w:t>
                            </w:r>
                          </w:p>
                          <w:p w14:paraId="665D621A" w14:textId="77777777" w:rsidR="00BA38A3" w:rsidRDefault="00BA38A3" w:rsidP="00BA38A3">
                            <w:r>
                              <w:t>Port Harcourt, Rivers</w:t>
                            </w:r>
                          </w:p>
                          <w:p w14:paraId="27897BFA" w14:textId="77777777" w:rsidR="00BA38A3" w:rsidRDefault="00BA38A3" w:rsidP="00BA38A3">
                            <w:r>
                              <w:t>500211</w:t>
                            </w:r>
                          </w:p>
                          <w:p w14:paraId="3B081E19" w14:textId="1CF7E4BE" w:rsidR="00C36B50" w:rsidRDefault="00C36B5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3E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pt;margin-top:0;width:139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" filled="f" stroked="f">
                <v:textbox style="mso-fit-shape-to-text:t">
                  <w:txbxContent>
                    <w:p w14:paraId="704BCEE8" w14:textId="7898909E" w:rsidR="00BA38A3" w:rsidRDefault="00BA38A3" w:rsidP="00BA38A3">
                      <w:r>
                        <w:rPr>
                          <w:lang w:val="en-US"/>
                        </w:rPr>
                        <w:t>+234</w:t>
                      </w:r>
                      <w:r>
                        <w:t>-915-071-0365</w:t>
                      </w:r>
                    </w:p>
                    <w:p w14:paraId="274D9517" w14:textId="77777777" w:rsidR="00BA38A3" w:rsidRDefault="00BA38A3" w:rsidP="00BA38A3">
                      <w:r>
                        <w:t>gilbertayoku3@gmail.com</w:t>
                      </w:r>
                    </w:p>
                    <w:p w14:paraId="665D621A" w14:textId="77777777" w:rsidR="00BA38A3" w:rsidRDefault="00BA38A3" w:rsidP="00BA38A3">
                      <w:r>
                        <w:t>Port Harcourt, Rivers</w:t>
                      </w:r>
                    </w:p>
                    <w:p w14:paraId="27897BFA" w14:textId="77777777" w:rsidR="00BA38A3" w:rsidRDefault="00BA38A3" w:rsidP="00BA38A3">
                      <w:r>
                        <w:t>500211</w:t>
                      </w:r>
                    </w:p>
                    <w:p w14:paraId="3B081E19" w14:textId="1CF7E4BE" w:rsidR="00C36B50" w:rsidRDefault="00C36B5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38A3" w:rsidRPr="00BA38A3">
        <w:rPr>
          <w:b/>
          <w:bCs/>
          <w:lang w:val="en-US"/>
        </w:rPr>
        <w:t>NAME</w:t>
      </w:r>
      <w:r w:rsidR="00BA38A3">
        <w:rPr>
          <w:lang w:val="en-US"/>
        </w:rPr>
        <w:t xml:space="preserve">: </w:t>
      </w:r>
      <w:r w:rsidR="002737A8">
        <w:t>GILBERT AYOKU</w:t>
      </w:r>
    </w:p>
    <w:p w14:paraId="4981EED8" w14:textId="704E0FA4" w:rsidR="002737A8" w:rsidRPr="00BA38A3" w:rsidRDefault="002737A8" w:rsidP="002737A8">
      <w:pPr>
        <w:rPr>
          <w:b/>
          <w:bCs/>
        </w:rPr>
      </w:pPr>
      <w:r w:rsidRPr="00BA38A3">
        <w:rPr>
          <w:b/>
          <w:bCs/>
        </w:rPr>
        <w:t>SOFTWARE ENGINEER</w:t>
      </w:r>
    </w:p>
    <w:p w14:paraId="65FD44F7" w14:textId="77777777" w:rsidR="002737A8" w:rsidRDefault="002737A8" w:rsidP="002737A8"/>
    <w:p w14:paraId="51EB4B6E" w14:textId="18B4AA7D" w:rsidR="002737A8" w:rsidRPr="00BA38A3" w:rsidRDefault="002737A8" w:rsidP="002737A8">
      <w:pPr>
        <w:rPr>
          <w:b/>
          <w:bCs/>
          <w:u w:val="single"/>
        </w:rPr>
      </w:pPr>
      <w:r w:rsidRPr="00BA38A3">
        <w:rPr>
          <w:b/>
          <w:bCs/>
          <w:u w:val="single"/>
        </w:rPr>
        <w:t>CAREER OBJECTIVE</w:t>
      </w:r>
    </w:p>
    <w:p w14:paraId="4AB9A702" w14:textId="77777777" w:rsidR="002737A8" w:rsidRDefault="002737A8" w:rsidP="002737A8">
      <w:r>
        <w:t>Adaptable student with knowledge of application development,</w:t>
      </w:r>
    </w:p>
    <w:p w14:paraId="4F48CEB8" w14:textId="77777777" w:rsidR="002737A8" w:rsidRDefault="002737A8" w:rsidP="002737A8">
      <w:r>
        <w:t>configuration management, and database design. Aiming to</w:t>
      </w:r>
    </w:p>
    <w:p w14:paraId="372F3E43" w14:textId="77777777" w:rsidR="002737A8" w:rsidRDefault="002737A8" w:rsidP="002737A8">
      <w:r>
        <w:t>leverage my abilities to successfully fill the vacancy on your team.</w:t>
      </w:r>
    </w:p>
    <w:p w14:paraId="2A746CE1" w14:textId="77777777" w:rsidR="002737A8" w:rsidRDefault="002737A8" w:rsidP="002737A8">
      <w:r>
        <w:t>Frequently praised for communication by my peers, I can be</w:t>
      </w:r>
    </w:p>
    <w:p w14:paraId="4F81B3BA" w14:textId="77777777" w:rsidR="002737A8" w:rsidRDefault="002737A8" w:rsidP="002737A8">
      <w:r>
        <w:t>relied upon to help your team achieve its goals.</w:t>
      </w:r>
    </w:p>
    <w:p w14:paraId="21ED449C" w14:textId="77777777" w:rsidR="00BA38A3" w:rsidRPr="00BA38A3" w:rsidRDefault="00BA38A3" w:rsidP="002737A8">
      <w:pPr>
        <w:rPr>
          <w:b/>
          <w:bCs/>
        </w:rPr>
      </w:pPr>
    </w:p>
    <w:p w14:paraId="3DD8C50E" w14:textId="5E4AB877" w:rsidR="002737A8" w:rsidRPr="0048706F" w:rsidRDefault="002737A8" w:rsidP="002737A8">
      <w:pPr>
        <w:rPr>
          <w:b/>
          <w:bCs/>
          <w:u w:val="single"/>
        </w:rPr>
      </w:pPr>
      <w:r w:rsidRPr="0048706F">
        <w:rPr>
          <w:b/>
          <w:bCs/>
          <w:u w:val="single"/>
        </w:rPr>
        <w:t>EXPERIENCE</w:t>
      </w:r>
    </w:p>
    <w:p w14:paraId="400C85CC" w14:textId="77777777" w:rsidR="002737A8" w:rsidRPr="00BA38A3" w:rsidRDefault="002737A8" w:rsidP="002737A8">
      <w:pPr>
        <w:rPr>
          <w:b/>
          <w:bCs/>
        </w:rPr>
      </w:pPr>
      <w:r w:rsidRPr="00BA38A3">
        <w:rPr>
          <w:b/>
          <w:bCs/>
        </w:rPr>
        <w:t>Web Developer</w:t>
      </w:r>
    </w:p>
    <w:p w14:paraId="5F554B6F" w14:textId="7841C17C" w:rsidR="00AA3D4A" w:rsidRDefault="002737A8" w:rsidP="002737A8">
      <w:r>
        <w:t>AUG 2021 -</w:t>
      </w:r>
      <w:r w:rsidR="00807749">
        <w:rPr>
          <w:lang w:val="en-US"/>
        </w:rPr>
        <w:t>Present</w:t>
      </w:r>
      <w:r>
        <w:t xml:space="preserve"> | Fiverr, Port Harcourt, Rivers</w:t>
      </w:r>
    </w:p>
    <w:p w14:paraId="6C61BD01" w14:textId="6314C37A" w:rsidR="002737A8" w:rsidRDefault="002737A8" w:rsidP="0048706F">
      <w:pPr>
        <w:pStyle w:val="ListParagraph"/>
        <w:numPr>
          <w:ilvl w:val="0"/>
          <w:numId w:val="2"/>
        </w:numPr>
      </w:pPr>
      <w:r>
        <w:t>Developed secure and reliable web-based solutions to meet customer requirements.</w:t>
      </w:r>
    </w:p>
    <w:p w14:paraId="7C9CB018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Reviewed technical needs to gather and refine specifications and requirements.</w:t>
      </w:r>
    </w:p>
    <w:p w14:paraId="221C8421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Implemented search engine optimization techniques to enhance website visibility.</w:t>
      </w:r>
    </w:p>
    <w:p w14:paraId="3B059FC2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Integrated data from back-end services and databases.</w:t>
      </w:r>
    </w:p>
    <w:p w14:paraId="61CEB10A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Developed custom websites to meet individual client needs.</w:t>
      </w:r>
    </w:p>
    <w:p w14:paraId="516AA51F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Used scripts and automated processes to improve website performance.</w:t>
      </w:r>
    </w:p>
    <w:p w14:paraId="034D83F6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Verified front-end code functionality across browsers and platforms.</w:t>
      </w:r>
    </w:p>
    <w:p w14:paraId="4FCC24D8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Fielded stakeholder questions and translated technical jargon into simplified concepts.</w:t>
      </w:r>
    </w:p>
    <w:p w14:paraId="65AE6050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Provided guidance and leadership to less-experienced web developer personnel.</w:t>
      </w:r>
    </w:p>
    <w:p w14:paraId="6DB1D8D7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Leveraged mastery of HTML, CSS and JavaScript to build top-quality code for diverse projects.</w:t>
      </w:r>
    </w:p>
    <w:p w14:paraId="5AD8B301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Collaborated with web content editors to facilitate website maintenance.</w:t>
      </w:r>
    </w:p>
    <w:p w14:paraId="465813CA" w14:textId="77777777" w:rsidR="002737A8" w:rsidRDefault="002737A8" w:rsidP="0048706F">
      <w:pPr>
        <w:pStyle w:val="ListParagraph"/>
        <w:numPr>
          <w:ilvl w:val="0"/>
          <w:numId w:val="1"/>
        </w:numPr>
      </w:pPr>
      <w:r>
        <w:t>Maintained updated knowledge of industry techniques and technologies related to digital communication.</w:t>
      </w:r>
    </w:p>
    <w:p w14:paraId="3BFC11D6" w14:textId="77777777" w:rsidR="002737A8" w:rsidRPr="0048706F" w:rsidRDefault="002737A8" w:rsidP="002737A8">
      <w:pPr>
        <w:rPr>
          <w:b/>
          <w:bCs/>
        </w:rPr>
      </w:pPr>
      <w:r w:rsidRPr="0048706F">
        <w:rPr>
          <w:b/>
          <w:bCs/>
        </w:rPr>
        <w:t>SKILLS</w:t>
      </w:r>
    </w:p>
    <w:p w14:paraId="50451655" w14:textId="77777777" w:rsidR="002737A8" w:rsidRDefault="002737A8" w:rsidP="0048706F">
      <w:pPr>
        <w:pStyle w:val="ListParagraph"/>
        <w:numPr>
          <w:ilvl w:val="0"/>
          <w:numId w:val="2"/>
        </w:numPr>
      </w:pPr>
      <w:r>
        <w:t>Web Applications</w:t>
      </w:r>
    </w:p>
    <w:p w14:paraId="0576A1AF" w14:textId="77777777" w:rsidR="002737A8" w:rsidRDefault="002737A8" w:rsidP="0048706F">
      <w:pPr>
        <w:pStyle w:val="ListParagraph"/>
        <w:numPr>
          <w:ilvl w:val="0"/>
          <w:numId w:val="2"/>
        </w:numPr>
      </w:pPr>
      <w:r>
        <w:t>Code Debugging</w:t>
      </w:r>
    </w:p>
    <w:p w14:paraId="33257225" w14:textId="77777777" w:rsidR="002737A8" w:rsidRDefault="002737A8" w:rsidP="0048706F">
      <w:pPr>
        <w:pStyle w:val="ListParagraph"/>
        <w:numPr>
          <w:ilvl w:val="0"/>
          <w:numId w:val="2"/>
        </w:numPr>
      </w:pPr>
      <w:r>
        <w:t>Software Applications</w:t>
      </w:r>
    </w:p>
    <w:p w14:paraId="3E98B86D" w14:textId="77777777" w:rsidR="002737A8" w:rsidRDefault="002737A8" w:rsidP="0048706F">
      <w:pPr>
        <w:pStyle w:val="ListParagraph"/>
        <w:numPr>
          <w:ilvl w:val="0"/>
          <w:numId w:val="2"/>
        </w:numPr>
      </w:pPr>
      <w:r>
        <w:t>JavaScript</w:t>
      </w:r>
    </w:p>
    <w:p w14:paraId="03E81647" w14:textId="77777777" w:rsidR="002737A8" w:rsidRDefault="002737A8" w:rsidP="0048706F">
      <w:pPr>
        <w:pStyle w:val="ListParagraph"/>
        <w:numPr>
          <w:ilvl w:val="0"/>
          <w:numId w:val="2"/>
        </w:numPr>
      </w:pPr>
      <w:r>
        <w:t>Programming</w:t>
      </w:r>
    </w:p>
    <w:p w14:paraId="43E6AC13" w14:textId="3B85FA2A" w:rsidR="002737A8" w:rsidRDefault="002737A8" w:rsidP="0048706F">
      <w:pPr>
        <w:pStyle w:val="ListParagraph"/>
        <w:numPr>
          <w:ilvl w:val="0"/>
          <w:numId w:val="2"/>
        </w:numPr>
      </w:pPr>
      <w:r>
        <w:t>Databases</w:t>
      </w:r>
    </w:p>
    <w:p w14:paraId="1DDAE903" w14:textId="7229E410" w:rsidR="002737A8" w:rsidRDefault="002737A8" w:rsidP="002737A8"/>
    <w:p w14:paraId="0307CF9D" w14:textId="4B5313E4" w:rsidR="002737A8" w:rsidRDefault="00BA38A3" w:rsidP="00BA38A3">
      <w:r>
        <w:br w:type="textWrapping" w:clear="all"/>
      </w:r>
    </w:p>
    <w:sectPr w:rsidR="0027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33BD"/>
    <w:multiLevelType w:val="hybridMultilevel"/>
    <w:tmpl w:val="22880DC4"/>
    <w:lvl w:ilvl="0" w:tplc="099CEB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2CEF"/>
    <w:multiLevelType w:val="hybridMultilevel"/>
    <w:tmpl w:val="10D63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817118">
    <w:abstractNumId w:val="1"/>
  </w:num>
  <w:num w:numId="2" w16cid:durableId="42206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A8"/>
    <w:rsid w:val="002737A8"/>
    <w:rsid w:val="0048706F"/>
    <w:rsid w:val="00807749"/>
    <w:rsid w:val="00AA3D4A"/>
    <w:rsid w:val="00BA38A3"/>
    <w:rsid w:val="00C3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3050"/>
  <w15:chartTrackingRefBased/>
  <w15:docId w15:val="{5CA000E3-45A4-4936-BBF0-9225262C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Ayoku</dc:creator>
  <cp:keywords/>
  <dc:description/>
  <cp:lastModifiedBy>Gilbert Ayoku</cp:lastModifiedBy>
  <cp:revision>3</cp:revision>
  <dcterms:created xsi:type="dcterms:W3CDTF">2023-03-26T20:56:00Z</dcterms:created>
  <dcterms:modified xsi:type="dcterms:W3CDTF">2023-07-17T09:31:00Z</dcterms:modified>
</cp:coreProperties>
</file>