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8DC86" w14:textId="77777777" w:rsidR="0009066E" w:rsidRDefault="0009066E">
      <w:pPr>
        <w:rPr>
          <w:lang w:val="en-US"/>
        </w:rPr>
      </w:pPr>
      <w:bookmarkStart w:id="0" w:name="_GoBack"/>
      <w:bookmarkEnd w:id="0"/>
      <w:r>
        <w:rPr>
          <w:lang w:val="en-US"/>
        </w:rPr>
        <w:t>The clown of the town</w:t>
      </w:r>
    </w:p>
    <w:p w14:paraId="72D0E24F" w14:textId="77777777" w:rsidR="0009066E" w:rsidRDefault="0009066E">
      <w:pPr>
        <w:rPr>
          <w:lang w:val="en-US"/>
        </w:rPr>
      </w:pPr>
      <w:r>
        <w:rPr>
          <w:lang w:val="en-US"/>
        </w:rPr>
        <w:t xml:space="preserve">The clown of the town </w:t>
      </w:r>
    </w:p>
    <w:p w14:paraId="5286E48A" w14:textId="77777777" w:rsidR="0009066E" w:rsidRDefault="0009066E">
      <w:pPr>
        <w:rPr>
          <w:lang w:val="en-US"/>
        </w:rPr>
      </w:pPr>
      <w:r>
        <w:rPr>
          <w:lang w:val="en-US"/>
        </w:rPr>
        <w:t xml:space="preserve">A girl was crowned the clown of the town </w:t>
      </w:r>
    </w:p>
    <w:p w14:paraId="1BFA5515" w14:textId="7E71CF16" w:rsidR="0009066E" w:rsidRDefault="007A55A5">
      <w:pPr>
        <w:rPr>
          <w:lang w:val="en-US"/>
        </w:rPr>
      </w:pPr>
      <w:r>
        <w:rPr>
          <w:lang w:val="en-US"/>
        </w:rPr>
        <w:t xml:space="preserve">Now crowned, she was bound </w:t>
      </w:r>
    </w:p>
    <w:p w14:paraId="6F2279CC" w14:textId="66C7CA10" w:rsidR="007A55A5" w:rsidRDefault="007A55A5">
      <w:pPr>
        <w:rPr>
          <w:lang w:val="en-US"/>
        </w:rPr>
      </w:pPr>
      <w:r>
        <w:rPr>
          <w:lang w:val="en-US"/>
        </w:rPr>
        <w:t xml:space="preserve">Now bound she frowned </w:t>
      </w:r>
    </w:p>
    <w:p w14:paraId="199FBD14" w14:textId="6ECCAB04" w:rsidR="007A55A5" w:rsidRDefault="00547004">
      <w:pPr>
        <w:rPr>
          <w:lang w:val="en-US"/>
        </w:rPr>
      </w:pPr>
      <w:r>
        <w:rPr>
          <w:lang w:val="en-US"/>
        </w:rPr>
        <w:t xml:space="preserve">When she frowned </w:t>
      </w:r>
    </w:p>
    <w:p w14:paraId="3CC99A63" w14:textId="316B2264" w:rsidR="00547004" w:rsidRDefault="00547004">
      <w:pPr>
        <w:rPr>
          <w:lang w:val="en-US"/>
        </w:rPr>
      </w:pPr>
      <w:r>
        <w:rPr>
          <w:lang w:val="en-US"/>
        </w:rPr>
        <w:t xml:space="preserve">The mountains painted the sky </w:t>
      </w:r>
      <w:r w:rsidR="003C4258">
        <w:rPr>
          <w:lang w:val="en-US"/>
        </w:rPr>
        <w:t xml:space="preserve">brown </w:t>
      </w:r>
    </w:p>
    <w:p w14:paraId="76132586" w14:textId="2931D38D" w:rsidR="003C4258" w:rsidRDefault="003C4258">
      <w:pPr>
        <w:rPr>
          <w:lang w:val="en-US"/>
        </w:rPr>
      </w:pPr>
      <w:r>
        <w:rPr>
          <w:lang w:val="en-US"/>
        </w:rPr>
        <w:t xml:space="preserve">The clouds would cry </w:t>
      </w:r>
      <w:r w:rsidR="008C75DA">
        <w:rPr>
          <w:lang w:val="en-US"/>
        </w:rPr>
        <w:t xml:space="preserve">with forces profound </w:t>
      </w:r>
    </w:p>
    <w:p w14:paraId="28BBC12C" w14:textId="04A9FF8D" w:rsidR="00FF1922" w:rsidRDefault="00FF1922">
      <w:pPr>
        <w:rPr>
          <w:lang w:val="en-US"/>
        </w:rPr>
      </w:pPr>
      <w:r>
        <w:rPr>
          <w:lang w:val="en-US"/>
        </w:rPr>
        <w:t xml:space="preserve">These storm shook their souls </w:t>
      </w:r>
    </w:p>
    <w:p w14:paraId="08BD668B" w14:textId="7B226AA8" w:rsidR="00FF1922" w:rsidRDefault="00A9282B">
      <w:pPr>
        <w:rPr>
          <w:lang w:val="en-US"/>
        </w:rPr>
      </w:pPr>
      <w:r>
        <w:rPr>
          <w:lang w:val="en-US"/>
        </w:rPr>
        <w:t xml:space="preserve">Molding and upholding </w:t>
      </w:r>
    </w:p>
    <w:p w14:paraId="0D31E3AC" w14:textId="1495347D" w:rsidR="00293677" w:rsidRDefault="00A9282B">
      <w:pPr>
        <w:rPr>
          <w:lang w:val="en-US"/>
        </w:rPr>
      </w:pPr>
      <w:r>
        <w:rPr>
          <w:lang w:val="en-US"/>
        </w:rPr>
        <w:t>The curse by</w:t>
      </w:r>
      <w:r w:rsidR="00293677">
        <w:rPr>
          <w:lang w:val="en-US"/>
        </w:rPr>
        <w:t xml:space="preserve"> which she was bound </w:t>
      </w:r>
    </w:p>
    <w:p w14:paraId="6447ABDB" w14:textId="048836D2" w:rsidR="00E93E10" w:rsidRDefault="00E93E10">
      <w:pPr>
        <w:rPr>
          <w:lang w:val="en-US"/>
        </w:rPr>
      </w:pPr>
      <w:r>
        <w:rPr>
          <w:lang w:val="en-US"/>
        </w:rPr>
        <w:t xml:space="preserve">Was now her newfound freedom </w:t>
      </w:r>
    </w:p>
    <w:p w14:paraId="78ABC5F1" w14:textId="39CEFF14" w:rsidR="00E93E10" w:rsidRDefault="0083597F">
      <w:pPr>
        <w:rPr>
          <w:lang w:val="en-US"/>
        </w:rPr>
      </w:pPr>
      <w:r>
        <w:rPr>
          <w:lang w:val="en-US"/>
        </w:rPr>
        <w:t xml:space="preserve">And now they would plead her </w:t>
      </w:r>
    </w:p>
    <w:p w14:paraId="551C7596" w14:textId="310ABB20" w:rsidR="0083597F" w:rsidRDefault="0083597F">
      <w:pPr>
        <w:rPr>
          <w:lang w:val="en-US"/>
        </w:rPr>
      </w:pPr>
      <w:r>
        <w:rPr>
          <w:lang w:val="en-US"/>
        </w:rPr>
        <w:t xml:space="preserve">To </w:t>
      </w:r>
      <w:r w:rsidR="00A64B8A">
        <w:rPr>
          <w:lang w:val="en-US"/>
        </w:rPr>
        <w:t xml:space="preserve">leave the crown </w:t>
      </w:r>
    </w:p>
    <w:p w14:paraId="39EA198B" w14:textId="1449AFB7" w:rsidR="00A64B8A" w:rsidRDefault="00A64B8A">
      <w:pPr>
        <w:rPr>
          <w:lang w:val="en-US"/>
        </w:rPr>
      </w:pPr>
      <w:r>
        <w:rPr>
          <w:lang w:val="en-US"/>
        </w:rPr>
        <w:t xml:space="preserve">For now </w:t>
      </w:r>
      <w:r w:rsidR="00F047D1">
        <w:rPr>
          <w:lang w:val="en-US"/>
        </w:rPr>
        <w:t xml:space="preserve">hounds had killed these people </w:t>
      </w:r>
    </w:p>
    <w:p w14:paraId="69E6B68D" w14:textId="2195D4F5" w:rsidR="00F047D1" w:rsidRDefault="00F047D1">
      <w:pPr>
        <w:rPr>
          <w:lang w:val="en-US"/>
        </w:rPr>
      </w:pPr>
      <w:r>
        <w:rPr>
          <w:lang w:val="en-US"/>
        </w:rPr>
        <w:t xml:space="preserve">And how the bled </w:t>
      </w:r>
    </w:p>
    <w:p w14:paraId="0C177633" w14:textId="04D670F3" w:rsidR="00F047D1" w:rsidRDefault="00F047D1">
      <w:pPr>
        <w:rPr>
          <w:lang w:val="en-US"/>
        </w:rPr>
      </w:pPr>
      <w:r>
        <w:rPr>
          <w:lang w:val="en-US"/>
        </w:rPr>
        <w:t>And how they fed</w:t>
      </w:r>
    </w:p>
    <w:p w14:paraId="31B7BC72" w14:textId="5E7BB6D6" w:rsidR="00F047D1" w:rsidRDefault="00F047D1">
      <w:pPr>
        <w:rPr>
          <w:lang w:val="en-US"/>
        </w:rPr>
      </w:pPr>
      <w:r>
        <w:rPr>
          <w:lang w:val="en-US"/>
        </w:rPr>
        <w:t xml:space="preserve">And </w:t>
      </w:r>
      <w:r w:rsidR="00114579">
        <w:rPr>
          <w:lang w:val="en-US"/>
        </w:rPr>
        <w:t xml:space="preserve">now </w:t>
      </w:r>
      <w:r w:rsidR="001B20BE">
        <w:rPr>
          <w:lang w:val="en-US"/>
        </w:rPr>
        <w:t xml:space="preserve">the children were no longer tucked into bed </w:t>
      </w:r>
    </w:p>
    <w:p w14:paraId="4B2224DB" w14:textId="5F06E7EC" w:rsidR="001B20BE" w:rsidRDefault="001B20BE">
      <w:pPr>
        <w:rPr>
          <w:lang w:val="en-US"/>
        </w:rPr>
      </w:pPr>
      <w:r>
        <w:rPr>
          <w:lang w:val="en-US"/>
        </w:rPr>
        <w:t xml:space="preserve">This girl cried </w:t>
      </w:r>
    </w:p>
    <w:p w14:paraId="01FE50A2" w14:textId="557F1F54" w:rsidR="009C7D5C" w:rsidRDefault="009C7D5C">
      <w:pPr>
        <w:rPr>
          <w:lang w:val="en-US"/>
        </w:rPr>
      </w:pPr>
      <w:r>
        <w:rPr>
          <w:lang w:val="en-US"/>
        </w:rPr>
        <w:t xml:space="preserve">As she woke from her dream </w:t>
      </w:r>
    </w:p>
    <w:p w14:paraId="08E1C0C5" w14:textId="3232CA56" w:rsidR="009C7D5C" w:rsidRDefault="00105477">
      <w:pPr>
        <w:rPr>
          <w:lang w:val="en-US"/>
        </w:rPr>
      </w:pPr>
      <w:r>
        <w:rPr>
          <w:lang w:val="en-US"/>
        </w:rPr>
        <w:t xml:space="preserve">Knowing what it means </w:t>
      </w:r>
    </w:p>
    <w:p w14:paraId="6189120B" w14:textId="625BFA01" w:rsidR="00105477" w:rsidRDefault="00105477">
      <w:pPr>
        <w:rPr>
          <w:lang w:val="en-US"/>
        </w:rPr>
      </w:pPr>
      <w:r>
        <w:rPr>
          <w:lang w:val="en-US"/>
        </w:rPr>
        <w:t xml:space="preserve">Because </w:t>
      </w:r>
      <w:r w:rsidR="007E0ABD">
        <w:rPr>
          <w:lang w:val="en-US"/>
        </w:rPr>
        <w:t>in r</w:t>
      </w:r>
      <w:r>
        <w:rPr>
          <w:lang w:val="en-US"/>
        </w:rPr>
        <w:t>eality all that she</w:t>
      </w:r>
      <w:r w:rsidR="00F37E8B">
        <w:rPr>
          <w:lang w:val="en-US"/>
        </w:rPr>
        <w:t xml:space="preserve"> had</w:t>
      </w:r>
      <w:r>
        <w:rPr>
          <w:lang w:val="en-US"/>
        </w:rPr>
        <w:t xml:space="preserve"> been </w:t>
      </w:r>
    </w:p>
    <w:p w14:paraId="5CD02C14" w14:textId="509CEFF9" w:rsidR="00105477" w:rsidRDefault="00105477">
      <w:pPr>
        <w:rPr>
          <w:lang w:val="en-US"/>
        </w:rPr>
      </w:pPr>
      <w:r>
        <w:rPr>
          <w:lang w:val="en-US"/>
        </w:rPr>
        <w:t xml:space="preserve">And all that she had seen </w:t>
      </w:r>
    </w:p>
    <w:p w14:paraId="2FAEFEF2" w14:textId="684F8084" w:rsidR="00105477" w:rsidRDefault="00AE776C">
      <w:pPr>
        <w:rPr>
          <w:lang w:val="en-US"/>
        </w:rPr>
      </w:pPr>
      <w:r>
        <w:rPr>
          <w:lang w:val="en-US"/>
        </w:rPr>
        <w:t xml:space="preserve">Had led her to believe </w:t>
      </w:r>
    </w:p>
    <w:p w14:paraId="4D023473" w14:textId="04AE13A1" w:rsidR="00AE776C" w:rsidRDefault="00AE776C">
      <w:pPr>
        <w:rPr>
          <w:lang w:val="en-US"/>
        </w:rPr>
      </w:pPr>
      <w:r>
        <w:rPr>
          <w:lang w:val="en-US"/>
        </w:rPr>
        <w:t xml:space="preserve">That she was not free </w:t>
      </w:r>
    </w:p>
    <w:p w14:paraId="2533C5C1" w14:textId="0E731CA6" w:rsidR="00AE776C" w:rsidRDefault="00AE776C">
      <w:pPr>
        <w:rPr>
          <w:lang w:val="en-US"/>
        </w:rPr>
      </w:pPr>
      <w:r>
        <w:rPr>
          <w:lang w:val="en-US"/>
        </w:rPr>
        <w:t xml:space="preserve">But she was wrong </w:t>
      </w:r>
    </w:p>
    <w:p w14:paraId="711ED26F" w14:textId="764C35A6" w:rsidR="00AE776C" w:rsidRDefault="00AE776C">
      <w:pPr>
        <w:rPr>
          <w:lang w:val="en-US"/>
        </w:rPr>
      </w:pPr>
      <w:r>
        <w:rPr>
          <w:lang w:val="en-US"/>
        </w:rPr>
        <w:t>And that</w:t>
      </w:r>
      <w:r w:rsidR="00357263">
        <w:rPr>
          <w:lang w:val="en-US"/>
        </w:rPr>
        <w:t xml:space="preserve"> dawn </w:t>
      </w:r>
    </w:p>
    <w:p w14:paraId="64B318BD" w14:textId="73AE75CD" w:rsidR="00357263" w:rsidRDefault="00357263">
      <w:pPr>
        <w:rPr>
          <w:lang w:val="en-US"/>
        </w:rPr>
      </w:pPr>
      <w:r>
        <w:rPr>
          <w:lang w:val="en-US"/>
        </w:rPr>
        <w:t xml:space="preserve">She stood strong </w:t>
      </w:r>
    </w:p>
    <w:p w14:paraId="06EA376E" w14:textId="6FBDA57B" w:rsidR="00357263" w:rsidRDefault="00BB0355">
      <w:pPr>
        <w:rPr>
          <w:lang w:val="en-US"/>
        </w:rPr>
      </w:pPr>
      <w:r>
        <w:rPr>
          <w:lang w:val="en-US"/>
        </w:rPr>
        <w:t xml:space="preserve">Singing a new song </w:t>
      </w:r>
    </w:p>
    <w:p w14:paraId="679F754C" w14:textId="2C68AFC9" w:rsidR="00BB0355" w:rsidRDefault="00BB0355">
      <w:pPr>
        <w:rPr>
          <w:lang w:val="en-US"/>
        </w:rPr>
      </w:pPr>
      <w:r>
        <w:rPr>
          <w:lang w:val="en-US"/>
        </w:rPr>
        <w:lastRenderedPageBreak/>
        <w:t>A song unheard.</w:t>
      </w:r>
    </w:p>
    <w:p w14:paraId="472C6A24" w14:textId="77777777" w:rsidR="00BB0355" w:rsidRDefault="00BB0355">
      <w:pPr>
        <w:rPr>
          <w:lang w:val="en-US"/>
        </w:rPr>
      </w:pPr>
    </w:p>
    <w:p w14:paraId="731579E5" w14:textId="77777777" w:rsidR="00F047D1" w:rsidRPr="00FF1922" w:rsidRDefault="00F047D1">
      <w:pPr>
        <w:rPr>
          <w:lang w:val="en-US"/>
        </w:rPr>
      </w:pPr>
    </w:p>
    <w:sectPr w:rsidR="00F047D1" w:rsidRPr="00FF19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6E"/>
    <w:rsid w:val="0009066E"/>
    <w:rsid w:val="00105477"/>
    <w:rsid w:val="00114579"/>
    <w:rsid w:val="00117317"/>
    <w:rsid w:val="001B20BE"/>
    <w:rsid w:val="00293677"/>
    <w:rsid w:val="00357263"/>
    <w:rsid w:val="003C4258"/>
    <w:rsid w:val="004E4F4A"/>
    <w:rsid w:val="00547004"/>
    <w:rsid w:val="005B0108"/>
    <w:rsid w:val="007A55A5"/>
    <w:rsid w:val="007E0ABD"/>
    <w:rsid w:val="0083597F"/>
    <w:rsid w:val="008C75DA"/>
    <w:rsid w:val="009C7D5C"/>
    <w:rsid w:val="00A64B8A"/>
    <w:rsid w:val="00A9282B"/>
    <w:rsid w:val="00AE776C"/>
    <w:rsid w:val="00BB0355"/>
    <w:rsid w:val="00E93E10"/>
    <w:rsid w:val="00F047D1"/>
    <w:rsid w:val="00F37E8B"/>
    <w:rsid w:val="00FF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CE2"/>
  <w15:chartTrackingRefBased/>
  <w15:docId w15:val="{3AD04ABE-3C32-8C47-99ED-9BE88263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2</cp:revision>
  <dcterms:created xsi:type="dcterms:W3CDTF">2017-09-18T23:50:00Z</dcterms:created>
  <dcterms:modified xsi:type="dcterms:W3CDTF">2017-09-18T23:50:00Z</dcterms:modified>
</cp:coreProperties>
</file>