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10, 2020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ESOP-09-G-T8/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500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500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10, 2020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10, 2020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10-11-2024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10, 2020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10, 2020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10-11-2024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