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10, 2020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10, 2020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10, 2020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10-11-2024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10, 2020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10, 2020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10-11-2024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