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mit Tamb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93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mit Tamb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