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4E2E48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4E2E48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4E2E48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4E2E48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F92A29" w:rsidRPr="004E2E48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  <w:lang w:val="en-US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1F2F3E" w:rsidRDefault="001F2F3E" w:rsidP="001F2F3E">
      <w:pPr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</w:pPr>
      <w:proofErr w:type="spellStart"/>
      <w:r w:rsidRPr="001F2F3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>Проверка</w:t>
      </w:r>
      <w:proofErr w:type="spellEnd"/>
      <w:r w:rsidRPr="001F2F3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 xml:space="preserve"> </w:t>
      </w:r>
      <w:proofErr w:type="spellStart"/>
      <w:r w:rsidRPr="001F2F3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>электрического</w:t>
      </w:r>
      <w:proofErr w:type="spellEnd"/>
      <w:r w:rsidRPr="001F2F3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 xml:space="preserve"> </w:t>
      </w:r>
      <w:proofErr w:type="spellStart"/>
      <w:r w:rsidRPr="001F2F3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>сопротивления</w:t>
      </w:r>
      <w:proofErr w:type="spellEnd"/>
      <w:r w:rsidRPr="001F2F3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 xml:space="preserve"> </w:t>
      </w:r>
      <w:proofErr w:type="spellStart"/>
      <w:r w:rsidRPr="001F2F3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>изоляции</w:t>
      </w:r>
      <w:proofErr w:type="spellEnd"/>
    </w:p>
    <w:p w:rsidR="001F2F3E" w:rsidRPr="001F2F3E" w:rsidRDefault="001F2F3E" w:rsidP="001F2F3E">
      <w:pPr>
        <w:ind w:left="709"/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>Результат:</w:t>
      </w:r>
      <w:r>
        <w:rPr>
          <w:rFonts w:ascii="Times New Roman" w:hAnsi="Times New Roman"/>
          <w:color w:val="000000" w:themeColor="text1"/>
          <w:sz w:val="18"/>
          <w:szCs w:val="18"/>
          <w:lang w:val="en-US"/>
        </w:rPr>
        <w:t xml:space="preserve"> </w:t>
      </w:r>
      <w:bookmarkStart w:id="1" w:name="ITBmIsolationTest"/>
      <w:bookmarkEnd w:id="1"/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FF68FB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>Результат</w:t>
      </w:r>
      <w:r w:rsidR="00D96010">
        <w:rPr>
          <w:rFonts w:ascii="Times New Roman" w:hAnsi="Times New Roman"/>
          <w:color w:val="000000" w:themeColor="text1"/>
          <w:sz w:val="18"/>
          <w:szCs w:val="18"/>
        </w:rPr>
        <w:t xml:space="preserve"> канала № 1</w:t>
      </w: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: </w:t>
      </w:r>
      <w:bookmarkStart w:id="2" w:name="ITBmOprobovanie_ch1"/>
      <w:bookmarkEnd w:id="2"/>
    </w:p>
    <w:p w:rsidR="00D96010" w:rsidRPr="004E2E48" w:rsidRDefault="00D96010" w:rsidP="00D96010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>Результат</w:t>
      </w:r>
      <w:r>
        <w:rPr>
          <w:rFonts w:ascii="Times New Roman" w:hAnsi="Times New Roman"/>
          <w:color w:val="000000" w:themeColor="text1"/>
          <w:sz w:val="18"/>
          <w:szCs w:val="18"/>
        </w:rPr>
        <w:t xml:space="preserve"> канала № 2</w:t>
      </w: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: </w:t>
      </w:r>
      <w:bookmarkStart w:id="3" w:name="ITBmOprobovanie_ch2"/>
      <w:bookmarkEnd w:id="3"/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 w:rsidRPr="004E2E48">
        <w:rPr>
          <w:rFonts w:ascii="Times New Roman" w:hAnsi="Times New Roman"/>
          <w:b/>
          <w:sz w:val="18"/>
          <w:szCs w:val="18"/>
        </w:rPr>
        <w:t>.</w:t>
      </w:r>
    </w:p>
    <w:p w:rsidR="00C934F5" w:rsidRPr="00C934F5" w:rsidRDefault="00BF6220" w:rsidP="00C934F5">
      <w:pPr>
        <w:rPr>
          <w:rFonts w:ascii="Times New Roman" w:hAnsi="Times New Roman"/>
          <w:b/>
          <w:sz w:val="18"/>
          <w:szCs w:val="18"/>
        </w:rPr>
      </w:pPr>
      <w:r w:rsidRPr="00BF6220">
        <w:rPr>
          <w:rFonts w:ascii="Times New Roman" w:hAnsi="Times New Roman"/>
          <w:b/>
          <w:sz w:val="18"/>
          <w:szCs w:val="18"/>
        </w:rPr>
        <w:t>Определение основной приведенной погрешности прибора с</w:t>
      </w:r>
      <w:bookmarkStart w:id="4" w:name="_GoBack"/>
      <w:bookmarkEnd w:id="4"/>
      <w:r w:rsidRPr="00BF6220">
        <w:rPr>
          <w:rFonts w:ascii="Times New Roman" w:hAnsi="Times New Roman"/>
          <w:b/>
          <w:sz w:val="18"/>
          <w:szCs w:val="18"/>
        </w:rPr>
        <w:t xml:space="preserve"> </w:t>
      </w:r>
      <w:r w:rsidR="002363D0">
        <w:rPr>
          <w:rFonts w:ascii="Times New Roman" w:hAnsi="Times New Roman"/>
          <w:b/>
          <w:sz w:val="18"/>
          <w:szCs w:val="18"/>
        </w:rPr>
        <w:t>универсальным</w:t>
      </w:r>
      <w:r w:rsidRPr="00BF6220">
        <w:rPr>
          <w:rFonts w:ascii="Times New Roman" w:hAnsi="Times New Roman"/>
          <w:b/>
          <w:sz w:val="18"/>
          <w:szCs w:val="18"/>
        </w:rPr>
        <w:t xml:space="preserve"> входом</w:t>
      </w:r>
    </w:p>
    <w:p w:rsidR="00C934F5" w:rsidRDefault="00C934F5" w:rsidP="00C934F5">
      <w:pPr>
        <w:rPr>
          <w:rFonts w:ascii="Times New Roman" w:hAnsi="Times New Roman"/>
          <w:b/>
          <w:sz w:val="18"/>
          <w:szCs w:val="18"/>
        </w:rPr>
      </w:pPr>
    </w:p>
    <w:p w:rsidR="00C934F5" w:rsidRPr="00C934F5" w:rsidRDefault="00C934F5" w:rsidP="00C934F5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</w:t>
      </w:r>
      <w:r w:rsidR="008A0B9E">
        <w:rPr>
          <w:rFonts w:ascii="Times New Roman" w:hAnsi="Times New Roman"/>
          <w:b/>
          <w:sz w:val="18"/>
          <w:szCs w:val="18"/>
        </w:rPr>
        <w:t xml:space="preserve"> № </w:t>
      </w:r>
      <w:r>
        <w:rPr>
          <w:rFonts w:ascii="Times New Roman" w:hAnsi="Times New Roman"/>
          <w:b/>
          <w:sz w:val="18"/>
          <w:szCs w:val="18"/>
        </w:rPr>
        <w:t>1</w:t>
      </w:r>
    </w:p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BF6220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FillTabBm8_4_Cu50_426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5"/>
    <w:p w:rsidR="001D0731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FillTabBm8_4_Cu100_426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6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FillTabBm8_4_Pt100_385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7"/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8" w:name="FillTabBmOper8_4_Pt50_385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8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9" w:name="FillTabBmOper8_4_TSM50M_428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9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0" w:name="FillTabBmOper8_4_TSM100M_428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0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83D3F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1" w:name="FillTabBmOper8_4_TSP50P_39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83D3F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83D3F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1"/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83D3F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2" w:name="FillTabBmOper8_4_TSP100P_39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83D3F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83D3F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2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proofErr w:type="gramStart"/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В</w:t>
      </w:r>
      <w:proofErr w:type="gramEnd"/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3" w:name="FillTabBm8_4_UnificSignal_0_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3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-50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4" w:name="FillTabBm8_4_UnificSignal_50_50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4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5" w:name="FillTabBm8_4_UnificSignal_0_5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5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6" w:name="FillTabBm8_4_UnificSignal_0_2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6"/>
    <w:p w:rsidR="00E83D3F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 w:rsidRPr="00E74436">
        <w:rPr>
          <w:rFonts w:ascii="Times New Roman" w:hAnsi="Times New Roman"/>
          <w:b/>
          <w:sz w:val="18"/>
          <w:szCs w:val="18"/>
        </w:rPr>
        <w:t xml:space="preserve">Сигнал 4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7" w:name="FillTabBm8_4_UnificSignal_4_2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7"/>
    </w:tbl>
    <w:p w:rsidR="00E74436" w:rsidRDefault="00E74436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ТПР (B)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8" w:name="FillTabBm8_4_Type_B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8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ТЖК (J)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9" w:name="FillTabBm8_4_Type_J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9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ТХА (K)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0" w:name="FillTabBm8_4_Type_K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0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ТХК (L)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1" w:name="FillTabBm8_4_Type_L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1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ТНН (N)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2" w:name="FillTabBm8_4_Type_N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2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(R)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3" w:name="FillTabBm8_4_Type_R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3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(S)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4" w:name="FillTabBm8_4_Type_S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4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ТМК (T)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5" w:name="FillTabBm8_4_Type_T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5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(А-1)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6" w:name="FillTabBm8_4_Type_A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6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2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7" w:name="FillTabBm8_4_Type_A2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7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3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8" w:name="FillTabBm8_4_Type_A3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8"/>
    </w:tbl>
    <w:p w:rsidR="002659DC" w:rsidRP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</w:p>
    <w:p w:rsidR="002659DC" w:rsidRPr="002659DC" w:rsidRDefault="002659D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C934F5" w:rsidRPr="00C934F5" w:rsidRDefault="00C934F5" w:rsidP="00C934F5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</w:t>
      </w:r>
      <w:r w:rsidR="008A0B9E">
        <w:rPr>
          <w:rFonts w:ascii="Times New Roman" w:hAnsi="Times New Roman"/>
          <w:b/>
          <w:sz w:val="18"/>
          <w:szCs w:val="18"/>
        </w:rPr>
        <w:t xml:space="preserve"> № </w:t>
      </w:r>
      <w:r>
        <w:rPr>
          <w:rFonts w:ascii="Times New Roman" w:hAnsi="Times New Roman"/>
          <w:b/>
          <w:sz w:val="18"/>
          <w:szCs w:val="18"/>
        </w:rPr>
        <w:t>2</w:t>
      </w:r>
    </w:p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9" w:name="FillTabBm8_4_Cu50_426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9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0" w:name="FillTabBm8_4_Cu100_426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0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1" w:name="FillTabBm8_4_Pt100_385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1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2" w:name="FillTabBmOper8_4_Pt50_385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2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3" w:name="FillTabBmOper8_4_TSM50M_428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3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4" w:name="FillTabBmOper8_4_TSM100M_428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4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5" w:name="FillTabBmOper8_4_TSP50P_39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5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6" w:name="FillTabBmOper8_4_TSP100P_39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6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proofErr w:type="gramStart"/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В</w:t>
      </w:r>
      <w:proofErr w:type="gramEnd"/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7" w:name="FillTabBm8_4_UnificSignal_0_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7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-50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8" w:name="FillTabBm8_4_UnificSignal_50_50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8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9" w:name="FillTabBm8_4_UnificSignal_0_5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9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0" w:name="FillTabBm8_4_UnificSignal_0_2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0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E74436">
        <w:rPr>
          <w:rFonts w:ascii="Times New Roman" w:hAnsi="Times New Roman"/>
          <w:b/>
          <w:sz w:val="18"/>
          <w:szCs w:val="18"/>
        </w:rPr>
        <w:t xml:space="preserve">Сигнал 4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1" w:name="FillTabBm8_4_UnificSignal_4_2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1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ТПР (B)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2" w:name="FillTabBm8_4_Type_B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2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ТЖК (J)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3" w:name="FillTabBm8_4_Type_J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3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ТХА (K)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4" w:name="FillTabBm8_4_Type_K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4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ТХК (L)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5" w:name="FillTabBm8_4_Type_L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5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ТНН (N)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6" w:name="FillTabBm8_4_Type_N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6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(R)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7" w:name="FillTabBm8_4_Type_R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7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(S)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8" w:name="FillTabBm8_4_Type_S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8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ТМК (T)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9" w:name="FillTabBm8_4_Type_T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9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(А-1)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0" w:name="FillTabBm8_4_Type_A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50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2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1" w:name="FillTabBm8_4_Type_A2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51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3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2" w:name="FillTabBm8_4_Type_A3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2"/>
    </w:tbl>
    <w:p w:rsidR="00C934F5" w:rsidRPr="00E74436" w:rsidRDefault="00C934F5" w:rsidP="000F591B">
      <w:pPr>
        <w:rPr>
          <w:rFonts w:ascii="Times New Roman" w:hAnsi="Times New Roman"/>
          <w:sz w:val="18"/>
          <w:szCs w:val="18"/>
        </w:rPr>
      </w:pPr>
    </w:p>
    <w:p w:rsidR="00E74436" w:rsidRPr="001F2F3E" w:rsidRDefault="00031F2B" w:rsidP="00031F2B">
      <w:pPr>
        <w:rPr>
          <w:rFonts w:ascii="Times New Roman" w:hAnsi="Times New Roman"/>
          <w:b/>
          <w:sz w:val="18"/>
          <w:szCs w:val="18"/>
        </w:rPr>
      </w:pPr>
      <w:r w:rsidRPr="00031F2B">
        <w:rPr>
          <w:rFonts w:ascii="Times New Roman" w:hAnsi="Times New Roman"/>
          <w:b/>
          <w:sz w:val="18"/>
          <w:szCs w:val="18"/>
        </w:rPr>
        <w:t>Определение основной приведенной погрешности прибора с универсальным входом</w:t>
      </w:r>
    </w:p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 № 1</w:t>
      </w:r>
    </w:p>
    <w:p w:rsidR="00031F2B" w:rsidRPr="00B76D84" w:rsidRDefault="00031F2B" w:rsidP="00031F2B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031F2B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3" w:name="FillTabBmOper8_4_TSM50M_428_8_5_1_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3"/>
    </w:tbl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</w:p>
    <w:p w:rsidR="00031F2B" w:rsidRPr="00E74436" w:rsidRDefault="00031F2B" w:rsidP="00031F2B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031F2B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4" w:name="FillTabBm8_4_UnificSignal_0_20mA_8512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4"/>
    </w:tbl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</w:p>
    <w:p w:rsidR="00031F2B" w:rsidRPr="00E74436" w:rsidRDefault="00031F2B" w:rsidP="00031F2B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proofErr w:type="gramStart"/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В</w:t>
      </w:r>
      <w:proofErr w:type="gramEnd"/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031F2B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5" w:name="FillTabBm8_4_UnificSignal_0_1V__8513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5"/>
    </w:tbl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</w:p>
    <w:p w:rsidR="00031F2B" w:rsidRDefault="00031F2B" w:rsidP="00031F2B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ТХА (K)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031F2B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6" w:name="FillTabBm8_4_Type_K_8514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6"/>
    </w:tbl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</w:p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</w:p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 № 2</w:t>
      </w:r>
    </w:p>
    <w:p w:rsidR="00BC7C0E" w:rsidRDefault="00BC7C0E" w:rsidP="00031F2B">
      <w:pPr>
        <w:rPr>
          <w:rFonts w:ascii="Times New Roman" w:hAnsi="Times New Roman"/>
          <w:b/>
          <w:sz w:val="18"/>
          <w:szCs w:val="18"/>
        </w:rPr>
      </w:pPr>
    </w:p>
    <w:p w:rsidR="00BC7C0E" w:rsidRPr="00B76D84" w:rsidRDefault="00BC7C0E" w:rsidP="00BC7C0E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C7C0E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7" w:name="FillTabBmOper8_4_TSM50M_428_8_5_1_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7"/>
    </w:tbl>
    <w:p w:rsidR="00BC7C0E" w:rsidRDefault="00BC7C0E" w:rsidP="00BC7C0E">
      <w:pPr>
        <w:rPr>
          <w:rFonts w:ascii="Times New Roman" w:hAnsi="Times New Roman"/>
          <w:b/>
          <w:sz w:val="18"/>
          <w:szCs w:val="18"/>
        </w:rPr>
      </w:pPr>
    </w:p>
    <w:p w:rsidR="00BC7C0E" w:rsidRPr="00E74436" w:rsidRDefault="00BC7C0E" w:rsidP="00BC7C0E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C7C0E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8" w:name="FillTabBm8_4_UnificSignal_0_20mA_8512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8"/>
    </w:tbl>
    <w:p w:rsidR="00BC7C0E" w:rsidRDefault="00BC7C0E" w:rsidP="00BC7C0E">
      <w:pPr>
        <w:rPr>
          <w:rFonts w:ascii="Times New Roman" w:hAnsi="Times New Roman"/>
          <w:b/>
          <w:sz w:val="18"/>
          <w:szCs w:val="18"/>
        </w:rPr>
      </w:pPr>
    </w:p>
    <w:p w:rsidR="00BC7C0E" w:rsidRPr="00E74436" w:rsidRDefault="00BC7C0E" w:rsidP="00BC7C0E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proofErr w:type="gramStart"/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В</w:t>
      </w:r>
      <w:proofErr w:type="gramEnd"/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C7C0E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9" w:name="FillTabBm8_4_UnificSignal_0_1V__8513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9"/>
    </w:tbl>
    <w:p w:rsidR="00BC7C0E" w:rsidRDefault="00BC7C0E" w:rsidP="00BC7C0E">
      <w:pPr>
        <w:rPr>
          <w:rFonts w:ascii="Times New Roman" w:hAnsi="Times New Roman"/>
          <w:b/>
          <w:sz w:val="18"/>
          <w:szCs w:val="18"/>
        </w:rPr>
      </w:pPr>
    </w:p>
    <w:p w:rsidR="00BC7C0E" w:rsidRDefault="00BC7C0E" w:rsidP="00BC7C0E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ТХА (K)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C7C0E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0" w:name="FillTabBm8_4_Type_K_8514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60"/>
    </w:tbl>
    <w:p w:rsidR="00BC7C0E" w:rsidRPr="00031F2B" w:rsidRDefault="00BC7C0E" w:rsidP="00031F2B">
      <w:pPr>
        <w:rPr>
          <w:rFonts w:ascii="Times New Roman" w:hAnsi="Times New Roman"/>
          <w:b/>
          <w:sz w:val="18"/>
          <w:szCs w:val="18"/>
        </w:rPr>
      </w:pPr>
    </w:p>
    <w:p w:rsidR="00031F2B" w:rsidRPr="00031F2B" w:rsidRDefault="00031F2B" w:rsidP="00031F2B">
      <w:pPr>
        <w:rPr>
          <w:rFonts w:ascii="Times New Roman" w:hAnsi="Times New Roman"/>
          <w:b/>
          <w:sz w:val="18"/>
          <w:szCs w:val="18"/>
        </w:rPr>
      </w:pPr>
    </w:p>
    <w:p w:rsidR="00012F4E" w:rsidRPr="00012F4E" w:rsidRDefault="00012F4E" w:rsidP="00012F4E">
      <w:pPr>
        <w:ind w:left="426"/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012F4E">
        <w:rPr>
          <w:rFonts w:ascii="Times New Roman" w:hAnsi="Times New Roman"/>
          <w:b/>
          <w:color w:val="000000" w:themeColor="text1"/>
          <w:sz w:val="18"/>
          <w:szCs w:val="18"/>
        </w:rPr>
        <w:t>Результаты поверки:</w:t>
      </w:r>
    </w:p>
    <w:p w:rsidR="00012F4E" w:rsidRPr="00012F4E" w:rsidRDefault="00012F4E" w:rsidP="00012F4E">
      <w:pPr>
        <w:ind w:left="426"/>
        <w:rPr>
          <w:rFonts w:ascii="Times New Roman" w:hAnsi="Times New Roman"/>
          <w:color w:val="000000" w:themeColor="text1"/>
          <w:sz w:val="18"/>
          <w:szCs w:val="18"/>
        </w:rPr>
      </w:pPr>
      <w:r w:rsidRPr="00012F4E">
        <w:rPr>
          <w:rFonts w:ascii="Times New Roman" w:hAnsi="Times New Roman"/>
          <w:color w:val="000000" w:themeColor="text1"/>
          <w:sz w:val="18"/>
          <w:szCs w:val="18"/>
        </w:rPr>
        <w:t xml:space="preserve">СИ признано </w:t>
      </w:r>
      <w:r w:rsidRPr="00012F4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>Result</w:t>
      </w:r>
      <w:r w:rsidRPr="00012F4E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tbl>
      <w:tblPr>
        <w:tblStyle w:val="a4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012F4E" w:rsidRPr="00012F4E" w:rsidTr="0098492D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012F4E" w:rsidRPr="00012F4E" w:rsidTr="0098492D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E83D3F" w:rsidRPr="00E83D3F" w:rsidRDefault="00E83D3F" w:rsidP="000F591B">
      <w:pPr>
        <w:rPr>
          <w:rFonts w:ascii="Times New Roman" w:hAnsi="Times New Roman"/>
          <w:sz w:val="18"/>
          <w:szCs w:val="18"/>
          <w:lang w:val="en-US"/>
        </w:rPr>
      </w:pPr>
    </w:p>
    <w:sectPr w:rsidR="00E83D3F" w:rsidRPr="00E83D3F" w:rsidSect="004E2E48">
      <w:pgSz w:w="11906" w:h="16838"/>
      <w:pgMar w:top="1134" w:right="424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doNotDisplayPageBoundaries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12F4E"/>
    <w:rsid w:val="0002100E"/>
    <w:rsid w:val="00031F2B"/>
    <w:rsid w:val="000D3BB4"/>
    <w:rsid w:val="000F591B"/>
    <w:rsid w:val="00112C94"/>
    <w:rsid w:val="00133157"/>
    <w:rsid w:val="001C5734"/>
    <w:rsid w:val="001D0731"/>
    <w:rsid w:val="001D2133"/>
    <w:rsid w:val="001F2F3E"/>
    <w:rsid w:val="002363D0"/>
    <w:rsid w:val="002659DC"/>
    <w:rsid w:val="00285B9B"/>
    <w:rsid w:val="002C13AD"/>
    <w:rsid w:val="002C3845"/>
    <w:rsid w:val="002C429A"/>
    <w:rsid w:val="003B60B4"/>
    <w:rsid w:val="003C19BC"/>
    <w:rsid w:val="003E5054"/>
    <w:rsid w:val="003F43D3"/>
    <w:rsid w:val="004C48C2"/>
    <w:rsid w:val="004D4AFD"/>
    <w:rsid w:val="004E2E48"/>
    <w:rsid w:val="004F5FF1"/>
    <w:rsid w:val="00532475"/>
    <w:rsid w:val="00634911"/>
    <w:rsid w:val="006372A0"/>
    <w:rsid w:val="006D175E"/>
    <w:rsid w:val="006D3C1C"/>
    <w:rsid w:val="007208B1"/>
    <w:rsid w:val="008731A9"/>
    <w:rsid w:val="008A0B9E"/>
    <w:rsid w:val="008C3D26"/>
    <w:rsid w:val="008F4CDD"/>
    <w:rsid w:val="00923C21"/>
    <w:rsid w:val="00A12464"/>
    <w:rsid w:val="00A94D32"/>
    <w:rsid w:val="00A958C0"/>
    <w:rsid w:val="00B239A0"/>
    <w:rsid w:val="00B76D84"/>
    <w:rsid w:val="00B86732"/>
    <w:rsid w:val="00BC7C0E"/>
    <w:rsid w:val="00BF6220"/>
    <w:rsid w:val="00C64936"/>
    <w:rsid w:val="00C934F5"/>
    <w:rsid w:val="00CC177E"/>
    <w:rsid w:val="00CD649F"/>
    <w:rsid w:val="00CF3AC2"/>
    <w:rsid w:val="00D03D57"/>
    <w:rsid w:val="00D15BDC"/>
    <w:rsid w:val="00D32499"/>
    <w:rsid w:val="00D63DE1"/>
    <w:rsid w:val="00D96010"/>
    <w:rsid w:val="00DA579C"/>
    <w:rsid w:val="00DF19BF"/>
    <w:rsid w:val="00E15CEA"/>
    <w:rsid w:val="00E463A3"/>
    <w:rsid w:val="00E600A1"/>
    <w:rsid w:val="00E74436"/>
    <w:rsid w:val="00E83D3F"/>
    <w:rsid w:val="00EC6374"/>
    <w:rsid w:val="00EE744A"/>
    <w:rsid w:val="00F179D4"/>
    <w:rsid w:val="00F4501B"/>
    <w:rsid w:val="00F92A29"/>
    <w:rsid w:val="00FC1752"/>
    <w:rsid w:val="00FE093D"/>
    <w:rsid w:val="00F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TRM202_protocolMP2007</Template>
  <TotalTime>167</TotalTime>
  <Pages>5</Pages>
  <Words>1258</Words>
  <Characters>7176</Characters>
  <Application>Microsoft Office Word</Application>
  <DocSecurity>0</DocSecurity>
  <Lines>59</Lines>
  <Paragraphs>16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8418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34</cp:revision>
  <dcterms:created xsi:type="dcterms:W3CDTF">2020-09-01T13:12:00Z</dcterms:created>
  <dcterms:modified xsi:type="dcterms:W3CDTF">2021-02-25T11:20:00Z</dcterms:modified>
</cp:coreProperties>
</file>