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1" w:name="ITBmOprobovanie_ch1"/>
      <w:bookmarkEnd w:id="1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</w:t>
      </w:r>
      <w:r>
        <w:rPr>
          <w:rFonts w:ascii="Times New Roman" w:hAnsi="Times New Roman"/>
          <w:color w:val="000000" w:themeColor="text1"/>
          <w:sz w:val="18"/>
          <w:szCs w:val="18"/>
        </w:rPr>
        <w:t>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2" w:name="ITBmOprobovanie_ch2"/>
      <w:bookmarkStart w:id="3" w:name="_GoBack"/>
      <w:bookmarkEnd w:id="2"/>
      <w:bookmarkEnd w:id="3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5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E74436" w:rsidRDefault="00E74436" w:rsidP="000F591B">
      <w:pPr>
        <w:rPr>
          <w:rFonts w:ascii="Times New Roman" w:hAnsi="Times New Roman"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7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3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6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7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8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Pr="00E74436" w:rsidRDefault="00E74436" w:rsidP="000F591B">
      <w:pPr>
        <w:rPr>
          <w:rFonts w:ascii="Times New Roman" w:hAnsi="Times New Roman"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D3BB4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58C0"/>
    <w:rsid w:val="00B239A0"/>
    <w:rsid w:val="00B76D84"/>
    <w:rsid w:val="00BF6220"/>
    <w:rsid w:val="00C64936"/>
    <w:rsid w:val="00C934F5"/>
    <w:rsid w:val="00CC177E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139</TotalTime>
  <Pages>2</Pages>
  <Words>578</Words>
  <Characters>3295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3866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23</cp:revision>
  <dcterms:created xsi:type="dcterms:W3CDTF">2020-09-01T13:12:00Z</dcterms:created>
  <dcterms:modified xsi:type="dcterms:W3CDTF">2020-11-27T13:14:00Z</dcterms:modified>
</cp:coreProperties>
</file>