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0F50" w:rsidRDefault="00D20F50" w:rsidP="00D20F50">
      <w:pPr>
        <w:pStyle w:val="Default"/>
      </w:pPr>
      <w:bookmarkStart w:id="0" w:name="_GoBack"/>
      <w:bookmarkEnd w:id="0"/>
    </w:p>
    <w:p w:rsidR="00020E1A" w:rsidRDefault="00D20F50" w:rsidP="00D20F50">
      <w:pPr>
        <w:rPr>
          <w:b/>
          <w:bCs/>
          <w:color w:val="00B0F0"/>
          <w:sz w:val="40"/>
          <w:szCs w:val="40"/>
          <w:u w:val="single"/>
        </w:rPr>
      </w:pPr>
      <w:proofErr w:type="spellStart"/>
      <w:r w:rsidRPr="00D20F50">
        <w:rPr>
          <w:b/>
          <w:bCs/>
          <w:color w:val="00B0F0"/>
          <w:sz w:val="40"/>
          <w:szCs w:val="40"/>
          <w:u w:val="single"/>
        </w:rPr>
        <w:t>PTS</w:t>
      </w:r>
      <w:r w:rsidR="008D20E0">
        <w:rPr>
          <w:b/>
          <w:bCs/>
          <w:color w:val="00B0F0"/>
          <w:sz w:val="40"/>
          <w:szCs w:val="40"/>
          <w:u w:val="single"/>
        </w:rPr>
        <w:t>PowerHub</w:t>
      </w:r>
      <w:proofErr w:type="spellEnd"/>
      <w:r w:rsidRPr="00D20F50">
        <w:rPr>
          <w:b/>
          <w:bCs/>
          <w:color w:val="00B0F0"/>
          <w:sz w:val="40"/>
          <w:szCs w:val="40"/>
          <w:u w:val="single"/>
        </w:rPr>
        <w:t xml:space="preserve"> mobile workflow for Engineer</w:t>
      </w:r>
    </w:p>
    <w:p w:rsidR="0000099B" w:rsidRPr="0000099B" w:rsidRDefault="0000099B" w:rsidP="0000099B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3685160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C051F9" w:rsidRDefault="00C051F9">
          <w:pPr>
            <w:pStyle w:val="TOCHeading"/>
          </w:pPr>
          <w:r>
            <w:t>Contents</w:t>
          </w:r>
        </w:p>
        <w:p w:rsidR="00C051F9" w:rsidRDefault="00FE05D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="00C051F9">
            <w:instrText xml:space="preserve"> TOC \o "1-3" \h \z \u </w:instrText>
          </w:r>
          <w:r>
            <w:fldChar w:fldCharType="separate"/>
          </w:r>
          <w:hyperlink w:anchor="_Toc188215" w:history="1">
            <w:r w:rsidR="00C051F9" w:rsidRPr="00010AB2">
              <w:rPr>
                <w:rStyle w:val="Hyperlink"/>
                <w:noProof/>
              </w:rPr>
              <w:t>Mobile workflow:</w:t>
            </w:r>
            <w:r w:rsidR="00C051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051F9">
              <w:rPr>
                <w:noProof/>
                <w:webHidden/>
              </w:rPr>
              <w:instrText xml:space="preserve"> PAGEREF _Toc188215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51F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51F9" w:rsidRDefault="00AC5C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8216" w:history="1">
            <w:r w:rsidR="00C051F9" w:rsidRPr="00010AB2">
              <w:rPr>
                <w:rStyle w:val="Hyperlink"/>
                <w:noProof/>
              </w:rPr>
              <w:t>Single engineer flow –one visit:</w:t>
            </w:r>
            <w:r w:rsidR="00C051F9">
              <w:rPr>
                <w:noProof/>
                <w:webHidden/>
              </w:rPr>
              <w:tab/>
            </w:r>
            <w:r w:rsidR="00FE05DF">
              <w:rPr>
                <w:noProof/>
                <w:webHidden/>
              </w:rPr>
              <w:fldChar w:fldCharType="begin"/>
            </w:r>
            <w:r w:rsidR="00C051F9">
              <w:rPr>
                <w:noProof/>
                <w:webHidden/>
              </w:rPr>
              <w:instrText xml:space="preserve"> PAGEREF _Toc188216 \h </w:instrText>
            </w:r>
            <w:r w:rsidR="00FE05DF">
              <w:rPr>
                <w:noProof/>
                <w:webHidden/>
              </w:rPr>
            </w:r>
            <w:r w:rsidR="00FE05DF">
              <w:rPr>
                <w:noProof/>
                <w:webHidden/>
              </w:rPr>
              <w:fldChar w:fldCharType="separate"/>
            </w:r>
            <w:r w:rsidR="00C051F9">
              <w:rPr>
                <w:noProof/>
                <w:webHidden/>
              </w:rPr>
              <w:t>2</w:t>
            </w:r>
            <w:r w:rsidR="00FE05DF">
              <w:rPr>
                <w:noProof/>
                <w:webHidden/>
              </w:rPr>
              <w:fldChar w:fldCharType="end"/>
            </w:r>
          </w:hyperlink>
        </w:p>
        <w:p w:rsidR="00C051F9" w:rsidRDefault="00AC5C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8217" w:history="1">
            <w:r w:rsidR="00C051F9" w:rsidRPr="00010AB2">
              <w:rPr>
                <w:rStyle w:val="Hyperlink"/>
                <w:noProof/>
              </w:rPr>
              <w:t>Single engineer flow –two visits:</w:t>
            </w:r>
            <w:r w:rsidR="00C051F9">
              <w:rPr>
                <w:noProof/>
                <w:webHidden/>
              </w:rPr>
              <w:tab/>
            </w:r>
            <w:r w:rsidR="00FE05DF">
              <w:rPr>
                <w:noProof/>
                <w:webHidden/>
              </w:rPr>
              <w:fldChar w:fldCharType="begin"/>
            </w:r>
            <w:r w:rsidR="00C051F9">
              <w:rPr>
                <w:noProof/>
                <w:webHidden/>
              </w:rPr>
              <w:instrText xml:space="preserve"> PAGEREF _Toc188217 \h </w:instrText>
            </w:r>
            <w:r w:rsidR="00FE05DF">
              <w:rPr>
                <w:noProof/>
                <w:webHidden/>
              </w:rPr>
            </w:r>
            <w:r w:rsidR="00FE05DF">
              <w:rPr>
                <w:noProof/>
                <w:webHidden/>
              </w:rPr>
              <w:fldChar w:fldCharType="separate"/>
            </w:r>
            <w:r w:rsidR="00C051F9">
              <w:rPr>
                <w:noProof/>
                <w:webHidden/>
              </w:rPr>
              <w:t>2</w:t>
            </w:r>
            <w:r w:rsidR="00FE05DF">
              <w:rPr>
                <w:noProof/>
                <w:webHidden/>
              </w:rPr>
              <w:fldChar w:fldCharType="end"/>
            </w:r>
          </w:hyperlink>
        </w:p>
        <w:p w:rsidR="00C051F9" w:rsidRDefault="00AC5C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8218" w:history="1">
            <w:r w:rsidR="00C051F9" w:rsidRPr="00010AB2">
              <w:rPr>
                <w:rStyle w:val="Hyperlink"/>
                <w:noProof/>
              </w:rPr>
              <w:t>Login page :</w:t>
            </w:r>
            <w:r w:rsidR="00C051F9">
              <w:rPr>
                <w:noProof/>
                <w:webHidden/>
              </w:rPr>
              <w:tab/>
            </w:r>
            <w:r w:rsidR="00FE05DF">
              <w:rPr>
                <w:noProof/>
                <w:webHidden/>
              </w:rPr>
              <w:fldChar w:fldCharType="begin"/>
            </w:r>
            <w:r w:rsidR="00C051F9">
              <w:rPr>
                <w:noProof/>
                <w:webHidden/>
              </w:rPr>
              <w:instrText xml:space="preserve"> PAGEREF _Toc188218 \h </w:instrText>
            </w:r>
            <w:r w:rsidR="00FE05DF">
              <w:rPr>
                <w:noProof/>
                <w:webHidden/>
              </w:rPr>
            </w:r>
            <w:r w:rsidR="00FE05DF">
              <w:rPr>
                <w:noProof/>
                <w:webHidden/>
              </w:rPr>
              <w:fldChar w:fldCharType="separate"/>
            </w:r>
            <w:r w:rsidR="00C051F9">
              <w:rPr>
                <w:noProof/>
                <w:webHidden/>
              </w:rPr>
              <w:t>3</w:t>
            </w:r>
            <w:r w:rsidR="00FE05DF">
              <w:rPr>
                <w:noProof/>
                <w:webHidden/>
              </w:rPr>
              <w:fldChar w:fldCharType="end"/>
            </w:r>
          </w:hyperlink>
        </w:p>
        <w:p w:rsidR="00C051F9" w:rsidRDefault="00AC5C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8219" w:history="1">
            <w:r w:rsidR="00C051F9" w:rsidRPr="00010AB2">
              <w:rPr>
                <w:rStyle w:val="Hyperlink"/>
                <w:noProof/>
              </w:rPr>
              <w:t>After login :</w:t>
            </w:r>
            <w:r w:rsidR="00C051F9">
              <w:rPr>
                <w:noProof/>
                <w:webHidden/>
              </w:rPr>
              <w:tab/>
            </w:r>
            <w:r w:rsidR="00FE05DF">
              <w:rPr>
                <w:noProof/>
                <w:webHidden/>
              </w:rPr>
              <w:fldChar w:fldCharType="begin"/>
            </w:r>
            <w:r w:rsidR="00C051F9">
              <w:rPr>
                <w:noProof/>
                <w:webHidden/>
              </w:rPr>
              <w:instrText xml:space="preserve"> PAGEREF _Toc188219 \h </w:instrText>
            </w:r>
            <w:r w:rsidR="00FE05DF">
              <w:rPr>
                <w:noProof/>
                <w:webHidden/>
              </w:rPr>
            </w:r>
            <w:r w:rsidR="00FE05DF">
              <w:rPr>
                <w:noProof/>
                <w:webHidden/>
              </w:rPr>
              <w:fldChar w:fldCharType="separate"/>
            </w:r>
            <w:r w:rsidR="00C051F9">
              <w:rPr>
                <w:noProof/>
                <w:webHidden/>
              </w:rPr>
              <w:t>3</w:t>
            </w:r>
            <w:r w:rsidR="00FE05DF">
              <w:rPr>
                <w:noProof/>
                <w:webHidden/>
              </w:rPr>
              <w:fldChar w:fldCharType="end"/>
            </w:r>
          </w:hyperlink>
        </w:p>
        <w:p w:rsidR="00C051F9" w:rsidRDefault="00AC5C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8220" w:history="1">
            <w:r w:rsidR="00C051F9" w:rsidRPr="00010AB2">
              <w:rPr>
                <w:rStyle w:val="Hyperlink"/>
                <w:noProof/>
              </w:rPr>
              <w:t>Punch In /Punch Out:</w:t>
            </w:r>
            <w:r w:rsidR="00C051F9">
              <w:rPr>
                <w:noProof/>
                <w:webHidden/>
              </w:rPr>
              <w:tab/>
            </w:r>
            <w:r w:rsidR="00FE05DF">
              <w:rPr>
                <w:noProof/>
                <w:webHidden/>
              </w:rPr>
              <w:fldChar w:fldCharType="begin"/>
            </w:r>
            <w:r w:rsidR="00C051F9">
              <w:rPr>
                <w:noProof/>
                <w:webHidden/>
              </w:rPr>
              <w:instrText xml:space="preserve"> PAGEREF _Toc188220 \h </w:instrText>
            </w:r>
            <w:r w:rsidR="00FE05DF">
              <w:rPr>
                <w:noProof/>
                <w:webHidden/>
              </w:rPr>
            </w:r>
            <w:r w:rsidR="00FE05DF">
              <w:rPr>
                <w:noProof/>
                <w:webHidden/>
              </w:rPr>
              <w:fldChar w:fldCharType="separate"/>
            </w:r>
            <w:r w:rsidR="00C051F9">
              <w:rPr>
                <w:noProof/>
                <w:webHidden/>
              </w:rPr>
              <w:t>4</w:t>
            </w:r>
            <w:r w:rsidR="00FE05DF">
              <w:rPr>
                <w:noProof/>
                <w:webHidden/>
              </w:rPr>
              <w:fldChar w:fldCharType="end"/>
            </w:r>
          </w:hyperlink>
        </w:p>
        <w:p w:rsidR="00C051F9" w:rsidRDefault="00AC5C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8221" w:history="1">
            <w:r w:rsidR="00C051F9" w:rsidRPr="00010AB2">
              <w:rPr>
                <w:rStyle w:val="Hyperlink"/>
                <w:noProof/>
              </w:rPr>
              <w:t>Tripstart  and Tripfinish:</w:t>
            </w:r>
            <w:r w:rsidR="00C051F9">
              <w:rPr>
                <w:noProof/>
                <w:webHidden/>
              </w:rPr>
              <w:tab/>
            </w:r>
            <w:r w:rsidR="00FE05DF">
              <w:rPr>
                <w:noProof/>
                <w:webHidden/>
              </w:rPr>
              <w:fldChar w:fldCharType="begin"/>
            </w:r>
            <w:r w:rsidR="00C051F9">
              <w:rPr>
                <w:noProof/>
                <w:webHidden/>
              </w:rPr>
              <w:instrText xml:space="preserve"> PAGEREF _Toc188221 \h </w:instrText>
            </w:r>
            <w:r w:rsidR="00FE05DF">
              <w:rPr>
                <w:noProof/>
                <w:webHidden/>
              </w:rPr>
            </w:r>
            <w:r w:rsidR="00FE05DF">
              <w:rPr>
                <w:noProof/>
                <w:webHidden/>
              </w:rPr>
              <w:fldChar w:fldCharType="separate"/>
            </w:r>
            <w:r w:rsidR="00C051F9">
              <w:rPr>
                <w:noProof/>
                <w:webHidden/>
              </w:rPr>
              <w:t>5</w:t>
            </w:r>
            <w:r w:rsidR="00FE05DF">
              <w:rPr>
                <w:noProof/>
                <w:webHidden/>
              </w:rPr>
              <w:fldChar w:fldCharType="end"/>
            </w:r>
          </w:hyperlink>
        </w:p>
        <w:p w:rsidR="00C051F9" w:rsidRDefault="00AC5C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8222" w:history="1">
            <w:r w:rsidR="00C051F9" w:rsidRPr="00010AB2">
              <w:rPr>
                <w:rStyle w:val="Hyperlink"/>
                <w:noProof/>
              </w:rPr>
              <w:t>Workstart  and  Workfinish:</w:t>
            </w:r>
            <w:r w:rsidR="00C051F9">
              <w:rPr>
                <w:noProof/>
                <w:webHidden/>
              </w:rPr>
              <w:tab/>
            </w:r>
            <w:r w:rsidR="00FE05DF">
              <w:rPr>
                <w:noProof/>
                <w:webHidden/>
              </w:rPr>
              <w:fldChar w:fldCharType="begin"/>
            </w:r>
            <w:r w:rsidR="00C051F9">
              <w:rPr>
                <w:noProof/>
                <w:webHidden/>
              </w:rPr>
              <w:instrText xml:space="preserve"> PAGEREF _Toc188222 \h </w:instrText>
            </w:r>
            <w:r w:rsidR="00FE05DF">
              <w:rPr>
                <w:noProof/>
                <w:webHidden/>
              </w:rPr>
            </w:r>
            <w:r w:rsidR="00FE05DF">
              <w:rPr>
                <w:noProof/>
                <w:webHidden/>
              </w:rPr>
              <w:fldChar w:fldCharType="separate"/>
            </w:r>
            <w:r w:rsidR="00C051F9">
              <w:rPr>
                <w:noProof/>
                <w:webHidden/>
              </w:rPr>
              <w:t>6</w:t>
            </w:r>
            <w:r w:rsidR="00FE05DF">
              <w:rPr>
                <w:noProof/>
                <w:webHidden/>
              </w:rPr>
              <w:fldChar w:fldCharType="end"/>
            </w:r>
          </w:hyperlink>
        </w:p>
        <w:p w:rsidR="00C051F9" w:rsidRDefault="00AC5C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8223" w:history="1">
            <w:r w:rsidR="00C051F9" w:rsidRPr="00010AB2">
              <w:rPr>
                <w:rStyle w:val="Hyperlink"/>
                <w:noProof/>
              </w:rPr>
              <w:t>Call finish:</w:t>
            </w:r>
            <w:r w:rsidR="00C051F9">
              <w:rPr>
                <w:noProof/>
                <w:webHidden/>
              </w:rPr>
              <w:tab/>
            </w:r>
            <w:r w:rsidR="00FE05DF">
              <w:rPr>
                <w:noProof/>
                <w:webHidden/>
              </w:rPr>
              <w:fldChar w:fldCharType="begin"/>
            </w:r>
            <w:r w:rsidR="00C051F9">
              <w:rPr>
                <w:noProof/>
                <w:webHidden/>
              </w:rPr>
              <w:instrText xml:space="preserve"> PAGEREF _Toc188223 \h </w:instrText>
            </w:r>
            <w:r w:rsidR="00FE05DF">
              <w:rPr>
                <w:noProof/>
                <w:webHidden/>
              </w:rPr>
            </w:r>
            <w:r w:rsidR="00FE05DF">
              <w:rPr>
                <w:noProof/>
                <w:webHidden/>
              </w:rPr>
              <w:fldChar w:fldCharType="separate"/>
            </w:r>
            <w:r w:rsidR="00C051F9">
              <w:rPr>
                <w:noProof/>
                <w:webHidden/>
              </w:rPr>
              <w:t>9</w:t>
            </w:r>
            <w:r w:rsidR="00FE05DF">
              <w:rPr>
                <w:noProof/>
                <w:webHidden/>
              </w:rPr>
              <w:fldChar w:fldCharType="end"/>
            </w:r>
          </w:hyperlink>
        </w:p>
        <w:p w:rsidR="00C051F9" w:rsidRDefault="00AC5C2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8224" w:history="1">
            <w:r w:rsidR="00C051F9" w:rsidRPr="00010AB2">
              <w:rPr>
                <w:rStyle w:val="Hyperlink"/>
                <w:noProof/>
              </w:rPr>
              <w:t>Attachment detail:</w:t>
            </w:r>
            <w:r w:rsidR="00C051F9">
              <w:rPr>
                <w:noProof/>
                <w:webHidden/>
              </w:rPr>
              <w:tab/>
            </w:r>
            <w:r w:rsidR="00FE05DF">
              <w:rPr>
                <w:noProof/>
                <w:webHidden/>
              </w:rPr>
              <w:fldChar w:fldCharType="begin"/>
            </w:r>
            <w:r w:rsidR="00C051F9">
              <w:rPr>
                <w:noProof/>
                <w:webHidden/>
              </w:rPr>
              <w:instrText xml:space="preserve"> PAGEREF _Toc188224 \h </w:instrText>
            </w:r>
            <w:r w:rsidR="00FE05DF">
              <w:rPr>
                <w:noProof/>
                <w:webHidden/>
              </w:rPr>
            </w:r>
            <w:r w:rsidR="00FE05DF">
              <w:rPr>
                <w:noProof/>
                <w:webHidden/>
              </w:rPr>
              <w:fldChar w:fldCharType="separate"/>
            </w:r>
            <w:r w:rsidR="00C051F9">
              <w:rPr>
                <w:noProof/>
                <w:webHidden/>
              </w:rPr>
              <w:t>10</w:t>
            </w:r>
            <w:r w:rsidR="00FE05DF">
              <w:rPr>
                <w:noProof/>
                <w:webHidden/>
              </w:rPr>
              <w:fldChar w:fldCharType="end"/>
            </w:r>
          </w:hyperlink>
        </w:p>
        <w:p w:rsidR="00C051F9" w:rsidRDefault="00FE05DF">
          <w:r>
            <w:rPr>
              <w:b/>
              <w:bCs/>
              <w:noProof/>
            </w:rPr>
            <w:fldChar w:fldCharType="end"/>
          </w:r>
        </w:p>
      </w:sdtContent>
    </w:sdt>
    <w:p w:rsidR="00D20F50" w:rsidRDefault="00D20F50" w:rsidP="0000099B">
      <w:pPr>
        <w:rPr>
          <w:b/>
          <w:bCs/>
          <w:color w:val="00B0F0"/>
          <w:sz w:val="40"/>
          <w:szCs w:val="40"/>
          <w:u w:val="single"/>
        </w:rPr>
      </w:pPr>
    </w:p>
    <w:p w:rsidR="00D20F50" w:rsidRDefault="00D20F50" w:rsidP="00D20F50">
      <w:pPr>
        <w:rPr>
          <w:u w:val="single"/>
        </w:rPr>
      </w:pPr>
    </w:p>
    <w:p w:rsidR="00CC3C87" w:rsidRDefault="00CC3C87" w:rsidP="00D20F50">
      <w:pPr>
        <w:rPr>
          <w:u w:val="single"/>
        </w:rPr>
      </w:pPr>
    </w:p>
    <w:p w:rsidR="00CC3C87" w:rsidRDefault="00CC3C87" w:rsidP="00D20F50">
      <w:pPr>
        <w:rPr>
          <w:u w:val="single"/>
        </w:rPr>
      </w:pPr>
    </w:p>
    <w:p w:rsidR="00CC3C87" w:rsidRDefault="00CC3C87" w:rsidP="00D20F50">
      <w:pPr>
        <w:rPr>
          <w:u w:val="single"/>
        </w:rPr>
      </w:pPr>
    </w:p>
    <w:p w:rsidR="00CC3C87" w:rsidRDefault="00CC3C87" w:rsidP="00D20F50">
      <w:pPr>
        <w:rPr>
          <w:u w:val="single"/>
        </w:rPr>
      </w:pPr>
    </w:p>
    <w:p w:rsidR="00CC3C87" w:rsidRDefault="00CC3C87" w:rsidP="00D20F50">
      <w:pPr>
        <w:rPr>
          <w:u w:val="single"/>
        </w:rPr>
      </w:pPr>
    </w:p>
    <w:p w:rsidR="00CC3C87" w:rsidRDefault="00CC3C87" w:rsidP="00D20F50">
      <w:pPr>
        <w:rPr>
          <w:u w:val="single"/>
        </w:rPr>
      </w:pPr>
    </w:p>
    <w:p w:rsidR="00CC3C87" w:rsidRDefault="00CC3C87" w:rsidP="00D20F50">
      <w:pPr>
        <w:rPr>
          <w:u w:val="single"/>
        </w:rPr>
      </w:pPr>
    </w:p>
    <w:p w:rsidR="00CC3C87" w:rsidRDefault="00CC3C87" w:rsidP="00D20F50">
      <w:pPr>
        <w:rPr>
          <w:u w:val="single"/>
        </w:rPr>
      </w:pPr>
    </w:p>
    <w:p w:rsidR="00CC3C87" w:rsidRDefault="00CC3C87" w:rsidP="00D20F50">
      <w:pPr>
        <w:rPr>
          <w:u w:val="single"/>
        </w:rPr>
      </w:pPr>
    </w:p>
    <w:p w:rsidR="00CC3C87" w:rsidRDefault="00CC3C87" w:rsidP="00D20F50">
      <w:pPr>
        <w:rPr>
          <w:u w:val="single"/>
        </w:rPr>
      </w:pPr>
    </w:p>
    <w:p w:rsidR="00E81CEF" w:rsidRPr="00E81CEF" w:rsidRDefault="00E81CEF" w:rsidP="00E81CEF">
      <w:pPr>
        <w:pStyle w:val="Heading1"/>
      </w:pPr>
      <w:bookmarkStart w:id="1" w:name="_Toc188215"/>
      <w:r w:rsidRPr="00E81CEF">
        <w:lastRenderedPageBreak/>
        <w:t>Mobile workflow:</w:t>
      </w:r>
      <w:bookmarkEnd w:id="1"/>
    </w:p>
    <w:p w:rsidR="00CC3C87" w:rsidRPr="009066B1" w:rsidRDefault="00CC3C87" w:rsidP="009066B1">
      <w:pPr>
        <w:pStyle w:val="Heading2"/>
      </w:pPr>
      <w:bookmarkStart w:id="2" w:name="_Toc188216"/>
      <w:r w:rsidRPr="009066B1">
        <w:t>Single engineer flow –one visit</w:t>
      </w:r>
      <w:r w:rsidR="000D17AA" w:rsidRPr="009066B1">
        <w:t>:</w:t>
      </w:r>
      <w:bookmarkEnd w:id="2"/>
    </w:p>
    <w:p w:rsidR="00395C1D" w:rsidRDefault="00CC3C87" w:rsidP="00D20F50">
      <w:pPr>
        <w:rPr>
          <w:u w:val="single"/>
        </w:rPr>
      </w:pPr>
      <w:r>
        <w:rPr>
          <w:noProof/>
          <w:u w:val="single"/>
        </w:rPr>
        <w:drawing>
          <wp:inline distT="0" distB="0" distL="0" distR="0">
            <wp:extent cx="5943600" cy="2538745"/>
            <wp:effectExtent l="0" t="0" r="0" b="0"/>
            <wp:docPr id="1" name="Picture 1" descr="C:\Users\Admin\Desktop\new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new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8CD" w:rsidRDefault="00F928CD" w:rsidP="00D20F50">
      <w:pPr>
        <w:rPr>
          <w:b/>
          <w:bCs/>
          <w:color w:val="00B0F0"/>
          <w:sz w:val="26"/>
          <w:szCs w:val="26"/>
        </w:rPr>
      </w:pPr>
      <w:r>
        <w:rPr>
          <w:b/>
          <w:bCs/>
          <w:color w:val="00B0F0"/>
          <w:sz w:val="26"/>
          <w:szCs w:val="26"/>
        </w:rPr>
        <w:t>According to call type form will change commission/job card/ LT form</w:t>
      </w:r>
    </w:p>
    <w:p w:rsidR="00395C1D" w:rsidRDefault="00395C1D" w:rsidP="009066B1">
      <w:pPr>
        <w:pStyle w:val="Heading2"/>
      </w:pPr>
      <w:bookmarkStart w:id="3" w:name="_Toc188217"/>
      <w:r w:rsidRPr="00395C1D">
        <w:t>Single engineer flow –two visits:</w:t>
      </w:r>
      <w:bookmarkEnd w:id="3"/>
    </w:p>
    <w:p w:rsidR="00E46DB6" w:rsidRDefault="00E46DB6" w:rsidP="00D20F50">
      <w:pPr>
        <w:rPr>
          <w:b/>
          <w:bCs/>
          <w:color w:val="00B0F0"/>
          <w:sz w:val="26"/>
          <w:szCs w:val="26"/>
        </w:rPr>
      </w:pPr>
    </w:p>
    <w:p w:rsidR="00D7741D" w:rsidRDefault="00E46DB6" w:rsidP="00D20F50">
      <w:pPr>
        <w:rPr>
          <w:b/>
          <w:bCs/>
          <w:noProof/>
          <w:color w:val="00B0F0"/>
          <w:sz w:val="26"/>
          <w:szCs w:val="26"/>
        </w:rPr>
      </w:pPr>
      <w:r>
        <w:rPr>
          <w:noProof/>
          <w:color w:val="00B0F0"/>
          <w:u w:val="single"/>
        </w:rPr>
        <w:drawing>
          <wp:inline distT="0" distB="0" distL="0" distR="0">
            <wp:extent cx="5943600" cy="2755900"/>
            <wp:effectExtent l="0" t="0" r="0" b="6350"/>
            <wp:docPr id="2" name="Picture 2" descr="C:\Users\Admin\Desktop\new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new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41D" w:rsidRDefault="00D7741D" w:rsidP="00D7741D">
      <w:pPr>
        <w:rPr>
          <w:b/>
          <w:bCs/>
          <w:color w:val="00B0F0"/>
          <w:sz w:val="26"/>
          <w:szCs w:val="26"/>
        </w:rPr>
      </w:pPr>
      <w:r>
        <w:rPr>
          <w:b/>
          <w:bCs/>
          <w:color w:val="00B0F0"/>
          <w:sz w:val="26"/>
          <w:szCs w:val="26"/>
        </w:rPr>
        <w:t>According to call type form will change commission/job card/ LT form</w:t>
      </w:r>
    </w:p>
    <w:p w:rsidR="005C75B7" w:rsidRPr="001008D2" w:rsidRDefault="005C75B7" w:rsidP="00D20F50">
      <w:pPr>
        <w:rPr>
          <w:color w:val="00B0F0"/>
          <w:u w:val="single"/>
        </w:rPr>
      </w:pPr>
    </w:p>
    <w:p w:rsidR="00F8294B" w:rsidRDefault="00640D8D" w:rsidP="00330851">
      <w:pPr>
        <w:pStyle w:val="Heading2"/>
      </w:pPr>
      <w:bookmarkStart w:id="4" w:name="_Toc188218"/>
      <w:proofErr w:type="spellStart"/>
      <w:proofErr w:type="gramStart"/>
      <w:r w:rsidRPr="00975AD9">
        <w:lastRenderedPageBreak/>
        <w:t>L</w:t>
      </w:r>
      <w:r w:rsidR="00975AD9" w:rsidRPr="00975AD9">
        <w:t>ogin</w:t>
      </w:r>
      <w:r>
        <w:t>page</w:t>
      </w:r>
      <w:proofErr w:type="spellEnd"/>
      <w:r>
        <w:t xml:space="preserve"> </w:t>
      </w:r>
      <w:r w:rsidR="00975AD9" w:rsidRPr="00975AD9">
        <w:t>:</w:t>
      </w:r>
      <w:bookmarkEnd w:id="4"/>
      <w:proofErr w:type="gramEnd"/>
    </w:p>
    <w:p w:rsidR="00F70217" w:rsidRDefault="00F70217" w:rsidP="00D20F50">
      <w:r>
        <w:t xml:space="preserve">Open the </w:t>
      </w:r>
      <w:r w:rsidR="00535E7E">
        <w:t xml:space="preserve">PTS </w:t>
      </w:r>
      <w:proofErr w:type="spellStart"/>
      <w:r w:rsidR="00535E7E">
        <w:t>Powerhub</w:t>
      </w:r>
      <w:proofErr w:type="spellEnd"/>
      <w:r>
        <w:t xml:space="preserve"> App and login:</w:t>
      </w:r>
    </w:p>
    <w:p w:rsidR="000534D0" w:rsidRDefault="006A6066" w:rsidP="00D20F50">
      <w:pPr>
        <w:rPr>
          <w:rFonts w:ascii="Times New Roman" w:hAnsi="Times New Roman" w:cs="Times New Roman"/>
          <w:color w:val="00B0F0"/>
          <w:sz w:val="24"/>
          <w:szCs w:val="24"/>
          <w:u w:val="single"/>
        </w:rPr>
      </w:pPr>
      <w:r>
        <w:rPr>
          <w:noProof/>
        </w:rPr>
        <w:drawing>
          <wp:inline distT="0" distB="0" distL="0" distR="0">
            <wp:extent cx="2267711" cy="2809036"/>
            <wp:effectExtent l="0" t="0" r="0" b="0"/>
            <wp:docPr id="9" name="Picture 9" descr="C:\Users\Admin\Downloads\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wnloads\t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276" cy="281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62D" w:rsidRDefault="00AE162D" w:rsidP="00D20F50">
      <w:pPr>
        <w:rPr>
          <w:rFonts w:ascii="Times New Roman" w:hAnsi="Times New Roman" w:cs="Times New Roman"/>
          <w:color w:val="00B0F0"/>
          <w:sz w:val="24"/>
          <w:szCs w:val="24"/>
          <w:u w:val="single"/>
        </w:rPr>
      </w:pPr>
    </w:p>
    <w:p w:rsidR="00F378A2" w:rsidRPr="00F378A2" w:rsidRDefault="00F378A2" w:rsidP="00330851">
      <w:pPr>
        <w:pStyle w:val="Heading2"/>
      </w:pPr>
      <w:bookmarkStart w:id="5" w:name="_Toc188219"/>
      <w:r w:rsidRPr="00F378A2">
        <w:t xml:space="preserve">After </w:t>
      </w:r>
      <w:proofErr w:type="gramStart"/>
      <w:r w:rsidRPr="00F378A2">
        <w:t xml:space="preserve">login </w:t>
      </w:r>
      <w:r>
        <w:t>:</w:t>
      </w:r>
      <w:bookmarkEnd w:id="5"/>
      <w:proofErr w:type="gramEnd"/>
    </w:p>
    <w:p w:rsidR="00F378A2" w:rsidRPr="00975AD9" w:rsidRDefault="00F378A2" w:rsidP="00F378A2">
      <w:pPr>
        <w:rPr>
          <w:rFonts w:ascii="Times New Roman" w:hAnsi="Times New Roman" w:cs="Times New Roman"/>
          <w:color w:val="00B0F0"/>
          <w:sz w:val="24"/>
          <w:szCs w:val="24"/>
          <w:u w:val="single"/>
        </w:rPr>
      </w:pPr>
      <w:r w:rsidRPr="00F378A2">
        <w:rPr>
          <w:rFonts w:ascii="Calibri" w:hAnsi="Calibri" w:cs="Calibri"/>
          <w:color w:val="000000"/>
        </w:rPr>
        <w:t xml:space="preserve">Open the </w:t>
      </w:r>
      <w:r w:rsidR="00B541FC">
        <w:rPr>
          <w:rFonts w:ascii="Calibri" w:hAnsi="Calibri" w:cs="Calibri"/>
          <w:color w:val="000000"/>
        </w:rPr>
        <w:t xml:space="preserve">PTS </w:t>
      </w:r>
      <w:proofErr w:type="spellStart"/>
      <w:r w:rsidR="00B541FC">
        <w:rPr>
          <w:rFonts w:ascii="Calibri" w:hAnsi="Calibri" w:cs="Calibri"/>
          <w:color w:val="000000"/>
        </w:rPr>
        <w:t>Powerhub</w:t>
      </w:r>
      <w:proofErr w:type="spellEnd"/>
      <w:r w:rsidRPr="00F378A2">
        <w:rPr>
          <w:rFonts w:ascii="Calibri" w:hAnsi="Calibri" w:cs="Calibri"/>
          <w:color w:val="000000"/>
        </w:rPr>
        <w:t xml:space="preserve"> App and login:</w:t>
      </w:r>
    </w:p>
    <w:p w:rsidR="00B00B55" w:rsidRDefault="00F378A2" w:rsidP="00D20F50">
      <w:pPr>
        <w:rPr>
          <w:u w:val="single"/>
        </w:rPr>
      </w:pPr>
      <w:r>
        <w:rPr>
          <w:rFonts w:ascii="Times New Roman" w:hAnsi="Times New Roman" w:cs="Times New Roman"/>
          <w:noProof/>
          <w:color w:val="00B0F0"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657860</wp:posOffset>
            </wp:positionH>
            <wp:positionV relativeFrom="paragraph">
              <wp:posOffset>46355</wp:posOffset>
            </wp:positionV>
            <wp:extent cx="2186940" cy="2640330"/>
            <wp:effectExtent l="0" t="0" r="3810" b="7620"/>
            <wp:wrapSquare wrapText="bothSides"/>
            <wp:docPr id="7" name="Picture 7" descr="C:\Users\Admin\Downloads\Screenshot_2019-02-03-19-22-22-987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wnloads\Screenshot_2019-02-03-19-22-22-987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00B55" w:rsidRPr="00B00B55" w:rsidRDefault="00B00B55" w:rsidP="00B00B55"/>
    <w:p w:rsidR="00B00B55" w:rsidRPr="00B00B55" w:rsidRDefault="00B00B55" w:rsidP="00B00B55"/>
    <w:p w:rsidR="00B00B55" w:rsidRPr="00B00B55" w:rsidRDefault="00B00B55" w:rsidP="00B00B55"/>
    <w:p w:rsidR="00B00B55" w:rsidRPr="00B00B55" w:rsidRDefault="00B00B55" w:rsidP="00B00B55"/>
    <w:p w:rsidR="00B00B55" w:rsidRPr="00B00B55" w:rsidRDefault="00B00B55" w:rsidP="00B00B55"/>
    <w:p w:rsidR="00B00B55" w:rsidRPr="00B00B55" w:rsidRDefault="00B00B55" w:rsidP="00B00B55"/>
    <w:p w:rsidR="00B00B55" w:rsidRPr="00B00B55" w:rsidRDefault="00B00B55" w:rsidP="00B00B55"/>
    <w:p w:rsidR="00B00B55" w:rsidRDefault="00B00B55" w:rsidP="00B00B55"/>
    <w:p w:rsidR="003F7EB1" w:rsidRDefault="003F7EB1" w:rsidP="00B00B55"/>
    <w:p w:rsidR="003F7EB1" w:rsidRDefault="003F7EB1" w:rsidP="00B00B55"/>
    <w:p w:rsidR="00330851" w:rsidRDefault="00330851" w:rsidP="00330851">
      <w:pPr>
        <w:pStyle w:val="Heading2"/>
      </w:pPr>
      <w:bookmarkStart w:id="6" w:name="_Toc188220"/>
      <w:r>
        <w:lastRenderedPageBreak/>
        <w:t>Punch In /Punch Out:</w:t>
      </w:r>
      <w:bookmarkEnd w:id="6"/>
    </w:p>
    <w:p w:rsidR="00CC3C87" w:rsidRDefault="00B00B55" w:rsidP="00B00B55">
      <w:r>
        <w:t xml:space="preserve">On home screen, </w:t>
      </w:r>
      <w:proofErr w:type="gramStart"/>
      <w:r>
        <w:t>Touch</w:t>
      </w:r>
      <w:proofErr w:type="gramEnd"/>
      <w:r>
        <w:t xml:space="preserve"> on Punch </w:t>
      </w:r>
      <w:proofErr w:type="spellStart"/>
      <w:r>
        <w:t>In</w:t>
      </w:r>
      <w:r w:rsidR="0027748F">
        <w:t>for</w:t>
      </w:r>
      <w:proofErr w:type="spellEnd"/>
      <w:r w:rsidR="0027748F">
        <w:t xml:space="preserve"> your attendance at every morning</w:t>
      </w:r>
      <w:r>
        <w:t xml:space="preserve">/Out Button for your attendance at every </w:t>
      </w:r>
      <w:r w:rsidR="0027748F">
        <w:t>evening</w:t>
      </w:r>
      <w:r>
        <w:t>:</w:t>
      </w:r>
    </w:p>
    <w:p w:rsidR="00EB6862" w:rsidRDefault="00743E0C" w:rsidP="00B00B55">
      <w:r>
        <w:rPr>
          <w:noProof/>
        </w:rPr>
        <w:drawing>
          <wp:inline distT="0" distB="0" distL="0" distR="0">
            <wp:extent cx="2055571" cy="2743200"/>
            <wp:effectExtent l="0" t="0" r="1905" b="0"/>
            <wp:docPr id="10" name="Picture 10" descr="C:\Users\Admin\Downloads\Screenshot_2019-02-03-19-23-50-720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wnloads\Screenshot_2019-02-03-19-23-50-720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571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71AA">
        <w:rPr>
          <w:noProof/>
        </w:rPr>
        <w:drawing>
          <wp:inline distT="0" distB="0" distL="0" distR="0">
            <wp:extent cx="2092147" cy="2743200"/>
            <wp:effectExtent l="0" t="0" r="3810" b="0"/>
            <wp:docPr id="11" name="Picture 11" descr="C:\Users\Admin\Downloads\Screenshot_2019-02-03-19-24-04-135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ownloads\Screenshot_2019-02-03-19-24-04-135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068" cy="2743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D94" w:rsidRDefault="00A75D94" w:rsidP="00EB6862"/>
    <w:p w:rsidR="004E0DF6" w:rsidRDefault="004E0DF6" w:rsidP="00EB6862"/>
    <w:p w:rsidR="00EB6862" w:rsidRDefault="00EB6862" w:rsidP="00EB6862">
      <w:r>
        <w:t>After Punch In, touch on Sync My Jobs button:</w:t>
      </w:r>
    </w:p>
    <w:p w:rsidR="00C80439" w:rsidRDefault="00277ED8" w:rsidP="00EB6862">
      <w:r>
        <w:rPr>
          <w:noProof/>
        </w:rPr>
        <w:drawing>
          <wp:inline distT="0" distB="0" distL="0" distR="0">
            <wp:extent cx="2128723" cy="2852928"/>
            <wp:effectExtent l="0" t="0" r="5080" b="5080"/>
            <wp:docPr id="12" name="Picture 12" descr="C:\Users\Admin\Downloads\Screenshot_2019-02-03-19-24-23-964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ownloads\Screenshot_2019-02-03-19-24-23-964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946" cy="285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0DCC">
        <w:rPr>
          <w:noProof/>
        </w:rPr>
        <w:drawing>
          <wp:inline distT="0" distB="0" distL="0" distR="0">
            <wp:extent cx="2114093" cy="2842476"/>
            <wp:effectExtent l="0" t="0" r="635" b="0"/>
            <wp:docPr id="13" name="Picture 13" descr="C:\Users\Admin\Downloads\Screenshot_2019-02-03-19-24-46-527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Downloads\Screenshot_2019-02-03-19-24-46-527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127" cy="286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143" w:rsidRDefault="00757143" w:rsidP="00EB6862"/>
    <w:p w:rsidR="00757143" w:rsidRDefault="00757143" w:rsidP="00EB6862"/>
    <w:p w:rsidR="004E2880" w:rsidRPr="00414204" w:rsidRDefault="004E2880" w:rsidP="00414204">
      <w:pPr>
        <w:pStyle w:val="Heading2"/>
      </w:pPr>
      <w:bookmarkStart w:id="7" w:name="_Toc188221"/>
      <w:proofErr w:type="spellStart"/>
      <w:proofErr w:type="gramStart"/>
      <w:r w:rsidRPr="00414204">
        <w:lastRenderedPageBreak/>
        <w:t>Tripstart</w:t>
      </w:r>
      <w:proofErr w:type="spellEnd"/>
      <w:r w:rsidRPr="00414204">
        <w:t xml:space="preserve">  </w:t>
      </w:r>
      <w:proofErr w:type="spellStart"/>
      <w:r w:rsidRPr="00414204">
        <w:t>andTripfinish</w:t>
      </w:r>
      <w:proofErr w:type="spellEnd"/>
      <w:proofErr w:type="gramEnd"/>
      <w:r w:rsidR="00414204" w:rsidRPr="00414204">
        <w:t>:</w:t>
      </w:r>
      <w:bookmarkEnd w:id="7"/>
    </w:p>
    <w:p w:rsidR="003E5DF9" w:rsidRDefault="003E5DF9" w:rsidP="00EB6862">
      <w:r>
        <w:t>Touch on that call number and choose T-start for starting your Trip:</w:t>
      </w:r>
    </w:p>
    <w:p w:rsidR="005F4D49" w:rsidRDefault="000365B2" w:rsidP="00EB6862">
      <w:r>
        <w:rPr>
          <w:noProof/>
        </w:rPr>
        <w:drawing>
          <wp:inline distT="0" distB="0" distL="0" distR="0">
            <wp:extent cx="2238451" cy="3503981"/>
            <wp:effectExtent l="0" t="0" r="9525" b="1270"/>
            <wp:docPr id="14" name="Picture 14" descr="C:\Users\Admin\Downloads\Screenshot_2019-02-03-19-25-54-694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Downloads\Screenshot_2019-02-03-19-25-54-694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63" cy="350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D49" w:rsidRDefault="005F4D49" w:rsidP="00EB6862"/>
    <w:p w:rsidR="005F4D49" w:rsidRDefault="005F4D49" w:rsidP="00EB6862">
      <w:r>
        <w:t>Once you reached at site, press on T-finish:</w:t>
      </w:r>
    </w:p>
    <w:p w:rsidR="005F4D49" w:rsidRDefault="005F4D49" w:rsidP="00EB6862">
      <w:r>
        <w:rPr>
          <w:noProof/>
        </w:rPr>
        <w:drawing>
          <wp:inline distT="0" distB="0" distL="0" distR="0">
            <wp:extent cx="2399386" cy="3343045"/>
            <wp:effectExtent l="0" t="0" r="1270" b="0"/>
            <wp:docPr id="15" name="Picture 15" descr="C:\Users\Admin\Downloads\Screenshot_2019-02-03-19-26-29-082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Downloads\Screenshot_2019-02-03-19-26-29-082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292" cy="334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204" w:rsidRDefault="00414204" w:rsidP="00D41634">
      <w:pPr>
        <w:pStyle w:val="Heading2"/>
      </w:pPr>
      <w:bookmarkStart w:id="8" w:name="_Toc188222"/>
      <w:proofErr w:type="spellStart"/>
      <w:proofErr w:type="gramStart"/>
      <w:r>
        <w:lastRenderedPageBreak/>
        <w:t>Workstart</w:t>
      </w:r>
      <w:proofErr w:type="spellEnd"/>
      <w:r>
        <w:t xml:space="preserve">  </w:t>
      </w:r>
      <w:proofErr w:type="spellStart"/>
      <w:r>
        <w:t>andWorkfinish</w:t>
      </w:r>
      <w:proofErr w:type="spellEnd"/>
      <w:proofErr w:type="gramEnd"/>
      <w:r>
        <w:t>:</w:t>
      </w:r>
      <w:bookmarkEnd w:id="8"/>
    </w:p>
    <w:p w:rsidR="00017E3C" w:rsidRDefault="00017E3C" w:rsidP="00EB6862">
      <w:r>
        <w:t>Now when you are ready to work on machine, press Start bu</w:t>
      </w:r>
      <w:r w:rsidR="00476A29">
        <w:t>t</w:t>
      </w:r>
      <w:r>
        <w:t>ton and then press OK:</w:t>
      </w:r>
    </w:p>
    <w:p w:rsidR="00D12668" w:rsidRDefault="00641549" w:rsidP="00EB6862">
      <w:r>
        <w:rPr>
          <w:noProof/>
        </w:rPr>
        <w:drawing>
          <wp:inline distT="0" distB="0" distL="0" distR="0">
            <wp:extent cx="2355494" cy="3233319"/>
            <wp:effectExtent l="0" t="0" r="6985" b="5715"/>
            <wp:docPr id="16" name="Picture 16" descr="C:\Users\Admin\Downloads\Screenshot_2019-02-03-19-27-00-102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Downloads\Screenshot_2019-02-03-19-27-00-102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401" cy="323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2C37">
        <w:rPr>
          <w:noProof/>
        </w:rPr>
        <w:drawing>
          <wp:inline distT="0" distB="0" distL="0" distR="0">
            <wp:extent cx="2384755" cy="3240633"/>
            <wp:effectExtent l="0" t="0" r="0" b="0"/>
            <wp:docPr id="17" name="Picture 17" descr="C:\Users\Admin\Downloads\Screenshot_2019-02-03-19-27-09-227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\Downloads\Screenshot_2019-02-03-19-27-09-227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662" cy="324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E9A" w:rsidRDefault="00887E9A" w:rsidP="00EB6862"/>
    <w:p w:rsidR="00887E9A" w:rsidRDefault="00887E9A" w:rsidP="00EB6862"/>
    <w:p w:rsidR="00887E9A" w:rsidRDefault="00887E9A" w:rsidP="00EB6862">
      <w:r>
        <w:t xml:space="preserve">When your </w:t>
      </w:r>
      <w:proofErr w:type="gramStart"/>
      <w:r>
        <w:t>work finish</w:t>
      </w:r>
      <w:proofErr w:type="gramEnd"/>
      <w:r>
        <w:t xml:space="preserve"> for the day, press on Work Finish button and then OK:</w:t>
      </w:r>
    </w:p>
    <w:p w:rsidR="004161D2" w:rsidRDefault="004161D2" w:rsidP="00EB6862">
      <w:r>
        <w:rPr>
          <w:noProof/>
        </w:rPr>
        <w:drawing>
          <wp:inline distT="0" distB="0" distL="0" distR="0">
            <wp:extent cx="2150669" cy="3065069"/>
            <wp:effectExtent l="0" t="0" r="2540" b="2540"/>
            <wp:docPr id="18" name="Picture 18" descr="C:\Users\Admin\Downloads\Screenshot_2019-02-03-19-27-45-718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Downloads\Screenshot_2019-02-03-19-27-45-718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460" cy="306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6216">
        <w:rPr>
          <w:noProof/>
        </w:rPr>
        <w:drawing>
          <wp:inline distT="0" distB="0" distL="0" distR="0">
            <wp:extent cx="2179930" cy="3050979"/>
            <wp:effectExtent l="0" t="0" r="0" b="0"/>
            <wp:docPr id="21" name="Picture 21" descr="C:\Users\Admin\Downloads\Screenshot_2019-02-03-19-29-11-120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\Downloads\Screenshot_2019-02-03-19-29-11-120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899" cy="306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476" w:rsidRDefault="006C1476" w:rsidP="00EB6862"/>
    <w:p w:rsidR="00D4346C" w:rsidRDefault="00D4346C" w:rsidP="00EB6862">
      <w:r>
        <w:t>After that choose required LT Commissioning Form as per Machine Model:</w:t>
      </w:r>
    </w:p>
    <w:p w:rsidR="004454D7" w:rsidRDefault="00306345" w:rsidP="00EB6862">
      <w:r>
        <w:rPr>
          <w:noProof/>
        </w:rPr>
        <w:drawing>
          <wp:inline distT="0" distB="0" distL="0" distR="0">
            <wp:extent cx="2618842" cy="3635654"/>
            <wp:effectExtent l="0" t="0" r="0" b="3175"/>
            <wp:docPr id="22" name="Picture 22" descr="C:\Users\Admin\Downloads\Screenshot_2019-02-03-19-30-14-747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Downloads\Screenshot_2019-02-03-19-30-14-747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39" cy="3635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54D7" w:rsidRDefault="004454D7" w:rsidP="00EB6862"/>
    <w:p w:rsidR="004454D7" w:rsidRDefault="004454D7" w:rsidP="00EB6862"/>
    <w:p w:rsidR="004454D7" w:rsidRDefault="004454D7" w:rsidP="00EB6862"/>
    <w:p w:rsidR="004454D7" w:rsidRDefault="004454D7" w:rsidP="00EB6862"/>
    <w:p w:rsidR="004454D7" w:rsidRDefault="004454D7" w:rsidP="00EB6862"/>
    <w:p w:rsidR="004454D7" w:rsidRDefault="004454D7" w:rsidP="00EB6862"/>
    <w:p w:rsidR="004454D7" w:rsidRDefault="004454D7" w:rsidP="00EB6862"/>
    <w:p w:rsidR="004454D7" w:rsidRDefault="004454D7" w:rsidP="00EB6862"/>
    <w:p w:rsidR="004454D7" w:rsidRDefault="004454D7" w:rsidP="00EB6862"/>
    <w:p w:rsidR="004454D7" w:rsidRDefault="004454D7" w:rsidP="00EB6862"/>
    <w:p w:rsidR="004454D7" w:rsidRDefault="004454D7" w:rsidP="00EB6862"/>
    <w:p w:rsidR="004454D7" w:rsidRDefault="004454D7" w:rsidP="00EB6862"/>
    <w:p w:rsidR="004454D7" w:rsidRDefault="004454D7" w:rsidP="00EB6862"/>
    <w:p w:rsidR="002324F8" w:rsidRDefault="00C16450" w:rsidP="00EB6862">
      <w:r>
        <w:t>Fill all required fields and press on Preview and check whether report is correct or not:</w:t>
      </w:r>
    </w:p>
    <w:p w:rsidR="00DA5D0F" w:rsidRDefault="00234306" w:rsidP="00EB6862">
      <w:r>
        <w:rPr>
          <w:noProof/>
        </w:rPr>
        <w:drawing>
          <wp:inline distT="0" distB="0" distL="0" distR="0">
            <wp:extent cx="1865376" cy="3061128"/>
            <wp:effectExtent l="0" t="0" r="1905" b="6350"/>
            <wp:docPr id="23" name="Picture 23" descr="C:\Users\Admin\Downloads\Screenshot_2019-02-03-19-39-46-992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\Downloads\Screenshot_2019-02-03-19-39-46-992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163" cy="307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D0F">
        <w:rPr>
          <w:noProof/>
        </w:rPr>
        <w:drawing>
          <wp:inline distT="0" distB="0" distL="0" distR="0">
            <wp:extent cx="1850745" cy="3072384"/>
            <wp:effectExtent l="0" t="0" r="0" b="0"/>
            <wp:docPr id="24" name="Picture 24" descr="C:\Users\Admin\Downloads\Screenshot_2019-02-03-19-44-51-161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Downloads\Screenshot_2019-02-03-19-44-51-161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672" cy="3072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45F3">
        <w:rPr>
          <w:noProof/>
        </w:rPr>
        <w:drawing>
          <wp:inline distT="0" distB="0" distL="0" distR="0">
            <wp:extent cx="1982419" cy="3065069"/>
            <wp:effectExtent l="0" t="0" r="0" b="2540"/>
            <wp:docPr id="25" name="Picture 25" descr="C:\Users\Admin\Downloads\Screenshot_2019-02-03-19-46-19-277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Downloads\Screenshot_2019-02-03-19-46-19-277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341" cy="3064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7B68">
        <w:rPr>
          <w:noProof/>
        </w:rPr>
        <w:drawing>
          <wp:inline distT="0" distB="0" distL="0" distR="0">
            <wp:extent cx="1975104" cy="3152851"/>
            <wp:effectExtent l="0" t="0" r="6350" b="0"/>
            <wp:docPr id="26" name="Picture 26" descr="C:\Users\Admin\Downloads\Screenshot_2019-02-03-19-49-46-030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Downloads\Screenshot_2019-02-03-19-49-46-030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026" cy="315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12D9">
        <w:rPr>
          <w:noProof/>
        </w:rPr>
        <w:drawing>
          <wp:inline distT="0" distB="0" distL="0" distR="0">
            <wp:extent cx="1865376" cy="3145536"/>
            <wp:effectExtent l="0" t="0" r="1905" b="0"/>
            <wp:docPr id="27" name="Picture 27" descr="C:\Users\Admin\Downloads\Screenshot_2019-02-03-19-59-52-465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Downloads\Screenshot_2019-02-03-19-59-52-465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304" cy="3145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4E9D">
        <w:rPr>
          <w:noProof/>
        </w:rPr>
        <w:drawing>
          <wp:inline distT="0" distB="0" distL="0" distR="0">
            <wp:extent cx="1880006" cy="3152851"/>
            <wp:effectExtent l="0" t="0" r="6350" b="0"/>
            <wp:docPr id="29" name="Picture 29" descr="C:\Users\Admin\Downloads\Screenshot_2019-02-04-12-01-03_20190204_1201243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Downloads\Screenshot_2019-02-04-12-01-03_20190204_120124325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933" cy="315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73E0" w:rsidRDefault="008173E0" w:rsidP="00EB6862"/>
    <w:p w:rsidR="008173E0" w:rsidRDefault="008173E0" w:rsidP="00EB6862"/>
    <w:p w:rsidR="008173E0" w:rsidRDefault="008173E0" w:rsidP="00EB6862"/>
    <w:p w:rsidR="008173E0" w:rsidRDefault="008173E0" w:rsidP="00EB6862"/>
    <w:p w:rsidR="008173E0" w:rsidRDefault="004144EA" w:rsidP="004144EA">
      <w:pPr>
        <w:pStyle w:val="Heading2"/>
      </w:pPr>
      <w:bookmarkStart w:id="9" w:name="_Toc188223"/>
      <w:r>
        <w:lastRenderedPageBreak/>
        <w:t>Call finish:</w:t>
      </w:r>
      <w:bookmarkEnd w:id="9"/>
    </w:p>
    <w:p w:rsidR="008173E0" w:rsidRDefault="008173E0" w:rsidP="00EB6862">
      <w:r>
        <w:t>Now press on Call finish option:</w:t>
      </w:r>
    </w:p>
    <w:p w:rsidR="008173E0" w:rsidRDefault="008173E0" w:rsidP="00EB6862">
      <w:r>
        <w:rPr>
          <w:noProof/>
        </w:rPr>
        <w:drawing>
          <wp:inline distT="0" distB="0" distL="0" distR="0">
            <wp:extent cx="2267712" cy="2999232"/>
            <wp:effectExtent l="0" t="0" r="0" b="0"/>
            <wp:docPr id="30" name="Picture 30" descr="C:\Users\Admin\Downloads\Screenshot_2019-02-03-19-54-50-141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Downloads\Screenshot_2019-02-03-19-54-50-141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623" cy="299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465C">
        <w:rPr>
          <w:noProof/>
        </w:rPr>
        <w:drawing>
          <wp:inline distT="0" distB="0" distL="0" distR="0">
            <wp:extent cx="2055571" cy="2999232"/>
            <wp:effectExtent l="0" t="0" r="1905" b="0"/>
            <wp:docPr id="31" name="Picture 31" descr="C:\Users\Admin\Downloads\Screenshot_2019-02-03-19-55-53-115_com.selfservit.pow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\Downloads\Screenshot_2019-02-03-19-55-53-115_com.selfservit.powerhub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241" cy="300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4B53" w:rsidRDefault="00C94B53" w:rsidP="00EB6862">
      <w:r>
        <w:t>Call has been completed now:</w:t>
      </w:r>
    </w:p>
    <w:p w:rsidR="00045CF6" w:rsidRDefault="00B2185C" w:rsidP="00EB6862">
      <w:r>
        <w:rPr>
          <w:noProof/>
        </w:rPr>
        <w:drawing>
          <wp:inline distT="0" distB="0" distL="0" distR="0">
            <wp:extent cx="2267712" cy="2845613"/>
            <wp:effectExtent l="0" t="0" r="0" b="0"/>
            <wp:docPr id="32" name="Picture 32" descr="C:\Users\Admin\Downloads\Screenshot_2019-02-04-12-10-34_20190204_1212196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Downloads\Screenshot_2019-02-04-12-10-34_20190204_121219606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622" cy="284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1B3" w:rsidRDefault="004851B3" w:rsidP="00EB6862"/>
    <w:p w:rsidR="004851B3" w:rsidRDefault="004851B3" w:rsidP="00EB6862"/>
    <w:p w:rsidR="004851B3" w:rsidRDefault="004851B3" w:rsidP="00EB6862"/>
    <w:p w:rsidR="004851B3" w:rsidRDefault="004851B3" w:rsidP="00EB6862"/>
    <w:p w:rsidR="006D21EA" w:rsidRDefault="006D21EA" w:rsidP="00D41634">
      <w:pPr>
        <w:pStyle w:val="Heading2"/>
      </w:pPr>
      <w:bookmarkStart w:id="10" w:name="_Toc188224"/>
      <w:r>
        <w:lastRenderedPageBreak/>
        <w:t>Attachment detail:</w:t>
      </w:r>
      <w:bookmarkEnd w:id="10"/>
    </w:p>
    <w:p w:rsidR="004851B3" w:rsidRDefault="004851B3" w:rsidP="00EB6862">
      <w:r>
        <w:t xml:space="preserve">You can check your </w:t>
      </w:r>
      <w:r w:rsidR="001B717D">
        <w:t>Service Report</w:t>
      </w:r>
      <w:r w:rsidR="001227F1">
        <w:t xml:space="preserve"> form</w:t>
      </w:r>
      <w:r>
        <w:t xml:space="preserve"> by clicking on Attach button:</w:t>
      </w:r>
    </w:p>
    <w:p w:rsidR="0019269F" w:rsidRDefault="006148ED" w:rsidP="00EB6862">
      <w:r>
        <w:rPr>
          <w:noProof/>
        </w:rPr>
        <w:drawing>
          <wp:inline distT="0" distB="0" distL="0" distR="0">
            <wp:extent cx="2333549" cy="3430829"/>
            <wp:effectExtent l="0" t="0" r="0" b="0"/>
            <wp:docPr id="34" name="Picture 34" descr="C:\Users\Admin\Downloads\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Downloads\pt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745" cy="343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41FB">
        <w:rPr>
          <w:noProof/>
        </w:rPr>
        <w:drawing>
          <wp:inline distT="0" distB="0" distL="0" distR="0">
            <wp:extent cx="2377440" cy="3430828"/>
            <wp:effectExtent l="0" t="0" r="3810" b="0"/>
            <wp:docPr id="33" name="Picture 33" descr="C:\Users\Admin\Downloads\Screenshot_2019-02-04-12-11-21_20190204_1212187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Downloads\Screenshot_2019-02-04-12-11-21_20190204_121218702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347" cy="343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69F" w:rsidRDefault="0019269F" w:rsidP="00EB6862"/>
    <w:p w:rsidR="0019269F" w:rsidRDefault="0019269F" w:rsidP="00EB6862"/>
    <w:p w:rsidR="0019269F" w:rsidRDefault="0019269F" w:rsidP="00EB6862"/>
    <w:p w:rsidR="0019269F" w:rsidRDefault="0019269F" w:rsidP="00EB6862"/>
    <w:p w:rsidR="0019269F" w:rsidRPr="00EB6862" w:rsidRDefault="0019269F" w:rsidP="00EB6862"/>
    <w:sectPr w:rsidR="0019269F" w:rsidRPr="00EB6862" w:rsidSect="00FE0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5C24" w:rsidRDefault="00AC5C24" w:rsidP="00997709">
      <w:pPr>
        <w:spacing w:after="0" w:line="240" w:lineRule="auto"/>
      </w:pPr>
      <w:r>
        <w:separator/>
      </w:r>
    </w:p>
  </w:endnote>
  <w:endnote w:type="continuationSeparator" w:id="0">
    <w:p w:rsidR="00AC5C24" w:rsidRDefault="00AC5C24" w:rsidP="00997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5C24" w:rsidRDefault="00AC5C24" w:rsidP="00997709">
      <w:pPr>
        <w:spacing w:after="0" w:line="240" w:lineRule="auto"/>
      </w:pPr>
      <w:r>
        <w:separator/>
      </w:r>
    </w:p>
  </w:footnote>
  <w:footnote w:type="continuationSeparator" w:id="0">
    <w:p w:rsidR="00AC5C24" w:rsidRDefault="00AC5C24" w:rsidP="009977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F5B"/>
    <w:rsid w:val="0000099B"/>
    <w:rsid w:val="00017E3C"/>
    <w:rsid w:val="00020E1A"/>
    <w:rsid w:val="000365B2"/>
    <w:rsid w:val="00045CF6"/>
    <w:rsid w:val="000534D0"/>
    <w:rsid w:val="00081B84"/>
    <w:rsid w:val="0009122B"/>
    <w:rsid w:val="000B3E36"/>
    <w:rsid w:val="000B5926"/>
    <w:rsid w:val="000D17AA"/>
    <w:rsid w:val="000D2B9C"/>
    <w:rsid w:val="001008D2"/>
    <w:rsid w:val="001227F1"/>
    <w:rsid w:val="00150DCC"/>
    <w:rsid w:val="0019269F"/>
    <w:rsid w:val="001B717D"/>
    <w:rsid w:val="002245F3"/>
    <w:rsid w:val="00231CB5"/>
    <w:rsid w:val="002324F8"/>
    <w:rsid w:val="00232ECB"/>
    <w:rsid w:val="00234306"/>
    <w:rsid w:val="002548E2"/>
    <w:rsid w:val="0027748F"/>
    <w:rsid w:val="00277ED8"/>
    <w:rsid w:val="002A465C"/>
    <w:rsid w:val="00306345"/>
    <w:rsid w:val="00330851"/>
    <w:rsid w:val="00395C1D"/>
    <w:rsid w:val="003E5DF9"/>
    <w:rsid w:val="003E6DDC"/>
    <w:rsid w:val="003F1371"/>
    <w:rsid w:val="003F7EB1"/>
    <w:rsid w:val="00414204"/>
    <w:rsid w:val="004144EA"/>
    <w:rsid w:val="004161D2"/>
    <w:rsid w:val="00416AD8"/>
    <w:rsid w:val="00427C70"/>
    <w:rsid w:val="00432185"/>
    <w:rsid w:val="004454D7"/>
    <w:rsid w:val="00476A29"/>
    <w:rsid w:val="004851B3"/>
    <w:rsid w:val="004E0DF6"/>
    <w:rsid w:val="004E2880"/>
    <w:rsid w:val="004F0DDB"/>
    <w:rsid w:val="00512EB7"/>
    <w:rsid w:val="00513793"/>
    <w:rsid w:val="00535E7E"/>
    <w:rsid w:val="00562F3C"/>
    <w:rsid w:val="005B3F5B"/>
    <w:rsid w:val="005C049F"/>
    <w:rsid w:val="005C75B7"/>
    <w:rsid w:val="005F4D49"/>
    <w:rsid w:val="006148ED"/>
    <w:rsid w:val="00631270"/>
    <w:rsid w:val="00640D8D"/>
    <w:rsid w:val="00641549"/>
    <w:rsid w:val="00647654"/>
    <w:rsid w:val="0067016F"/>
    <w:rsid w:val="006A6066"/>
    <w:rsid w:val="006C1476"/>
    <w:rsid w:val="006D21EA"/>
    <w:rsid w:val="006D78CA"/>
    <w:rsid w:val="00743E0C"/>
    <w:rsid w:val="00757143"/>
    <w:rsid w:val="00780041"/>
    <w:rsid w:val="007971AA"/>
    <w:rsid w:val="007F7CB9"/>
    <w:rsid w:val="008173E0"/>
    <w:rsid w:val="00842265"/>
    <w:rsid w:val="00887E9A"/>
    <w:rsid w:val="008D20E0"/>
    <w:rsid w:val="008D7BA5"/>
    <w:rsid w:val="009051E1"/>
    <w:rsid w:val="009066B1"/>
    <w:rsid w:val="00916216"/>
    <w:rsid w:val="0095692B"/>
    <w:rsid w:val="00975AD9"/>
    <w:rsid w:val="00997709"/>
    <w:rsid w:val="00997B4D"/>
    <w:rsid w:val="009B7B68"/>
    <w:rsid w:val="009C3F16"/>
    <w:rsid w:val="009F4720"/>
    <w:rsid w:val="00A52FA8"/>
    <w:rsid w:val="00A63457"/>
    <w:rsid w:val="00A65EBB"/>
    <w:rsid w:val="00A74879"/>
    <w:rsid w:val="00A75D94"/>
    <w:rsid w:val="00A94E9D"/>
    <w:rsid w:val="00AA41FB"/>
    <w:rsid w:val="00AC5C24"/>
    <w:rsid w:val="00AE162D"/>
    <w:rsid w:val="00B00B55"/>
    <w:rsid w:val="00B2185C"/>
    <w:rsid w:val="00B541FC"/>
    <w:rsid w:val="00B857E0"/>
    <w:rsid w:val="00C051F9"/>
    <w:rsid w:val="00C16450"/>
    <w:rsid w:val="00C46641"/>
    <w:rsid w:val="00C65A74"/>
    <w:rsid w:val="00C80439"/>
    <w:rsid w:val="00C94B53"/>
    <w:rsid w:val="00CC3C87"/>
    <w:rsid w:val="00CE1117"/>
    <w:rsid w:val="00D12668"/>
    <w:rsid w:val="00D20F50"/>
    <w:rsid w:val="00D41634"/>
    <w:rsid w:val="00D4346C"/>
    <w:rsid w:val="00D712D9"/>
    <w:rsid w:val="00D7741D"/>
    <w:rsid w:val="00DA5D0F"/>
    <w:rsid w:val="00DB6359"/>
    <w:rsid w:val="00DC4A3C"/>
    <w:rsid w:val="00DE781C"/>
    <w:rsid w:val="00DF02E2"/>
    <w:rsid w:val="00DF63AD"/>
    <w:rsid w:val="00E206FB"/>
    <w:rsid w:val="00E46DB6"/>
    <w:rsid w:val="00E81CEF"/>
    <w:rsid w:val="00E82C37"/>
    <w:rsid w:val="00EA009E"/>
    <w:rsid w:val="00EB6862"/>
    <w:rsid w:val="00F10779"/>
    <w:rsid w:val="00F378A2"/>
    <w:rsid w:val="00F70217"/>
    <w:rsid w:val="00F7420B"/>
    <w:rsid w:val="00F8294B"/>
    <w:rsid w:val="00F928CD"/>
    <w:rsid w:val="00FE05DF"/>
    <w:rsid w:val="00FF34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9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1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20F5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C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C8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7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709"/>
  </w:style>
  <w:style w:type="paragraph" w:styleId="Footer">
    <w:name w:val="footer"/>
    <w:basedOn w:val="Normal"/>
    <w:link w:val="FooterChar"/>
    <w:uiPriority w:val="99"/>
    <w:unhideWhenUsed/>
    <w:rsid w:val="00997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709"/>
  </w:style>
  <w:style w:type="character" w:customStyle="1" w:styleId="Heading1Char">
    <w:name w:val="Heading 1 Char"/>
    <w:basedOn w:val="DefaultParagraphFont"/>
    <w:link w:val="Heading1"/>
    <w:uiPriority w:val="9"/>
    <w:rsid w:val="000009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099B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CE11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81C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1CE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81CE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9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1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20F5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C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C8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7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709"/>
  </w:style>
  <w:style w:type="paragraph" w:styleId="Footer">
    <w:name w:val="footer"/>
    <w:basedOn w:val="Normal"/>
    <w:link w:val="FooterChar"/>
    <w:uiPriority w:val="99"/>
    <w:unhideWhenUsed/>
    <w:rsid w:val="009977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709"/>
  </w:style>
  <w:style w:type="character" w:customStyle="1" w:styleId="Heading1Char">
    <w:name w:val="Heading 1 Char"/>
    <w:basedOn w:val="DefaultParagraphFont"/>
    <w:link w:val="Heading1"/>
    <w:uiPriority w:val="9"/>
    <w:rsid w:val="000009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099B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CE11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81C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1CE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81C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66A5C2-32E8-4C20-B902-1EF4FCD1D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2019-07-02T08:56:00Z</dcterms:created>
  <dcterms:modified xsi:type="dcterms:W3CDTF">2019-07-02T08:56:00Z</dcterms:modified>
</cp:coreProperties>
</file>