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318A" w14:textId="0B2BDF22" w:rsidR="00A7078A" w:rsidRDefault="00A7078A">
      <w:proofErr w:type="spellStart"/>
      <w:r>
        <w:t>Github</w:t>
      </w:r>
      <w:proofErr w:type="spellEnd"/>
      <w:r>
        <w:t xml:space="preserve"> link</w:t>
      </w:r>
    </w:p>
    <w:p w14:paraId="1D7E9C57" w14:textId="77777777" w:rsidR="00A7078A" w:rsidRDefault="00A7078A"/>
    <w:p w14:paraId="2803720D" w14:textId="5F4D0763" w:rsidR="00943122" w:rsidRDefault="00FA1E12" w:rsidP="00FA1E12">
      <w:r w:rsidRPr="00FA1E12">
        <w:t>https://github.com/AadarshKushwaha/CA2-Integrated-Assessment</w:t>
      </w:r>
    </w:p>
    <w:sectPr w:rsidR="0094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8A"/>
    <w:rsid w:val="00943122"/>
    <w:rsid w:val="00A7078A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826F"/>
  <w15:chartTrackingRefBased/>
  <w15:docId w15:val="{BF485DD9-798B-194E-8717-622F259A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Kushwaha</dc:creator>
  <cp:keywords/>
  <dc:description/>
  <cp:lastModifiedBy>Aadarsh Kushwaha</cp:lastModifiedBy>
  <cp:revision>2</cp:revision>
  <dcterms:created xsi:type="dcterms:W3CDTF">2023-11-12T20:56:00Z</dcterms:created>
  <dcterms:modified xsi:type="dcterms:W3CDTF">2024-01-02T21:25:00Z</dcterms:modified>
</cp:coreProperties>
</file>