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B258" w14:textId="2C09A5CF" w:rsidR="00D929EE" w:rsidRDefault="00B27F1F" w:rsidP="00B27F1F">
      <w:pPr>
        <w:tabs>
          <w:tab w:val="left" w:pos="1440"/>
          <w:tab w:val="left" w:pos="6660"/>
          <w:tab w:val="left" w:pos="7560"/>
          <w:tab w:val="right" w:pos="9000"/>
        </w:tabs>
        <w:jc w:val="center"/>
        <w:rPr>
          <w:b/>
        </w:rPr>
      </w:pPr>
      <w:r>
        <w:rPr>
          <w:rFonts w:ascii="Georgia" w:hAnsi="Georgia"/>
          <w:b/>
        </w:rPr>
        <w:t>TIME TYRE MANAGEMENT SYSTEM</w:t>
      </w:r>
    </w:p>
    <w:p w14:paraId="0DD45F68" w14:textId="77777777" w:rsidR="00A6065D" w:rsidRDefault="00A6065D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08E9D9D2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proofErr w:type="spellStart"/>
      <w:r w:rsidR="00B27F1F">
        <w:rPr>
          <w:b/>
          <w:u w:val="single"/>
        </w:rPr>
        <w:t>Aadil</w:t>
      </w:r>
      <w:proofErr w:type="spellEnd"/>
      <w:r w:rsidR="00B27F1F">
        <w:rPr>
          <w:b/>
          <w:u w:val="single"/>
        </w:rPr>
        <w:t xml:space="preserve"> </w:t>
      </w:r>
      <w:proofErr w:type="spellStart"/>
      <w:r w:rsidR="00B27F1F">
        <w:rPr>
          <w:b/>
          <w:u w:val="single"/>
        </w:rPr>
        <w:t>Akber</w:t>
      </w:r>
      <w:proofErr w:type="spellEnd"/>
      <w:r w:rsidR="00B27F1F">
        <w:rPr>
          <w:b/>
          <w:u w:val="single"/>
        </w:rPr>
        <w:t xml:space="preserve"> Ali</w:t>
      </w:r>
      <w:r>
        <w:rPr>
          <w:b/>
        </w:rPr>
        <w:tab/>
      </w:r>
      <w:bookmarkStart w:id="1" w:name="_Hlk9174035"/>
      <w:r>
        <w:rPr>
          <w:b/>
        </w:rPr>
        <w:t>Date:</w:t>
      </w:r>
      <w:r>
        <w:rPr>
          <w:b/>
        </w:rPr>
        <w:tab/>
      </w:r>
      <w:r w:rsidR="00B27F1F">
        <w:rPr>
          <w:b/>
          <w:u w:val="single"/>
        </w:rPr>
        <w:t>23</w:t>
      </w:r>
      <w:r>
        <w:rPr>
          <w:b/>
          <w:u w:val="single"/>
        </w:rPr>
        <w:t>-05-2019</w:t>
      </w:r>
    </w:p>
    <w:bookmarkEnd w:id="1"/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5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4"/>
        <w:gridCol w:w="3912"/>
        <w:gridCol w:w="817"/>
        <w:gridCol w:w="3534"/>
      </w:tblGrid>
      <w:tr w:rsidR="001B4583" w14:paraId="39741693" w14:textId="77777777" w:rsidTr="00801512">
        <w:trPr>
          <w:trHeight w:val="300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472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3776134E" w:rsidR="001B4583" w:rsidRDefault="00681A32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Buy product from seller</w:t>
            </w:r>
          </w:p>
        </w:tc>
        <w:tc>
          <w:tcPr>
            <w:tcW w:w="35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801512">
        <w:trPr>
          <w:trHeight w:val="360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472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7EADA094" w:rsidR="001B4583" w:rsidRDefault="00681A32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BP</w:t>
            </w:r>
            <w:r w:rsidR="00B27F1F">
              <w:rPr>
                <w:rFonts w:ascii="Arial" w:hAnsi="Arial" w:cs="Arial"/>
                <w:sz w:val="20"/>
              </w:rPr>
              <w:t>-TT00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5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15904E81" w:rsidR="001B4583" w:rsidRDefault="001B4583" w:rsidP="00135CA4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 w:rsidR="00135CA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F7866">
              <w:sym w:font="Wingdings" w:char="F0FE"/>
            </w:r>
          </w:p>
        </w:tc>
      </w:tr>
      <w:tr w:rsidR="001B4583" w14:paraId="6E14B560" w14:textId="77777777" w:rsidTr="00801512">
        <w:trPr>
          <w:trHeight w:val="404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472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39ABBA7A" w:rsidR="001B4583" w:rsidRDefault="00DE40F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63353D5D" w:rsidR="001B4583" w:rsidRDefault="001B4583" w:rsidP="006F7866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     </w:t>
            </w:r>
            <w:r w:rsidR="006F7866">
              <w:rPr>
                <w:rFonts w:ascii="Arial" w:hAnsi="Arial" w:cs="Arial"/>
                <w:bCs w:val="0"/>
                <w:szCs w:val="20"/>
              </w:rPr>
              <w:t xml:space="preserve">    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6F7866">
              <w:sym w:font="Wingdings" w:char="F06F"/>
            </w:r>
          </w:p>
        </w:tc>
      </w:tr>
      <w:tr w:rsidR="001B4583" w14:paraId="0C3CC126" w14:textId="77777777" w:rsidTr="00801512">
        <w:trPr>
          <w:trHeight w:val="104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472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5962A9B6" w:rsidR="001B4583" w:rsidRDefault="00681A32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Whole seller</w:t>
            </w:r>
          </w:p>
        </w:tc>
        <w:tc>
          <w:tcPr>
            <w:tcW w:w="353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801512">
        <w:trPr>
          <w:trHeight w:val="656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371E4F7A" w:rsidR="00B27F1F" w:rsidRPr="000D7E95" w:rsidRDefault="00B27F1F" w:rsidP="000D7E95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E51803">
              <w:rPr>
                <w:sz w:val="20"/>
              </w:rPr>
              <w:t>Whole Seller</w:t>
            </w:r>
          </w:p>
        </w:tc>
      </w:tr>
      <w:tr w:rsidR="001B4583" w14:paraId="7A18463C" w14:textId="77777777" w:rsidTr="00801512">
        <w:trPr>
          <w:trHeight w:val="476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0D557617" w:rsidR="00B27F1F" w:rsidRPr="000D7E95" w:rsidRDefault="00C01BBB" w:rsidP="000D7E95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1B4583" w14:paraId="49F6BE15" w14:textId="77777777" w:rsidTr="00801512">
        <w:trPr>
          <w:trHeight w:val="920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B9E726" w14:textId="77777777" w:rsidR="00E51803" w:rsidRDefault="00E51803" w:rsidP="00E51803">
            <w:pPr>
              <w:rPr>
                <w:sz w:val="20"/>
              </w:rPr>
            </w:pPr>
          </w:p>
          <w:p w14:paraId="582A8DE7" w14:textId="059F76A3" w:rsidR="00E35D9C" w:rsidRPr="00461FE3" w:rsidRDefault="00461FE3" w:rsidP="00461FE3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Retailers</w:t>
            </w:r>
            <w:bookmarkStart w:id="2" w:name="_GoBack"/>
            <w:bookmarkEnd w:id="2"/>
          </w:p>
          <w:p w14:paraId="39CB5E8B" w14:textId="5E002D50" w:rsidR="00396698" w:rsidRDefault="00396698" w:rsidP="00E51803">
            <w:pPr>
              <w:ind w:left="720"/>
              <w:rPr>
                <w:sz w:val="20"/>
              </w:rPr>
            </w:pPr>
          </w:p>
        </w:tc>
      </w:tr>
      <w:tr w:rsidR="001B4583" w14:paraId="553B850F" w14:textId="77777777" w:rsidTr="00801512">
        <w:trPr>
          <w:trHeight w:val="716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2FE6E21D" w:rsidR="001B4583" w:rsidRDefault="001B4583" w:rsidP="00E51803">
            <w:pPr>
              <w:ind w:left="360"/>
              <w:rPr>
                <w:sz w:val="20"/>
              </w:rPr>
            </w:pPr>
          </w:p>
        </w:tc>
      </w:tr>
      <w:tr w:rsidR="001B4583" w14:paraId="7F0EB6C4" w14:textId="77777777" w:rsidTr="00801512">
        <w:trPr>
          <w:trHeight w:val="1280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027FB4EF" w:rsidR="00E51803" w:rsidRPr="00BA1070" w:rsidRDefault="007E3E7F" w:rsidP="00A6065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</w:rPr>
            </w:pPr>
            <w:r w:rsidRPr="00385F0B">
              <w:rPr>
                <w:sz w:val="22"/>
              </w:rPr>
              <w:t>Th</w:t>
            </w:r>
            <w:r w:rsidR="0079228F">
              <w:rPr>
                <w:sz w:val="22"/>
              </w:rPr>
              <w:t>is</w:t>
            </w:r>
            <w:r w:rsidRPr="00385F0B">
              <w:rPr>
                <w:sz w:val="22"/>
              </w:rPr>
              <w:t xml:space="preserve"> use case describes the event when</w:t>
            </w:r>
            <w:r w:rsidR="00681A32">
              <w:rPr>
                <w:sz w:val="22"/>
              </w:rPr>
              <w:t xml:space="preserve"> the owner buy product from whole seller</w:t>
            </w:r>
            <w:r w:rsidR="00C01BBB">
              <w:rPr>
                <w:sz w:val="22"/>
              </w:rPr>
              <w:t>.</w:t>
            </w:r>
          </w:p>
        </w:tc>
      </w:tr>
      <w:tr w:rsidR="001B4583" w14:paraId="45EBB96B" w14:textId="77777777" w:rsidTr="00801512">
        <w:trPr>
          <w:trHeight w:val="476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4F5FC45B" w:rsidR="001B4583" w:rsidRDefault="00365CF6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Whole seller should have that kind of products which owner want for his shop</w:t>
            </w:r>
            <w:r w:rsidR="00681A32">
              <w:rPr>
                <w:sz w:val="20"/>
              </w:rPr>
              <w:t>.</w:t>
            </w:r>
          </w:p>
        </w:tc>
      </w:tr>
      <w:tr w:rsidR="001B4583" w14:paraId="5B53A153" w14:textId="77777777" w:rsidTr="00801512">
        <w:trPr>
          <w:trHeight w:val="440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3F21F507" w:rsidR="001B4583" w:rsidRDefault="00C47AD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 use case is initiated wh</w:t>
            </w:r>
            <w:r w:rsidR="00C01BBB">
              <w:rPr>
                <w:sz w:val="20"/>
              </w:rPr>
              <w:t>en</w:t>
            </w:r>
            <w:r w:rsidR="00681A32">
              <w:rPr>
                <w:sz w:val="20"/>
              </w:rPr>
              <w:t xml:space="preserve"> whole seller </w:t>
            </w:r>
            <w:r w:rsidR="00365CF6">
              <w:rPr>
                <w:sz w:val="20"/>
              </w:rPr>
              <w:t>has</w:t>
            </w:r>
            <w:r w:rsidR="00681A32">
              <w:rPr>
                <w:sz w:val="20"/>
              </w:rPr>
              <w:t xml:space="preserve"> required products and owner have sufficient amount of money</w:t>
            </w:r>
            <w:r w:rsidR="00E51803">
              <w:rPr>
                <w:sz w:val="20"/>
              </w:rPr>
              <w:t>.</w:t>
            </w:r>
          </w:p>
        </w:tc>
      </w:tr>
      <w:tr w:rsidR="001B4583" w14:paraId="5AC23649" w14:textId="77777777" w:rsidTr="00801512">
        <w:trPr>
          <w:trHeight w:val="360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912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Default="001B4583" w:rsidP="00A6065D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35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Default="001B4583" w:rsidP="00A6065D">
            <w:pPr>
              <w:pStyle w:val="Heading1"/>
              <w:jc w:val="both"/>
            </w:pPr>
            <w:r>
              <w:t>System Response</w:t>
            </w:r>
          </w:p>
        </w:tc>
      </w:tr>
      <w:tr w:rsidR="00C47ADE" w14:paraId="5472EA3E" w14:textId="77777777" w:rsidTr="00801512">
        <w:trPr>
          <w:trHeight w:val="784"/>
        </w:trPr>
        <w:tc>
          <w:tcPr>
            <w:tcW w:w="2254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C47ADE" w:rsidRDefault="00C47ADE" w:rsidP="00C47A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91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04C55B" w14:textId="0919199E" w:rsidR="00C47ADE" w:rsidRDefault="00C47ADE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</w:t>
            </w:r>
            <w:r w:rsidR="00681A32">
              <w:rPr>
                <w:b/>
                <w:sz w:val="20"/>
              </w:rPr>
              <w:t xml:space="preserve"> 1</w:t>
            </w:r>
            <w:r w:rsidR="00C01BBB">
              <w:rPr>
                <w:sz w:val="20"/>
              </w:rPr>
              <w:t>: Owner will</w:t>
            </w:r>
            <w:r w:rsidR="004A4965">
              <w:rPr>
                <w:sz w:val="20"/>
              </w:rPr>
              <w:t xml:space="preserve"> check the quality and size of </w:t>
            </w:r>
            <w:proofErr w:type="spellStart"/>
            <w:r w:rsidR="004A4965">
              <w:rPr>
                <w:sz w:val="20"/>
              </w:rPr>
              <w:t>tyres</w:t>
            </w:r>
            <w:proofErr w:type="spellEnd"/>
            <w:r w:rsidR="004A4965">
              <w:rPr>
                <w:sz w:val="20"/>
              </w:rPr>
              <w:t xml:space="preserve"> which he wants for his shop.</w:t>
            </w:r>
          </w:p>
          <w:p w14:paraId="68774A34" w14:textId="2C6E6DFF" w:rsidR="00E51803" w:rsidRDefault="00E51803" w:rsidP="00A6065D">
            <w:pPr>
              <w:jc w:val="both"/>
              <w:rPr>
                <w:sz w:val="20"/>
              </w:rPr>
            </w:pPr>
          </w:p>
        </w:tc>
        <w:tc>
          <w:tcPr>
            <w:tcW w:w="43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6694A413" w:rsidR="00C47ADE" w:rsidRDefault="000C5180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681A32">
              <w:rPr>
                <w:b/>
                <w:sz w:val="20"/>
              </w:rPr>
              <w:t>2</w:t>
            </w:r>
            <w:r w:rsidR="00681A32">
              <w:rPr>
                <w:sz w:val="20"/>
              </w:rPr>
              <w:t>: Whole seller</w:t>
            </w:r>
            <w:r w:rsidR="004A4965">
              <w:rPr>
                <w:sz w:val="20"/>
              </w:rPr>
              <w:t xml:space="preserve"> will tell the price and both will be agreed on one price</w:t>
            </w:r>
            <w:r w:rsidR="000D7E95">
              <w:rPr>
                <w:sz w:val="20"/>
              </w:rPr>
              <w:t>.</w:t>
            </w:r>
          </w:p>
        </w:tc>
      </w:tr>
      <w:tr w:rsidR="001B4583" w14:paraId="6520C391" w14:textId="77777777" w:rsidTr="00801512">
        <w:trPr>
          <w:trHeight w:val="404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5BC491FC" w:rsidR="001B4583" w:rsidRDefault="00C01BBB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Buy from retailer instead of whole seller</w:t>
            </w:r>
            <w:r w:rsidR="000D7E95">
              <w:rPr>
                <w:sz w:val="20"/>
              </w:rPr>
              <w:t>.</w:t>
            </w:r>
          </w:p>
        </w:tc>
      </w:tr>
      <w:tr w:rsidR="001B4583" w14:paraId="471FB2A8" w14:textId="77777777" w:rsidTr="00801512">
        <w:trPr>
          <w:trHeight w:val="584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7CD52463" w:rsidR="001B4583" w:rsidRDefault="0099147D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concludes </w:t>
            </w:r>
            <w:r w:rsidR="00532B7C">
              <w:rPr>
                <w:sz w:val="20"/>
              </w:rPr>
              <w:t>that</w:t>
            </w:r>
            <w:r w:rsidR="00365CF6">
              <w:rPr>
                <w:sz w:val="20"/>
              </w:rPr>
              <w:t xml:space="preserve"> the owner has purchased product from seller</w:t>
            </w:r>
            <w:r w:rsidR="00A6065D">
              <w:rPr>
                <w:sz w:val="20"/>
              </w:rPr>
              <w:t>.</w:t>
            </w:r>
          </w:p>
        </w:tc>
      </w:tr>
      <w:tr w:rsidR="001B4583" w14:paraId="0668B696" w14:textId="77777777" w:rsidTr="00801512">
        <w:trPr>
          <w:trHeight w:val="440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59944399" w:rsidR="001B4583" w:rsidRDefault="000D7E95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owner </w:t>
            </w:r>
            <w:r w:rsidR="00365CF6">
              <w:rPr>
                <w:sz w:val="20"/>
              </w:rPr>
              <w:t>should have sufficient amount of money to buy that products</w:t>
            </w:r>
            <w:r w:rsidR="006212D7">
              <w:rPr>
                <w:sz w:val="20"/>
              </w:rPr>
              <w:t>.</w:t>
            </w:r>
          </w:p>
        </w:tc>
      </w:tr>
      <w:tr w:rsidR="001B4583" w14:paraId="4D9E03BD" w14:textId="77777777" w:rsidTr="00801512">
        <w:trPr>
          <w:trHeight w:val="440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653E5E58" w:rsidR="00FC5177" w:rsidRPr="00FC5177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C01BBB">
              <w:rPr>
                <w:sz w:val="20"/>
              </w:rPr>
              <w:t xml:space="preserve"> owner or any person which is purchasing product should have to check quality of that product</w:t>
            </w:r>
            <w:r w:rsidR="00FC5177">
              <w:rPr>
                <w:sz w:val="20"/>
              </w:rPr>
              <w:t>.</w:t>
            </w:r>
          </w:p>
        </w:tc>
      </w:tr>
      <w:tr w:rsidR="001B4583" w14:paraId="225C948B" w14:textId="77777777" w:rsidTr="00801512">
        <w:trPr>
          <w:trHeight w:val="920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AD90332" w14:textId="60241E13" w:rsidR="006E1C88" w:rsidRPr="00AE6CDA" w:rsidRDefault="006E1C88" w:rsidP="00AE6CD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AE6CDA">
              <w:rPr>
                <w:sz w:val="20"/>
              </w:rPr>
              <w:t>This use case is available when the</w:t>
            </w:r>
            <w:r w:rsidR="00E319E2" w:rsidRPr="00AE6CDA">
              <w:rPr>
                <w:sz w:val="20"/>
              </w:rPr>
              <w:t xml:space="preserve"> </w:t>
            </w:r>
            <w:r w:rsidR="00C01BBB">
              <w:rPr>
                <w:sz w:val="20"/>
              </w:rPr>
              <w:t>whole seller has product which Time Tyre wants.</w:t>
            </w:r>
          </w:p>
        </w:tc>
      </w:tr>
      <w:tr w:rsidR="001B4583" w14:paraId="36E02435" w14:textId="77777777" w:rsidTr="00801512">
        <w:trPr>
          <w:trHeight w:val="440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5CC9F635" w:rsidR="001B4583" w:rsidRDefault="000D7E95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365CF6">
              <w:rPr>
                <w:sz w:val="20"/>
              </w:rPr>
              <w:t xml:space="preserve"> owner will buy product from whole seller</w:t>
            </w:r>
          </w:p>
        </w:tc>
      </w:tr>
      <w:tr w:rsidR="001B4583" w14:paraId="782BBCB9" w14:textId="77777777" w:rsidTr="00801512">
        <w:trPr>
          <w:trHeight w:val="464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82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3AF4ABE2" w:rsidR="001B4583" w:rsidRDefault="00365CF6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Bargaining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02EED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57B29"/>
    <w:multiLevelType w:val="hybridMultilevel"/>
    <w:tmpl w:val="6688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B56F5"/>
    <w:multiLevelType w:val="hybridMultilevel"/>
    <w:tmpl w:val="6498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D25E8"/>
    <w:multiLevelType w:val="hybridMultilevel"/>
    <w:tmpl w:val="A15A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45687"/>
    <w:rsid w:val="000C5180"/>
    <w:rsid w:val="000D7E95"/>
    <w:rsid w:val="00105E2D"/>
    <w:rsid w:val="00135CA4"/>
    <w:rsid w:val="001B4583"/>
    <w:rsid w:val="002B0345"/>
    <w:rsid w:val="0036237E"/>
    <w:rsid w:val="00365CF6"/>
    <w:rsid w:val="00396698"/>
    <w:rsid w:val="00461FE3"/>
    <w:rsid w:val="004A4965"/>
    <w:rsid w:val="0051316F"/>
    <w:rsid w:val="00532B7C"/>
    <w:rsid w:val="0059185B"/>
    <w:rsid w:val="006212D7"/>
    <w:rsid w:val="00671731"/>
    <w:rsid w:val="00681A32"/>
    <w:rsid w:val="006E1C88"/>
    <w:rsid w:val="006F7866"/>
    <w:rsid w:val="00757461"/>
    <w:rsid w:val="0079228F"/>
    <w:rsid w:val="007E3E7F"/>
    <w:rsid w:val="00801512"/>
    <w:rsid w:val="008421F5"/>
    <w:rsid w:val="00886955"/>
    <w:rsid w:val="008C28FB"/>
    <w:rsid w:val="0099147D"/>
    <w:rsid w:val="009E6BB5"/>
    <w:rsid w:val="009F3C06"/>
    <w:rsid w:val="00A6065D"/>
    <w:rsid w:val="00A74324"/>
    <w:rsid w:val="00AE1A18"/>
    <w:rsid w:val="00AE44BB"/>
    <w:rsid w:val="00AE6CDA"/>
    <w:rsid w:val="00B0048E"/>
    <w:rsid w:val="00B27F1F"/>
    <w:rsid w:val="00BA1070"/>
    <w:rsid w:val="00C01BBB"/>
    <w:rsid w:val="00C47ADE"/>
    <w:rsid w:val="00C565CD"/>
    <w:rsid w:val="00C939AB"/>
    <w:rsid w:val="00D461AD"/>
    <w:rsid w:val="00D929EE"/>
    <w:rsid w:val="00DC78E6"/>
    <w:rsid w:val="00DE40F0"/>
    <w:rsid w:val="00E319E2"/>
    <w:rsid w:val="00E35D9C"/>
    <w:rsid w:val="00E47D94"/>
    <w:rsid w:val="00E51803"/>
    <w:rsid w:val="00FB46B2"/>
    <w:rsid w:val="00F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User's</cp:lastModifiedBy>
  <cp:revision>5</cp:revision>
  <dcterms:created xsi:type="dcterms:W3CDTF">2019-05-25T12:30:00Z</dcterms:created>
  <dcterms:modified xsi:type="dcterms:W3CDTF">2019-05-26T12:24:00Z</dcterms:modified>
</cp:coreProperties>
</file>