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5E8" w14:textId="610ACCC1" w:rsidR="008F75DB" w:rsidRDefault="008F75DB" w:rsidP="008F75DB">
      <w:pPr>
        <w:pStyle w:val="Heading1"/>
        <w:jc w:val="center"/>
        <w:rPr>
          <w:b/>
          <w:bCs/>
          <w:sz w:val="56"/>
          <w:szCs w:val="56"/>
        </w:rPr>
      </w:pPr>
      <w:r w:rsidRPr="008F75DB">
        <w:rPr>
          <w:b/>
          <w:bCs/>
          <w:sz w:val="56"/>
          <w:szCs w:val="56"/>
        </w:rPr>
        <w:t>Pizza Sales SQL Report</w:t>
      </w:r>
    </w:p>
    <w:p w14:paraId="2A6C56AB" w14:textId="2D12D08E" w:rsidR="008F75DB" w:rsidRPr="008F75DB" w:rsidRDefault="008F75DB" w:rsidP="008F75DB">
      <w:pPr>
        <w:rPr>
          <w:sz w:val="44"/>
          <w:szCs w:val="44"/>
          <w:u w:val="single"/>
        </w:rPr>
      </w:pPr>
      <w:r w:rsidRPr="008F75DB">
        <w:rPr>
          <w:b/>
          <w:bCs/>
          <w:sz w:val="44"/>
          <w:szCs w:val="44"/>
          <w:u w:val="single"/>
        </w:rPr>
        <w:t>KPIs</w:t>
      </w:r>
    </w:p>
    <w:p w14:paraId="28C55D1C" w14:textId="5F8A5DA7" w:rsidR="008F75DB" w:rsidRPr="002B75F6" w:rsidRDefault="008F75DB" w:rsidP="008F75DB">
      <w:pPr>
        <w:rPr>
          <w:color w:val="4472C4" w:themeColor="accent1"/>
          <w:sz w:val="36"/>
          <w:szCs w:val="36"/>
        </w:rPr>
      </w:pPr>
      <w:r w:rsidRPr="002B75F6">
        <w:rPr>
          <w:color w:val="4472C4" w:themeColor="accent1"/>
          <w:sz w:val="36"/>
          <w:szCs w:val="36"/>
          <w:highlight w:val="yellow"/>
        </w:rPr>
        <w:t>1.Total Revenue:</w:t>
      </w:r>
    </w:p>
    <w:p w14:paraId="21245CCC" w14:textId="77777777" w:rsidR="008F75DB" w:rsidRP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select sum(total_price) as Total_Revenue</w:t>
      </w:r>
    </w:p>
    <w:p w14:paraId="3BD488A1" w14:textId="0B08B5C9" w:rsid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from pizza_sales;</w:t>
      </w:r>
    </w:p>
    <w:p w14:paraId="731D98A3" w14:textId="7C59F084" w:rsidR="008F75DB" w:rsidRDefault="008F75DB" w:rsidP="008F75DB">
      <w:pPr>
        <w:rPr>
          <w:sz w:val="28"/>
          <w:szCs w:val="28"/>
        </w:rPr>
      </w:pPr>
      <w:r w:rsidRPr="008F75DB">
        <w:rPr>
          <w:noProof/>
          <w:sz w:val="28"/>
          <w:szCs w:val="28"/>
        </w:rPr>
        <w:drawing>
          <wp:inline distT="0" distB="0" distL="0" distR="0" wp14:anchorId="216CEF51" wp14:editId="6B25B789">
            <wp:extent cx="1386960" cy="396274"/>
            <wp:effectExtent l="0" t="0" r="3810" b="3810"/>
            <wp:docPr id="16958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1F75" w14:textId="77777777" w:rsidR="008F75DB" w:rsidRPr="00DB1419" w:rsidRDefault="008F75DB" w:rsidP="008F75DB">
      <w:pPr>
        <w:rPr>
          <w:sz w:val="36"/>
          <w:szCs w:val="36"/>
        </w:rPr>
      </w:pPr>
    </w:p>
    <w:p w14:paraId="50291298" w14:textId="7BD88469" w:rsidR="008F75DB" w:rsidRPr="002B75F6" w:rsidRDefault="008F75DB" w:rsidP="008F75DB">
      <w:pPr>
        <w:rPr>
          <w:color w:val="4472C4" w:themeColor="accent1"/>
          <w:sz w:val="36"/>
          <w:szCs w:val="36"/>
        </w:rPr>
      </w:pPr>
      <w:r w:rsidRPr="002B75F6">
        <w:rPr>
          <w:color w:val="4472C4" w:themeColor="accent1"/>
          <w:sz w:val="36"/>
          <w:szCs w:val="36"/>
          <w:highlight w:val="yellow"/>
        </w:rPr>
        <w:t>2.Average Order Value:</w:t>
      </w:r>
    </w:p>
    <w:p w14:paraId="24E02536" w14:textId="77777777" w:rsidR="008F75DB" w:rsidRP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select sum(total_price)/count(distinct order_id) as Avg_Order_Value</w:t>
      </w:r>
    </w:p>
    <w:p w14:paraId="54F7B1F6" w14:textId="4600454F" w:rsid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from pizza_sales;</w:t>
      </w:r>
    </w:p>
    <w:p w14:paraId="421E5445" w14:textId="398D2ADF" w:rsidR="008F75DB" w:rsidRDefault="008F75DB" w:rsidP="008F75DB">
      <w:pPr>
        <w:rPr>
          <w:sz w:val="28"/>
          <w:szCs w:val="28"/>
        </w:rPr>
      </w:pPr>
      <w:r w:rsidRPr="008F75DB">
        <w:rPr>
          <w:noProof/>
          <w:sz w:val="28"/>
          <w:szCs w:val="28"/>
        </w:rPr>
        <w:drawing>
          <wp:inline distT="0" distB="0" distL="0" distR="0" wp14:anchorId="77B27C6F" wp14:editId="155C9CD9">
            <wp:extent cx="1470787" cy="464860"/>
            <wp:effectExtent l="0" t="0" r="0" b="0"/>
            <wp:docPr id="194698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18B" w14:textId="77777777" w:rsidR="008F75DB" w:rsidRDefault="008F75DB" w:rsidP="008F75DB">
      <w:pPr>
        <w:rPr>
          <w:sz w:val="28"/>
          <w:szCs w:val="28"/>
        </w:rPr>
      </w:pPr>
    </w:p>
    <w:p w14:paraId="7E9CE107" w14:textId="07EBCB07" w:rsidR="008F75DB" w:rsidRPr="002B75F6" w:rsidRDefault="008F75DB" w:rsidP="008F75DB">
      <w:pPr>
        <w:rPr>
          <w:color w:val="4472C4" w:themeColor="accent1"/>
          <w:sz w:val="36"/>
          <w:szCs w:val="36"/>
        </w:rPr>
      </w:pPr>
      <w:r w:rsidRPr="002B75F6">
        <w:rPr>
          <w:color w:val="4472C4" w:themeColor="accent1"/>
          <w:sz w:val="36"/>
          <w:szCs w:val="36"/>
          <w:highlight w:val="yellow"/>
        </w:rPr>
        <w:t>3.Total Pizzas Sold:</w:t>
      </w:r>
    </w:p>
    <w:p w14:paraId="4FDC3998" w14:textId="77777777" w:rsidR="008F75DB" w:rsidRP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select sum(quantity) as Total_Pizzas_Sold</w:t>
      </w:r>
    </w:p>
    <w:p w14:paraId="4A1FC114" w14:textId="4E9A4C2B" w:rsid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from pizza_sales;</w:t>
      </w:r>
    </w:p>
    <w:p w14:paraId="226D9816" w14:textId="386C1D02" w:rsidR="008F75DB" w:rsidRDefault="008F75DB" w:rsidP="008F75DB">
      <w:pPr>
        <w:rPr>
          <w:sz w:val="28"/>
          <w:szCs w:val="28"/>
        </w:rPr>
      </w:pPr>
      <w:r w:rsidRPr="008F75DB">
        <w:rPr>
          <w:noProof/>
          <w:sz w:val="28"/>
          <w:szCs w:val="28"/>
        </w:rPr>
        <w:drawing>
          <wp:inline distT="0" distB="0" distL="0" distR="0" wp14:anchorId="26A1A946" wp14:editId="22E7AA37">
            <wp:extent cx="1394581" cy="419136"/>
            <wp:effectExtent l="0" t="0" r="0" b="0"/>
            <wp:docPr id="97892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A066" w14:textId="77777777" w:rsidR="008F75DB" w:rsidRDefault="008F75DB" w:rsidP="008F75DB">
      <w:pPr>
        <w:rPr>
          <w:sz w:val="28"/>
          <w:szCs w:val="28"/>
        </w:rPr>
      </w:pPr>
    </w:p>
    <w:p w14:paraId="41FA061A" w14:textId="71F0D40E" w:rsidR="008F75DB" w:rsidRPr="002B75F6" w:rsidRDefault="008F75DB" w:rsidP="008F75DB">
      <w:pPr>
        <w:rPr>
          <w:color w:val="4472C4" w:themeColor="accent1"/>
          <w:sz w:val="36"/>
          <w:szCs w:val="36"/>
        </w:rPr>
      </w:pPr>
      <w:r w:rsidRPr="002B75F6">
        <w:rPr>
          <w:color w:val="4472C4" w:themeColor="accent1"/>
          <w:sz w:val="36"/>
          <w:szCs w:val="36"/>
          <w:highlight w:val="yellow"/>
        </w:rPr>
        <w:t>4.Total Orders:</w:t>
      </w:r>
    </w:p>
    <w:p w14:paraId="59125364" w14:textId="77777777" w:rsidR="008F75DB" w:rsidRP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select count(distinct order_id) as Total_Orders</w:t>
      </w:r>
    </w:p>
    <w:p w14:paraId="1C27FEA1" w14:textId="2F1600FD" w:rsid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from pizza_sales;</w:t>
      </w:r>
    </w:p>
    <w:p w14:paraId="053C3E0C" w14:textId="433430C8" w:rsidR="008F75DB" w:rsidRDefault="008F75DB" w:rsidP="008F75DB">
      <w:pPr>
        <w:rPr>
          <w:sz w:val="28"/>
          <w:szCs w:val="28"/>
        </w:rPr>
      </w:pPr>
      <w:r w:rsidRPr="008F75DB">
        <w:rPr>
          <w:noProof/>
          <w:sz w:val="28"/>
          <w:szCs w:val="28"/>
        </w:rPr>
        <w:drawing>
          <wp:inline distT="0" distB="0" distL="0" distR="0" wp14:anchorId="4440480A" wp14:editId="71188A3C">
            <wp:extent cx="1036410" cy="426757"/>
            <wp:effectExtent l="0" t="0" r="0" b="0"/>
            <wp:docPr id="151536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6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F2A" w14:textId="77777777" w:rsidR="008F75DB" w:rsidRDefault="008F75DB" w:rsidP="008F75DB">
      <w:pPr>
        <w:rPr>
          <w:sz w:val="28"/>
          <w:szCs w:val="28"/>
        </w:rPr>
      </w:pPr>
    </w:p>
    <w:p w14:paraId="0AD6898D" w14:textId="1959E86A" w:rsidR="008F75DB" w:rsidRPr="002B75F6" w:rsidRDefault="008F75DB" w:rsidP="008F75DB">
      <w:pPr>
        <w:rPr>
          <w:color w:val="4472C4" w:themeColor="accent1"/>
          <w:sz w:val="36"/>
          <w:szCs w:val="36"/>
        </w:rPr>
      </w:pPr>
      <w:r w:rsidRPr="002B75F6">
        <w:rPr>
          <w:color w:val="4472C4" w:themeColor="accent1"/>
          <w:sz w:val="36"/>
          <w:szCs w:val="36"/>
          <w:highlight w:val="yellow"/>
        </w:rPr>
        <w:t>5.Average Pizzas Per Order:</w:t>
      </w:r>
    </w:p>
    <w:p w14:paraId="2DA8F93D" w14:textId="77777777" w:rsid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select cast(cast(sum(quantity) as decimal(10,2))/ cast(count(distinct order_id) as decimal(10,2)) as decimal(10,2)) as Avg_Pizzas_Per_Order</w:t>
      </w:r>
      <w:r>
        <w:rPr>
          <w:sz w:val="28"/>
          <w:szCs w:val="28"/>
        </w:rPr>
        <w:t xml:space="preserve"> </w:t>
      </w:r>
    </w:p>
    <w:p w14:paraId="164C3349" w14:textId="6D1A868E" w:rsidR="008F75DB" w:rsidRDefault="008F75DB" w:rsidP="008F75DB">
      <w:pPr>
        <w:rPr>
          <w:sz w:val="28"/>
          <w:szCs w:val="28"/>
        </w:rPr>
      </w:pPr>
      <w:r w:rsidRPr="008F75DB">
        <w:rPr>
          <w:sz w:val="28"/>
          <w:szCs w:val="28"/>
        </w:rPr>
        <w:t>from pizza_sales;</w:t>
      </w:r>
    </w:p>
    <w:p w14:paraId="11539152" w14:textId="369ACBEC" w:rsidR="008F75DB" w:rsidRDefault="008F75DB" w:rsidP="008F75DB">
      <w:pPr>
        <w:rPr>
          <w:sz w:val="28"/>
          <w:szCs w:val="28"/>
        </w:rPr>
      </w:pPr>
      <w:r w:rsidRPr="008F75DB">
        <w:rPr>
          <w:noProof/>
          <w:sz w:val="28"/>
          <w:szCs w:val="28"/>
        </w:rPr>
        <w:drawing>
          <wp:inline distT="0" distB="0" distL="0" distR="0" wp14:anchorId="6B8DED34" wp14:editId="3ED1E73E">
            <wp:extent cx="1600339" cy="441998"/>
            <wp:effectExtent l="0" t="0" r="0" b="0"/>
            <wp:docPr id="8472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9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AFF" w14:textId="77777777" w:rsidR="008F75DB" w:rsidRDefault="008F75DB" w:rsidP="008F75DB">
      <w:pPr>
        <w:rPr>
          <w:sz w:val="28"/>
          <w:szCs w:val="28"/>
        </w:rPr>
      </w:pPr>
    </w:p>
    <w:p w14:paraId="613CA0BA" w14:textId="43B94D6C" w:rsidR="000D074C" w:rsidRDefault="000D074C" w:rsidP="000D074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Daily Trend for Total Orders</w:t>
      </w:r>
    </w:p>
    <w:p w14:paraId="5480AD9E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SELECT DAYNAME(STR_TO_DATE(order_date, '%d-%m-%Y')) AS Order_Day, COUNT(DISTINCT order_id) AS Total_Orders</w:t>
      </w:r>
    </w:p>
    <w:p w14:paraId="6791754A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524D917E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GROUP BY Order_Day</w:t>
      </w:r>
    </w:p>
    <w:p w14:paraId="33DD86D5" w14:textId="04D3610C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order by Total_Orders desc;</w:t>
      </w:r>
    </w:p>
    <w:p w14:paraId="5068D230" w14:textId="533CF552" w:rsidR="000D074C" w:rsidRDefault="000D074C" w:rsidP="000D074C">
      <w:pPr>
        <w:rPr>
          <w:sz w:val="44"/>
          <w:szCs w:val="44"/>
        </w:rPr>
      </w:pPr>
      <w:r w:rsidRPr="000D074C">
        <w:rPr>
          <w:noProof/>
          <w:sz w:val="44"/>
          <w:szCs w:val="44"/>
        </w:rPr>
        <w:drawing>
          <wp:inline distT="0" distB="0" distL="0" distR="0" wp14:anchorId="649C1C9C" wp14:editId="540273FF">
            <wp:extent cx="1737511" cy="1394581"/>
            <wp:effectExtent l="0" t="0" r="0" b="0"/>
            <wp:docPr id="10867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90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2F0" w14:textId="77777777" w:rsidR="000D074C" w:rsidRDefault="000D074C" w:rsidP="000D074C">
      <w:pPr>
        <w:rPr>
          <w:sz w:val="44"/>
          <w:szCs w:val="44"/>
        </w:rPr>
      </w:pPr>
    </w:p>
    <w:p w14:paraId="05EB70AF" w14:textId="28182802" w:rsidR="000D074C" w:rsidRDefault="000D074C" w:rsidP="000D074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Hourly Trend for Total Orders</w:t>
      </w:r>
    </w:p>
    <w:p w14:paraId="099FB2C7" w14:textId="497E7BB9" w:rsidR="000808F3" w:rsidRDefault="000808F3" w:rsidP="000D074C">
      <w:pPr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</w:pPr>
      <w:r w:rsidRPr="000808F3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(</w:t>
      </w:r>
      <w:r w:rsidRPr="000808F3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24</w:t>
      </w:r>
      <w:r w:rsidRPr="000808F3">
        <w:rPr>
          <w:rFonts w:ascii="Arial" w:hAnsi="Arial" w:cs="Arial"/>
          <w:i/>
          <w:iCs/>
          <w:color w:val="4472C4" w:themeColor="accent1"/>
          <w:shd w:val="clear" w:color="auto" w:fill="FFFFFF"/>
        </w:rPr>
        <w:t>-</w:t>
      </w:r>
      <w:r w:rsidRPr="000808F3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Hour</w:t>
      </w:r>
      <w:r w:rsidRPr="000808F3">
        <w:rPr>
          <w:rFonts w:ascii="Arial" w:hAnsi="Arial" w:cs="Arial"/>
          <w:i/>
          <w:iCs/>
          <w:color w:val="4472C4" w:themeColor="accent1"/>
          <w:shd w:val="clear" w:color="auto" w:fill="FFFFFF"/>
        </w:rPr>
        <w:t> </w:t>
      </w:r>
      <w:r w:rsidRPr="000808F3">
        <w:rPr>
          <w:rFonts w:ascii="Arial" w:hAnsi="Arial" w:cs="Arial"/>
          <w:color w:val="4472C4" w:themeColor="accent1"/>
          <w:shd w:val="clear" w:color="auto" w:fill="FFFFFF"/>
        </w:rPr>
        <w:t>Time</w:t>
      </w:r>
      <w:r w:rsidRPr="000808F3">
        <w:rPr>
          <w:rFonts w:ascii="Arial" w:hAnsi="Arial" w:cs="Arial"/>
          <w:i/>
          <w:iCs/>
          <w:color w:val="4472C4" w:themeColor="accent1"/>
          <w:shd w:val="clear" w:color="auto" w:fill="FFFFFF"/>
        </w:rPr>
        <w:t> </w:t>
      </w:r>
      <w:r w:rsidRPr="000808F3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Format</w:t>
      </w:r>
      <w:r w:rsidRPr="000808F3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)</w:t>
      </w:r>
    </w:p>
    <w:p w14:paraId="781FB580" w14:textId="6B3A9A50" w:rsidR="00A87A45" w:rsidRPr="000808F3" w:rsidRDefault="00D73912" w:rsidP="000D074C">
      <w:pPr>
        <w:rPr>
          <w:color w:val="4472C4" w:themeColor="accent1"/>
        </w:rPr>
      </w:pPr>
      <w:r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Note: H</w:t>
      </w:r>
      <w:r w:rsidR="00A87A45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ere 12 means 12-13</w:t>
      </w:r>
      <w:r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, 13 means 13-14 and so on</w:t>
      </w:r>
      <w:r w:rsidR="00A87A45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.</w:t>
      </w:r>
    </w:p>
    <w:p w14:paraId="1F09D1B1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select hour(order_time) as hour_time, count(distinct order_id) as Total_Orders</w:t>
      </w:r>
    </w:p>
    <w:p w14:paraId="56BE26ED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57E831B4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group by hour_time</w:t>
      </w:r>
    </w:p>
    <w:p w14:paraId="651DE09C" w14:textId="01C7BDE8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order by Total_Orders desc;</w:t>
      </w:r>
    </w:p>
    <w:p w14:paraId="42EE9C0D" w14:textId="5766552A" w:rsidR="000D074C" w:rsidRDefault="000D074C" w:rsidP="000D074C">
      <w:pPr>
        <w:rPr>
          <w:sz w:val="44"/>
          <w:szCs w:val="44"/>
        </w:rPr>
      </w:pPr>
      <w:r w:rsidRPr="000D074C">
        <w:rPr>
          <w:noProof/>
          <w:sz w:val="44"/>
          <w:szCs w:val="44"/>
        </w:rPr>
        <w:lastRenderedPageBreak/>
        <w:drawing>
          <wp:inline distT="0" distB="0" distL="0" distR="0" wp14:anchorId="0BDE11DD" wp14:editId="61600A73">
            <wp:extent cx="1828958" cy="2651990"/>
            <wp:effectExtent l="0" t="0" r="0" b="0"/>
            <wp:docPr id="54811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8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11EC" w14:textId="77777777" w:rsidR="000D074C" w:rsidRDefault="000D074C" w:rsidP="000D074C">
      <w:pPr>
        <w:rPr>
          <w:sz w:val="44"/>
          <w:szCs w:val="44"/>
        </w:rPr>
      </w:pPr>
    </w:p>
    <w:p w14:paraId="1EF17C08" w14:textId="4D2EE386" w:rsidR="000D074C" w:rsidRDefault="000D074C" w:rsidP="000D074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Monthly Trend for Total Orders</w:t>
      </w:r>
    </w:p>
    <w:p w14:paraId="5F94ADAB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SELECT monthname(STR_TO_DATE(order_date, '%d-%m-%Y')) AS Month_Name, COUNT(DISTINCT order_id) AS Total_Orders</w:t>
      </w:r>
    </w:p>
    <w:p w14:paraId="65D773C7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15818066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GROUP BY Month_Name</w:t>
      </w:r>
    </w:p>
    <w:p w14:paraId="6FD219F7" w14:textId="24277A22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order by Total_Orders desc;</w:t>
      </w:r>
    </w:p>
    <w:p w14:paraId="28707F28" w14:textId="2BA4A3A0" w:rsidR="000D074C" w:rsidRPr="000D074C" w:rsidRDefault="000D074C" w:rsidP="000D074C">
      <w:pPr>
        <w:rPr>
          <w:sz w:val="44"/>
          <w:szCs w:val="44"/>
        </w:rPr>
      </w:pPr>
      <w:r w:rsidRPr="000D074C">
        <w:rPr>
          <w:noProof/>
          <w:sz w:val="44"/>
          <w:szCs w:val="44"/>
        </w:rPr>
        <w:drawing>
          <wp:inline distT="0" distB="0" distL="0" distR="0" wp14:anchorId="6625FFF3" wp14:editId="226417D1">
            <wp:extent cx="1272540" cy="1338039"/>
            <wp:effectExtent l="0" t="0" r="3810" b="0"/>
            <wp:docPr id="201041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8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427" cy="13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E76" w14:textId="77777777" w:rsidR="000D074C" w:rsidRDefault="000D074C" w:rsidP="000D074C">
      <w:pPr>
        <w:rPr>
          <w:sz w:val="44"/>
          <w:szCs w:val="44"/>
        </w:rPr>
      </w:pPr>
    </w:p>
    <w:p w14:paraId="14DB9964" w14:textId="536F83BD" w:rsidR="000D074C" w:rsidRPr="00DB1419" w:rsidRDefault="000D074C" w:rsidP="000D074C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% Of Sales by Pizza Category</w:t>
      </w:r>
    </w:p>
    <w:p w14:paraId="32598AF1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select pizza_category, ((sum(total_price))/ (select sum(total_price) from pizza_sales where month(STR_TO_DATE(order_date, '%d-%m-%Y'))=1))*100 as Percentage_Share_Total_Sales</w:t>
      </w:r>
    </w:p>
    <w:p w14:paraId="303404F0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56AE264E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lastRenderedPageBreak/>
        <w:t>where month(STR_TO_DATE(order_date, '%d-%m-%Y'))=1</w:t>
      </w:r>
    </w:p>
    <w:p w14:paraId="7200643C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group by pizza_category</w:t>
      </w:r>
    </w:p>
    <w:p w14:paraId="75BCEF92" w14:textId="14125333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order by Percentage_Share_Total_Sales desc;</w:t>
      </w:r>
    </w:p>
    <w:p w14:paraId="312A6CFF" w14:textId="37DA0C15" w:rsidR="000D074C" w:rsidRDefault="000D074C" w:rsidP="000D074C">
      <w:pPr>
        <w:rPr>
          <w:sz w:val="44"/>
          <w:szCs w:val="44"/>
        </w:rPr>
      </w:pPr>
      <w:r w:rsidRPr="000D074C">
        <w:rPr>
          <w:noProof/>
          <w:sz w:val="44"/>
          <w:szCs w:val="44"/>
        </w:rPr>
        <w:drawing>
          <wp:inline distT="0" distB="0" distL="0" distR="0" wp14:anchorId="430E4969" wp14:editId="16231B70">
            <wp:extent cx="2781541" cy="861135"/>
            <wp:effectExtent l="0" t="0" r="0" b="0"/>
            <wp:docPr id="23741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7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91BE" w14:textId="77777777" w:rsidR="000D074C" w:rsidRDefault="000D074C" w:rsidP="000D074C">
      <w:pPr>
        <w:rPr>
          <w:sz w:val="44"/>
          <w:szCs w:val="44"/>
        </w:rPr>
      </w:pPr>
    </w:p>
    <w:p w14:paraId="1C83359E" w14:textId="30CDD4DD" w:rsidR="000D074C" w:rsidRPr="00DB1419" w:rsidRDefault="000D074C" w:rsidP="000D074C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 xml:space="preserve">% Of Sales by Pizza </w:t>
      </w:r>
      <w:r w:rsidR="0051715F">
        <w:rPr>
          <w:b/>
          <w:bCs/>
          <w:sz w:val="44"/>
          <w:szCs w:val="44"/>
          <w:u w:val="single"/>
        </w:rPr>
        <w:t>Size</w:t>
      </w:r>
    </w:p>
    <w:p w14:paraId="1C264E7C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select pizza_size, cast(((sum(total_price))/ (select sum(total_price) from pizza_sales where quarter(STR_TO_DATE(order_date, '%d-%m-%Y'))=1))*100 as decimal(10,2)) as Percentage_Share_Total_Sales</w:t>
      </w:r>
    </w:p>
    <w:p w14:paraId="049DBB4D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32271AB1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where quarter(STR_TO_DATE(order_date, '%d-%m-%Y'))=1</w:t>
      </w:r>
    </w:p>
    <w:p w14:paraId="2137C81A" w14:textId="77777777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group by pizza_size</w:t>
      </w:r>
    </w:p>
    <w:p w14:paraId="14EB269C" w14:textId="74045214" w:rsidR="000D074C" w:rsidRPr="00DB1419" w:rsidRDefault="000D074C" w:rsidP="000D074C">
      <w:pPr>
        <w:rPr>
          <w:sz w:val="28"/>
          <w:szCs w:val="28"/>
        </w:rPr>
      </w:pPr>
      <w:r w:rsidRPr="00DB1419">
        <w:rPr>
          <w:sz w:val="28"/>
          <w:szCs w:val="28"/>
        </w:rPr>
        <w:t>order by Percentage_Share_Total_Sales desc;</w:t>
      </w:r>
    </w:p>
    <w:p w14:paraId="422A7B35" w14:textId="2DD3B6D2" w:rsidR="000D074C" w:rsidRDefault="000D074C" w:rsidP="000D074C">
      <w:pPr>
        <w:rPr>
          <w:sz w:val="44"/>
          <w:szCs w:val="44"/>
        </w:rPr>
      </w:pPr>
      <w:r w:rsidRPr="000D074C">
        <w:rPr>
          <w:noProof/>
          <w:sz w:val="44"/>
          <w:szCs w:val="44"/>
        </w:rPr>
        <w:drawing>
          <wp:inline distT="0" distB="0" distL="0" distR="0" wp14:anchorId="2E19639E" wp14:editId="1F0F6943">
            <wp:extent cx="2491956" cy="1036410"/>
            <wp:effectExtent l="0" t="0" r="3810" b="0"/>
            <wp:docPr id="200072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2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8F0" w14:textId="77777777" w:rsidR="00F91A05" w:rsidRDefault="00F91A05" w:rsidP="000D074C">
      <w:pPr>
        <w:rPr>
          <w:sz w:val="44"/>
          <w:szCs w:val="44"/>
        </w:rPr>
      </w:pPr>
    </w:p>
    <w:p w14:paraId="029A8B6D" w14:textId="702F14F5" w:rsidR="00F91A05" w:rsidRPr="00DB1419" w:rsidRDefault="00F91A05" w:rsidP="000D074C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Total Pizzas Sold by Pizza Category</w:t>
      </w:r>
    </w:p>
    <w:p w14:paraId="14690FC1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pizza_category, sum(quantity) as No_of_pizzas_sold</w:t>
      </w:r>
    </w:p>
    <w:p w14:paraId="1D8E087A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6CE7EDFC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pizza_category</w:t>
      </w:r>
    </w:p>
    <w:p w14:paraId="1D992E24" w14:textId="18A1C932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No_of_pizzas_sold desc;</w:t>
      </w:r>
    </w:p>
    <w:p w14:paraId="326069E7" w14:textId="3E1B71F1" w:rsidR="00F91A05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lastRenderedPageBreak/>
        <w:drawing>
          <wp:inline distT="0" distB="0" distL="0" distR="0" wp14:anchorId="3DEEEFEF" wp14:editId="3378F19B">
            <wp:extent cx="2160068" cy="861060"/>
            <wp:effectExtent l="0" t="0" r="0" b="0"/>
            <wp:docPr id="179156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66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0918" cy="8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A34" w14:textId="77777777" w:rsidR="00F91A05" w:rsidRDefault="00F91A05" w:rsidP="00F91A05">
      <w:pPr>
        <w:rPr>
          <w:sz w:val="44"/>
          <w:szCs w:val="44"/>
        </w:rPr>
      </w:pPr>
    </w:p>
    <w:p w14:paraId="65C71C1F" w14:textId="735F8575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Top 5 Pizzas by Revenue</w:t>
      </w:r>
    </w:p>
    <w:p w14:paraId="5D4F6EF0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pizza_name, sum(total_price) as Total_Revenue</w:t>
      </w:r>
    </w:p>
    <w:p w14:paraId="4B5FD1F7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3606D656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pizza_name</w:t>
      </w:r>
    </w:p>
    <w:p w14:paraId="3F596068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Total_Revenue desc</w:t>
      </w:r>
    </w:p>
    <w:p w14:paraId="4F21FA3B" w14:textId="62D4545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limit 5;</w:t>
      </w:r>
    </w:p>
    <w:p w14:paraId="534482D3" w14:textId="5C3BEF43" w:rsidR="00F91A05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drawing>
          <wp:inline distT="0" distB="0" distL="0" distR="0" wp14:anchorId="0256C771" wp14:editId="562DF551">
            <wp:extent cx="2575783" cy="1104996"/>
            <wp:effectExtent l="0" t="0" r="0" b="0"/>
            <wp:docPr id="29465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4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281" w14:textId="77777777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</w:p>
    <w:p w14:paraId="028D05BA" w14:textId="44DB93E6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Bottom 5 Pizzas by Revenue</w:t>
      </w:r>
    </w:p>
    <w:p w14:paraId="27E501A7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pizza_name, sum(total_price) as Total_Revenue</w:t>
      </w:r>
    </w:p>
    <w:p w14:paraId="177D31AC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38E74A55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pizza_name</w:t>
      </w:r>
    </w:p>
    <w:p w14:paraId="1C1B7739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Total_Revenue asc</w:t>
      </w:r>
    </w:p>
    <w:p w14:paraId="5BF6289A" w14:textId="64B97F1A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limit 5;</w:t>
      </w:r>
    </w:p>
    <w:p w14:paraId="36B81324" w14:textId="1CBB822F" w:rsidR="00F91A05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drawing>
          <wp:inline distT="0" distB="0" distL="0" distR="0" wp14:anchorId="607E1399" wp14:editId="5FC2BC35">
            <wp:extent cx="2728196" cy="1143099"/>
            <wp:effectExtent l="0" t="0" r="0" b="0"/>
            <wp:docPr id="133380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7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578E" w14:textId="77777777" w:rsidR="00F91A05" w:rsidRDefault="00F91A05" w:rsidP="00F91A05">
      <w:pPr>
        <w:rPr>
          <w:sz w:val="44"/>
          <w:szCs w:val="44"/>
        </w:rPr>
      </w:pPr>
    </w:p>
    <w:p w14:paraId="098CF4C5" w14:textId="7FB7C639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Top 5 Pizzas by Quantity</w:t>
      </w:r>
    </w:p>
    <w:p w14:paraId="2D06104D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pizza_name, sum(quantity) as Total_Quantity</w:t>
      </w:r>
    </w:p>
    <w:p w14:paraId="5CAC2FEA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54B70AF5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pizza_name</w:t>
      </w:r>
    </w:p>
    <w:p w14:paraId="0D2C48E0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Total_Quantity desc</w:t>
      </w:r>
    </w:p>
    <w:p w14:paraId="54F13DA1" w14:textId="76F4741E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limit 5;</w:t>
      </w:r>
    </w:p>
    <w:p w14:paraId="716F1581" w14:textId="17E3ACB2" w:rsidR="00F91A05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drawing>
          <wp:inline distT="0" distB="0" distL="0" distR="0" wp14:anchorId="1464D8C5" wp14:editId="7BDCC891">
            <wp:extent cx="2720576" cy="1082134"/>
            <wp:effectExtent l="0" t="0" r="3810" b="3810"/>
            <wp:docPr id="64317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5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8F2F" w14:textId="77777777" w:rsidR="00F91A05" w:rsidRDefault="00F91A05" w:rsidP="00F91A05">
      <w:pPr>
        <w:rPr>
          <w:sz w:val="44"/>
          <w:szCs w:val="44"/>
        </w:rPr>
      </w:pPr>
    </w:p>
    <w:p w14:paraId="5AE46F8B" w14:textId="756F8166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Bottom 5 Pizzas by Quantity</w:t>
      </w:r>
    </w:p>
    <w:p w14:paraId="3D18B2C1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pizza_name, sum(quantity) as Total_Quantity</w:t>
      </w:r>
    </w:p>
    <w:p w14:paraId="778E5F2A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2BE5D248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where month(str_to_date(order_date, '%d-%m-%Y'))=8</w:t>
      </w:r>
    </w:p>
    <w:p w14:paraId="2AC0F018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pizza_name</w:t>
      </w:r>
    </w:p>
    <w:p w14:paraId="46C79DB0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Total_Quantity asc</w:t>
      </w:r>
    </w:p>
    <w:p w14:paraId="6A396389" w14:textId="72F94206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limit 5;</w:t>
      </w:r>
    </w:p>
    <w:p w14:paraId="088FC338" w14:textId="01B5699A" w:rsidR="00F91A05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drawing>
          <wp:inline distT="0" distB="0" distL="0" distR="0" wp14:anchorId="27A0F94F" wp14:editId="658926AA">
            <wp:extent cx="2636748" cy="1082134"/>
            <wp:effectExtent l="0" t="0" r="0" b="3810"/>
            <wp:docPr id="209035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53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94E1" w14:textId="77777777" w:rsidR="00F91A05" w:rsidRDefault="00F91A05" w:rsidP="00F91A05">
      <w:pPr>
        <w:rPr>
          <w:sz w:val="44"/>
          <w:szCs w:val="44"/>
        </w:rPr>
      </w:pPr>
    </w:p>
    <w:p w14:paraId="185A44E4" w14:textId="77777777" w:rsidR="00895587" w:rsidRDefault="00895587" w:rsidP="00F91A05">
      <w:pPr>
        <w:rPr>
          <w:b/>
          <w:bCs/>
          <w:sz w:val="44"/>
          <w:szCs w:val="44"/>
          <w:u w:val="single"/>
        </w:rPr>
      </w:pPr>
    </w:p>
    <w:p w14:paraId="7197474B" w14:textId="5A520A19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lastRenderedPageBreak/>
        <w:t>Top 5 Pizzas by Total Orders</w:t>
      </w:r>
    </w:p>
    <w:p w14:paraId="42730788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pizza_name, count(distinct order_id) as Total_Orders</w:t>
      </w:r>
    </w:p>
    <w:p w14:paraId="51F4C3EC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360D1492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pizza_name</w:t>
      </w:r>
    </w:p>
    <w:p w14:paraId="2EDAE4BB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Total_Orders desc</w:t>
      </w:r>
    </w:p>
    <w:p w14:paraId="1EBFB947" w14:textId="1E859C8C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limit 5;</w:t>
      </w:r>
    </w:p>
    <w:p w14:paraId="77FDA73A" w14:textId="10AAB19B" w:rsidR="00F91A05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drawing>
          <wp:inline distT="0" distB="0" distL="0" distR="0" wp14:anchorId="7F6C4233" wp14:editId="773495E3">
            <wp:extent cx="2667231" cy="1082134"/>
            <wp:effectExtent l="0" t="0" r="0" b="3810"/>
            <wp:docPr id="161731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5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FA0" w14:textId="77777777" w:rsidR="00895587" w:rsidRDefault="00895587" w:rsidP="00F91A05">
      <w:pPr>
        <w:rPr>
          <w:b/>
          <w:bCs/>
          <w:sz w:val="44"/>
          <w:szCs w:val="44"/>
          <w:u w:val="single"/>
        </w:rPr>
      </w:pPr>
    </w:p>
    <w:p w14:paraId="07684D8D" w14:textId="5A119034" w:rsidR="00F91A05" w:rsidRPr="00DB1419" w:rsidRDefault="00F91A05" w:rsidP="00F91A05">
      <w:pPr>
        <w:rPr>
          <w:b/>
          <w:bCs/>
          <w:sz w:val="44"/>
          <w:szCs w:val="44"/>
          <w:u w:val="single"/>
        </w:rPr>
      </w:pPr>
      <w:r w:rsidRPr="00DB1419">
        <w:rPr>
          <w:b/>
          <w:bCs/>
          <w:sz w:val="44"/>
          <w:szCs w:val="44"/>
          <w:u w:val="single"/>
        </w:rPr>
        <w:t>Bottom 5 Pizzas by Total Orders</w:t>
      </w:r>
    </w:p>
    <w:p w14:paraId="5CAA33A1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select pizza_name, count(distinct order_id) as Total_Orders</w:t>
      </w:r>
    </w:p>
    <w:p w14:paraId="088B9556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from pizza_sales</w:t>
      </w:r>
    </w:p>
    <w:p w14:paraId="6DECC2A8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group by pizza_name</w:t>
      </w:r>
    </w:p>
    <w:p w14:paraId="2EF48CA3" w14:textId="77777777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order by Total_Orders asc</w:t>
      </w:r>
    </w:p>
    <w:p w14:paraId="005023DB" w14:textId="76C40860" w:rsidR="00F91A05" w:rsidRPr="00DB1419" w:rsidRDefault="00F91A05" w:rsidP="00F91A05">
      <w:pPr>
        <w:rPr>
          <w:sz w:val="28"/>
          <w:szCs w:val="28"/>
        </w:rPr>
      </w:pPr>
      <w:r w:rsidRPr="00DB1419">
        <w:rPr>
          <w:sz w:val="28"/>
          <w:szCs w:val="28"/>
        </w:rPr>
        <w:t>limit 5;</w:t>
      </w:r>
    </w:p>
    <w:p w14:paraId="773C27F0" w14:textId="36277B4C" w:rsidR="00F91A05" w:rsidRPr="000D074C" w:rsidRDefault="00F91A05" w:rsidP="00F91A05">
      <w:pPr>
        <w:rPr>
          <w:sz w:val="44"/>
          <w:szCs w:val="44"/>
        </w:rPr>
      </w:pPr>
      <w:r w:rsidRPr="00F91A05">
        <w:rPr>
          <w:noProof/>
          <w:sz w:val="44"/>
          <w:szCs w:val="44"/>
        </w:rPr>
        <w:drawing>
          <wp:inline distT="0" distB="0" distL="0" distR="0" wp14:anchorId="23B1EC3A" wp14:editId="7BC029D5">
            <wp:extent cx="2606266" cy="1082134"/>
            <wp:effectExtent l="0" t="0" r="3810" b="3810"/>
            <wp:docPr id="13486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04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E70C" w14:textId="77777777" w:rsidR="000D074C" w:rsidRPr="000D074C" w:rsidRDefault="000D074C" w:rsidP="000D074C">
      <w:pPr>
        <w:rPr>
          <w:sz w:val="44"/>
          <w:szCs w:val="44"/>
        </w:rPr>
      </w:pPr>
    </w:p>
    <w:p w14:paraId="5E7ED229" w14:textId="77777777" w:rsidR="000D074C" w:rsidRPr="000D074C" w:rsidRDefault="000D074C" w:rsidP="000D074C">
      <w:pPr>
        <w:rPr>
          <w:sz w:val="44"/>
          <w:szCs w:val="44"/>
        </w:rPr>
      </w:pPr>
    </w:p>
    <w:p w14:paraId="4524D3FE" w14:textId="3DF909EF" w:rsidR="008F75DB" w:rsidRPr="008F75DB" w:rsidRDefault="008F75DB" w:rsidP="000D074C">
      <w:pPr>
        <w:rPr>
          <w:sz w:val="28"/>
          <w:szCs w:val="28"/>
        </w:rPr>
      </w:pPr>
    </w:p>
    <w:sectPr w:rsidR="008F75DB" w:rsidRPr="008F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3C"/>
    <w:rsid w:val="000808F3"/>
    <w:rsid w:val="000D074C"/>
    <w:rsid w:val="002B75F6"/>
    <w:rsid w:val="003B4969"/>
    <w:rsid w:val="0051715F"/>
    <w:rsid w:val="00895587"/>
    <w:rsid w:val="008F75DB"/>
    <w:rsid w:val="00A87A45"/>
    <w:rsid w:val="00AE3D0E"/>
    <w:rsid w:val="00C77A3C"/>
    <w:rsid w:val="00D73912"/>
    <w:rsid w:val="00DB1419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DFB7"/>
  <w15:chartTrackingRefBased/>
  <w15:docId w15:val="{5514059F-83C3-41B8-A3C5-EA993DDA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4C"/>
  </w:style>
  <w:style w:type="paragraph" w:styleId="Heading1">
    <w:name w:val="heading 1"/>
    <w:basedOn w:val="Normal"/>
    <w:next w:val="Normal"/>
    <w:link w:val="Heading1Char"/>
    <w:uiPriority w:val="9"/>
    <w:qFormat/>
    <w:rsid w:val="008F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80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Bhardwaj</dc:creator>
  <cp:keywords/>
  <dc:description/>
  <cp:lastModifiedBy>Aakar Bhardwaj</cp:lastModifiedBy>
  <cp:revision>11</cp:revision>
  <dcterms:created xsi:type="dcterms:W3CDTF">2024-02-23T10:12:00Z</dcterms:created>
  <dcterms:modified xsi:type="dcterms:W3CDTF">2024-02-23T12:59:00Z</dcterms:modified>
</cp:coreProperties>
</file>