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EA1384" w:rsidP="00EA1384" w:rsidRDefault="00EA1384" w14:paraId="509CD9CC" wp14:textId="77777777">
      <w:pPr>
        <w:pStyle w:val="ListParagraph"/>
        <w:numPr>
          <w:ilvl w:val="0"/>
          <w:numId w:val="1"/>
        </w:numPr>
        <w:jc w:val="both"/>
      </w:pPr>
      <w:r>
        <w:t>Design a GUI form using swing with a text field, a text label for displaying the input message “Input any String”, and three buttons with caption “Check Palindrome”, “Reverse”, ”Find Vowels”. Write a complete program for above scenario and for checking palindrome in first button, reverse it after clicking second button and extract the vowels from it after clicking third button.</w:t>
      </w:r>
    </w:p>
    <w:p xmlns:wp14="http://schemas.microsoft.com/office/word/2010/wordml" w:rsidR="00EA1384" w:rsidP="00EA1384" w:rsidRDefault="00EA1384" w14:paraId="10AA0E56" wp14:textId="77777777">
      <w:pPr>
        <w:pStyle w:val="ListParagraph"/>
        <w:numPr>
          <w:ilvl w:val="0"/>
          <w:numId w:val="1"/>
        </w:numPr>
      </w:pPr>
      <w:r>
        <w:t>Write a program to a JSP web form to take input of a student and submit it to second JSP file which may simply print the values of form submission.</w:t>
      </w:r>
    </w:p>
    <w:p xmlns:wp14="http://schemas.microsoft.com/office/word/2010/wordml" w:rsidR="00EA1384" w:rsidP="00EA1384" w:rsidRDefault="00EA1384" w14:paraId="6E79AFF7" wp14:textId="77777777">
      <w:pPr>
        <w:pStyle w:val="ListParagraph"/>
        <w:numPr>
          <w:ilvl w:val="0"/>
          <w:numId w:val="1"/>
        </w:numPr>
      </w:pPr>
      <w:r>
        <w:t xml:space="preserve">An array is called balanced if it's even numbered elements (a[0], a[2], etc.) are even and its odd numbered elements (a[1], a[3],etc.) are Odd. Write a function named </w:t>
      </w:r>
      <w:proofErr w:type="spellStart"/>
      <w:r>
        <w:t>isBalanced</w:t>
      </w:r>
      <w:proofErr w:type="spellEnd"/>
      <w:r>
        <w:t xml:space="preserve"> that accepts an array of integers and returns 1 if the array is balanced otherwise it returns 0.</w:t>
      </w:r>
    </w:p>
    <w:p xmlns:wp14="http://schemas.microsoft.com/office/word/2010/wordml" w:rsidR="00EA1384" w:rsidP="00EA1384" w:rsidRDefault="00EA1384" w14:paraId="5F385D6D" wp14:textId="77777777">
      <w:pPr>
        <w:pStyle w:val="ListParagraph"/>
        <w:numPr>
          <w:ilvl w:val="0"/>
          <w:numId w:val="1"/>
        </w:numPr>
      </w:pPr>
      <w:r>
        <w:t>Write client and server programs in which a server program accepts a radius of a circle from the client program. Computes area, sends the computed area to the client program, and displays it by client program.</w:t>
      </w:r>
    </w:p>
    <w:p xmlns:wp14="http://schemas.microsoft.com/office/word/2010/wordml" w:rsidR="00EA1384" w:rsidP="00EA1384" w:rsidRDefault="00EA1384" w14:paraId="6BC6DF2C" wp14:textId="7A0CE2F1">
      <w:pPr>
        <w:pStyle w:val="ListParagraph"/>
        <w:numPr>
          <w:ilvl w:val="0"/>
          <w:numId w:val="1"/>
        </w:numPr>
        <w:rPr/>
      </w:pPr>
      <w:r w:rsidR="00EA1384">
        <w:rPr/>
        <w:t>Write a java</w:t>
      </w:r>
      <w:r w:rsidR="2A3FDB8A">
        <w:rPr/>
        <w:t xml:space="preserve"> </w:t>
      </w:r>
      <w:r w:rsidR="5F7A1C2B">
        <w:rPr/>
        <w:t>p</w:t>
      </w:r>
      <w:r w:rsidR="00EA1384">
        <w:rPr/>
        <w:t xml:space="preserve">rogram using </w:t>
      </w:r>
      <w:r w:rsidR="00EA1384">
        <w:rPr/>
        <w:t>servlet</w:t>
      </w:r>
      <w:r w:rsidR="00EA1384">
        <w:rPr/>
        <w:t xml:space="preserve"> to display “</w:t>
      </w:r>
      <w:r w:rsidR="00EA1384">
        <w:rPr/>
        <w:t>Tribhuvan</w:t>
      </w:r>
      <w:r w:rsidR="00EA1384">
        <w:rPr/>
        <w:t xml:space="preserve"> University”.</w:t>
      </w:r>
    </w:p>
    <w:p xmlns:wp14="http://schemas.microsoft.com/office/word/2010/wordml" w:rsidR="00000000" w:rsidP="00EA1384" w:rsidRDefault="00EA1384" w14:paraId="6C5FBB25" wp14:textId="77777777">
      <w:pPr>
        <w:pStyle w:val="ListParagraph"/>
        <w:numPr>
          <w:ilvl w:val="0"/>
          <w:numId w:val="1"/>
        </w:numPr>
      </w:pPr>
      <w:r>
        <w:t>Write a JSP to print “Texas College” 10 times.</w:t>
      </w:r>
    </w:p>
    <w:p xmlns:wp14="http://schemas.microsoft.com/office/word/2010/wordml" w:rsidR="00EA1384" w:rsidP="00EA1384" w:rsidRDefault="00EA1384" w14:paraId="5C098FAC" wp14:textId="77777777">
      <w:pPr>
        <w:pStyle w:val="ListParagraph"/>
        <w:numPr>
          <w:ilvl w:val="0"/>
          <w:numId w:val="1"/>
        </w:numPr>
      </w:pPr>
      <w:r>
        <w:t>Write a Java FX GUI program that calculates simple interest for provided Principle, Number of years and annual interest rate.</w:t>
      </w:r>
    </w:p>
    <w:p xmlns:wp14="http://schemas.microsoft.com/office/word/2010/wordml" w:rsidR="00EA1384" w:rsidP="00EA1384" w:rsidRDefault="00EA1384" w14:paraId="7D558353" wp14:textId="77777777">
      <w:pPr>
        <w:pStyle w:val="ListParagraph"/>
        <w:numPr>
          <w:ilvl w:val="0"/>
          <w:numId w:val="1"/>
        </w:numPr>
      </w:pPr>
      <w:r>
        <w:t xml:space="preserve">Write a java </w:t>
      </w:r>
      <w:proofErr w:type="spellStart"/>
      <w:r>
        <w:t>servlet</w:t>
      </w:r>
      <w:proofErr w:type="spellEnd"/>
      <w:r>
        <w:t xml:space="preserve"> to show usage of cookie and session. Show how it is done in JSP.</w:t>
      </w:r>
    </w:p>
    <w:p xmlns:wp14="http://schemas.microsoft.com/office/word/2010/wordml" w:rsidR="00EA1384" w:rsidP="00EA1384" w:rsidRDefault="00EA1384" w14:paraId="75F89D47" wp14:textId="77777777">
      <w:pPr>
        <w:pStyle w:val="ListParagraph"/>
        <w:numPr>
          <w:ilvl w:val="0"/>
          <w:numId w:val="1"/>
        </w:numPr>
      </w:pPr>
      <w:r>
        <w:t>Show usage of various layout manager using swing and java FX</w:t>
      </w:r>
      <w:r w:rsidR="003370E9">
        <w:t>.</w:t>
      </w:r>
    </w:p>
    <w:p xmlns:wp14="http://schemas.microsoft.com/office/word/2010/wordml" w:rsidR="003370E9" w:rsidP="00EA1384" w:rsidRDefault="003370E9" w14:paraId="005EE699" wp14:textId="77777777">
      <w:pPr>
        <w:pStyle w:val="ListParagraph"/>
        <w:numPr>
          <w:ilvl w:val="0"/>
          <w:numId w:val="1"/>
        </w:numPr>
      </w:pPr>
      <w:r>
        <w:t>Write a java program to handle key events and mouse events.</w:t>
      </w:r>
    </w:p>
    <w:p xmlns:wp14="http://schemas.microsoft.com/office/word/2010/wordml" w:rsidR="003370E9" w:rsidP="00EA1384" w:rsidRDefault="003370E9" w14:paraId="4FC31F8B" wp14:textId="77777777">
      <w:pPr>
        <w:pStyle w:val="ListParagraph"/>
        <w:numPr>
          <w:ilvl w:val="0"/>
          <w:numId w:val="1"/>
        </w:numPr>
      </w:pPr>
      <w:r>
        <w:t>Write a java program to show RMI.</w:t>
      </w:r>
    </w:p>
    <w:sectPr w:rsidR="003370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68E5"/>
    <w:multiLevelType w:val="hybridMultilevel"/>
    <w:tmpl w:val="8AA2F0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>
    <w:useFELayout/>
  </w:compat>
  <w:rsids>
    <w:rsidRoot w:val="00EA1384"/>
    <w:rsid w:val="003370E9"/>
    <w:rsid w:val="00EA1384"/>
    <w:rsid w:val="2A3FDB8A"/>
    <w:rsid w:val="5539DA1F"/>
    <w:rsid w:val="5F7A1C2B"/>
    <w:rsid w:val="6258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561D50"/>
  <w15:docId w15:val="{E9C86E58-88A4-42A0-A54D-9F61A8E9B51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3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0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12" ma:contentTypeDescription="Create a new document." ma:contentTypeScope="" ma:versionID="2c2e6afbd010d135b800ce71573edfb2">
  <xsd:schema xmlns:xsd="http://www.w3.org/2001/XMLSchema" xmlns:xs="http://www.w3.org/2001/XMLSchema" xmlns:p="http://schemas.microsoft.com/office/2006/metadata/properties" xmlns:ns2="0644ddd5-6f65-42bc-a3e0-87d5faa24e7b" xmlns:ns3="849eb02e-efd2-47c3-a37d-16fbd6b96360" targetNamespace="http://schemas.microsoft.com/office/2006/metadata/properties" ma:root="true" ma:fieldsID="5fd4965be3a5ef2519a4cc1e5ca526a6" ns2:_="" ns3:_="">
    <xsd:import namespace="0644ddd5-6f65-42bc-a3e0-87d5faa24e7b"/>
    <xsd:import namespace="849eb02e-efd2-47c3-a37d-16fbd6b963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eb02e-efd2-47c3-a37d-16fbd6b963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B3250A-80DD-4C52-A32E-1D25248777A3}"/>
</file>

<file path=customXml/itemProps2.xml><?xml version="1.0" encoding="utf-8"?>
<ds:datastoreItem xmlns:ds="http://schemas.openxmlformats.org/officeDocument/2006/customXml" ds:itemID="{2E9E34AE-CCBE-48FF-972F-232ED344704C}"/>
</file>

<file path=customXml/itemProps3.xml><?xml version="1.0" encoding="utf-8"?>
<ds:datastoreItem xmlns:ds="http://schemas.openxmlformats.org/officeDocument/2006/customXml" ds:itemID="{E18E9198-CF05-4A18-8039-9FF0274AF6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 Bhandari</dc:creator>
  <cp:keywords/>
  <dc:description/>
  <cp:lastModifiedBy>Bijay Khanal</cp:lastModifiedBy>
  <cp:revision>4</cp:revision>
  <dcterms:created xsi:type="dcterms:W3CDTF">2021-12-23T16:18:00Z</dcterms:created>
  <dcterms:modified xsi:type="dcterms:W3CDTF">2021-12-28T03:53:10Z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