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8B61" w14:textId="686E8617" w:rsidR="00796D16" w:rsidRDefault="00103E4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FCAC90E" w14:textId="2ABDF00B" w:rsidR="00796D16" w:rsidRDefault="00103E4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18FD622" w14:textId="50C333DE" w:rsidR="00796D16" w:rsidRDefault="00796D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pPr w:leftFromText="180" w:rightFromText="180" w:horzAnchor="margin" w:tblpY="68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6D16" w14:paraId="3C93EFC8" w14:textId="77777777" w:rsidTr="00070411">
        <w:tc>
          <w:tcPr>
            <w:tcW w:w="4508" w:type="dxa"/>
          </w:tcPr>
          <w:p w14:paraId="4616AB18" w14:textId="77777777" w:rsidR="00796D16" w:rsidRDefault="00103E48" w:rsidP="00070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EAEA244" w14:textId="4E5177E4" w:rsidR="00796D16" w:rsidRDefault="00EA6D4F" w:rsidP="00070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</w:t>
            </w:r>
            <w:r w:rsidR="00D51179">
              <w:rPr>
                <w:rFonts w:ascii="Arial" w:eastAsia="Arial" w:hAnsi="Arial" w:cs="Arial"/>
              </w:rPr>
              <w:t xml:space="preserve">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796D16" w14:paraId="4F2BB29F" w14:textId="77777777" w:rsidTr="00070411">
        <w:tc>
          <w:tcPr>
            <w:tcW w:w="4508" w:type="dxa"/>
          </w:tcPr>
          <w:p w14:paraId="1262A6D9" w14:textId="77777777" w:rsidR="00796D16" w:rsidRDefault="00103E48" w:rsidP="00070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A7887A" w14:textId="0369CAEF" w:rsidR="00796D16" w:rsidRDefault="00103E48" w:rsidP="00070411">
            <w:pPr>
              <w:rPr>
                <w:rFonts w:ascii="Arial" w:eastAsia="Arial" w:hAnsi="Arial" w:cs="Arial"/>
              </w:rPr>
            </w:pPr>
            <w:r w:rsidRPr="00103E48">
              <w:rPr>
                <w:rFonts w:ascii="Arial" w:eastAsia="Arial" w:hAnsi="Arial" w:cs="Arial"/>
              </w:rPr>
              <w:t>LTVIP2025TMID35</w:t>
            </w:r>
            <w:r w:rsidR="00070411">
              <w:rPr>
                <w:rFonts w:ascii="Arial" w:eastAsia="Arial" w:hAnsi="Arial" w:cs="Arial"/>
              </w:rPr>
              <w:t>544</w:t>
            </w:r>
          </w:p>
        </w:tc>
      </w:tr>
      <w:tr w:rsidR="00796D16" w14:paraId="15018DCA" w14:textId="77777777" w:rsidTr="00070411">
        <w:tc>
          <w:tcPr>
            <w:tcW w:w="4508" w:type="dxa"/>
          </w:tcPr>
          <w:p w14:paraId="5A7052CE" w14:textId="77777777" w:rsidR="00796D16" w:rsidRDefault="00103E48" w:rsidP="00070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2588E5" w14:textId="40EC1241" w:rsidR="00796D16" w:rsidRDefault="00EA6D4F" w:rsidP="00070411">
            <w:pPr>
              <w:rPr>
                <w:rFonts w:ascii="Arial" w:eastAsia="Arial" w:hAnsi="Arial" w:cs="Arial"/>
              </w:rPr>
            </w:pPr>
            <w:r w:rsidRPr="00EA6D4F">
              <w:rPr>
                <w:rFonts w:ascii="Arial" w:eastAsia="Arial" w:hAnsi="Arial" w:cs="Arial"/>
              </w:rPr>
              <w:t>smartsdlc – ai-enhanced software development lifecycle</w:t>
            </w:r>
          </w:p>
        </w:tc>
      </w:tr>
      <w:tr w:rsidR="00796D16" w14:paraId="22CD6CA4" w14:textId="77777777" w:rsidTr="00070411">
        <w:tc>
          <w:tcPr>
            <w:tcW w:w="4508" w:type="dxa"/>
          </w:tcPr>
          <w:p w14:paraId="77A934A1" w14:textId="77777777" w:rsidR="00796D16" w:rsidRDefault="00103E48" w:rsidP="00070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54F1CF" w14:textId="77777777" w:rsidR="00796D16" w:rsidRDefault="00103E48" w:rsidP="000704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DCD8C45" w14:textId="2C09E2FA" w:rsidR="00796D16" w:rsidRDefault="00796D16">
      <w:pPr>
        <w:rPr>
          <w:rFonts w:ascii="Arial" w:eastAsia="Arial" w:hAnsi="Arial" w:cs="Arial"/>
          <w:b/>
        </w:rPr>
      </w:pPr>
    </w:p>
    <w:p w14:paraId="70C98082" w14:textId="77777777" w:rsidR="00070411" w:rsidRDefault="00070411">
      <w:pPr>
        <w:rPr>
          <w:rFonts w:ascii="Arial" w:eastAsia="Arial" w:hAnsi="Arial" w:cs="Arial"/>
          <w:b/>
        </w:rPr>
      </w:pPr>
    </w:p>
    <w:p w14:paraId="16F33E8A" w14:textId="77777777" w:rsidR="00070411" w:rsidRDefault="00070411">
      <w:pPr>
        <w:rPr>
          <w:rFonts w:ascii="Arial" w:eastAsia="Arial" w:hAnsi="Arial" w:cs="Arial"/>
          <w:b/>
        </w:rPr>
      </w:pPr>
    </w:p>
    <w:p w14:paraId="48AB037A" w14:textId="77777777" w:rsidR="00070411" w:rsidRDefault="00070411">
      <w:pPr>
        <w:rPr>
          <w:rFonts w:ascii="Arial" w:eastAsia="Arial" w:hAnsi="Arial" w:cs="Arial"/>
          <w:b/>
        </w:rPr>
      </w:pPr>
    </w:p>
    <w:p w14:paraId="68B6D915" w14:textId="63B14C7D" w:rsidR="00070411" w:rsidRPr="00070411" w:rsidRDefault="00103E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5944102" w14:textId="23D04A34" w:rsidR="00070411" w:rsidRDefault="00103E48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 w:rsidRPr="00EA6D4F">
        <w:rPr>
          <w:rFonts w:ascii="Arial" w:eastAsia="Arial" w:hAnsi="Arial" w:cs="Arial"/>
          <w:b/>
          <w:bCs/>
        </w:rPr>
        <w:t>information as per the table1 &amp; table 2</w:t>
      </w:r>
    </w:p>
    <w:p w14:paraId="5BC843D0" w14:textId="62E7E6F5" w:rsidR="00796D16" w:rsidRPr="00EA6D4F" w:rsidRDefault="00103E48">
      <w:pPr>
        <w:rPr>
          <w:rFonts w:ascii="Arial" w:eastAsia="Arial" w:hAnsi="Arial" w:cs="Arial"/>
          <w:b/>
          <w:bCs/>
        </w:rPr>
      </w:pPr>
      <w:r w:rsidRPr="00EA6D4F">
        <w:rPr>
          <w:rFonts w:ascii="Arial" w:eastAsia="Arial" w:hAnsi="Arial" w:cs="Arial"/>
          <w:b/>
          <w:bCs/>
        </w:rPr>
        <w:t xml:space="preserve">Example: </w:t>
      </w:r>
      <w:r w:rsidR="00EA6D4F" w:rsidRPr="00EA6D4F">
        <w:rPr>
          <w:rFonts w:ascii="Arial" w:eastAsia="Arial" w:hAnsi="Arial" w:cs="Arial"/>
          <w:b/>
          <w:bCs/>
        </w:rPr>
        <w:t>smartsdlc – ai-enhanced software development lifecycle</w:t>
      </w:r>
    </w:p>
    <w:p w14:paraId="2CDE6984" w14:textId="528880B8" w:rsidR="00796D16" w:rsidRDefault="00103E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</w:t>
      </w:r>
      <w:r w:rsidR="00CC4D0B">
        <w:rPr>
          <w:rFonts w:ascii="Arial" w:eastAsia="Arial" w:hAnsi="Arial" w:cs="Arial"/>
          <w:b/>
        </w:rPr>
        <w:t>:</w:t>
      </w:r>
      <w:r w:rsidR="00CC4D0B" w:rsidRPr="00CC4D0B">
        <w:t xml:space="preserve"> </w:t>
      </w:r>
      <w:r w:rsidR="00CC4D0B" w:rsidRPr="00CC4D0B">
        <w:rPr>
          <w:rFonts w:ascii="Arial" w:eastAsia="Arial" w:hAnsi="Arial" w:cs="Arial"/>
          <w:b/>
        </w:rPr>
        <w:t>https://api.dataplatform.cloud.ibm.com</w:t>
      </w:r>
    </w:p>
    <w:p w14:paraId="6B82B675" w14:textId="3B851816" w:rsidR="00796D16" w:rsidRDefault="00C90772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3BF9C" wp14:editId="6F24488B">
            <wp:simplePos x="0" y="0"/>
            <wp:positionH relativeFrom="margin">
              <wp:align>left</wp:align>
            </wp:positionH>
            <wp:positionV relativeFrom="margin">
              <wp:posOffset>2819400</wp:posOffset>
            </wp:positionV>
            <wp:extent cx="4235450" cy="3105150"/>
            <wp:effectExtent l="0" t="0" r="0" b="0"/>
            <wp:wrapSquare wrapText="bothSides"/>
            <wp:docPr id="147986902" name="Picture 2" descr="Mage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D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C1D43A" wp14:editId="4D313C2D">
                <wp:simplePos x="0" y="0"/>
                <wp:positionH relativeFrom="column">
                  <wp:posOffset>5048250</wp:posOffset>
                </wp:positionH>
                <wp:positionV relativeFrom="paragraph">
                  <wp:posOffset>58420</wp:posOffset>
                </wp:positionV>
                <wp:extent cx="4686300" cy="30251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02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38CA01" w14:textId="77777777" w:rsidR="00796D16" w:rsidRDefault="00103E4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7AA4BB9" w14:textId="77777777" w:rsidR="00796D16" w:rsidRDefault="00103E48" w:rsidP="00070411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070411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B27DD5D" w14:textId="77777777" w:rsidR="00796D16" w:rsidRDefault="00103E48" w:rsidP="00070411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070411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3640B83" w14:textId="77777777" w:rsidR="00796D16" w:rsidRDefault="00103E48" w:rsidP="00070411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070411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01A4216" w14:textId="77777777" w:rsidR="00796D16" w:rsidRDefault="00103E48" w:rsidP="00070411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070411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A6600E2" w14:textId="77777777" w:rsidR="00796D16" w:rsidRDefault="00103E48" w:rsidP="00070411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070411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D43A" id="Rectangle 11" o:spid="_x0000_s1026" style="position:absolute;margin-left:397.5pt;margin-top:4.6pt;width:369pt;height:23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238CA01" w14:textId="77777777" w:rsidR="00796D16" w:rsidRDefault="00103E4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7AA4BB9" w14:textId="77777777" w:rsidR="00796D16" w:rsidRDefault="00103E48" w:rsidP="00070411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070411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B27DD5D" w14:textId="77777777" w:rsidR="00796D16" w:rsidRDefault="00103E48" w:rsidP="00070411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070411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3640B83" w14:textId="77777777" w:rsidR="00796D16" w:rsidRDefault="00103E48" w:rsidP="00070411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070411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01A4216" w14:textId="77777777" w:rsidR="00796D16" w:rsidRDefault="00103E48" w:rsidP="00070411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070411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A6600E2" w14:textId="77777777" w:rsidR="00796D16" w:rsidRDefault="00103E48" w:rsidP="00070411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070411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109E879D" w14:textId="41D3BB62" w:rsidR="00796D16" w:rsidRDefault="00796D16">
      <w:pPr>
        <w:rPr>
          <w:rFonts w:ascii="Arial" w:eastAsia="Arial" w:hAnsi="Arial" w:cs="Arial"/>
          <w:b/>
        </w:rPr>
      </w:pPr>
    </w:p>
    <w:p w14:paraId="2CC55519" w14:textId="63C03648" w:rsidR="00796D16" w:rsidRDefault="00103E4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95E695D" w14:textId="3876ABD1" w:rsidR="00796D16" w:rsidRDefault="00796D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5FDBB5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383BEC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4D2C31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C96A47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821CF3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1D578A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E0B602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A7F2B4" w14:textId="63C40380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 w:rsidR="00103E48">
        <w:rPr>
          <w:rFonts w:ascii="Arial" w:eastAsia="Arial" w:hAnsi="Arial" w:cs="Arial"/>
          <w:b/>
        </w:rPr>
        <w:t>Table-</w:t>
      </w:r>
      <w:r>
        <w:rPr>
          <w:rFonts w:ascii="Arial" w:eastAsia="Arial" w:hAnsi="Arial" w:cs="Arial"/>
          <w:b/>
        </w:rPr>
        <w:t>1:</w:t>
      </w:r>
      <w:r w:rsidR="00103E48"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pPr w:leftFromText="180" w:rightFromText="180" w:vertAnchor="page" w:horzAnchor="margin" w:tblpY="10357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70411" w14:paraId="61954675" w14:textId="77777777" w:rsidTr="00070411">
        <w:trPr>
          <w:trHeight w:val="398"/>
        </w:trPr>
        <w:tc>
          <w:tcPr>
            <w:tcW w:w="834" w:type="dxa"/>
          </w:tcPr>
          <w:p w14:paraId="55885B52" w14:textId="09BB4335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 No</w:t>
            </w:r>
          </w:p>
        </w:tc>
        <w:tc>
          <w:tcPr>
            <w:tcW w:w="4006" w:type="dxa"/>
          </w:tcPr>
          <w:p w14:paraId="6B244090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8CDC41A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8E919F3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70411" w14:paraId="093835CB" w14:textId="77777777" w:rsidTr="00070411">
        <w:trPr>
          <w:trHeight w:val="489"/>
        </w:trPr>
        <w:tc>
          <w:tcPr>
            <w:tcW w:w="834" w:type="dxa"/>
          </w:tcPr>
          <w:p w14:paraId="36BCE5C6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C7ACA8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3766B3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26BA74F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26FE6A14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070411" w14:paraId="39DBF9AB" w14:textId="77777777" w:rsidTr="00070411">
        <w:trPr>
          <w:trHeight w:val="470"/>
        </w:trPr>
        <w:tc>
          <w:tcPr>
            <w:tcW w:w="834" w:type="dxa"/>
          </w:tcPr>
          <w:p w14:paraId="4C746CE2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820686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C411625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7FB96FB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70411" w14:paraId="0EC667C3" w14:textId="77777777" w:rsidTr="00070411">
        <w:trPr>
          <w:trHeight w:val="470"/>
        </w:trPr>
        <w:tc>
          <w:tcPr>
            <w:tcW w:w="834" w:type="dxa"/>
          </w:tcPr>
          <w:p w14:paraId="4705F0D5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F501CE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753214A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B30EB7A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70411" w14:paraId="01FBDE77" w14:textId="77777777" w:rsidTr="00070411">
        <w:trPr>
          <w:trHeight w:val="470"/>
        </w:trPr>
        <w:tc>
          <w:tcPr>
            <w:tcW w:w="834" w:type="dxa"/>
          </w:tcPr>
          <w:p w14:paraId="6C875F68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640222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7B294D0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903CDD2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70411" w14:paraId="4391A8DA" w14:textId="77777777" w:rsidTr="00070411">
        <w:trPr>
          <w:trHeight w:val="489"/>
        </w:trPr>
        <w:tc>
          <w:tcPr>
            <w:tcW w:w="834" w:type="dxa"/>
          </w:tcPr>
          <w:p w14:paraId="3692214C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141E94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1E5E68F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BCAF123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070411" w14:paraId="66DE0159" w14:textId="77777777" w:rsidTr="00070411">
        <w:trPr>
          <w:trHeight w:val="489"/>
        </w:trPr>
        <w:tc>
          <w:tcPr>
            <w:tcW w:w="834" w:type="dxa"/>
          </w:tcPr>
          <w:p w14:paraId="46078491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75928F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1E84304C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503D9DDD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070411" w14:paraId="5EA94859" w14:textId="77777777" w:rsidTr="00070411">
        <w:trPr>
          <w:trHeight w:val="489"/>
        </w:trPr>
        <w:tc>
          <w:tcPr>
            <w:tcW w:w="834" w:type="dxa"/>
          </w:tcPr>
          <w:p w14:paraId="6DE699E8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AB4CAC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0A931D5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5E99FEE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070411" w14:paraId="495D2C0E" w14:textId="77777777" w:rsidTr="00070411">
        <w:trPr>
          <w:trHeight w:val="489"/>
        </w:trPr>
        <w:tc>
          <w:tcPr>
            <w:tcW w:w="834" w:type="dxa"/>
          </w:tcPr>
          <w:p w14:paraId="1F4964D6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AE2BCC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DD32AF0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92346BB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Wastonx API, etc.</w:t>
            </w:r>
          </w:p>
        </w:tc>
      </w:tr>
      <w:tr w:rsidR="00070411" w14:paraId="2CACC16A" w14:textId="77777777" w:rsidTr="00070411">
        <w:trPr>
          <w:trHeight w:val="489"/>
        </w:trPr>
        <w:tc>
          <w:tcPr>
            <w:tcW w:w="834" w:type="dxa"/>
          </w:tcPr>
          <w:p w14:paraId="166FF0CD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75A889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FCF7539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4D0E34D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FAST API, etc.</w:t>
            </w:r>
          </w:p>
        </w:tc>
      </w:tr>
      <w:tr w:rsidR="00070411" w14:paraId="30958237" w14:textId="77777777" w:rsidTr="00070411">
        <w:trPr>
          <w:trHeight w:val="489"/>
        </w:trPr>
        <w:tc>
          <w:tcPr>
            <w:tcW w:w="834" w:type="dxa"/>
          </w:tcPr>
          <w:p w14:paraId="7A84BB13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09B140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BE1CD12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085302A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070411" w14:paraId="2FED9E13" w14:textId="77777777" w:rsidTr="00070411">
        <w:trPr>
          <w:trHeight w:val="489"/>
        </w:trPr>
        <w:tc>
          <w:tcPr>
            <w:tcW w:w="834" w:type="dxa"/>
          </w:tcPr>
          <w:p w14:paraId="72B15257" w14:textId="77777777" w:rsidR="00070411" w:rsidRDefault="00070411" w:rsidP="000704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B0D60F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610BA10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ABEF5FD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AEFE69F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06F110B" w14:textId="77777777" w:rsidR="00070411" w:rsidRDefault="00070411" w:rsidP="000704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585C270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E2C7B7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ACEAB8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4230D6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BAD267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8DC372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F1AF10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3C592D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2CFAE3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25CD5C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4C009A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9C8604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144C1E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CD7793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26C7BB" w14:textId="77777777" w:rsidR="00070411" w:rsidRDefault="0007041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60AACD" w14:textId="17712F0D" w:rsidR="00796D16" w:rsidRDefault="00103E4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96D16" w14:paraId="7FE71C70" w14:textId="77777777">
        <w:trPr>
          <w:trHeight w:val="539"/>
          <w:tblHeader/>
        </w:trPr>
        <w:tc>
          <w:tcPr>
            <w:tcW w:w="826" w:type="dxa"/>
          </w:tcPr>
          <w:p w14:paraId="5585664B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9B233B1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4761572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12191E8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96D16" w14:paraId="5E11016B" w14:textId="77777777">
        <w:trPr>
          <w:trHeight w:val="229"/>
        </w:trPr>
        <w:tc>
          <w:tcPr>
            <w:tcW w:w="826" w:type="dxa"/>
          </w:tcPr>
          <w:p w14:paraId="603AE681" w14:textId="77777777" w:rsidR="00796D16" w:rsidRDefault="00796D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A9C4F2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1F548D6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9F81A2D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96D16" w14:paraId="7C810F63" w14:textId="77777777">
        <w:trPr>
          <w:trHeight w:val="229"/>
        </w:trPr>
        <w:tc>
          <w:tcPr>
            <w:tcW w:w="826" w:type="dxa"/>
          </w:tcPr>
          <w:p w14:paraId="4D70543D" w14:textId="77777777" w:rsidR="00796D16" w:rsidRDefault="00796D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5C975A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02746D1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DD481B7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96D16" w14:paraId="7E9AC4B1" w14:textId="77777777">
        <w:trPr>
          <w:trHeight w:val="229"/>
        </w:trPr>
        <w:tc>
          <w:tcPr>
            <w:tcW w:w="826" w:type="dxa"/>
          </w:tcPr>
          <w:p w14:paraId="7E3834DC" w14:textId="77777777" w:rsidR="00796D16" w:rsidRDefault="00796D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50CB57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F95A658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B1B3A5D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96D16" w14:paraId="2886CEC3" w14:textId="77777777">
        <w:trPr>
          <w:trHeight w:val="229"/>
        </w:trPr>
        <w:tc>
          <w:tcPr>
            <w:tcW w:w="826" w:type="dxa"/>
          </w:tcPr>
          <w:p w14:paraId="1278C260" w14:textId="77777777" w:rsidR="00796D16" w:rsidRDefault="00796D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C58AF5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E70A7AD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2DD8D6A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96D16" w14:paraId="343FDB95" w14:textId="77777777">
        <w:trPr>
          <w:trHeight w:val="229"/>
        </w:trPr>
        <w:tc>
          <w:tcPr>
            <w:tcW w:w="826" w:type="dxa"/>
          </w:tcPr>
          <w:p w14:paraId="56B6CB9B" w14:textId="77777777" w:rsidR="00796D16" w:rsidRDefault="00796D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ADDF10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25335EA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5D482853" w14:textId="77777777" w:rsidR="00796D16" w:rsidRDefault="00103E4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0D7BE65" w14:textId="77777777" w:rsidR="00796D16" w:rsidRDefault="00796D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AFE54F" w14:textId="77777777" w:rsidR="00796D16" w:rsidRDefault="00796D16">
      <w:pPr>
        <w:rPr>
          <w:rFonts w:ascii="Arial" w:eastAsia="Arial" w:hAnsi="Arial" w:cs="Arial"/>
          <w:b/>
        </w:rPr>
      </w:pPr>
    </w:p>
    <w:p w14:paraId="59FCDF84" w14:textId="77777777" w:rsidR="00796D16" w:rsidRDefault="00103E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517A04C" w14:textId="77777777" w:rsidR="00796D16" w:rsidRDefault="00796D1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6D592E" w14:textId="025FE0BF" w:rsidR="00796D16" w:rsidRDefault="00C90772">
      <w:pPr>
        <w:rPr>
          <w:rFonts w:ascii="Arial" w:eastAsia="Arial" w:hAnsi="Arial" w:cs="Arial"/>
          <w:b/>
        </w:rPr>
      </w:pPr>
      <w:r w:rsidRPr="00CC4D0B">
        <w:rPr>
          <w:rFonts w:ascii="Arial" w:eastAsia="Arial" w:hAnsi="Arial" w:cs="Arial"/>
          <w:b/>
        </w:rPr>
        <w:t>https://api.dataplatform.cloud.ibm.com</w:t>
      </w:r>
    </w:p>
    <w:p w14:paraId="2C02FDD3" w14:textId="77777777" w:rsidR="00796D16" w:rsidRDefault="00796D1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9D03F67" w14:textId="77777777" w:rsidR="00796D16" w:rsidRDefault="00796D1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51D0B4B" w14:textId="77777777" w:rsidR="00796D16" w:rsidRDefault="00796D1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46EA8E" w14:textId="77777777" w:rsidR="00796D16" w:rsidRDefault="00796D16">
      <w:pPr>
        <w:rPr>
          <w:rFonts w:ascii="Arial" w:eastAsia="Arial" w:hAnsi="Arial" w:cs="Arial"/>
          <w:b/>
        </w:rPr>
      </w:pPr>
    </w:p>
    <w:p w14:paraId="39A106CE" w14:textId="77777777" w:rsidR="00796D16" w:rsidRDefault="00796D16">
      <w:pPr>
        <w:rPr>
          <w:rFonts w:ascii="Arial" w:eastAsia="Arial" w:hAnsi="Arial" w:cs="Arial"/>
          <w:b/>
        </w:rPr>
      </w:pPr>
    </w:p>
    <w:p w14:paraId="718ECFAB" w14:textId="77777777" w:rsidR="00796D16" w:rsidRDefault="00796D16">
      <w:pPr>
        <w:rPr>
          <w:rFonts w:ascii="Arial" w:eastAsia="Arial" w:hAnsi="Arial" w:cs="Arial"/>
          <w:b/>
        </w:rPr>
      </w:pPr>
    </w:p>
    <w:sectPr w:rsidR="00796D16" w:rsidSect="00DE75F0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7AE5"/>
    <w:multiLevelType w:val="multilevel"/>
    <w:tmpl w:val="E88038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721BD3"/>
    <w:multiLevelType w:val="hybridMultilevel"/>
    <w:tmpl w:val="41CCB6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57527"/>
    <w:multiLevelType w:val="multilevel"/>
    <w:tmpl w:val="45BA86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A93301D"/>
    <w:multiLevelType w:val="hybridMultilevel"/>
    <w:tmpl w:val="215E75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420666">
    <w:abstractNumId w:val="2"/>
  </w:num>
  <w:num w:numId="2" w16cid:durableId="2141996205">
    <w:abstractNumId w:val="0"/>
  </w:num>
  <w:num w:numId="3" w16cid:durableId="1682388425">
    <w:abstractNumId w:val="1"/>
  </w:num>
  <w:num w:numId="4" w16cid:durableId="302538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16"/>
    <w:rsid w:val="00070411"/>
    <w:rsid w:val="00103E48"/>
    <w:rsid w:val="003E543C"/>
    <w:rsid w:val="00565E66"/>
    <w:rsid w:val="00634D0B"/>
    <w:rsid w:val="00796D16"/>
    <w:rsid w:val="00AF78FF"/>
    <w:rsid w:val="00C55EF2"/>
    <w:rsid w:val="00C90772"/>
    <w:rsid w:val="00CC4D0B"/>
    <w:rsid w:val="00D51179"/>
    <w:rsid w:val="00DE75F0"/>
    <w:rsid w:val="00E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F517"/>
  <w15:docId w15:val="{2FF3EAED-13D5-49CC-AAC8-475C03EC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428</Words>
  <Characters>2445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shaik akhila</cp:lastModifiedBy>
  <cp:revision>2</cp:revision>
  <dcterms:created xsi:type="dcterms:W3CDTF">2025-06-28T12:06:00Z</dcterms:created>
  <dcterms:modified xsi:type="dcterms:W3CDTF">2025-06-28T12:06:00Z</dcterms:modified>
</cp:coreProperties>
</file>