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 'tinky', 34, '58.182.121.46', NULL, '[color=blue]Note: This goal was done with sneak and invis off. Use at own risk.[/color]\n\n[color=green]1. From first room of Hatchling Aerie, run 3nu6n8w to get to Mefisto.[/color]\nMefisto the Mage winks suggestively at you. \nMefisto the Mage says, "Welcome to Aerial Combat! It gets a bit tricky from here on."\nGAH!! Mefisto the Mage pops over your shoulder, hollering, "MOOSE!!"\nMefisto the Mage says, "I''m afraid we''ve been having some trouble..some of the elder dragons have taken up residence deep inside the mountain and have been eating many of the hatchlings and eggs."\nMefisto the Mage says, "If you''d care to help me with this embarrassing problem, just be sure to give me the nod."\n\n[color=green]2. Type ''nod mefisto''.[/color]\nYou nod at Mefisto the Mage.\nMefisto the Mage exclaims, "Thank you for your offer of assistance, bold adventurer!"\nMefisto the Mage exclaims, "Go forth and find my foes, then return to me with proof of your victory!"\nMefisto the Mage smiles at you and tips his lance in greeting.\n** Goal Added : Rid hatchling''s aerie of the elder wyrms.\n   Type ''goals hatchling'' for full details on this quest.\n** Task Added : Rid the aerie of the elder wyrms who prey upon the young!\n\n[color=green]3. Run 7n and kill Ladon for key.[/color]\nLadon the Guardian exclaims, "Groan, I die, I die, thou hast stabbed me through the heart!"\nLadon the Guardian does a death scene of doom!\n** Task Done  : Rid the aerie of the elder wyrms who prey upon the young!\n** Task Added : Slay the wyrm of Thrace.\n\n[color=green]4. Open n;run n and kill Wyrm of Thrace for key.[/color]\nThe Wyrm of Thrace Who Makes Things Worse exclaims, "In my next life, adventurer!"\nThe Wyrm of Thrace Who Makes Things Worse unleashes a mighty roar in your direction.\n** Task Done  : Slay the wyrm of Thrace.\n** Task Added : Slay Julunggul.\n\n[color=green]5. Open n;run n and kill Julunggul for key.[/color]\nJulunggul, the green dragon mother gives one last mighty flap of her wings, then collapses, dead.\nJulunggul, the green dragon mother opens her flap and spam spews forth!\n** Task Done  : Slay Julunggul.\n** Task Added : Slay Jormungander, Scourge of the North.\n\n[color=green]6. Open n;run n and kill Jormungander for key.[/color]\nThe Midgar Serpent exclaims, "Damn you, only by cheating could you have slain me!"\nWhat''s this? The Midgar Serpent is heading towards you and reaching for a red card!  SOMEONE''S BEEN PAYING OFF THE OFFICIALS!\n** Task Done  : Slay Jormungander, Scourge of the North.\n** Task Added : Slay Typhon.\n\n[color=green]7. Open n;run n and kill Typhon for key.[/color]\nThe enemy of Zeus drops a mountain on his foot.\nThe enemy of Zeus says, "Grrrrack"\n** Task Done  : Slay Typhon.\n** Task Added : Slay Eingana, the dragon mother.\n\n[color=green]8. Open n;run n and kill Eingana.[/color]\nThe goddess of creation and death says, "Well, this sucks."\nThe goddess of creation and death mutters something quietly to herself.\n** Task Done  : Slay Eingana, the dragon mother.\n** Task Added : Return to Mefisto and speak of salvation.\n\n[color=green]9. Run 12s to get back to Mefisto and say salvation to get 2qp, 20xp and First Gem of the Dragon.[/color]\nYou say ''salvation''\n** Task Done  : Return to Mefisto and speak of salvation.\n** Goal Completed: Rid hatchling''s aerie of the elder wyrms.\nINFO: Tinky has completed the first step in Draconian ascension.\nYou receive First Gem of the Dragon from Mefisto the Mage.\nMefisto the Mage says, "Take this gem and keep it safe. You will need it and others on your journeys as you unravel the mysteries of the dragonkind. Your journey will lead you further along the path of dragons."\nYou receive 2 quest points.\nYou receive 20 experience points.\nMefisto the Mage says, "Dwarves tell tales of a cavernous landscape called Drake Mountain in the spine of the world which many young dragons enter. Dwarves have not been foolish enough to find out what occurs in this mountain with the swarms of immature dragons that enter. The roar from the few dragons that do leave is enough to scare the most hardy of bearded women. It doesn''t stop the odd dwarf speculating of the treasure held within over an ale or two at the nearest tavern. This would be your next destination in your adventure."\n[code]+-----------------------------------------------------------------+\n| Keywords   : gem first dragon quest                             |\n| Name       : First Gem of the Dragon                            |\n| Id         : 240949823                                          |\n| Type       : Treasure                  Level  :     1           |\n| Worth      : 10,000                    Weight :     1           |\n| Flags      : glow, hum, blessed, burn-proof, nolocate, noreown, |\n|            : V3                                                 |\n+-----------------------------------------------------------------+[/code]', 0, 1260338608, 1260338667, 'tinky', 415),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