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62C77" w14:textId="77777777" w:rsidR="00826203" w:rsidRDefault="00440386" w:rsidP="00440386">
      <w:pPr>
        <w:pStyle w:val="Title"/>
        <w:jc w:val="center"/>
      </w:pPr>
      <w:r>
        <w:t>PYTHON 3</w:t>
      </w:r>
    </w:p>
    <w:p w14:paraId="2B34AFDE" w14:textId="77777777" w:rsidR="00440386" w:rsidRPr="001E41EA" w:rsidRDefault="001E41EA" w:rsidP="00440386">
      <w:pPr>
        <w:pStyle w:val="Heading2"/>
        <w:rPr>
          <w:rFonts w:ascii="Arial" w:hAnsi="Arial" w:cs="Arial"/>
          <w:sz w:val="38"/>
          <w:szCs w:val="38"/>
        </w:rPr>
      </w:pPr>
      <w:r w:rsidRPr="001E41EA">
        <w:rPr>
          <w:rFonts w:ascii="Arial" w:hAnsi="Arial" w:cs="Arial"/>
          <w:sz w:val="38"/>
          <w:szCs w:val="38"/>
        </w:rPr>
        <w:t>Tuple Unpacking</w:t>
      </w:r>
      <w:r>
        <w:rPr>
          <w:rFonts w:ascii="Arial" w:hAnsi="Arial" w:cs="Arial"/>
          <w:sz w:val="38"/>
          <w:szCs w:val="38"/>
        </w:rPr>
        <w:t>: Using * as an Argument</w:t>
      </w:r>
    </w:p>
    <w:p w14:paraId="1F4B9AF0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 w:rsidRPr="001E41EA">
        <w:rPr>
          <w:rFonts w:ascii="Arial" w:hAnsi="Arial" w:cs="Arial"/>
          <w:sz w:val="30"/>
          <w:szCs w:val="30"/>
        </w:rPr>
        <w:t>By using *</w:t>
      </w:r>
      <w:proofErr w:type="spellStart"/>
      <w:r w:rsidRPr="001E41EA">
        <w:rPr>
          <w:rFonts w:ascii="Arial" w:hAnsi="Arial" w:cs="Arial"/>
          <w:sz w:val="30"/>
          <w:szCs w:val="30"/>
        </w:rPr>
        <w:t>args</w:t>
      </w:r>
      <w:proofErr w:type="spellEnd"/>
      <w:r w:rsidRPr="001E41EA">
        <w:rPr>
          <w:rFonts w:ascii="Arial" w:hAnsi="Arial" w:cs="Arial"/>
          <w:sz w:val="30"/>
          <w:szCs w:val="30"/>
        </w:rPr>
        <w:t xml:space="preserve"> in the argument section when calling function, we can unpack a Tuple/ List and treat each element in the Tuple/ List as individual argument.</w:t>
      </w:r>
    </w:p>
    <w:p w14:paraId="3283A103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1: Unpacking Tuple</w:t>
      </w:r>
    </w:p>
    <w:p w14:paraId="7EC4AFED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1E82163F" wp14:editId="7F9C238F">
            <wp:extent cx="3898900" cy="2942761"/>
            <wp:effectExtent l="0" t="0" r="0" b="3810"/>
            <wp:docPr id="1" name="Picture 1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9 at 1.36.2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57" cy="29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E02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2: Unpacking List</w:t>
      </w:r>
    </w:p>
    <w:p w14:paraId="7C8C46C1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40D1964" wp14:editId="2593CF4C">
            <wp:extent cx="3900998" cy="2781300"/>
            <wp:effectExtent l="0" t="0" r="0" b="0"/>
            <wp:docPr id="2" name="Picture 2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9 at 1.36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875" cy="27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6C3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</w:p>
    <w:p w14:paraId="433E6900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4C4F0DC0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0FCF560B" w14:textId="77777777" w:rsidR="001E41EA" w:rsidRDefault="001E41EA" w:rsidP="001E41EA">
      <w:pPr>
        <w:pStyle w:val="Heading2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lastRenderedPageBreak/>
        <w:t>Dictionary</w:t>
      </w:r>
      <w:r w:rsidRPr="001E41EA">
        <w:rPr>
          <w:rFonts w:ascii="Arial" w:hAnsi="Arial" w:cs="Arial"/>
          <w:sz w:val="38"/>
          <w:szCs w:val="38"/>
        </w:rPr>
        <w:t xml:space="preserve"> Unpacking</w:t>
      </w:r>
      <w:r>
        <w:rPr>
          <w:rFonts w:ascii="Arial" w:hAnsi="Arial" w:cs="Arial"/>
          <w:sz w:val="38"/>
          <w:szCs w:val="38"/>
        </w:rPr>
        <w:t>: Using ** as an Argument</w:t>
      </w:r>
    </w:p>
    <w:p w14:paraId="2024AEED" w14:textId="77777777" w:rsidR="001E41EA" w:rsidRDefault="001E41EA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By using **</w:t>
      </w:r>
      <w:proofErr w:type="spellStart"/>
      <w:r>
        <w:rPr>
          <w:rFonts w:ascii="Arial" w:hAnsi="Arial" w:cs="Arial"/>
          <w:sz w:val="30"/>
          <w:szCs w:val="30"/>
        </w:rPr>
        <w:t>args</w:t>
      </w:r>
      <w:proofErr w:type="spellEnd"/>
      <w:r>
        <w:rPr>
          <w:rFonts w:ascii="Arial" w:hAnsi="Arial" w:cs="Arial"/>
          <w:sz w:val="30"/>
          <w:szCs w:val="30"/>
        </w:rPr>
        <w:t xml:space="preserve"> in the argument section when calling a function, we can unpack dictionary into keyword element.</w:t>
      </w:r>
    </w:p>
    <w:p w14:paraId="3A578627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1:</w:t>
      </w:r>
    </w:p>
    <w:p w14:paraId="4AC247A8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2845267" wp14:editId="195A1150">
            <wp:extent cx="5422626" cy="3758565"/>
            <wp:effectExtent l="0" t="0" r="635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29 at 1.49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07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86F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Ex 2:</w:t>
      </w:r>
    </w:p>
    <w:p w14:paraId="356CF9FB" w14:textId="0B47E493" w:rsidR="00BA747E" w:rsidRDefault="00BA747E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2F56E003" wp14:editId="32DCA48A">
            <wp:extent cx="5727700" cy="2392680"/>
            <wp:effectExtent l="0" t="0" r="0" b="0"/>
            <wp:docPr id="4" name="Picture 4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9 at 2.04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849C" w14:textId="27A45121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65C92D83" w14:textId="71E3E237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4E6A39D6" w14:textId="5C39A946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2B1FB6CD" w14:textId="7AB49E2D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7E251E07" w14:textId="70FDF225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593F5C2B" w14:textId="6EBFB8A8" w:rsidR="00956E8D" w:rsidRDefault="00956E8D" w:rsidP="001E41EA">
      <w:pPr>
        <w:rPr>
          <w:rFonts w:ascii="Arial" w:hAnsi="Arial" w:cs="Arial"/>
          <w:sz w:val="30"/>
          <w:szCs w:val="30"/>
        </w:rPr>
      </w:pPr>
    </w:p>
    <w:p w14:paraId="4C1BF978" w14:textId="77777777" w:rsidR="00956E8D" w:rsidRDefault="00956E8D" w:rsidP="001E41EA">
      <w:pPr>
        <w:rPr>
          <w:rFonts w:ascii="Arial" w:hAnsi="Arial" w:cs="Arial"/>
          <w:sz w:val="30"/>
          <w:szCs w:val="30"/>
        </w:rPr>
      </w:pPr>
      <w:bookmarkStart w:id="0" w:name="_GoBack"/>
      <w:bookmarkEnd w:id="0"/>
    </w:p>
    <w:p w14:paraId="5BF17A1C" w14:textId="0254B2B2" w:rsidR="00956E8D" w:rsidRDefault="00956E8D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Ex 3:</w:t>
      </w:r>
    </w:p>
    <w:p w14:paraId="06580593" w14:textId="4E85F2CD" w:rsidR="00956E8D" w:rsidRDefault="00956E8D" w:rsidP="001E41E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03C08E4C" wp14:editId="178959D4">
            <wp:extent cx="5727700" cy="1842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3 at 4.45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D9BE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24B41369" w14:textId="77777777" w:rsidR="00BA747E" w:rsidRDefault="00BA747E" w:rsidP="001E41EA">
      <w:pPr>
        <w:rPr>
          <w:rFonts w:ascii="Arial" w:hAnsi="Arial" w:cs="Arial"/>
          <w:sz w:val="30"/>
          <w:szCs w:val="30"/>
        </w:rPr>
      </w:pPr>
    </w:p>
    <w:p w14:paraId="2B595E44" w14:textId="77777777" w:rsidR="001E41EA" w:rsidRPr="001E41EA" w:rsidRDefault="001E41EA" w:rsidP="001E41EA">
      <w:pPr>
        <w:rPr>
          <w:rFonts w:ascii="Arial" w:hAnsi="Arial" w:cs="Arial"/>
          <w:sz w:val="30"/>
          <w:szCs w:val="30"/>
        </w:rPr>
      </w:pPr>
    </w:p>
    <w:sectPr w:rsidR="001E41EA" w:rsidRPr="001E41EA" w:rsidSect="00190430"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02C6D" w14:textId="77777777" w:rsidR="00767C0E" w:rsidRDefault="00767C0E" w:rsidP="00BA747E">
      <w:r>
        <w:separator/>
      </w:r>
    </w:p>
  </w:endnote>
  <w:endnote w:type="continuationSeparator" w:id="0">
    <w:p w14:paraId="5D72EDB8" w14:textId="77777777" w:rsidR="00767C0E" w:rsidRDefault="00767C0E" w:rsidP="00BA7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87978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309C737" w14:textId="77777777" w:rsidR="00BA747E" w:rsidRDefault="00BA747E" w:rsidP="00A634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2C4C0B" w14:textId="77777777" w:rsidR="00BA747E" w:rsidRDefault="00BA747E" w:rsidP="00BA74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174962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B385FF" w14:textId="77777777" w:rsidR="00BA747E" w:rsidRDefault="00BA747E" w:rsidP="00A634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28745C" w14:textId="77777777" w:rsidR="00BA747E" w:rsidRDefault="00BA747E" w:rsidP="00BA747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692B5" w14:textId="77777777" w:rsidR="00767C0E" w:rsidRDefault="00767C0E" w:rsidP="00BA747E">
      <w:r>
        <w:separator/>
      </w:r>
    </w:p>
  </w:footnote>
  <w:footnote w:type="continuationSeparator" w:id="0">
    <w:p w14:paraId="306CC7CD" w14:textId="77777777" w:rsidR="00767C0E" w:rsidRDefault="00767C0E" w:rsidP="00BA74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1B"/>
    <w:rsid w:val="00167A1B"/>
    <w:rsid w:val="00190430"/>
    <w:rsid w:val="001E41EA"/>
    <w:rsid w:val="00440386"/>
    <w:rsid w:val="00763BA4"/>
    <w:rsid w:val="00767C0E"/>
    <w:rsid w:val="00826203"/>
    <w:rsid w:val="00956E8D"/>
    <w:rsid w:val="00BA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ADA29"/>
  <w15:chartTrackingRefBased/>
  <w15:docId w15:val="{5A3A50BA-2D7F-CA40-A37C-C7E931EB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40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1E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1EA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74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47E"/>
  </w:style>
  <w:style w:type="character" w:styleId="PageNumber">
    <w:name w:val="page number"/>
    <w:basedOn w:val="DefaultParagraphFont"/>
    <w:uiPriority w:val="99"/>
    <w:semiHidden/>
    <w:unhideWhenUsed/>
    <w:rsid w:val="00BA7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Hoang Phan</dc:creator>
  <cp:keywords/>
  <dc:description/>
  <cp:lastModifiedBy>Long Nguyen Hoang Phan</cp:lastModifiedBy>
  <cp:revision>3</cp:revision>
  <dcterms:created xsi:type="dcterms:W3CDTF">2019-05-27T13:30:00Z</dcterms:created>
  <dcterms:modified xsi:type="dcterms:W3CDTF">2019-06-03T06:45:00Z</dcterms:modified>
</cp:coreProperties>
</file>