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8/12/2019      TO       14/12/2019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worked on cleaning up my code as well as the literature review . I did this for the halfway point presentation for the project I also worked on other documentation and file management within the project folder. I also created a presentation for this presentation. Some minor Programming was done eg hearts at last reproductive point and details about the NPC and the entire population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Clean up 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Programming of small feature 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Documentation 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eDs+lI22MuKspAjVX2EoI0I8aQ==">AMUW2mVHcAUkL0ReV73P6q4kE4wiHz0r8CPHE6aMhXlxVCK5q2SKtYzFszTzaqEifLwMm3lLcCiMpXC3WemyM0tIQHcfpGXQ3xet2NnV/WA6J92waQVx6zPJQlzLZxbhtJ5XVpPUvhE0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