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B42EE" w14:textId="77777777" w:rsidR="002A226C" w:rsidRDefault="002A22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B7399DF" w14:textId="77777777" w:rsidR="002A226C" w:rsidRDefault="009A638C">
      <w:pPr>
        <w:pStyle w:val="Heading1"/>
      </w:pPr>
      <w:r>
        <w:t xml:space="preserve">CS 278 Study Guide #3 </w:t>
      </w:r>
    </w:p>
    <w:p w14:paraId="4CE2F20D" w14:textId="30C06F52" w:rsidR="002A226C" w:rsidRDefault="009A638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>
        <w:rPr>
          <w:u w:val="single"/>
        </w:rPr>
        <w:tab/>
      </w:r>
      <w:r w:rsidR="00471AE5">
        <w:rPr>
          <w:u w:val="single"/>
        </w:rPr>
        <w:t>Aaron Borjas</w:t>
      </w:r>
      <w:r>
        <w:rPr>
          <w:u w:val="single"/>
        </w:rPr>
        <w:tab/>
      </w:r>
      <w:r>
        <w:t xml:space="preserve">  </w:t>
      </w:r>
    </w:p>
    <w:p w14:paraId="396CC83F" w14:textId="77777777" w:rsidR="002A226C" w:rsidRDefault="009A638C">
      <w:pPr>
        <w:rPr>
          <w:sz w:val="28"/>
          <w:szCs w:val="28"/>
        </w:rPr>
      </w:pPr>
      <w:r>
        <w:rPr>
          <w:b/>
          <w:sz w:val="28"/>
          <w:szCs w:val="28"/>
        </w:rPr>
        <w:t>GRADE:</w:t>
      </w:r>
    </w:p>
    <w:tbl>
      <w:tblPr>
        <w:tblStyle w:val="a"/>
        <w:tblW w:w="3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A226C" w14:paraId="75CFD557" w14:textId="77777777">
        <w:tc>
          <w:tcPr>
            <w:tcW w:w="1855" w:type="dxa"/>
            <w:shd w:val="clear" w:color="auto" w:fill="000000"/>
          </w:tcPr>
          <w:p w14:paraId="1D4AE577" w14:textId="77777777" w:rsidR="002A226C" w:rsidRDefault="009A638C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5D51D222" w14:textId="77777777" w:rsidR="002A226C" w:rsidRDefault="009A638C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26F73C44" w14:textId="77777777" w:rsidR="002A226C" w:rsidRDefault="002A226C">
            <w:pPr>
              <w:jc w:val="center"/>
              <w:rPr>
                <w:b/>
                <w:color w:val="FFFFFF"/>
                <w:sz w:val="24"/>
                <w:szCs w:val="24"/>
              </w:rPr>
            </w:pPr>
          </w:p>
        </w:tc>
      </w:tr>
      <w:tr w:rsidR="002A226C" w14:paraId="7FB3C10D" w14:textId="77777777">
        <w:tc>
          <w:tcPr>
            <w:tcW w:w="1855" w:type="dxa"/>
          </w:tcPr>
          <w:p w14:paraId="4138663D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EX02_01</w:t>
            </w:r>
          </w:p>
        </w:tc>
        <w:tc>
          <w:tcPr>
            <w:tcW w:w="1188" w:type="dxa"/>
          </w:tcPr>
          <w:p w14:paraId="2BB700E9" w14:textId="77777777" w:rsidR="002A226C" w:rsidRDefault="002A226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26AAC0D0" w14:textId="77777777" w:rsidR="002A226C" w:rsidRDefault="009A63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2A226C" w14:paraId="3E741D63" w14:textId="77777777">
        <w:tc>
          <w:tcPr>
            <w:tcW w:w="1855" w:type="dxa"/>
          </w:tcPr>
          <w:p w14:paraId="2E021998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EX02_02</w:t>
            </w:r>
          </w:p>
        </w:tc>
        <w:tc>
          <w:tcPr>
            <w:tcW w:w="1188" w:type="dxa"/>
          </w:tcPr>
          <w:p w14:paraId="219C9817" w14:textId="77777777" w:rsidR="002A226C" w:rsidRDefault="002A226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0F8362DB" w14:textId="77777777" w:rsidR="002A226C" w:rsidRDefault="009A63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2A226C" w14:paraId="016BC215" w14:textId="77777777">
        <w:tc>
          <w:tcPr>
            <w:tcW w:w="1855" w:type="dxa"/>
          </w:tcPr>
          <w:p w14:paraId="079830CA" w14:textId="77777777" w:rsidR="002A226C" w:rsidRDefault="009A638C">
            <w:pPr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EX02_03</w:t>
            </w:r>
          </w:p>
        </w:tc>
        <w:tc>
          <w:tcPr>
            <w:tcW w:w="1188" w:type="dxa"/>
          </w:tcPr>
          <w:p w14:paraId="74947658" w14:textId="77777777" w:rsidR="002A226C" w:rsidRDefault="002A226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7E8CFA50" w14:textId="77777777" w:rsidR="002A226C" w:rsidRDefault="009A63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2A226C" w14:paraId="0AAE5CA0" w14:textId="77777777">
        <w:tc>
          <w:tcPr>
            <w:tcW w:w="1855" w:type="dxa"/>
          </w:tcPr>
          <w:p w14:paraId="1E014C37" w14:textId="77777777" w:rsidR="002A226C" w:rsidRDefault="009A63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188" w:type="dxa"/>
          </w:tcPr>
          <w:p w14:paraId="32D59061" w14:textId="77777777" w:rsidR="002A226C" w:rsidRDefault="002A226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4610B9A2" w14:textId="77777777" w:rsidR="002A226C" w:rsidRDefault="009A63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14:paraId="5E241CF9" w14:textId="77777777" w:rsidR="002A226C" w:rsidRDefault="009A638C">
      <w:pPr>
        <w:pStyle w:val="Heading2"/>
      </w:pPr>
      <w:r>
        <w:br/>
        <w:t>EXERCISES:</w:t>
      </w:r>
    </w:p>
    <w:p w14:paraId="2A7854CD" w14:textId="77777777" w:rsidR="002A226C" w:rsidRDefault="002A226C"/>
    <w:p w14:paraId="6559F5DE" w14:textId="77777777" w:rsidR="002A226C" w:rsidRDefault="009A638C">
      <w:r>
        <w:t xml:space="preserve">NOTE: Please write your answers directly in this document and save it in your folder on CS1.  For EX02_02 and EX02_03, make a folder for each in your CS-278-1 folder on CS1. </w:t>
      </w:r>
    </w:p>
    <w:p w14:paraId="473A24BB" w14:textId="77777777" w:rsidR="002A226C" w:rsidRDefault="002A226C">
      <w:pPr>
        <w:ind w:left="900" w:hanging="900"/>
        <w:rPr>
          <w:rFonts w:ascii="Courier New" w:eastAsia="Courier New" w:hAnsi="Courier New" w:cs="Courier New"/>
          <w:b/>
        </w:rPr>
      </w:pPr>
    </w:p>
    <w:p w14:paraId="1CA00708" w14:textId="77777777" w:rsidR="002A226C" w:rsidRDefault="009A638C">
      <w:pPr>
        <w:ind w:left="900" w:hanging="900"/>
      </w:pPr>
      <w:r>
        <w:rPr>
          <w:rFonts w:ascii="Courier New" w:eastAsia="Courier New" w:hAnsi="Courier New" w:cs="Courier New"/>
          <w:b/>
        </w:rPr>
        <w:t xml:space="preserve">EX03_01 – </w:t>
      </w:r>
      <w:r>
        <w:t xml:space="preserve">Do problems 11, 13, 14, 17, 24 in Section 1.7.1 of your textbook. </w:t>
      </w:r>
    </w:p>
    <w:p w14:paraId="423A835D" w14:textId="77777777" w:rsidR="002A226C" w:rsidRDefault="009A638C">
      <w:pPr>
        <w:ind w:left="900" w:hanging="900"/>
      </w:pPr>
      <w:r>
        <w:rPr>
          <w:noProof/>
        </w:rPr>
        <w:drawing>
          <wp:inline distT="0" distB="0" distL="0" distR="0" wp14:anchorId="253B8BD0" wp14:editId="786F5E69">
            <wp:extent cx="5108311" cy="532115"/>
            <wp:effectExtent l="0" t="0" r="0" b="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8311" cy="532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E6F3C" w14:textId="5477EBBD" w:rsidR="002A226C" w:rsidRDefault="008E4DE9" w:rsidP="009A638C">
      <w:pPr>
        <w:pStyle w:val="ListParagraph"/>
        <w:numPr>
          <w:ilvl w:val="0"/>
          <w:numId w:val="7"/>
        </w:numPr>
      </w:pPr>
      <w:r>
        <w:t>E8</w:t>
      </w:r>
    </w:p>
    <w:p w14:paraId="179B8E33" w14:textId="0190E7ED" w:rsidR="008E4DE9" w:rsidRDefault="00F96700" w:rsidP="009A638C">
      <w:pPr>
        <w:pStyle w:val="ListParagraph"/>
        <w:numPr>
          <w:ilvl w:val="0"/>
          <w:numId w:val="7"/>
        </w:numPr>
      </w:pPr>
      <w:r>
        <w:t>FEB5</w:t>
      </w:r>
    </w:p>
    <w:p w14:paraId="72A52A47" w14:textId="77777777" w:rsidR="009A638C" w:rsidRDefault="009A638C">
      <w:pPr>
        <w:ind w:left="900" w:hanging="900"/>
      </w:pPr>
    </w:p>
    <w:p w14:paraId="5F8E3294" w14:textId="3945F525" w:rsidR="002A226C" w:rsidRDefault="009A638C">
      <w:pPr>
        <w:ind w:left="900" w:hanging="900"/>
      </w:pPr>
      <w:r>
        <w:rPr>
          <w:noProof/>
        </w:rPr>
        <w:drawing>
          <wp:inline distT="0" distB="0" distL="0" distR="0" wp14:anchorId="6385D6A8" wp14:editId="2088D642">
            <wp:extent cx="4959688" cy="686385"/>
            <wp:effectExtent l="0" t="0" r="0" b="0"/>
            <wp:docPr id="4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688" cy="686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3AB4F" w14:textId="12C91784" w:rsidR="00AC75F0" w:rsidRDefault="00AC75F0" w:rsidP="00AC75F0">
      <w:pPr>
        <w:pStyle w:val="ListParagraph"/>
        <w:numPr>
          <w:ilvl w:val="0"/>
          <w:numId w:val="8"/>
        </w:numPr>
      </w:pPr>
      <w:r>
        <w:t>27651</w:t>
      </w:r>
    </w:p>
    <w:p w14:paraId="4797E125" w14:textId="4F5DD861" w:rsidR="00AC75F0" w:rsidRDefault="00530C94" w:rsidP="00AC75F0">
      <w:pPr>
        <w:pStyle w:val="ListParagraph"/>
        <w:numPr>
          <w:ilvl w:val="0"/>
          <w:numId w:val="8"/>
        </w:numPr>
      </w:pPr>
      <w:r>
        <w:t>49443 OR -16093</w:t>
      </w:r>
      <w:r w:rsidR="006D13A6">
        <w:t xml:space="preserve"> (2’s complement)</w:t>
      </w:r>
    </w:p>
    <w:p w14:paraId="6D37332D" w14:textId="7DA2B10C" w:rsidR="002A226C" w:rsidRDefault="009A638C">
      <w:pPr>
        <w:ind w:left="900" w:hanging="900"/>
      </w:pPr>
      <w:r>
        <w:rPr>
          <w:noProof/>
        </w:rPr>
        <w:drawing>
          <wp:inline distT="0" distB="0" distL="0" distR="0" wp14:anchorId="3C9052AE" wp14:editId="07C0B99A">
            <wp:extent cx="4995714" cy="669069"/>
            <wp:effectExtent l="0" t="0" r="0" b="0"/>
            <wp:docPr id="4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714" cy="669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F13B7" w14:textId="27C1B5EB" w:rsidR="004B1EBA" w:rsidRDefault="004B1EBA" w:rsidP="004B1EBA">
      <w:pPr>
        <w:pStyle w:val="ListParagraph"/>
        <w:numPr>
          <w:ilvl w:val="0"/>
          <w:numId w:val="9"/>
        </w:numPr>
      </w:pPr>
      <w:r>
        <w:t>19666</w:t>
      </w:r>
    </w:p>
    <w:p w14:paraId="4D6CC147" w14:textId="44A5133D" w:rsidR="004B1EBA" w:rsidRDefault="00BF378B" w:rsidP="004B1EBA">
      <w:pPr>
        <w:pStyle w:val="ListParagraph"/>
        <w:numPr>
          <w:ilvl w:val="0"/>
          <w:numId w:val="9"/>
        </w:numPr>
      </w:pPr>
      <w:r>
        <w:t>33328 OR -32208</w:t>
      </w:r>
      <w:r w:rsidR="006D13A6">
        <w:t xml:space="preserve"> (2’s complement)</w:t>
      </w:r>
    </w:p>
    <w:p w14:paraId="0FF1CB73" w14:textId="77777777" w:rsidR="00530C94" w:rsidRDefault="00530C94">
      <w:pPr>
        <w:ind w:left="900" w:hanging="900"/>
      </w:pPr>
    </w:p>
    <w:p w14:paraId="253773FC" w14:textId="77777777" w:rsidR="0025153F" w:rsidRDefault="009A638C">
      <w:pPr>
        <w:ind w:left="900" w:hanging="90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79CFB00" wp14:editId="77042729">
            <wp:simplePos x="914400" y="6948000"/>
            <wp:positionH relativeFrom="column">
              <wp:align>left</wp:align>
            </wp:positionH>
            <wp:positionV relativeFrom="paragraph">
              <wp:align>top</wp:align>
            </wp:positionV>
            <wp:extent cx="4956600" cy="840852"/>
            <wp:effectExtent l="0" t="0" r="0" b="0"/>
            <wp:wrapSquare wrapText="bothSides"/>
            <wp:docPr id="4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6600" cy="840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FB8CA6" w14:textId="77777777" w:rsidR="0025153F" w:rsidRPr="0025153F" w:rsidRDefault="0025153F" w:rsidP="0025153F"/>
    <w:p w14:paraId="7547CCD5" w14:textId="77777777" w:rsidR="0025153F" w:rsidRDefault="0025153F">
      <w:pPr>
        <w:ind w:left="900" w:hanging="900"/>
      </w:pPr>
    </w:p>
    <w:p w14:paraId="6F1B3ED7" w14:textId="77777777" w:rsidR="0025153F" w:rsidRDefault="0025153F">
      <w:pPr>
        <w:ind w:left="900" w:hanging="900"/>
      </w:pPr>
    </w:p>
    <w:p w14:paraId="1505EE35" w14:textId="77777777" w:rsidR="0025153F" w:rsidRDefault="0025153F">
      <w:pPr>
        <w:ind w:left="900" w:hanging="900"/>
      </w:pPr>
    </w:p>
    <w:p w14:paraId="77443F42" w14:textId="77777777" w:rsidR="0025153F" w:rsidRDefault="0025153F">
      <w:pPr>
        <w:ind w:left="900" w:hanging="900"/>
      </w:pPr>
    </w:p>
    <w:p w14:paraId="63A94C69" w14:textId="72F39988" w:rsidR="0025153F" w:rsidRDefault="0025153F" w:rsidP="0025153F">
      <w:pPr>
        <w:pStyle w:val="ListParagraph"/>
        <w:numPr>
          <w:ilvl w:val="0"/>
          <w:numId w:val="10"/>
        </w:numPr>
      </w:pPr>
      <w:r>
        <w:t>1111 1011</w:t>
      </w:r>
    </w:p>
    <w:p w14:paraId="7F43C632" w14:textId="0655E96D" w:rsidR="0025153F" w:rsidRDefault="0025153F" w:rsidP="0025153F">
      <w:pPr>
        <w:pStyle w:val="ListParagraph"/>
        <w:numPr>
          <w:ilvl w:val="0"/>
          <w:numId w:val="10"/>
        </w:numPr>
      </w:pPr>
      <w:r>
        <w:t>1101 0110</w:t>
      </w:r>
    </w:p>
    <w:p w14:paraId="79B33643" w14:textId="28E8A72F" w:rsidR="002A226C" w:rsidRDefault="0025153F" w:rsidP="0025153F">
      <w:pPr>
        <w:pStyle w:val="ListParagraph"/>
        <w:numPr>
          <w:ilvl w:val="0"/>
          <w:numId w:val="10"/>
        </w:numPr>
      </w:pPr>
      <w:r>
        <w:t>1111 0000</w:t>
      </w:r>
      <w:r>
        <w:br w:type="textWrapping" w:clear="all"/>
      </w:r>
    </w:p>
    <w:p w14:paraId="6B359E59" w14:textId="77777777" w:rsidR="002A226C" w:rsidRDefault="009A638C">
      <w:pPr>
        <w:ind w:left="900" w:hanging="900"/>
      </w:pPr>
      <w:r>
        <w:rPr>
          <w:noProof/>
        </w:rPr>
        <w:drawing>
          <wp:inline distT="0" distB="0" distL="0" distR="0" wp14:anchorId="77CC9DBF" wp14:editId="7FCC95DA">
            <wp:extent cx="4965829" cy="354702"/>
            <wp:effectExtent l="0" t="0" r="0" b="0"/>
            <wp:docPr id="4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5829" cy="354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8BFD6" w14:textId="47EFDC9C" w:rsidR="002A226C" w:rsidRDefault="00FD1BA0">
      <w:pPr>
        <w:ind w:left="900" w:hanging="900"/>
      </w:pPr>
      <w:r>
        <w:t>2^85 -1; 38,685,626,227,668,133,590,597,631</w:t>
      </w:r>
      <w:bookmarkStart w:id="1" w:name="_GoBack"/>
      <w:bookmarkEnd w:id="1"/>
    </w:p>
    <w:p w14:paraId="01B41FD5" w14:textId="77777777" w:rsidR="002A226C" w:rsidRDefault="009A638C">
      <w:pPr>
        <w:ind w:left="900" w:hanging="900"/>
      </w:pPr>
      <w:r>
        <w:rPr>
          <w:rFonts w:ascii="Courier New" w:eastAsia="Courier New" w:hAnsi="Courier New" w:cs="Courier New"/>
          <w:b/>
        </w:rPr>
        <w:lastRenderedPageBreak/>
        <w:t xml:space="preserve">EX03_02 – Write a C++ or Python Program </w:t>
      </w:r>
      <w:r>
        <w:t>that prompts the user for an integer.  The program then will check that integer to see if it satisfies or DOES NOT satisfy the following properties:</w:t>
      </w:r>
      <w:r>
        <w:br/>
      </w:r>
    </w:p>
    <w:p w14:paraId="7635CC80" w14:textId="77777777" w:rsidR="002A226C" w:rsidRDefault="009A63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There is a sequence of 2 or more bits immediately next to each other in the binary representation of the number</w:t>
      </w:r>
      <w:r>
        <w:rPr>
          <w:color w:val="000000"/>
        </w:rPr>
        <w:t xml:space="preserve">. </w:t>
      </w:r>
    </w:p>
    <w:p w14:paraId="08F33C17" w14:textId="77777777" w:rsidR="002A226C" w:rsidRDefault="009A63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For example:    00</w:t>
      </w:r>
      <w:r>
        <w:rPr>
          <w:b/>
          <w:color w:val="000000"/>
        </w:rPr>
        <w:t>11</w:t>
      </w:r>
      <w:r>
        <w:rPr>
          <w:color w:val="000000"/>
        </w:rPr>
        <w:t>0101   would satisfy the rules, but 01010101 would not.</w:t>
      </w:r>
    </w:p>
    <w:p w14:paraId="7654F86C" w14:textId="77777777" w:rsidR="002A226C" w:rsidRDefault="009A638C">
      <w:pPr>
        <w:pBdr>
          <w:top w:val="nil"/>
          <w:left w:val="nil"/>
          <w:bottom w:val="nil"/>
          <w:right w:val="nil"/>
          <w:between w:val="nil"/>
        </w:pBdr>
        <w:ind w:left="1260" w:hanging="720"/>
        <w:rPr>
          <w:color w:val="000000"/>
        </w:rPr>
      </w:pPr>
      <w:r>
        <w:rPr>
          <w:color w:val="000000"/>
        </w:rPr>
        <w:t xml:space="preserve">                         </w:t>
      </w:r>
      <w:r>
        <w:rPr>
          <w:b/>
          <w:color w:val="000000"/>
        </w:rPr>
        <w:t>111</w:t>
      </w:r>
      <w:r>
        <w:rPr>
          <w:color w:val="000000"/>
        </w:rPr>
        <w:t>00000   would satisfy the rules, but, 10101000 would not.</w:t>
      </w:r>
    </w:p>
    <w:p w14:paraId="34CB3EAC" w14:textId="77777777" w:rsidR="002A226C" w:rsidRDefault="009A638C">
      <w:pPr>
        <w:pBdr>
          <w:top w:val="nil"/>
          <w:left w:val="nil"/>
          <w:bottom w:val="nil"/>
          <w:right w:val="nil"/>
          <w:between w:val="nil"/>
        </w:pBdr>
        <w:ind w:left="1260" w:hanging="720"/>
        <w:rPr>
          <w:color w:val="000000"/>
        </w:rPr>
      </w:pPr>
      <w:r>
        <w:rPr>
          <w:color w:val="000000"/>
        </w:rPr>
        <w:t xml:space="preserve">                         000010</w:t>
      </w:r>
      <w:r>
        <w:rPr>
          <w:b/>
          <w:color w:val="000000"/>
        </w:rPr>
        <w:t>11</w:t>
      </w:r>
      <w:r>
        <w:rPr>
          <w:color w:val="000000"/>
        </w:rPr>
        <w:t xml:space="preserve">   would satisfy the rules, but, 00100000 would not.</w:t>
      </w:r>
    </w:p>
    <w:p w14:paraId="743014A3" w14:textId="77777777" w:rsidR="002A226C" w:rsidRDefault="009A638C">
      <w:pPr>
        <w:pBdr>
          <w:top w:val="nil"/>
          <w:left w:val="nil"/>
          <w:bottom w:val="nil"/>
          <w:right w:val="nil"/>
          <w:between w:val="nil"/>
        </w:pBdr>
        <w:ind w:left="1260" w:hanging="720"/>
        <w:rPr>
          <w:color w:val="000000"/>
        </w:rPr>
      </w:pPr>
      <w:r>
        <w:rPr>
          <w:color w:val="000000"/>
        </w:rPr>
        <w:t xml:space="preserve">                         00</w:t>
      </w:r>
      <w:r>
        <w:rPr>
          <w:b/>
          <w:color w:val="000000"/>
        </w:rPr>
        <w:t>11111</w:t>
      </w:r>
      <w:r>
        <w:rPr>
          <w:color w:val="000000"/>
        </w:rPr>
        <w:t>0   would satisfy the rules, but, 00100100 would not.</w:t>
      </w:r>
    </w:p>
    <w:p w14:paraId="7394AE58" w14:textId="77777777" w:rsidR="002A226C" w:rsidRDefault="009A63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Output whether or not the rules are satisfied for the integer that was entered.</w:t>
      </w:r>
    </w:p>
    <w:p w14:paraId="29F14CFF" w14:textId="77777777" w:rsidR="002A226C" w:rsidRDefault="002A226C">
      <w:pPr>
        <w:ind w:left="900" w:hanging="900"/>
        <w:rPr>
          <w:rFonts w:ascii="Courier New" w:eastAsia="Courier New" w:hAnsi="Courier New" w:cs="Courier New"/>
          <w:b/>
        </w:rPr>
      </w:pPr>
    </w:p>
    <w:p w14:paraId="2923A330" w14:textId="77777777" w:rsidR="002A226C" w:rsidRDefault="009A638C">
      <w:pPr>
        <w:ind w:left="900" w:hanging="900"/>
      </w:pPr>
      <w:r>
        <w:rPr>
          <w:rFonts w:ascii="Courier New" w:eastAsia="Courier New" w:hAnsi="Courier New" w:cs="Courier New"/>
          <w:b/>
        </w:rPr>
        <w:t xml:space="preserve">EX03_03 – Write a C++ or Python Program </w:t>
      </w:r>
      <w:r>
        <w:rPr>
          <w:rFonts w:ascii="Courier New" w:eastAsia="Courier New" w:hAnsi="Courier New" w:cs="Courier New"/>
          <w:b/>
        </w:rPr>
        <w:br/>
      </w:r>
      <w:r>
        <w:t>Prompt the user for a max integer, count the number of integers (0…max_integer) that have the properties as defined in EX03_02. Your program should OUTPUT the number of integers less than max that satisfy these properties.</w:t>
      </w:r>
    </w:p>
    <w:p w14:paraId="57382607" w14:textId="77777777" w:rsidR="002A226C" w:rsidRDefault="009A638C">
      <w:pPr>
        <w:pStyle w:val="Heading1"/>
      </w:pPr>
      <w:r>
        <w:br w:type="page"/>
      </w:r>
      <w:r>
        <w:lastRenderedPageBreak/>
        <w:t xml:space="preserve">CS278 Study Guide 3: Data Representation </w:t>
      </w:r>
    </w:p>
    <w:p w14:paraId="2017C039" w14:textId="77777777" w:rsidR="002A226C" w:rsidRDefault="009A638C">
      <w:pPr>
        <w:pStyle w:val="Heading2"/>
      </w:pPr>
      <w:r>
        <w:t>Reading Assignment for Next Class Period</w:t>
      </w:r>
    </w:p>
    <w:p w14:paraId="4A3610D7" w14:textId="77777777" w:rsidR="002A226C" w:rsidRDefault="009A638C">
      <w:pPr>
        <w:numPr>
          <w:ilvl w:val="0"/>
          <w:numId w:val="5"/>
        </w:numPr>
      </w:pPr>
      <w:r>
        <w:t xml:space="preserve">Start Reading Chapter 2 in Irvine </w:t>
      </w:r>
    </w:p>
    <w:p w14:paraId="1730E28C" w14:textId="77777777" w:rsidR="002A226C" w:rsidRDefault="009A638C">
      <w:pPr>
        <w:pStyle w:val="Heading2"/>
      </w:pPr>
      <w:r>
        <w:t>Background Material for this Session</w:t>
      </w:r>
    </w:p>
    <w:p w14:paraId="496FD18D" w14:textId="77777777" w:rsidR="002A226C" w:rsidRDefault="009A638C">
      <w:pPr>
        <w:numPr>
          <w:ilvl w:val="0"/>
          <w:numId w:val="5"/>
        </w:numPr>
      </w:pPr>
      <w:r>
        <w:t>Chapter 1  in Irvine</w:t>
      </w:r>
    </w:p>
    <w:p w14:paraId="61C6ED01" w14:textId="77777777" w:rsidR="002A226C" w:rsidRDefault="009A638C">
      <w:pPr>
        <w:pStyle w:val="Heading2"/>
      </w:pPr>
      <w:r>
        <w:t>Learning Goals for this Study Guide</w:t>
      </w:r>
    </w:p>
    <w:p w14:paraId="277F36F3" w14:textId="77777777" w:rsidR="002A226C" w:rsidRDefault="009A638C">
      <w:pPr>
        <w:numPr>
          <w:ilvl w:val="0"/>
          <w:numId w:val="5"/>
        </w:numPr>
      </w:pPr>
      <w:r>
        <w:t>Understand how to convert to/from two’s complement notation.</w:t>
      </w:r>
    </w:p>
    <w:p w14:paraId="566BDE38" w14:textId="77777777" w:rsidR="002A226C" w:rsidRDefault="009A638C">
      <w:pPr>
        <w:numPr>
          <w:ilvl w:val="0"/>
          <w:numId w:val="5"/>
        </w:numPr>
      </w:pPr>
      <w:r>
        <w:t>Learn how to perform binary subtraction using two’s complement notation.</w:t>
      </w:r>
    </w:p>
    <w:p w14:paraId="0338F14D" w14:textId="77777777" w:rsidR="002A226C" w:rsidRDefault="009A638C">
      <w:pPr>
        <w:numPr>
          <w:ilvl w:val="0"/>
          <w:numId w:val="5"/>
        </w:numPr>
      </w:pPr>
      <w:r>
        <w:t>Gain an intuitive understanding of why two’s complement works.</w:t>
      </w:r>
    </w:p>
    <w:p w14:paraId="3A8DBA1D" w14:textId="77777777" w:rsidR="002A226C" w:rsidRDefault="009A638C">
      <w:pPr>
        <w:numPr>
          <w:ilvl w:val="0"/>
          <w:numId w:val="5"/>
        </w:numPr>
      </w:pPr>
      <w:r>
        <w:t>Understand how to perform two’s complement on hexadecimal values.</w:t>
      </w:r>
    </w:p>
    <w:p w14:paraId="6A29CBA4" w14:textId="77777777" w:rsidR="002A226C" w:rsidRDefault="009A638C">
      <w:pPr>
        <w:numPr>
          <w:ilvl w:val="0"/>
          <w:numId w:val="5"/>
        </w:numPr>
      </w:pPr>
      <w:r>
        <w:t>Learn to convert signed binary to decimal</w:t>
      </w:r>
    </w:p>
    <w:p w14:paraId="60765301" w14:textId="77777777" w:rsidR="002A226C" w:rsidRDefault="009A638C">
      <w:pPr>
        <w:numPr>
          <w:ilvl w:val="0"/>
          <w:numId w:val="5"/>
        </w:numPr>
      </w:pPr>
      <w:r>
        <w:t>Learn to convert signed decimal to binary</w:t>
      </w:r>
    </w:p>
    <w:p w14:paraId="365B33F1" w14:textId="77777777" w:rsidR="002A226C" w:rsidRDefault="009A638C">
      <w:pPr>
        <w:numPr>
          <w:ilvl w:val="0"/>
          <w:numId w:val="5"/>
        </w:numPr>
      </w:pPr>
      <w:r>
        <w:t>Learn to convert signed decimal to hexadecimal</w:t>
      </w:r>
    </w:p>
    <w:p w14:paraId="63E47193" w14:textId="77777777" w:rsidR="002A226C" w:rsidRDefault="009A638C">
      <w:pPr>
        <w:numPr>
          <w:ilvl w:val="0"/>
          <w:numId w:val="5"/>
        </w:numPr>
      </w:pPr>
      <w:r>
        <w:t>Learn to convert signed hexadecimal to decimal</w:t>
      </w:r>
    </w:p>
    <w:p w14:paraId="4DE60A1D" w14:textId="77777777" w:rsidR="002A226C" w:rsidRDefault="009A638C">
      <w:pPr>
        <w:numPr>
          <w:ilvl w:val="0"/>
          <w:numId w:val="5"/>
        </w:numPr>
      </w:pPr>
      <w:r>
        <w:t>Understand how to calculate the range of an n-bit signed binary number</w:t>
      </w:r>
    </w:p>
    <w:p w14:paraId="0D1EE217" w14:textId="77777777" w:rsidR="002A226C" w:rsidRDefault="009A638C">
      <w:pPr>
        <w:numPr>
          <w:ilvl w:val="0"/>
          <w:numId w:val="5"/>
        </w:numPr>
      </w:pPr>
      <w:r>
        <w:t>Understand the different character storage formats</w:t>
      </w:r>
    </w:p>
    <w:p w14:paraId="74D440E1" w14:textId="77777777" w:rsidR="002A226C" w:rsidRDefault="009A638C">
      <w:pPr>
        <w:pStyle w:val="Heading2"/>
      </w:pPr>
      <w:r>
        <w:t>Data Representation</w:t>
      </w:r>
    </w:p>
    <w:p w14:paraId="0DC9DE3E" w14:textId="77777777" w:rsidR="002A226C" w:rsidRDefault="009A638C">
      <w:pPr>
        <w:pStyle w:val="Heading3"/>
      </w:pPr>
      <w:r>
        <w:t>Positional Number Systems</w:t>
      </w:r>
    </w:p>
    <w:p w14:paraId="145FB696" w14:textId="77777777" w:rsidR="002A226C" w:rsidRDefault="009A638C">
      <w:r>
        <w:t xml:space="preserve">Donald Knuth in the </w:t>
      </w:r>
      <w:r>
        <w:rPr>
          <w:b/>
          <w:i/>
        </w:rPr>
        <w:t>Art of Computer Programming</w:t>
      </w:r>
      <w:r>
        <w:t xml:space="preserve"> Vol. 2, describes how “</w:t>
      </w:r>
      <w:r>
        <w:rPr>
          <w:b/>
        </w:rPr>
        <w:t>the way we do arithmetic</w:t>
      </w:r>
      <w:r>
        <w:t>” is intimately related to “</w:t>
      </w:r>
      <w:r>
        <w:rPr>
          <w:b/>
        </w:rPr>
        <w:t>the way we represent the numbers we deal with</w:t>
      </w:r>
      <w:r>
        <w:t>”.  So, it is appropriate to begin our study of how we do computer arithmetic with a discussion of the principal notation we use to represent numbers.</w:t>
      </w:r>
    </w:p>
    <w:p w14:paraId="36EC459A" w14:textId="77777777" w:rsidR="002A226C" w:rsidRDefault="009A638C">
      <w:pPr>
        <w:pStyle w:val="Heading3"/>
      </w:pPr>
      <w:r>
        <w:t>Representing Numbers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69DDAEF" wp14:editId="50E4DDB6">
                <wp:simplePos x="0" y="0"/>
                <wp:positionH relativeFrom="column">
                  <wp:posOffset>2679700</wp:posOffset>
                </wp:positionH>
                <wp:positionV relativeFrom="paragraph">
                  <wp:posOffset>317500</wp:posOffset>
                </wp:positionV>
                <wp:extent cx="3886200" cy="2057400"/>
                <wp:effectExtent l="0" t="0" r="0" b="0"/>
                <wp:wrapSquare wrapText="bothSides" distT="0" distB="0" distL="114300" distR="11430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057400"/>
                          <a:chOff x="3402900" y="2751300"/>
                          <a:chExt cx="3886200" cy="20574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402900" y="2751300"/>
                            <a:ext cx="3886200" cy="2057400"/>
                            <a:chOff x="0" y="0"/>
                            <a:chExt cx="3886200" cy="20574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3886200" cy="205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452FE2" w14:textId="77777777" w:rsidR="009A638C" w:rsidRDefault="009A638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3241600" y="24100"/>
                              <a:ext cx="99100" cy="20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100" h="204500" extrusionOk="0">
                                  <a:moveTo>
                                    <a:pt x="0" y="0"/>
                                  </a:moveTo>
                                  <a:lnTo>
                                    <a:pt x="0" y="204500"/>
                                  </a:lnTo>
                                  <a:lnTo>
                                    <a:pt x="99100" y="204500"/>
                                  </a:lnTo>
                                  <a:lnTo>
                                    <a:pt x="991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271C67" w14:textId="77777777" w:rsidR="009A638C" w:rsidRDefault="009A638C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3355300" y="24100"/>
                              <a:ext cx="99100" cy="20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100" h="204500" extrusionOk="0">
                                  <a:moveTo>
                                    <a:pt x="0" y="0"/>
                                  </a:moveTo>
                                  <a:lnTo>
                                    <a:pt x="0" y="204500"/>
                                  </a:lnTo>
                                  <a:lnTo>
                                    <a:pt x="99100" y="204500"/>
                                  </a:lnTo>
                                  <a:lnTo>
                                    <a:pt x="991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D0EAF4" w14:textId="77777777" w:rsidR="009A638C" w:rsidRDefault="009A638C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3469600" y="24100"/>
                              <a:ext cx="99100" cy="20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100" h="204500" extrusionOk="0">
                                  <a:moveTo>
                                    <a:pt x="0" y="0"/>
                                  </a:moveTo>
                                  <a:lnTo>
                                    <a:pt x="0" y="204500"/>
                                  </a:lnTo>
                                  <a:lnTo>
                                    <a:pt x="99100" y="204500"/>
                                  </a:lnTo>
                                  <a:lnTo>
                                    <a:pt x="991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C3C5EC" w14:textId="77777777" w:rsidR="009A638C" w:rsidRDefault="009A638C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3583900" y="24100"/>
                              <a:ext cx="49500" cy="20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500" h="204500" extrusionOk="0">
                                  <a:moveTo>
                                    <a:pt x="0" y="0"/>
                                  </a:moveTo>
                                  <a:lnTo>
                                    <a:pt x="0" y="204500"/>
                                  </a:lnTo>
                                  <a:lnTo>
                                    <a:pt x="49500" y="204500"/>
                                  </a:lnTo>
                                  <a:lnTo>
                                    <a:pt x="495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5B42FF" w14:textId="77777777" w:rsidR="009A638C" w:rsidRDefault="009A638C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3637200" y="24100"/>
                              <a:ext cx="99100" cy="20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100" h="204500" extrusionOk="0">
                                  <a:moveTo>
                                    <a:pt x="0" y="0"/>
                                  </a:moveTo>
                                  <a:lnTo>
                                    <a:pt x="0" y="204500"/>
                                  </a:lnTo>
                                  <a:lnTo>
                                    <a:pt x="99100" y="204500"/>
                                  </a:lnTo>
                                  <a:lnTo>
                                    <a:pt x="991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DF5FCD" w14:textId="77777777" w:rsidR="009A638C" w:rsidRDefault="009A638C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3743900" y="24100"/>
                              <a:ext cx="99100" cy="20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100" h="204500" extrusionOk="0">
                                  <a:moveTo>
                                    <a:pt x="0" y="0"/>
                                  </a:moveTo>
                                  <a:lnTo>
                                    <a:pt x="0" y="204500"/>
                                  </a:lnTo>
                                  <a:lnTo>
                                    <a:pt x="99100" y="204500"/>
                                  </a:lnTo>
                                  <a:lnTo>
                                    <a:pt x="991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A50C31" w14:textId="77777777" w:rsidR="009A638C" w:rsidRDefault="009A638C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123799" y="571500"/>
                              <a:ext cx="234760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600" h="228600" extrusionOk="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347600" y="228600"/>
                                  </a:lnTo>
                                  <a:lnTo>
                                    <a:pt x="2347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46398F" w14:textId="77777777" w:rsidR="009A638C" w:rsidRDefault="009A638C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5 x </w:t>
                                </w:r>
                                <w:r>
                                  <w:rPr>
                                    <w:color w:val="FF0000"/>
                                    <w:sz w:val="28"/>
                                  </w:rPr>
                                  <w:t>10</w:t>
                                </w: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^2  =  5 x 100    =    500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3126700" y="24100"/>
                              <a:ext cx="99100" cy="20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100" h="204500" extrusionOk="0">
                                  <a:moveTo>
                                    <a:pt x="0" y="0"/>
                                  </a:moveTo>
                                  <a:lnTo>
                                    <a:pt x="0" y="204500"/>
                                  </a:lnTo>
                                  <a:lnTo>
                                    <a:pt x="99100" y="204500"/>
                                  </a:lnTo>
                                  <a:lnTo>
                                    <a:pt x="991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A3F0A7" w14:textId="77777777" w:rsidR="009A638C" w:rsidRDefault="009A638C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123799" y="342900"/>
                              <a:ext cx="234760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600" h="228600" extrusionOk="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347600" y="228600"/>
                                  </a:lnTo>
                                  <a:lnTo>
                                    <a:pt x="2347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D401E2" w14:textId="77777777" w:rsidR="009A638C" w:rsidRDefault="009A638C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7 x </w:t>
                                </w:r>
                                <w:r>
                                  <w:rPr>
                                    <w:color w:val="FF0000"/>
                                    <w:sz w:val="28"/>
                                  </w:rPr>
                                  <w:t>10</w:t>
                                </w: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^3  =  7 x 1000  =  7000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23799" y="1028700"/>
                              <a:ext cx="234760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600" h="228600" extrusionOk="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347600" y="228600"/>
                                  </a:lnTo>
                                  <a:lnTo>
                                    <a:pt x="2347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9B8427" w14:textId="77777777" w:rsidR="009A638C" w:rsidRDefault="009A638C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9 x </w:t>
                                </w:r>
                                <w:r>
                                  <w:rPr>
                                    <w:color w:val="FF0000"/>
                                    <w:sz w:val="28"/>
                                  </w:rPr>
                                  <w:t>10</w:t>
                                </w: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^0  =  9 x 1        =        9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123799" y="800100"/>
                              <a:ext cx="234690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6900" h="228600" extrusionOk="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346900" y="228600"/>
                                  </a:lnTo>
                                  <a:lnTo>
                                    <a:pt x="2346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6BF61F" w14:textId="77777777" w:rsidR="009A638C" w:rsidRDefault="009A638C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4 x </w:t>
                                </w:r>
                                <w:r>
                                  <w:rPr>
                                    <w:color w:val="FF0000"/>
                                    <w:sz w:val="28"/>
                                  </w:rPr>
                                  <w:t>10</w:t>
                                </w: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^1  =  4 x 10      = 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      </w:t>
                                </w: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123799" y="1257300"/>
                              <a:ext cx="248660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6600" h="228600" extrusionOk="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486600" y="228600"/>
                                  </a:lnTo>
                                  <a:lnTo>
                                    <a:pt x="2486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DCEE5C" w14:textId="77777777" w:rsidR="009A638C" w:rsidRDefault="009A638C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8 x </w:t>
                                </w:r>
                                <w:r>
                                  <w:rPr>
                                    <w:color w:val="FF0000"/>
                                    <w:sz w:val="28"/>
                                  </w:rPr>
                                  <w:t>10</w:t>
                                </w: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^-1  =  8 / 10      = 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0.8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123799" y="1485900"/>
                              <a:ext cx="258570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5700" h="228600" extrusionOk="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585700" y="228600"/>
                                  </a:lnTo>
                                  <a:lnTo>
                                    <a:pt x="25857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035270" w14:textId="77777777" w:rsidR="009A638C" w:rsidRDefault="009A638C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2 x </w:t>
                                </w:r>
                                <w:r>
                                  <w:rPr>
                                    <w:color w:val="FF0000"/>
                                    <w:sz w:val="28"/>
                                  </w:rPr>
                                  <w:t>10</w:t>
                                </w: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^-2  =  2 / 100    = 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0.02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2128500" y="1714500"/>
                              <a:ext cx="685800" cy="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114300" y="1828800"/>
                              <a:ext cx="260410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04100" h="228600" extrusionOk="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604100" y="228600"/>
                                  </a:lnTo>
                                  <a:lnTo>
                                    <a:pt x="26041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509FAE" w14:textId="77777777" w:rsidR="009A638C" w:rsidRDefault="009A638C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TOTAL                        = 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7549.82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 rot="5400000">
                              <a:off x="2709500" y="-9500"/>
                              <a:ext cx="228600" cy="704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704800" extrusionOk="0">
                                  <a:moveTo>
                                    <a:pt x="0" y="0"/>
                                  </a:moveTo>
                                  <a:lnTo>
                                    <a:pt x="228600" y="0"/>
                                  </a:lnTo>
                                  <a:lnTo>
                                    <a:pt x="228600" y="704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 rot="5400000">
                              <a:off x="2653000" y="46900"/>
                              <a:ext cx="457200" cy="819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7200" h="819800" extrusionOk="0">
                                  <a:moveTo>
                                    <a:pt x="0" y="0"/>
                                  </a:moveTo>
                                  <a:lnTo>
                                    <a:pt x="457200" y="0"/>
                                  </a:lnTo>
                                  <a:lnTo>
                                    <a:pt x="457200" y="819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 rot="5400000">
                              <a:off x="2595200" y="104100"/>
                              <a:ext cx="685800" cy="93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934000" extrusionOk="0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934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 rot="5400000">
                              <a:off x="2538100" y="161900"/>
                              <a:ext cx="914400" cy="1047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00" h="1047700" extrusionOk="0">
                                  <a:moveTo>
                                    <a:pt x="0" y="0"/>
                                  </a:moveTo>
                                  <a:lnTo>
                                    <a:pt x="914400" y="0"/>
                                  </a:lnTo>
                                  <a:lnTo>
                                    <a:pt x="914400" y="10477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 rot="5400000">
                              <a:off x="2577500" y="261499"/>
                              <a:ext cx="1143000" cy="10763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3000" h="1076300" extrusionOk="0">
                                  <a:moveTo>
                                    <a:pt x="0" y="0"/>
                                  </a:moveTo>
                                  <a:lnTo>
                                    <a:pt x="1143000" y="0"/>
                                  </a:lnTo>
                                  <a:lnTo>
                                    <a:pt x="1143000" y="10763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 rot="5400000">
                              <a:off x="2566000" y="372000"/>
                              <a:ext cx="1371600" cy="10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1600" h="1084000" extrusionOk="0">
                                  <a:moveTo>
                                    <a:pt x="0" y="0"/>
                                  </a:moveTo>
                                  <a:lnTo>
                                    <a:pt x="1371600" y="0"/>
                                  </a:lnTo>
                                  <a:lnTo>
                                    <a:pt x="1371600" y="1084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9DDAEF" id="Group 31" o:spid="_x0000_s1026" style="position:absolute;margin-left:211pt;margin-top:25pt;width:306pt;height:162pt;z-index:251658240" coordorigin="34029,27513" coordsize="38862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Y8zQcAAFhMAAAOAAAAZHJzL2Uyb0RvYy54bWzsXG2P2jgQ/n7S/Yco31tw3kFlq2rbrU6q&#10;rlXb+wHeECC6vJ2TXdh/f+PxCwk0QCi3YXvZD0sSD87YnmdmPDPmzdtNmhiPESvjPJuZ5PXYNKIs&#10;zOdxtpyZf32/exWYRlnRbE6TPItm5lNUmm9vfv/tzbqYRla+ypN5xAzoJCun62JmrqqqmI5GZbiK&#10;Ulq+zosog8ZFzlJawS1bjuaMrqH3NBlZ47E3WudsXrA8jMoSnr4XjeYN9r9YRGH1ebEoo8pIZibw&#10;VuF/hv/v+f/RzRs6XTJarOJQskHP4CKlcQYv1V29pxU1Hli811Uahywv80X1OszTUb5YxGGEY4DR&#10;kPHOaD6y/KHAsSyn62Whpwmmdmeezu42/PPxCzPi+cy0iWlkNIU1wtcacA+Tsy6WU6D5yIpvxRcm&#10;HyzFHR/vZsFS/gkjMTY4rU96WqNNZYTw0A4CD9bKNEJos8au78ANTny4gtXh37OdsTXhJJzCd4m9&#10;pfhwpJeRYmLEedWs6Rs9BjnOnWGeM8pWbjuMWIxVz8PZowTYlFvJKH9OMr6taBGhwJV81eWMWUow&#10;vgKcaLZMIsMSsoFUWjDKaQky8rNSodeTTgtWVh+jPDX4xcxk8HoEGX38VFYgQECqSPhbs/wuThIU&#10;rCRrPABC/gQkRPHIr6rN/QYlupze5/MnGG1ZhHcxvOsTLasvlIEmAGlZg3aYmeU/D5RFppH8kcEk&#10;T4hjuaBO6jesfnNfv6FZuMpB6YQVMw1xc1uhEhJcvnuo8kWMI+J8CWYku7C6XIKfYZlttcx3LIq4&#10;xp0aKA+G3WmxbcshnoKyQxSQFTQmE/5IqgLHFc21NQ8fxJrzmVHrDGp1LlYcnq3UVbjJ1CWXDK7h&#10;E9TwlWnA5MJUg4a/F4qmoBX/Hu+UXxprWELByIqrJOTDABbZAzdkn//mOowTp/lj9D3Hr1U7+g14&#10;3rYm2T6V7FbIqSJQnwV2J3lAtVibC0WkPneJUWugTIu3hkleRuI9fHQCGGrEQFef03NAgvZBKkol&#10;nqdjJQhQswus2AEuv8CKbBFYkS0KK7CIV4sUpw0pTjek2K7LDR0avQEpfO5qQt0m/J1g1QtStHHs&#10;alV+PaSAjRQ+5a5NcbshxfEmg03paiauHynasxiQ4rUhxeuGFDew9UZq36Y4E+5xXYH3JRnp1fuS&#10;PJwGqy1xLzZFexYDUvw2pPjdkOLZPkYl+PrvI2XYp9S2PS9pn6I9iwEpEHv9sfcVdEOK7xyyKQNS&#10;XihStGcxIGXShpRJJ6QQy/Yn0BeYFNcnMrhFpyr2ZdmOj9sYDIRbAb8Wm14VRq9Hav7T6JdmhXtg&#10;gpOLx7/qA1S7efUpQlqaC26Du5GrmVMdPksMTHsYA2IIbCN+bFygBYSah6whhXA8OWATy/OHKJgO&#10;QwuFoMRafe6GgK9/b699jAErROccd8Ng0NIFKzX7YjuYMIVvD/alNWr80uyL9jYGzBCddd7DjI6v&#10;n2RfapghYyvgpmYAzSEj89JAs/U3BtSQ1iQ+tJxpaYIxVCbtg8bDMPNV7GQEK33vZAQXJ+9kNHkv&#10;O5mt4zGAhrTm86HlTNAQy/V1EZve/zuBdy37f8VKv6hRXJyImhp5P6jRrseAGtKa24eWc1HjBC43&#10;K/D12q7GDVwMEFyBrVGs9IsaxcWJqKmR94Ma7XoMqCE6z/+tYjRerirjHWP52rjNswyqGHNmAMkW&#10;PreZrLpWhauq2lmXXFvECjCpD9JAfKLKCLf48QIXXDiR9N+POKsCWlljW0quNDvkUMVtmSfxnBfd&#10;cryWbHl/mzDjkUIl5h3+8YHA5rxBlmS8+hJ49kGBhLy0dpFQqPYL0wKq0MtsiS9sfKXR8xj/ftQz&#10;H8p7Wq4EB9iD0CRQRp/NUaesIjr/kM2N6qmAQvcMjiRAfS+8NYXC3ggOMMAF0lU0To7TYdxB1umK&#10;0udt+S4fuSzbfab6XdKaGIcWYOfkiCwhjipLJIEVcOHBSdFujDfGfLkoI6mH7Z8/jaFY6VchKy5O&#10;VMg18n4UsnZrB4VMWpPk0HIUNQbL4WCCCwda4A8VlzwIY/ljUWoFIvEKr5oQkik37tL4Y0dCDPTJ&#10;8yNIcgIAkoxcLg+oEoswyF05b+Y1aoSN2RBUMC1Hy9rb7cUxS0Rgqbh1fBZLlMYVHHdL4nRmwppL&#10;vXqeUapYjGdx0ICl0VxaMH4FonbINJ1euv8rHnMhrbl+aPkJwHu8lh8ECYQdqpXV2iqb6bii2IwD&#10;PiCTHgGvOAHAS0YuB3jV91HA1wgbszEAvt0LHQB/7Lxsy/HF1koFCxXwYb+43cK7E1fVjxLhEDdM&#10;fH3bNYETo0Ij9GHiFSeAeMnI5RCv+j6K+BphYzYGxA+Ibxz573SUvQXxrfUW1gn1FgcQL88ogrAT&#10;j+zZePCW+Ml23BaDRvBlqrkPyCtWAPKKk8thXnV+FPM1QsWFck35wdXBrxdxlWawaTDzZ5r51oIR&#10;S2dt2gtGDoDe91V41fKIA+W9DTMvgmUa9b4ns359oF7zgrAXrFwO9rr3o7ivU5JxfUoGaz9Y+4tb&#10;+9aaF0snns4CPs/Viw09nhST0Rq1oye2L37ngm/pyTjo08PXvCDwBSsXBL4a6XHg1yibUzIA/38F&#10;/O1vMWEaDH++Ch0++VNb/Pex6vdItf1BsJt/AQAA//8DAFBLAwQUAAYACAAAACEAIn+4JeEAAAAL&#10;AQAADwAAAGRycy9kb3ducmV2LnhtbEyPT0vDQBDF74LfYRnBm938aVViNqUU9VQEW6H0ts1Ok9Ds&#10;bMhuk/TbOz3pad4wjze/ly8n24oBe984UhDPIhBIpTMNVQp+dh9PryB80GR06wgVXNHDsri/y3Vm&#10;3EjfOGxDJTiEfKYV1CF0mZS+rNFqP3MdEt9Orrc68NpX0vR65HDbyiSKnqXVDfGHWne4rrE8by9W&#10;weeox1Uavw+b82l9PewWX/tNjEo9PkyrNxABp/Bnhhs+o0PBTEd3IeNFq2CeJNwlKFhEPG+GKJ2z&#10;OipIX1jIIpf/OxS/AAAA//8DAFBLAQItABQABgAIAAAAIQC2gziS/gAAAOEBAAATAAAAAAAAAAAA&#10;AAAAAAAAAABbQ29udGVudF9UeXBlc10ueG1sUEsBAi0AFAAGAAgAAAAhADj9If/WAAAAlAEAAAsA&#10;AAAAAAAAAAAAAAAALwEAAF9yZWxzLy5yZWxzUEsBAi0AFAAGAAgAAAAhAONWBjzNBwAAWEwAAA4A&#10;AAAAAAAAAAAAAAAALgIAAGRycy9lMm9Eb2MueG1sUEsBAi0AFAAGAAgAAAAhACJ/uCXhAAAACwEA&#10;AA8AAAAAAAAAAAAAAAAAJwoAAGRycy9kb3ducmV2LnhtbFBLBQYAAAAABAAEAPMAAAA1CwAAAAA=&#10;">
                <v:group id="Group 1" o:spid="_x0000_s1027" style="position:absolute;left:34029;top:27513;width:38862;height:20574" coordsize="38862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38862;height:20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F452FE2" w14:textId="77777777" w:rsidR="009A638C" w:rsidRDefault="009A638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left:32416;top:241;width:991;height:2045;visibility:visible;mso-wrap-style:square;v-text-anchor:top" coordsize="99100,204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5HOvwAAANoAAAAPAAAAZHJzL2Rvd25yZXYueG1sRI9LC8Iw&#10;EITvgv8hrOBNUx+oVKOIIIh48HXwuDRrW2w2pYm1/nsjCB6HmfmGWawaU4iaKpdbVjDoRyCIE6tz&#10;ThVcL9veDITzyBoLy6TgTQ5Wy3ZrgbG2Lz5RffapCBB2MSrIvC9jKV2SkUHXtyVx8O62MuiDrFKp&#10;K3wFuCnkMIom0mDOYSHDkjYZJY/z0ygYb57uti/l+nA/mqlM3KGeNjOlup1mPQfhqfH/8K+90wpG&#10;8L0SboBcfgAAAP//AwBQSwECLQAUAAYACAAAACEA2+H2y+4AAACFAQAAEwAAAAAAAAAAAAAAAAAA&#10;AAAAW0NvbnRlbnRfVHlwZXNdLnhtbFBLAQItABQABgAIAAAAIQBa9CxbvwAAABUBAAALAAAAAAAA&#10;AAAAAAAAAB8BAABfcmVscy8ucmVsc1BLAQItABQABgAIAAAAIQDRD5HOvwAAANoAAAAPAAAAAAAA&#10;AAAAAAAAAAcCAABkcnMvZG93bnJldi54bWxQSwUGAAAAAAMAAwC3AAAA8wIAAAAA&#10;" adj="-11796480,,5400" path="m,l,204500r99100,l99100,,,xe" filled="f" stroked="f">
                    <v:stroke joinstyle="miter"/>
                    <v:formulas/>
                    <v:path arrowok="t" o:extrusionok="f" o:connecttype="custom" textboxrect="0,0,99100,204500"/>
                    <v:textbox inset="7pt,3pt,7pt,3pt">
                      <w:txbxContent>
                        <w:p w14:paraId="3E271C67" w14:textId="77777777" w:rsidR="009A638C" w:rsidRDefault="009A638C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Freeform: Shape 4" o:spid="_x0000_s1030" style="position:absolute;left:33553;top:241;width:991;height:2045;visibility:visible;mso-wrap-style:square;v-text-anchor:top" coordsize="99100,204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gm6vgAAANoAAAAPAAAAZHJzL2Rvd25yZXYueG1sRI/NCsIw&#10;EITvgu8QVvCmqSJaqlFEEEQ8+HfwuDRrW2w2pYm1vr0RBI/DzDfDLFatKUVDtSssKxgNIxDEqdUF&#10;Zwqul+0gBuE8ssbSMil4k4PVsttZYKLti0/UnH0mQgm7BBXk3leJlC7NyaAb2oo4eHdbG/RB1pnU&#10;Nb5CuSnlOIqm0mDBYSHHijY5pY/z0yiYbJ7utq/k+nA/mplM3aGZtbFS/V67noPw1Pp/+EfvdODg&#10;eyXcALn8AAAA//8DAFBLAQItABQABgAIAAAAIQDb4fbL7gAAAIUBAAATAAAAAAAAAAAAAAAAAAAA&#10;AABbQ29udGVudF9UeXBlc10ueG1sUEsBAi0AFAAGAAgAAAAhAFr0LFu/AAAAFQEAAAsAAAAAAAAA&#10;AAAAAAAAHwEAAF9yZWxzLy5yZWxzUEsBAi0AFAAGAAgAAAAhAF7mCbq+AAAA2gAAAA8AAAAAAAAA&#10;AAAAAAAABwIAAGRycy9kb3ducmV2LnhtbFBLBQYAAAAAAwADALcAAADyAgAAAAA=&#10;" adj="-11796480,,5400" path="m,l,204500r99100,l99100,,,xe" filled="f" stroked="f">
                    <v:stroke joinstyle="miter"/>
                    <v:formulas/>
                    <v:path arrowok="t" o:extrusionok="f" o:connecttype="custom" textboxrect="0,0,99100,204500"/>
                    <v:textbox inset="7pt,3pt,7pt,3pt">
                      <w:txbxContent>
                        <w:p w14:paraId="35D0EAF4" w14:textId="77777777" w:rsidR="009A638C" w:rsidRDefault="009A638C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Freeform: Shape 5" o:spid="_x0000_s1031" style="position:absolute;left:34696;top:241;width:991;height:2045;visibility:visible;mso-wrap-style:square;v-text-anchor:top" coordsize="99100,204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qwhvwAAANoAAAAPAAAAZHJzL2Rvd25yZXYueG1sRI9LC8Iw&#10;EITvgv8hrOBNU8UX1SgiCCIefB08Ls3aFptNaWKt/94IgsdhZr5hFqvGFKKmyuWWFQz6EQjixOqc&#10;UwXXy7Y3A+E8ssbCMil4k4PVst1aYKzti09Un30qAoRdjAoy78tYSpdkZND1bUkcvLutDPogq1Tq&#10;Cl8Bbgo5jKKJNJhzWMiwpE1GyeP8NApGm6e77Uu5PtyPZioTd6inzUypbqdZz0F4avw//GvvtIIx&#10;fK+EGyCXHwAAAP//AwBQSwECLQAUAAYACAAAACEA2+H2y+4AAACFAQAAEwAAAAAAAAAAAAAAAAAA&#10;AAAAW0NvbnRlbnRfVHlwZXNdLnhtbFBLAQItABQABgAIAAAAIQBa9CxbvwAAABUBAAALAAAAAAAA&#10;AAAAAAAAAB8BAABfcmVscy8ucmVsc1BLAQItABQABgAIAAAAIQAxqqwhvwAAANoAAAAPAAAAAAAA&#10;AAAAAAAAAAcCAABkcnMvZG93bnJldi54bWxQSwUGAAAAAAMAAwC3AAAA8wIAAAAA&#10;" adj="-11796480,,5400" path="m,l,204500r99100,l99100,,,xe" filled="f" stroked="f">
                    <v:stroke joinstyle="miter"/>
                    <v:formulas/>
                    <v:path arrowok="t" o:extrusionok="f" o:connecttype="custom" textboxrect="0,0,99100,204500"/>
                    <v:textbox inset="7pt,3pt,7pt,3pt">
                      <w:txbxContent>
                        <w:p w14:paraId="64C3C5EC" w14:textId="77777777" w:rsidR="009A638C" w:rsidRDefault="009A638C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9</w:t>
                          </w:r>
                        </w:p>
                      </w:txbxContent>
                    </v:textbox>
                  </v:shape>
                  <v:shape id="Freeform: Shape 6" o:spid="_x0000_s1032" style="position:absolute;left:35839;top:241;width:495;height:2045;visibility:visible;mso-wrap-style:square;v-text-anchor:top" coordsize="49500,204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7nKxAAAANoAAAAPAAAAZHJzL2Rvd25yZXYueG1sRI9Ba8JA&#10;FITvgv9heUJvZqOlYmM2UgqWWlCsSnt9Zp9JMPs2ZLcx/ffdguBxmJlvmHTZm1p01LrKsoJJFIMg&#10;zq2uuFBwPKzGcxDOI2usLZOCX3KwzIaDFBNtr/xJ3d4XIkDYJaig9L5JpHR5SQZdZBvi4J1ta9AH&#10;2RZSt3gNcFPLaRzPpMGKw0KJDb2WlF/2P0bB93bz/Hjanebe5KZbv33w+uuJlXoY9S8LEJ56fw/f&#10;2u9awQz+r4QbILM/AAAA//8DAFBLAQItABQABgAIAAAAIQDb4fbL7gAAAIUBAAATAAAAAAAAAAAA&#10;AAAAAAAAAABbQ29udGVudF9UeXBlc10ueG1sUEsBAi0AFAAGAAgAAAAhAFr0LFu/AAAAFQEAAAsA&#10;AAAAAAAAAAAAAAAAHwEAAF9yZWxzLy5yZWxzUEsBAi0AFAAGAAgAAAAhANJTucrEAAAA2gAAAA8A&#10;AAAAAAAAAAAAAAAABwIAAGRycy9kb3ducmV2LnhtbFBLBQYAAAAAAwADALcAAAD4AgAAAAA=&#10;" adj="-11796480,,5400" path="m,l,204500r49500,l49500,,,xe" filled="f" stroked="f">
                    <v:stroke joinstyle="miter"/>
                    <v:formulas/>
                    <v:path arrowok="t" o:extrusionok="f" o:connecttype="custom" textboxrect="0,0,49500,204500"/>
                    <v:textbox inset="7pt,3pt,7pt,3pt">
                      <w:txbxContent>
                        <w:p w14:paraId="4A5B42FF" w14:textId="77777777" w:rsidR="009A638C" w:rsidRDefault="009A638C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7" o:spid="_x0000_s1033" style="position:absolute;left:36372;top:241;width:991;height:2045;visibility:visible;mso-wrap-style:square;v-text-anchor:top" coordsize="99100,204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fNvgAAANoAAAAPAAAAZHJzL2Rvd25yZXYueG1sRI/NCsIw&#10;EITvgu8QVvCmqSJWqlFEEEQ8+HfwuDRrW2w2pYm1vr0RBI/DzHzDLFatKUVDtSssKxgNIxDEqdUF&#10;Zwqul+1gBsJ5ZI2lZVLwJgerZbezwETbF5+oOftMBAi7BBXk3leJlC7NyaAb2oo4eHdbG/RB1pnU&#10;Nb4C3JRyHEVTabDgsJBjRZuc0sf5aRRMNk9321dyfbgfTSxTd2jidqZUv9eu5yA8tf4f/rV3WkEM&#10;3yvhBsjlBwAA//8DAFBLAQItABQABgAIAAAAIQDb4fbL7gAAAIUBAAATAAAAAAAAAAAAAAAAAAAA&#10;AABbQ29udGVudF9UeXBlc10ueG1sUEsBAi0AFAAGAAgAAAAhAFr0LFu/AAAAFQEAAAsAAAAAAAAA&#10;AAAAAAAAHwEAAF9yZWxzLy5yZWxzUEsBAi0AFAAGAAgAAAAhAK40l82+AAAA2gAAAA8AAAAAAAAA&#10;AAAAAAAABwIAAGRycy9kb3ducmV2LnhtbFBLBQYAAAAAAwADALcAAADyAgAAAAA=&#10;" adj="-11796480,,5400" path="m,l,204500r99100,l99100,,,xe" filled="f" stroked="f">
                    <v:stroke joinstyle="miter"/>
                    <v:formulas/>
                    <v:path arrowok="t" o:extrusionok="f" o:connecttype="custom" textboxrect="0,0,99100,204500"/>
                    <v:textbox inset="7pt,3pt,7pt,3pt">
                      <w:txbxContent>
                        <w:p w14:paraId="12DF5FCD" w14:textId="77777777" w:rsidR="009A638C" w:rsidRDefault="009A638C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8</w:t>
                          </w:r>
                        </w:p>
                      </w:txbxContent>
                    </v:textbox>
                  </v:shape>
                  <v:shape id="Freeform: Shape 8" o:spid="_x0000_s1034" style="position:absolute;left:37439;top:241;width:991;height:2045;visibility:visible;mso-wrap-style:square;v-text-anchor:top" coordsize="99100,204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wO/vAAAANoAAAAPAAAAZHJzL2Rvd25yZXYueG1sRE+7CsIw&#10;FN0F/yFcwU1TRVSqaRFBEHHwNThemmtbbG5KE2v9ezMIjofzXqedqURLjSstK5iMIxDEmdUl5wpu&#10;191oCcJ5ZI2VZVLwIQdp0u+tMdb2zWdqLz4XIYRdjAoK7+tYSpcVZNCNbU0cuIdtDPoAm1zqBt8h&#10;3FRyGkVzabDk0FBgTduCsuflZRTMti93P9Ryc3yczEJm7tguuqVSw0G3WYHw1Pm/+OfeawVha7gS&#10;boBMvgAAAP//AwBQSwECLQAUAAYACAAAACEA2+H2y+4AAACFAQAAEwAAAAAAAAAAAAAAAAAAAAAA&#10;W0NvbnRlbnRfVHlwZXNdLnhtbFBLAQItABQABgAIAAAAIQBa9CxbvwAAABUBAAALAAAAAAAAAAAA&#10;AAAAAB8BAABfcmVscy8ucmVsc1BLAQItABQABgAIAAAAIQDfqwO/vAAAANoAAAAPAAAAAAAAAAAA&#10;AAAAAAcCAABkcnMvZG93bnJldi54bWxQSwUGAAAAAAMAAwC3AAAA8AIAAAAA&#10;" adj="-11796480,,5400" path="m,l,204500r99100,l99100,,,xe" filled="f" stroked="f">
                    <v:stroke joinstyle="miter"/>
                    <v:formulas/>
                    <v:path arrowok="t" o:extrusionok="f" o:connecttype="custom" textboxrect="0,0,99100,204500"/>
                    <v:textbox inset="7pt,3pt,7pt,3pt">
                      <w:txbxContent>
                        <w:p w14:paraId="0AA50C31" w14:textId="77777777" w:rsidR="009A638C" w:rsidRDefault="009A638C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Freeform: Shape 9" o:spid="_x0000_s1035" style="position:absolute;left:1237;top:5715;width:23476;height:2286;visibility:visible;mso-wrap-style:square;v-text-anchor:top" coordsize="2347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qDkxAAAANoAAAAPAAAAZHJzL2Rvd25yZXYueG1sRI9Ba8JA&#10;FITvBf/D8gre6qYlLDa6Bq0oQk9qKR4f2dckNfs2ZFdN+uu7BaHHYWa+YeZ5bxtxpc7XjjU8TxIQ&#10;xIUzNZcaPo6bpykIH5ANNo5Jw0Ae8sXoYY6ZcTfe0/UQShEh7DPUUIXQZlL6oiKLfuJa4uh9uc5i&#10;iLIrpenwFuG2kS9JoqTFmuNChS29VVScDxerQa1C+r3dU2rek8+1OqlB/RwHrceP/XIGIlAf/sP3&#10;9s5oeIW/K/EGyMUvAAAA//8DAFBLAQItABQABgAIAAAAIQDb4fbL7gAAAIUBAAATAAAAAAAAAAAA&#10;AAAAAAAAAABbQ29udGVudF9UeXBlc10ueG1sUEsBAi0AFAAGAAgAAAAhAFr0LFu/AAAAFQEAAAsA&#10;AAAAAAAAAAAAAAAAHwEAAF9yZWxzLy5yZWxzUEsBAi0AFAAGAAgAAAAhAEJeoOTEAAAA2gAAAA8A&#10;AAAAAAAAAAAAAAAABwIAAGRycy9kb3ducmV2LnhtbFBLBQYAAAAAAwADALcAAAD4AgAAAAA=&#10;" adj="-11796480,,5400" path="m,l,228600r2347600,l2347600,,,xe" filled="f" stroked="f">
                    <v:stroke joinstyle="miter"/>
                    <v:formulas/>
                    <v:path arrowok="t" o:extrusionok="f" o:connecttype="custom" textboxrect="0,0,2347600,228600"/>
                    <v:textbox inset="7pt,3pt,7pt,3pt">
                      <w:txbxContent>
                        <w:p w14:paraId="1246398F" w14:textId="77777777" w:rsidR="009A638C" w:rsidRDefault="009A638C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5 x </w:t>
                          </w:r>
                          <w:r>
                            <w:rPr>
                              <w:color w:val="FF0000"/>
                              <w:sz w:val="28"/>
                            </w:rPr>
                            <w:t>10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^2  =  5 x 100    =    500</w:t>
                          </w:r>
                        </w:p>
                      </w:txbxContent>
                    </v:textbox>
                  </v:shape>
                  <v:shape id="Freeform: Shape 10" o:spid="_x0000_s1036" style="position:absolute;left:31267;top:241;width:991;height:2045;visibility:visible;mso-wrap-style:square;v-text-anchor:top" coordsize="99100,204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n0TwwAAANsAAAAPAAAAZHJzL2Rvd25yZXYueG1sRI9Bi8JA&#10;DIXvgv9hiOBNp8qiUp0WEQRZPLi6hz2GTmyLnUzpjLX++81hYW8J7+W9L7t8cI3qqQu1ZwOLeQKK&#10;uPC25tLA9+0424AKEdli45kMvClAno1HO0ytf/EX9ddYKgnhkKKBKsY21ToUFTkMc98Si3b3ncMo&#10;a1dq2+FLwl2jl0my0g5rloYKWzpUVDyuT2fg4/AMP5+t3p/vF7fWRTj362FjzHQy7LegIg3x3/x3&#10;fbKCL/Tyiwygs18AAAD//wMAUEsBAi0AFAAGAAgAAAAhANvh9svuAAAAhQEAABMAAAAAAAAAAAAA&#10;AAAAAAAAAFtDb250ZW50X1R5cGVzXS54bWxQSwECLQAUAAYACAAAACEAWvQsW78AAAAVAQAACwAA&#10;AAAAAAAAAAAAAAAfAQAAX3JlbHMvLnJlbHNQSwECLQAUAAYACAAAACEAtV59E8MAAADbAAAADwAA&#10;AAAAAAAAAAAAAAAHAgAAZHJzL2Rvd25yZXYueG1sUEsFBgAAAAADAAMAtwAAAPcCAAAAAA==&#10;" adj="-11796480,,5400" path="m,l,204500r99100,l99100,,,xe" filled="f" stroked="f">
                    <v:stroke joinstyle="miter"/>
                    <v:formulas/>
                    <v:path arrowok="t" o:extrusionok="f" o:connecttype="custom" textboxrect="0,0,99100,204500"/>
                    <v:textbox inset="7pt,3pt,7pt,3pt">
                      <w:txbxContent>
                        <w:p w14:paraId="3EA3F0A7" w14:textId="77777777" w:rsidR="009A638C" w:rsidRDefault="009A638C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7</w:t>
                          </w:r>
                        </w:p>
                      </w:txbxContent>
                    </v:textbox>
                  </v:shape>
                  <v:shape id="Freeform: Shape 11" o:spid="_x0000_s1037" style="position:absolute;left:1237;top:3429;width:23476;height:2286;visibility:visible;mso-wrap-style:square;v-text-anchor:top" coordsize="2347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vbwQAAANsAAAAPAAAAZHJzL2Rvd25yZXYueG1sRE9Li8Iw&#10;EL4v+B/CCN62qYsEqUbZByuCJx8sexyase1uMylN1NZfbwTB23x8z5kvO1uLM7W+cqxhnKQgiHNn&#10;Ki40HPbfr1MQPiAbrB2Thp48LBeDlzlmxl14S+ddKEQMYZ+hhjKEJpPS5yVZ9IlriCN3dK3FEGFb&#10;SNPiJYbbWr6lqZIWK44NJTb0WVL+vztZDeojTP5WW5qYTfrzpX5Vr677XuvRsHufgQjUhaf44V6b&#10;OH8M91/iAXJxAwAA//8DAFBLAQItABQABgAIAAAAIQDb4fbL7gAAAIUBAAATAAAAAAAAAAAAAAAA&#10;AAAAAABbQ29udGVudF9UeXBlc10ueG1sUEsBAi0AFAAGAAgAAAAhAFr0LFu/AAAAFQEAAAsAAAAA&#10;AAAAAAAAAAAAHwEAAF9yZWxzLy5yZWxzUEsBAi0AFAAGAAgAAAAhAFOHq9vBAAAA2wAAAA8AAAAA&#10;AAAAAAAAAAAABwIAAGRycy9kb3ducmV2LnhtbFBLBQYAAAAAAwADALcAAAD1AgAAAAA=&#10;" adj="-11796480,,5400" path="m,l,228600r2347600,l2347600,,,xe" filled="f" stroked="f">
                    <v:stroke joinstyle="miter"/>
                    <v:formulas/>
                    <v:path arrowok="t" o:extrusionok="f" o:connecttype="custom" textboxrect="0,0,2347600,228600"/>
                    <v:textbox inset="7pt,3pt,7pt,3pt">
                      <w:txbxContent>
                        <w:p w14:paraId="5AD401E2" w14:textId="77777777" w:rsidR="009A638C" w:rsidRDefault="009A638C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7 x </w:t>
                          </w:r>
                          <w:r>
                            <w:rPr>
                              <w:color w:val="FF0000"/>
                              <w:sz w:val="28"/>
                            </w:rPr>
                            <w:t>10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^3  =  7 x 1000  =  7000</w:t>
                          </w:r>
                        </w:p>
                      </w:txbxContent>
                    </v:textbox>
                  </v:shape>
                  <v:shape id="Freeform: Shape 12" o:spid="_x0000_s1038" style="position:absolute;left:1237;top:10287;width:23476;height:2286;visibility:visible;mso-wrap-style:square;v-text-anchor:top" coordsize="2347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WswgAAANsAAAAPAAAAZHJzL2Rvd25yZXYueG1sRE9La8JA&#10;EL4L/Q/LFLyZTYMsJboGbakIPfmg9DhkxyRtdjZkV03667uFgrf5+J6zLAbbiiv1vnGs4SlJQRCX&#10;zjRcaTgd32bPIHxANtg6Jg0jeShWD5Ml5sbdeE/XQ6hEDGGfo4Y6hC6X0pc1WfSJ64gjd3a9xRBh&#10;X0nT4y2G21ZmaaqkxYZjQ40dvdRUfh8uVoPahPnXdk9z855+vKpPNaqf46j19HFYL0AEGsJd/O/e&#10;mTg/g79f4gFy9QsAAP//AwBQSwECLQAUAAYACAAAACEA2+H2y+4AAACFAQAAEwAAAAAAAAAAAAAA&#10;AAAAAAAAW0NvbnRlbnRfVHlwZXNdLnhtbFBLAQItABQABgAIAAAAIQBa9CxbvwAAABUBAAALAAAA&#10;AAAAAAAAAAAAAB8BAABfcmVscy8ucmVsc1BLAQItABQABgAIAAAAIQCjVTWswgAAANsAAAAPAAAA&#10;AAAAAAAAAAAAAAcCAABkcnMvZG93bnJldi54bWxQSwUGAAAAAAMAAwC3AAAA9gIAAAAA&#10;" adj="-11796480,,5400" path="m,l,228600r2347600,l2347600,,,xe" filled="f" stroked="f">
                    <v:stroke joinstyle="miter"/>
                    <v:formulas/>
                    <v:path arrowok="t" o:extrusionok="f" o:connecttype="custom" textboxrect="0,0,2347600,228600"/>
                    <v:textbox inset="7pt,3pt,7pt,3pt">
                      <w:txbxContent>
                        <w:p w14:paraId="029B8427" w14:textId="77777777" w:rsidR="009A638C" w:rsidRDefault="009A638C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9 x </w:t>
                          </w:r>
                          <w:r>
                            <w:rPr>
                              <w:color w:val="FF0000"/>
                              <w:sz w:val="28"/>
                            </w:rPr>
                            <w:t>10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^0  =  9 x 1        =        9</w:t>
                          </w:r>
                        </w:p>
                      </w:txbxContent>
                    </v:textbox>
                  </v:shape>
                  <v:shape id="Freeform: Shape 13" o:spid="_x0000_s1039" style="position:absolute;left:1237;top:8001;width:23469;height:2286;visibility:visible;mso-wrap-style:square;v-text-anchor:top" coordsize="23469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BZ0wAAAANsAAAAPAAAAZHJzL2Rvd25yZXYueG1sRE9Li8Iw&#10;EL4L/ocwwt40dUWRaloWF8HLHnzhdWhm22AzqU2s3X+/EQRv8/E9Z533thYdtd44VjCdJCCIC6cN&#10;lwpOx+14CcIHZI21Y1LwRx7ybDhYY6rdg/fUHUIpYgj7FBVUITSplL6oyKKfuIY4cr+utRgibEup&#10;W3zEcFvLzyRZSIuGY0OFDW0qKq6Hu1VwvnS4286NTX7m1+/ldL+4GUalPkb91wpEoD68xS/3Tsf5&#10;M3j+Eg+Q2T8AAAD//wMAUEsBAi0AFAAGAAgAAAAhANvh9svuAAAAhQEAABMAAAAAAAAAAAAAAAAA&#10;AAAAAFtDb250ZW50X1R5cGVzXS54bWxQSwECLQAUAAYACAAAACEAWvQsW78AAAAVAQAACwAAAAAA&#10;AAAAAAAAAAAfAQAAX3JlbHMvLnJlbHNQSwECLQAUAAYACAAAACEA6yAWdMAAAADbAAAADwAAAAAA&#10;AAAAAAAAAAAHAgAAZHJzL2Rvd25yZXYueG1sUEsFBgAAAAADAAMAtwAAAPQCAAAAAA==&#10;" adj="-11796480,,5400" path="m,l,228600r2346900,l2346900,,,xe" filled="f" stroked="f">
                    <v:stroke joinstyle="miter"/>
                    <v:formulas/>
                    <v:path arrowok="t" o:extrusionok="f" o:connecttype="custom" textboxrect="0,0,2346900,228600"/>
                    <v:textbox inset="7pt,3pt,7pt,3pt">
                      <w:txbxContent>
                        <w:p w14:paraId="096BF61F" w14:textId="77777777" w:rsidR="009A638C" w:rsidRDefault="009A638C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4 x </w:t>
                          </w:r>
                          <w:r>
                            <w:rPr>
                              <w:color w:val="FF0000"/>
                              <w:sz w:val="28"/>
                            </w:rPr>
                            <w:t>10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 xml:space="preserve">^1  =  4 x 10      = </w:t>
                          </w:r>
                          <w:r>
                            <w:rPr>
                              <w:color w:val="000000"/>
                            </w:rPr>
                            <w:t xml:space="preserve">       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40</w:t>
                          </w:r>
                        </w:p>
                      </w:txbxContent>
                    </v:textbox>
                  </v:shape>
                  <v:shape id="Freeform: Shape 14" o:spid="_x0000_s1040" style="position:absolute;left:1237;top:12573;width:24866;height:2286;visibility:visible;mso-wrap-style:square;v-text-anchor:top" coordsize="2486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QcBwAAAANsAAAAPAAAAZHJzL2Rvd25yZXYueG1sRE/bisIw&#10;EH1f8B/CCPu2pl6RahQRxBUfxOoHDM3YVptJaWLb/fuNIPg2h3Od5bozpWiodoVlBcNBBII4tbrg&#10;TMH1svuZg3AeWWNpmRT8kYP1qve1xFjbls/UJD4TIYRdjApy76tYSpfmZNANbEUcuJutDfoA60zq&#10;GtsQbko5iqKZNFhwaMixom1O6SN5GgX3Yhptx9fx8NK23emY7OU8PTRKffe7zQKEp85/xG/3rw7z&#10;J/D6JRwgV/8AAAD//wMAUEsBAi0AFAAGAAgAAAAhANvh9svuAAAAhQEAABMAAAAAAAAAAAAAAAAA&#10;AAAAAFtDb250ZW50X1R5cGVzXS54bWxQSwECLQAUAAYACAAAACEAWvQsW78AAAAVAQAACwAAAAAA&#10;AAAAAAAAAAAfAQAAX3JlbHMvLnJlbHNQSwECLQAUAAYACAAAACEAOx0HAcAAAADbAAAADwAAAAAA&#10;AAAAAAAAAAAHAgAAZHJzL2Rvd25yZXYueG1sUEsFBgAAAAADAAMAtwAAAPQCAAAAAA==&#10;" adj="-11796480,,5400" path="m,l,228600r2486600,l2486600,,,xe" filled="f" stroked="f">
                    <v:stroke joinstyle="miter"/>
                    <v:formulas/>
                    <v:path arrowok="t" o:extrusionok="f" o:connecttype="custom" textboxrect="0,0,2486600,228600"/>
                    <v:textbox inset="7pt,3pt,7pt,3pt">
                      <w:txbxContent>
                        <w:p w14:paraId="26DCEE5C" w14:textId="77777777" w:rsidR="009A638C" w:rsidRDefault="009A638C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8 x </w:t>
                          </w:r>
                          <w:r>
                            <w:rPr>
                              <w:color w:val="FF0000"/>
                              <w:sz w:val="28"/>
                            </w:rPr>
                            <w:t>10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 xml:space="preserve">^-1  =  8 / 10      = </w:t>
                          </w:r>
                          <w:r>
                            <w:rPr>
                              <w:color w:val="000000"/>
                            </w:rPr>
                            <w:t xml:space="preserve">         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0.8</w:t>
                          </w:r>
                        </w:p>
                      </w:txbxContent>
                    </v:textbox>
                  </v:shape>
                  <v:shape id="Freeform: Shape 15" o:spid="_x0000_s1041" style="position:absolute;left:1237;top:14859;width:25857;height:2286;visibility:visible;mso-wrap-style:square;v-text-anchor:top" coordsize="25857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j4wQAAANsAAAAPAAAAZHJzL2Rvd25yZXYueG1sRE9Li8Iw&#10;EL4L+x/CLHjTVMVX1ygiCF48+FhYb0MztmGbSbfJ1vrvjSB4m4/vOYtVa0vRUO2NYwWDfgKCOHPa&#10;cK7gfNr2ZiB8QNZYOiYFd/KwWn50Fphqd+MDNceQixjCPkUFRQhVKqXPCrLo+64ijtzV1RZDhHUu&#10;dY23GG5LOUySibRoODYUWNGmoOz3+G8VDNfGHC7tfrTxf9NBMv92o+Znp1T3s11/gQjUhrf45d7p&#10;OH8Mz1/iAXL5AAAA//8DAFBLAQItABQABgAIAAAAIQDb4fbL7gAAAIUBAAATAAAAAAAAAAAAAAAA&#10;AAAAAABbQ29udGVudF9UeXBlc10ueG1sUEsBAi0AFAAGAAgAAAAhAFr0LFu/AAAAFQEAAAsAAAAA&#10;AAAAAAAAAAAAHwEAAF9yZWxzLy5yZWxzUEsBAi0AFAAGAAgAAAAhAHS9OPjBAAAA2wAAAA8AAAAA&#10;AAAAAAAAAAAABwIAAGRycy9kb3ducmV2LnhtbFBLBQYAAAAAAwADALcAAAD1AgAAAAA=&#10;" adj="-11796480,,5400" path="m,l,228600r2585700,l2585700,,,xe" filled="f" stroked="f">
                    <v:stroke joinstyle="miter"/>
                    <v:formulas/>
                    <v:path arrowok="t" o:extrusionok="f" o:connecttype="custom" textboxrect="0,0,2585700,228600"/>
                    <v:textbox inset="7pt,3pt,7pt,3pt">
                      <w:txbxContent>
                        <w:p w14:paraId="19035270" w14:textId="77777777" w:rsidR="009A638C" w:rsidRDefault="009A638C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2 x </w:t>
                          </w:r>
                          <w:r>
                            <w:rPr>
                              <w:color w:val="FF0000"/>
                              <w:sz w:val="28"/>
                            </w:rPr>
                            <w:t>10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 xml:space="preserve">^-2  =  2 / 100    = </w:t>
                          </w:r>
                          <w:r>
                            <w:rPr>
                              <w:color w:val="000000"/>
                            </w:rPr>
                            <w:t xml:space="preserve">         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0.02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042" type="#_x0000_t32" style="position:absolute;left:21285;top:17145;width:685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vkwAAAANsAAAAPAAAAZHJzL2Rvd25yZXYueG1sRE/bagIx&#10;EH0v+A9hBN9q1hZEV6OIYCkixev7sBk3i5vJkkR3/XtTKPRtDuc682Vna/EgHyrHCkbDDARx4XTF&#10;pYLzafM+AREissbaMSl4UoDlovc2x1y7lg/0OMZSpBAOOSowMTa5lKEwZDEMXUOcuKvzFmOCvpTa&#10;Y5vCbS0/smwsLVacGgw2tDZU3I53q+B+Of98Xdpqu9ufPqee9x1PdkapQb9bzUBE6uK/+M/9rdP8&#10;Mfz+kg6QixcAAAD//wMAUEsBAi0AFAAGAAgAAAAhANvh9svuAAAAhQEAABMAAAAAAAAAAAAAAAAA&#10;AAAAAFtDb250ZW50X1R5cGVzXS54bWxQSwECLQAUAAYACAAAACEAWvQsW78AAAAVAQAACwAAAAAA&#10;AAAAAAAAAAAfAQAAX3JlbHMvLnJlbHNQSwECLQAUAAYACAAAACEA+KX75MAAAADbAAAADwAAAAAA&#10;AAAAAAAAAAAHAgAAZHJzL2Rvd25yZXYueG1sUEsFBgAAAAADAAMAtwAAAPQCAAAAAA==&#10;" filled="t" strokeweight="2.25pt">
                    <v:stroke startarrowwidth="narrow" startarrowlength="short" endarrowwidth="narrow" endarrowlength="short"/>
                  </v:shape>
                  <v:shape id="Freeform: Shape 17" o:spid="_x0000_s1043" style="position:absolute;left:1143;top:18288;width:26041;height:2286;visibility:visible;mso-wrap-style:square;v-text-anchor:top" coordsize="26041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xAvwAAANsAAAAPAAAAZHJzL2Rvd25yZXYueG1sRE/bisIw&#10;EH0X/Icwgm+auoguXaMsgouIInX3A4ZmbMs2k5Kk2v69EQTf5nCus9p0phY3cr6yrGA2TUAQ51ZX&#10;XCj4+91NPkH4gKyxtkwKevKwWQ8HK0y1vXNGt0soRAxhn6KCMoQmldLnJRn0U9sQR+5qncEQoSuk&#10;dniP4aaWH0mykAYrjg0lNrQtKf+/tEbBVWMzO2I/5x93PLeH6tS3mVZqPOq+v0AE6sJb/HLvdZy/&#10;hOcv8QC5fgAAAP//AwBQSwECLQAUAAYACAAAACEA2+H2y+4AAACFAQAAEwAAAAAAAAAAAAAAAAAA&#10;AAAAW0NvbnRlbnRfVHlwZXNdLnhtbFBLAQItABQABgAIAAAAIQBa9CxbvwAAABUBAAALAAAAAAAA&#10;AAAAAAAAAB8BAABfcmVscy8ucmVsc1BLAQItABQABgAIAAAAIQBzroxAvwAAANsAAAAPAAAAAAAA&#10;AAAAAAAAAAcCAABkcnMvZG93bnJldi54bWxQSwUGAAAAAAMAAwC3AAAA8wIAAAAA&#10;" adj="-11796480,,5400" path="m,l,228600r2604100,l2604100,,,xe" filled="f" stroked="f">
                    <v:stroke joinstyle="miter"/>
                    <v:formulas/>
                    <v:path arrowok="t" o:extrusionok="f" o:connecttype="custom" textboxrect="0,0,2604100,228600"/>
                    <v:textbox inset="7pt,3pt,7pt,3pt">
                      <w:txbxContent>
                        <w:p w14:paraId="1B509FAE" w14:textId="77777777" w:rsidR="009A638C" w:rsidRDefault="009A638C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TOTAL                        =  </w:t>
                          </w: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7549.82</w:t>
                          </w:r>
                        </w:p>
                      </w:txbxContent>
                    </v:textbox>
                  </v:shape>
                  <v:shape id="Freeform: Shape 18" o:spid="_x0000_s1044" style="position:absolute;left:27095;top:-95;width:2286;height:7048;rotation:90;visibility:visible;mso-wrap-style:square;v-text-anchor:middle" coordsize="228600,7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30nxQAAANsAAAAPAAAAZHJzL2Rvd25yZXYueG1sRI9BSwMx&#10;EIXvBf9DGMFbN6tIkbXZpQiCIj3YCuJtuhmTxc1kSWK79dc7B8HbDO/Ne9+suzmM6kgpD5ENXFc1&#10;KOI+2oGdgbf94/IOVC7IFsfIZOBMGbr2YrHGxsYTv9JxV5ySEM4NGvClTI3WufcUMFdxIhbtM6aA&#10;RdbktE14kvAw6pu6XumAA0uDx4kePPVfu+9g4N351fDy8+zS/lzf2oPefmwOW2OuLufNPahCc/k3&#10;/10/WcEXWPlFBtDtLwAAAP//AwBQSwECLQAUAAYACAAAACEA2+H2y+4AAACFAQAAEwAAAAAAAAAA&#10;AAAAAAAAAAAAW0NvbnRlbnRfVHlwZXNdLnhtbFBLAQItABQABgAIAAAAIQBa9CxbvwAAABUBAAAL&#10;AAAAAAAAAAAAAAAAAB8BAABfcmVscy8ucmVsc1BLAQItABQABgAIAAAAIQAMI30nxQAAANsAAAAP&#10;AAAAAAAAAAAAAAAAAAcCAABkcnMvZG93bnJldi54bWxQSwUGAAAAAAMAAwC3AAAA+QIAAAAA&#10;" path="m,l228600,r,704800e" strokeweight="1pt">
                    <v:stroke startarrowwidth="narrow" startarrowlength="short" endarrow="block" miterlimit="5243f" joinstyle="miter"/>
                    <v:path arrowok="t" o:extrusionok="f"/>
                  </v:shape>
                  <v:shape id="Freeform: Shape 19" o:spid="_x0000_s1045" style="position:absolute;left:26530;top:469;width:4572;height:8198;rotation:90;visibility:visible;mso-wrap-style:square;v-text-anchor:middle" coordsize="457200,8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s9wgAAANsAAAAPAAAAZHJzL2Rvd25yZXYueG1sRE9Na8JA&#10;EL0X/A/LFHrTTaQWja5BhULRXkx78TZkp0na7OyS3ZrUX+8KQm/zeJ+zygfTijN1vrGsIJ0kIIhL&#10;qxuuFHx+vI7nIHxA1thaJgV/5CFfjx5WmGnb85HORahEDGGfoYI6BJdJ6cuaDPqJdcSR+7KdwRBh&#10;V0ndYR/DTSunSfIiDTYcG2p0tKup/Cl+jQKzl1s3pKdnj7PN98IcXP9+cUo9PQ6bJYhAQ/gX391v&#10;Os5fwO2XeIBcXwEAAP//AwBQSwECLQAUAAYACAAAACEA2+H2y+4AAACFAQAAEwAAAAAAAAAAAAAA&#10;AAAAAAAAW0NvbnRlbnRfVHlwZXNdLnhtbFBLAQItABQABgAIAAAAIQBa9CxbvwAAABUBAAALAAAA&#10;AAAAAAAAAAAAAB8BAABfcmVscy8ucmVsc1BLAQItABQABgAIAAAAIQBVjhs9wgAAANsAAAAPAAAA&#10;AAAAAAAAAAAAAAcCAABkcnMvZG93bnJldi54bWxQSwUGAAAAAAMAAwC3AAAA9gIAAAAA&#10;" path="m,l457200,r,819800e" strokeweight="1pt">
                    <v:stroke startarrowwidth="narrow" startarrowlength="short" endarrow="block" miterlimit="5243f" joinstyle="miter"/>
                    <v:path arrowok="t" o:extrusionok="f"/>
                  </v:shape>
                  <v:shape id="Freeform: Shape 20" o:spid="_x0000_s1046" style="position:absolute;left:25952;top:1041;width:6858;height:9340;rotation:90;visibility:visible;mso-wrap-style:square;v-text-anchor:middle" coordsize="685800,93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kEwgAAANsAAAAPAAAAZHJzL2Rvd25yZXYueG1sRE+7asMw&#10;FN0L+QdxA1lKI8VDKU6UUBIChiyp3Wa+WLe2qXVlLCV+fH01FDoeznt3GG0rHtT7xrGGzVqBIC6d&#10;abjS8FmcX95A+IBssHVMGibycNgvnnaYGjfwBz3yUIkYwj5FDXUIXSqlL2uy6NeuI47ct+sthgj7&#10;SpoehxhuW5ko9SotNhwbauzoWFP5k9+thkplIZ8v1+I2Jc9JNt+PXyfVaL1aju9bEIHG8C/+c2dG&#10;QxLXxy/xB8j9LwAAAP//AwBQSwECLQAUAAYACAAAACEA2+H2y+4AAACFAQAAEwAAAAAAAAAAAAAA&#10;AAAAAAAAW0NvbnRlbnRfVHlwZXNdLnhtbFBLAQItABQABgAIAAAAIQBa9CxbvwAAABUBAAALAAAA&#10;AAAAAAAAAAAAAB8BAABfcmVscy8ucmVsc1BLAQItABQABgAIAAAAIQACK2kEwgAAANsAAAAPAAAA&#10;AAAAAAAAAAAAAAcCAABkcnMvZG93bnJldi54bWxQSwUGAAAAAAMAAwC3AAAA9gIAAAAA&#10;" path="m,l685800,r,934000e" strokeweight="1pt">
                    <v:stroke startarrowwidth="narrow" startarrowlength="short" endarrow="block" miterlimit="5243f" joinstyle="miter"/>
                    <v:path arrowok="t" o:extrusionok="f"/>
                  </v:shape>
                  <v:shape id="Freeform: Shape 21" o:spid="_x0000_s1047" style="position:absolute;left:25381;top:1618;width:9144;height:10477;rotation:90;visibility:visible;mso-wrap-style:square;v-text-anchor:middle" coordsize="914400,10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GjtwgAAANsAAAAPAAAAZHJzL2Rvd25yZXYueG1sRI/NqsIw&#10;FIT3F3yHcAQ3oqldyLUaReVeLLjyB9wemmNbbE5KE2t9eyMILoeZ+YZZrDpTiZYaV1pWMBlHIIgz&#10;q0vOFZxP/6NfEM4ja6wsk4InOVgtez8LTLR98IHao89FgLBLUEHhfZ1I6bKCDLqxrYmDd7WNQR9k&#10;k0vd4CPATSXjKJpKgyWHhQJr2haU3Y53o2AT20t7mu3T7m+X7qduOxwaf1dq0O/WcxCeOv8Nf9qp&#10;VhBP4P0l/AC5fAEAAP//AwBQSwECLQAUAAYACAAAACEA2+H2y+4AAACFAQAAEwAAAAAAAAAAAAAA&#10;AAAAAAAAW0NvbnRlbnRfVHlwZXNdLnhtbFBLAQItABQABgAIAAAAIQBa9CxbvwAAABUBAAALAAAA&#10;AAAAAAAAAAAAAB8BAABfcmVscy8ucmVsc1BLAQItABQABgAIAAAAIQA2CGjtwgAAANsAAAAPAAAA&#10;AAAAAAAAAAAAAAcCAABkcnMvZG93bnJldi54bWxQSwUGAAAAAAMAAwC3AAAA9gIAAAAA&#10;" path="m,l914400,r,1047700e" strokeweight="1pt">
                    <v:stroke startarrowwidth="narrow" startarrowlength="short" endarrow="block" miterlimit="5243f" joinstyle="miter"/>
                    <v:path arrowok="t" o:extrusionok="f"/>
                  </v:shape>
                  <v:shape id="Freeform: Shape 22" o:spid="_x0000_s1048" style="position:absolute;left:25775;top:2614;width:11430;height:10763;rotation:90;visibility:visible;mso-wrap-style:square;v-text-anchor:middle" coordsize="1143000,10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oekxQAAANsAAAAPAAAAZHJzL2Rvd25yZXYueG1sRI9Ba8JA&#10;FITvBf/D8oTe6sZQSomuomLQItJo20Nvj+wzCcm+DdlV4793hUKPw8x8w0znvWnEhTpXWVYwHkUg&#10;iHOrKy4UfH+lL+8gnEfW2FgmBTdyMJ8NnqaYaHvlA12OvhABwi5BBaX3bSKly0sy6Ea2JQ7eyXYG&#10;fZBdIXWH1wA3jYyj6E0arDgslNjSqqS8Pp6NguxjX7xm9e9pt3RZXX2m6Wa9+1HqedgvJiA89f4/&#10;/NfeagVxDI8v4QfI2R0AAP//AwBQSwECLQAUAAYACAAAACEA2+H2y+4AAACFAQAAEwAAAAAAAAAA&#10;AAAAAAAAAAAAW0NvbnRlbnRfVHlwZXNdLnhtbFBLAQItABQABgAIAAAAIQBa9CxbvwAAABUBAAAL&#10;AAAAAAAAAAAAAAAAAB8BAABfcmVscy8ucmVsc1BLAQItABQABgAIAAAAIQAeUoekxQAAANsAAAAP&#10;AAAAAAAAAAAAAAAAAAcCAABkcnMvZG93bnJldi54bWxQSwUGAAAAAAMAAwC3AAAA+QIAAAAA&#10;" path="m,l1143000,r,1076300e" strokeweight="1pt">
                    <v:stroke startarrowwidth="narrow" startarrowlength="short" endarrow="block" miterlimit="5243f" joinstyle="miter"/>
                    <v:path arrowok="t" o:extrusionok="f"/>
                  </v:shape>
                  <v:shape id="Freeform: Shape 23" o:spid="_x0000_s1049" style="position:absolute;left:25660;top:3720;width:13716;height:10840;rotation:90;visibility:visible;mso-wrap-style:square;v-text-anchor:middle" coordsize="1371600,108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JunxgAAANsAAAAPAAAAZHJzL2Rvd25yZXYueG1sRI/NasMw&#10;EITvhb6D2EIvIZEbp39ulFACgRDSQ+OUXhdra5taK1dSHPXtq0Cgx2FmvmHmy2g6MZDzrWUFd5MM&#10;BHFldcu1gkO5Hj+B8AFZY2eZFPySh+Xi+mqOhbYnfqdhH2qRIOwLVNCE0BdS+qohg35ie+LkfVln&#10;MCTpaqkdnhLcdHKaZQ/SYMtpocGeVg1V3/ujUfAjZ+5jNHr+jNtYlm+PQ36/87lStzfx9QVEoBj+&#10;w5f2RiuY5nD+kn6AXPwBAAD//wMAUEsBAi0AFAAGAAgAAAAhANvh9svuAAAAhQEAABMAAAAAAAAA&#10;AAAAAAAAAAAAAFtDb250ZW50X1R5cGVzXS54bWxQSwECLQAUAAYACAAAACEAWvQsW78AAAAVAQAA&#10;CwAAAAAAAAAAAAAAAAAfAQAAX3JlbHMvLnJlbHNQSwECLQAUAAYACAAAACEAhaybp8YAAADbAAAA&#10;DwAAAAAAAAAAAAAAAAAHAgAAZHJzL2Rvd25yZXYueG1sUEsFBgAAAAADAAMAtwAAAPoCAAAAAA==&#10;" path="m,l1371600,r,1084000e" strokeweight="1pt">
                    <v:stroke startarrowwidth="narrow" startarrowlength="short" endarrow="block" miterlimit="5243f" joinstyle="miter"/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</w:p>
    <w:p w14:paraId="2136E5C3" w14:textId="77777777" w:rsidR="002A226C" w:rsidRDefault="002A226C"/>
    <w:p w14:paraId="521921E3" w14:textId="77777777" w:rsidR="002A226C" w:rsidRDefault="009A638C">
      <w:pPr>
        <w:numPr>
          <w:ilvl w:val="0"/>
          <w:numId w:val="2"/>
        </w:numPr>
      </w:pPr>
      <w:r>
        <w:t xml:space="preserve">Every number system has a </w:t>
      </w:r>
      <w:r>
        <w:rPr>
          <w:b/>
        </w:rPr>
        <w:t>base</w:t>
      </w:r>
      <w:r>
        <w:t>.</w:t>
      </w:r>
    </w:p>
    <w:p w14:paraId="2935D636" w14:textId="77777777" w:rsidR="002A226C" w:rsidRDefault="002A226C">
      <w:pPr>
        <w:ind w:left="360"/>
      </w:pPr>
    </w:p>
    <w:p w14:paraId="116799CE" w14:textId="77777777" w:rsidR="002A226C" w:rsidRDefault="009A638C">
      <w:pPr>
        <w:numPr>
          <w:ilvl w:val="0"/>
          <w:numId w:val="2"/>
        </w:numPr>
      </w:pPr>
      <w:r>
        <w:t xml:space="preserve">The </w:t>
      </w:r>
      <w:r>
        <w:rPr>
          <w:b/>
        </w:rPr>
        <w:t>base</w:t>
      </w:r>
      <w:r>
        <w:t xml:space="preserve"> represents the </w:t>
      </w:r>
      <w:r>
        <w:rPr>
          <w:b/>
        </w:rPr>
        <w:t>maximum number of symbols</w:t>
      </w:r>
      <w:r>
        <w:t xml:space="preserve"> assigned to a single digit of the number.</w:t>
      </w:r>
    </w:p>
    <w:p w14:paraId="4E84328D" w14:textId="77777777" w:rsidR="002A226C" w:rsidRDefault="002A226C"/>
    <w:p w14:paraId="40942656" w14:textId="77777777" w:rsidR="002A226C" w:rsidRDefault="009A638C">
      <w:pPr>
        <w:numPr>
          <w:ilvl w:val="0"/>
          <w:numId w:val="2"/>
        </w:numPr>
      </w:pPr>
      <w:r>
        <w:t xml:space="preserve">The </w:t>
      </w:r>
      <w:r>
        <w:rPr>
          <w:b/>
        </w:rPr>
        <w:t>position</w:t>
      </w:r>
      <w:r>
        <w:t xml:space="preserve"> </w:t>
      </w:r>
      <w:r>
        <w:rPr>
          <w:b/>
        </w:rPr>
        <w:t>of a digit</w:t>
      </w:r>
      <w:r>
        <w:t xml:space="preserve"> (relative to the radix point) assigns it as the </w:t>
      </w:r>
      <w:r>
        <w:rPr>
          <w:b/>
        </w:rPr>
        <w:t>coefficient</w:t>
      </w:r>
      <w:r>
        <w:t xml:space="preserve"> of the </w:t>
      </w:r>
      <w:r>
        <w:rPr>
          <w:b/>
        </w:rPr>
        <w:t>base raised to the power the digit's position</w:t>
      </w:r>
      <w:r>
        <w:t>.</w:t>
      </w:r>
    </w:p>
    <w:p w14:paraId="0E8F864A" w14:textId="77777777" w:rsidR="002A226C" w:rsidRDefault="009A638C">
      <w:r>
        <w:br w:type="page"/>
      </w:r>
    </w:p>
    <w:p w14:paraId="331F7E94" w14:textId="77777777" w:rsidR="002A226C" w:rsidRDefault="009A638C">
      <w:pPr>
        <w:pStyle w:val="Heading3"/>
      </w:pPr>
      <w:r>
        <w:lastRenderedPageBreak/>
        <w:t>An Arbitrary Base Number</w:t>
      </w:r>
    </w:p>
    <w:p w14:paraId="5A47C85C" w14:textId="77777777" w:rsidR="002A226C" w:rsidRDefault="009A638C">
      <w:r>
        <w:t xml:space="preserve">Positional notation using </w:t>
      </w:r>
      <w:r>
        <w:rPr>
          <w:b/>
        </w:rPr>
        <w:t>base b</w:t>
      </w:r>
      <w:r>
        <w:t xml:space="preserve"> (alternatively called </w:t>
      </w:r>
      <w:r>
        <w:rPr>
          <w:b/>
        </w:rPr>
        <w:t>radix b</w:t>
      </w:r>
      <w:r>
        <w:t>) is defined by the rule:</w:t>
      </w:r>
    </w:p>
    <w:p w14:paraId="0EDE4E09" w14:textId="77777777" w:rsidR="002A226C" w:rsidRDefault="002A226C"/>
    <w:p w14:paraId="0164763B" w14:textId="77777777" w:rsidR="002A226C" w:rsidRDefault="009A63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1A759E" wp14:editId="4D1F1AD2">
                <wp:simplePos x="0" y="0"/>
                <wp:positionH relativeFrom="column">
                  <wp:posOffset>1181100</wp:posOffset>
                </wp:positionH>
                <wp:positionV relativeFrom="paragraph">
                  <wp:posOffset>63500</wp:posOffset>
                </wp:positionV>
                <wp:extent cx="4010025" cy="428625"/>
                <wp:effectExtent l="0" t="0" r="0" b="0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5750" y="3570450"/>
                          <a:ext cx="4000500" cy="419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  <a:path w="120000" h="120000" fill="none" extrusionOk="0">
                              <a:moveTo>
                                <a:pt x="-2284" y="32728"/>
                              </a:moveTo>
                              <a:lnTo>
                                <a:pt x="-8077" y="20091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02AC0F" w14:textId="77777777" w:rsidR="009A638C" w:rsidRDefault="009A638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Radix point ( in Europe they use a  comma instead of a period 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A759E" id="Freeform: Shape 27" o:spid="_x0000_s1050" style="position:absolute;margin-left:93pt;margin-top:5pt;width:315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/i/1AIAAFUGAAAOAAAAZHJzL2Uyb0RvYy54bWysVclu2zAUvBfoPxC8J1pi1wsiB0VSFwWC&#10;JkDSD6ApyhJKkSpJb3/fISl56YIARX2QHsXh48zbfHu3byXZCmMbrQqaXaeUCMV12ah1Qb+9Lq+m&#10;lFjHVMmkVqKgB2Hp3eL9u9tdNxe5rrUshSFwoux81xW0dq6bJ4nltWiZvdadUNistGmZw9Ksk9Kw&#10;Hby3MsnT9EOy06bsjObCWnx9iJt0EfxXleDuqaqscEQWFNxceJrwXPlnsrhl87VhXd3wngb7BxYt&#10;axQuPbp6YI6RjWl+c9U23GirK3fNdZvoqmq4CBqgJkt/UfNSs04ELQiO7Y5hsv/PLf+6fTakKQua&#10;TyhRrEWOlkYIH/E5CQQIdhCmXWfnQL90z6ZfWZhe874yrX9DDdkX9OZmNJ6MEewD7PEkHcEOYRZ7&#10;RzgAozRNxykAHIhRNstgA5CcPPGNdZ+FDl7Z9tG6cH5dDharB4vv1WAaJNunWYY0O0qQZkMJ0ryK&#10;93fM+XOeqjfJDgWLGvJM6pMJlmbjy/npuy8Qj271VrzqcM55hVHbQPq0K9U5avANkQN0AAzvLrg7&#10;A/ZmjMaAGt4RHS//I5BLbUU86wW+IbRqJKKl0Jbo2bdFX+X5dBSTmk/yaZ+xv4m/mqYTFBS0I8Kz&#10;LOvhUQoyHfn1RkgK7PO0Wy2bcgmKXoU169W9NGTLwHgZfr3DC5hUPqezcT5GbTFMk0oy1AFvO9S3&#10;VeuQzIsTF459KRxL8QLWGesemK0jgbAVS6ptHMaXbNqCTo+n2bwWrPykSuIOHfophhjMbEuJFJiT&#10;MEJFO9bIt3GIjFToD9+Bsee85farfWjcbOyd+U8rXR7QzbbjywaMH5l1z8xgnmWU7DDjcPGPDTPI&#10;t/yiMERm2ciHyoUFmtZ3gjnfWZ3vMMVrjZ5CRKN577CKHaL0x43TVeMbNfCMVPoFZldo737O+uF4&#10;vg6o07/B4icAAAD//wMAUEsDBBQABgAIAAAAIQDrOFyR3QAAAAkBAAAPAAAAZHJzL2Rvd25yZXYu&#10;eG1sTE/RSsNAEHwX/IdjBV/EXiLYhJhLkYKKbV+shb5uc2sSze2F3LWNf+/6pE+zwwyzM+Vicr06&#10;0Rg6zwbSWQKKuPa248bA7v3pNgcVIrLF3jMZ+KYAi+ryosTC+jO/0WkbGyUhHAo00MY4FFqHuiWH&#10;YeYHYtE+/OgwCh0bbUc8S7jr9V2SzLXDjuVDiwMtW6q/tkdn4HPjn9fTMsvq9KZ5XUdahZf9ypjr&#10;q+nxAVSkKf6Z4be+VIdKOh38kW1QvfB8LluiHImgGPI0uwd1MJAJ6qrU/xdUPwAAAP//AwBQSwEC&#10;LQAUAAYACAAAACEAtoM4kv4AAADhAQAAEwAAAAAAAAAAAAAAAAAAAAAAW0NvbnRlbnRfVHlwZXNd&#10;LnhtbFBLAQItABQABgAIAAAAIQA4/SH/1gAAAJQBAAALAAAAAAAAAAAAAAAAAC8BAABfcmVscy8u&#10;cmVsc1BLAQItABQABgAIAAAAIQAjf/i/1AIAAFUGAAAOAAAAAAAAAAAAAAAAAC4CAABkcnMvZTJv&#10;RG9jLnhtbFBLAQItABQABgAIAAAAIQDrOFyR3QAAAAkBAAAPAAAAAAAAAAAAAAAAAC4FAABkcnMv&#10;ZG93bnJldi54bWxQSwUGAAAAAAQABADzAAAAOAYAAAAA&#10;" adj="-11796480,,5400" path="m,l120000,r,120000l,120000,,xem-2284,32728nfl-8077,200911e">
                <v:stroke startarrowwidth="narrow" startarrowlength="short" endarrowwidth="narrow" endarrowlength="short"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5602AC0F" w14:textId="77777777" w:rsidR="009A638C" w:rsidRDefault="009A638C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Radix point ( in Europe they use a  comma instead of a period )</w:t>
                      </w:r>
                    </w:p>
                  </w:txbxContent>
                </v:textbox>
              </v:shape>
            </w:pict>
          </mc:Fallback>
        </mc:AlternateContent>
      </w:r>
    </w:p>
    <w:p w14:paraId="06186970" w14:textId="77777777" w:rsidR="002A226C" w:rsidRDefault="002A226C"/>
    <w:p w14:paraId="7191A369" w14:textId="77777777" w:rsidR="002A226C" w:rsidRDefault="002A226C"/>
    <w:p w14:paraId="7B36E18B" w14:textId="77777777" w:rsidR="002A226C" w:rsidRDefault="002A226C"/>
    <w:p w14:paraId="03778FC1" w14:textId="77777777" w:rsidR="002A226C" w:rsidRDefault="002A226C"/>
    <w:p w14:paraId="1CD29524" w14:textId="77777777" w:rsidR="002A226C" w:rsidRDefault="009A638C">
      <w:pPr>
        <w:rPr>
          <w:sz w:val="24"/>
          <w:szCs w:val="24"/>
        </w:rPr>
      </w:pPr>
      <w:r>
        <w:rPr>
          <w:sz w:val="24"/>
          <w:szCs w:val="24"/>
        </w:rPr>
        <w:t>(…A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 xml:space="preserve">0 </w:t>
      </w:r>
      <w:r>
        <w:rPr>
          <w:b/>
          <w:sz w:val="40"/>
          <w:szCs w:val="40"/>
          <w:vertAlign w:val="subscript"/>
        </w:rPr>
        <w:t xml:space="preserve"> </w:t>
      </w:r>
      <w:r>
        <w:rPr>
          <w:b/>
          <w:sz w:val="40"/>
          <w:szCs w:val="40"/>
        </w:rPr>
        <w:t>.</w:t>
      </w:r>
      <w:r>
        <w:rPr>
          <w:sz w:val="24"/>
          <w:szCs w:val="24"/>
        </w:rPr>
        <w:t xml:space="preserve"> A</w:t>
      </w:r>
      <w:r>
        <w:rPr>
          <w:sz w:val="24"/>
          <w:szCs w:val="24"/>
          <w:vertAlign w:val="subscript"/>
        </w:rPr>
        <w:t>-1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-2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-3</w:t>
      </w:r>
      <w:r>
        <w:rPr>
          <w:sz w:val="24"/>
          <w:szCs w:val="24"/>
        </w:rPr>
        <w:t xml:space="preserve"> …)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 xml:space="preserve"> =…+ A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 +  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 + 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b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 + A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 + A</w:t>
      </w:r>
      <w:r>
        <w:rPr>
          <w:sz w:val="24"/>
          <w:szCs w:val="24"/>
          <w:vertAlign w:val="subscript"/>
        </w:rPr>
        <w:t>-1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 +  A</w:t>
      </w:r>
      <w:r>
        <w:rPr>
          <w:sz w:val="24"/>
          <w:szCs w:val="24"/>
          <w:vertAlign w:val="subscript"/>
        </w:rPr>
        <w:t>-2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 xml:space="preserve">  + A</w:t>
      </w:r>
      <w:r>
        <w:rPr>
          <w:sz w:val="24"/>
          <w:szCs w:val="24"/>
          <w:vertAlign w:val="subscript"/>
        </w:rPr>
        <w:t>-3</w:t>
      </w:r>
      <w:r>
        <w:rPr>
          <w:sz w:val="24"/>
          <w:szCs w:val="24"/>
        </w:rPr>
        <w:t xml:space="preserve"> b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 + …</w:t>
      </w:r>
    </w:p>
    <w:p w14:paraId="55B03821" w14:textId="77777777" w:rsidR="002A226C" w:rsidRDefault="002A226C">
      <w:pPr>
        <w:rPr>
          <w:sz w:val="24"/>
          <w:szCs w:val="24"/>
        </w:rPr>
      </w:pPr>
    </w:p>
    <w:p w14:paraId="646630B7" w14:textId="77777777" w:rsidR="002A226C" w:rsidRDefault="009A638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D54BDD6" wp14:editId="77038285">
                <wp:simplePos x="0" y="0"/>
                <wp:positionH relativeFrom="column">
                  <wp:posOffset>444500</wp:posOffset>
                </wp:positionH>
                <wp:positionV relativeFrom="paragraph">
                  <wp:posOffset>63500</wp:posOffset>
                </wp:positionV>
                <wp:extent cx="972185" cy="619125"/>
                <wp:effectExtent l="0" t="0" r="0" b="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4670" y="3475200"/>
                          <a:ext cx="962660" cy="60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  <a:path w="120000" h="120000" fill="none" extrusionOk="0">
                              <a:moveTo>
                                <a:pt x="-9500" y="22500"/>
                              </a:moveTo>
                              <a:lnTo>
                                <a:pt x="-23744" y="-45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195E9F" w14:textId="77777777" w:rsidR="009A638C" w:rsidRDefault="009A638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Most Significant Digit(s)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4BDD6" id="Freeform: Shape 25" o:spid="_x0000_s1051" style="position:absolute;margin-left:35pt;margin-top:5pt;width:76.5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vs0wIAAFUGAAAOAAAAZHJzL2Uyb0RvYy54bWysVVtv2yAYfZ+0/4B4T3Op4zZWnWpql2nS&#10;tFZq9wMIxrE1DAzI7d/vAHEuu6jStDzYH+bwcc53y939rpNkI6xrtSrp+GpEiVBcV61alfTb62Jw&#10;S4nzTFVMaiVKuheO3s/fv7vbmkJMdKNlJSyBE+WKrSlp470phkPHG9Exd6WNUNiste2Yx9KuhpVl&#10;W3jv5HAyGuXDrbaVsZoL5/D1MW3SefRf14L7p7p2whNZUnDz8Wnjcxmew/kdK1aWmablBxrsH1h0&#10;rFW49OjqkXlG1rb9zVXXcqudrv0V191Q13XLRdQANePRL2peGmZE1ILgOHMMk/t/bvnXzbMlbVXS&#10;yZQSxTrkaGGFCBEvSCRAsIMwbY0rgH4xz/awcjCD5l1tu/CGGrIraXabZ/kNgr0v6XV2M0WaUpjF&#10;zhMOwCyf5Dn2OQD5aJan/eHJEV87/0no6JRtvjifslT1Fmt6i+9Ub1rkOmRZxix7SpBlSwmyvEzX&#10;G+bDucA0mGSLegU33E6akwmSdh2q+el7qI+A7vRGvOp4zgeBSVoUBdKnXanOUb1viOyhPaB/m+ju&#10;DHgwIReOe1T/Tuh0+R+BXGon0tkg8A2hdSsRLYWuRMu+LXowm4ZIQc1kEqx0z9/EDybXN1kW4YMM&#10;8B6ftEBcIngwYlZgn+fdadlWC3AMMpxdLR+kJRsGyov4OxC4gEkVkjqbhlLmDNOklgyFwDuD+nZq&#10;FbN5ceLCcaiFI9MLmLHOPzLXJAJxK9VU13qML9l2Jb09nmZFI1j1UVXE7w36KcUYzFxHiRSYkzAQ&#10;P1Z41sq3cbEWUBKhA1PPBcvvlrvYuOM8OAuflrrao5ud4YsWjL8w55+ZxTwbU7LFjMPFP9bMIuHy&#10;s8IQmY2zECofF9n0JiTYnu8sz3eY4o1GUyGiyXzwWKUWUfrD2uu6DZ0aeSYqhwVmV6zow5wNw/F8&#10;HVGnf4P5TwAAAP//AwBQSwMEFAAGAAgAAAAhAGl5kvveAAAACQEAAA8AAABkcnMvZG93bnJldi54&#10;bWxMj0FLw0AQhe+C/2EZwYvYTSIaidkUKajYerEKXqfZMYlmZ0N228Z/7+Skp2HeG958r1xOrlcH&#10;GkPn2UC6SEAR19523Bh4f3u4vAUVIrLF3jMZ+KEAy+r0pMTC+iO/0mEbGyUhHAo00MY4FFqHuiWH&#10;YeEHYvE+/egwyjo22o54lHDX6yxJbrTDjuVDiwOtWqq/t3tn4OvFP26mVZ7X6UXzvIm0Dk8fa2PO&#10;z6b7O1CRpvh3DDO+oEMlTDu/ZxtUbyBPpEoUfZ7iZ9lVCmo3C/k16KrU/xtUvwAAAP//AwBQSwEC&#10;LQAUAAYACAAAACEAtoM4kv4AAADhAQAAEwAAAAAAAAAAAAAAAAAAAAAAW0NvbnRlbnRfVHlwZXNd&#10;LnhtbFBLAQItABQABgAIAAAAIQA4/SH/1gAAAJQBAAALAAAAAAAAAAAAAAAAAC8BAABfcmVscy8u&#10;cmVsc1BLAQItABQABgAIAAAAIQABYAvs0wIAAFUGAAAOAAAAAAAAAAAAAAAAAC4CAABkcnMvZTJv&#10;RG9jLnhtbFBLAQItABQABgAIAAAAIQBpeZL73gAAAAkBAAAPAAAAAAAAAAAAAAAAAC0FAABkcnMv&#10;ZG93bnJldi54bWxQSwUGAAAAAAQABADzAAAAOAYAAAAA&#10;" adj="-11796480,,5400" path="m,l120000,r,120000l,120000,,xem-9500,22500nfl-23744,-45000e">
                <v:stroke startarrowwidth="narrow" startarrowlength="short" endarrowwidth="narrow" endarrowlength="short"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06195E9F" w14:textId="77777777" w:rsidR="009A638C" w:rsidRDefault="009A638C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Most Significant Digit(s)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CB328F8" wp14:editId="60378749">
                <wp:simplePos x="0" y="0"/>
                <wp:positionH relativeFrom="column">
                  <wp:posOffset>1981200</wp:posOffset>
                </wp:positionH>
                <wp:positionV relativeFrom="paragraph">
                  <wp:posOffset>63500</wp:posOffset>
                </wp:positionV>
                <wp:extent cx="923925" cy="619125"/>
                <wp:effectExtent l="0" t="0" r="0" b="0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475200"/>
                          <a:ext cx="914400" cy="60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  <a:path w="120000" h="120000" fill="none" extrusionOk="0">
                              <a:moveTo>
                                <a:pt x="-10000" y="22500"/>
                              </a:moveTo>
                              <a:lnTo>
                                <a:pt x="-89584" y="-5037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92F95E" w14:textId="77777777" w:rsidR="009A638C" w:rsidRDefault="009A638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Least Significant Digit(s)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328F8" id="Freeform: Shape 33" o:spid="_x0000_s1052" style="position:absolute;margin-left:156pt;margin-top:5pt;width:72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b20wIAAFYGAAAOAAAAZHJzL2Uyb0RvYy54bWysVdlu2zAQfC/QfyD47sh27MQWIgdFUhcF&#10;iiZA0g+gKcoSSpEsSV9/3yEp+eiBAEX1IC29y+XMzi59d79vJdkK6xqtCjq6GlIiFNdlo9YF/fa6&#10;HMwocZ6pkkmtREEPwtH7xft3dzuTi7GutSyFJUiiXL4zBa29N3mWOV6LlrkrbYSCs9K2ZR5Lu85K&#10;y3bI3spsPBzeZDttS2M1F87h18fkpIuYv6oE909V5YQnsqDA5uPbxvcqvLPFHcvXlpm64R0M9g8o&#10;WtYoHHpM9cg8Ixvb/JaqbbjVTlf+ius201XVcBE5gM1o+Aubl5oZEbmgOM4cy+T+X1r+dftsSVMW&#10;9PqaEsVaaLS0QoSK5yQCIPCgTDvjckS/mGfbrRzMwHlf2TZ8wYbsCzqZ4Rmi2AckndxOIVMqs9h7&#10;whEwH00mwc8RcDOc3yR/dkrEN85/EjomZdsvzieVyt5idW/xvepNC62DyjKq7CmBypYSqLxKxxvm&#10;w76ANJhkh34FtoCkPpkAaTehm5++h/4I0a3eilcd9/lAMFGLpAD65JXqPKrPDZJ9aB/Qf01MdxbY&#10;maCLxH1U/03R6fA/BnKpnUh7A8E3iFaNRLUUphIj+zbpwSiVCnTG4+lRsr+xH8zm09kk9sBgOry+&#10;vQ0aHEnBSAg7I8oC+1x4p2VTLgEy8HB2vXqQlmwZMC/j0yW8CJMqqDqfjqfoLobrpJIMncBbgwZ3&#10;ah3lvNhxkTgwPDK7CDPW+Ufm6gQgulJTtY3H/SWbtqDo+W43y2vByo+qJP5gMFCpyEDmWkqkwEUJ&#10;A/VguWeNfDsu1g3lCyOYhi5Yfr/ax8kdxeKGn1a6PGCcneHLBoi/MOefmcWFNqJkh0sOB//YMAvF&#10;5WeFWwSTGErl42IyvQ2zYM89q3MPU7zWmCpUNJkPHqs0I0p/2HhdNWFUI84EpVvg8orqdxdtuB3P&#10;1zHq9Hew+AkAAP//AwBQSwMEFAAGAAgAAAAhADI2ALbeAAAACgEAAA8AAABkcnMvZG93bnJldi54&#10;bWxMT01Lw0AQvQv+h2UEL9JuUm0jMZsiBRVbL1bB6zQ7JtHsbMhu2/jvnZ70NB/v8T6K5eg6daAh&#10;tJ4NpNMEFHHlbcu1gfe3h8ktqBCRLXaeycAPBViW52cF5tYf+ZUO21grEeGQo4Emxj7XOlQNOQxT&#10;3xML9ukHh1HOodZ2wKOIu07PkmShHbYsDg32tGqo+t7unYGvF/+4GVdZVqVX9fMm0jo8fayNubwY&#10;7+9ARRrjHxlO8SU6lJJp5/dsg+oMXKcz6RIFSGQK4WaezUHtTg9ZdFno/xXKXwAAAP//AwBQSwEC&#10;LQAUAAYACAAAACEAtoM4kv4AAADhAQAAEwAAAAAAAAAAAAAAAAAAAAAAW0NvbnRlbnRfVHlwZXNd&#10;LnhtbFBLAQItABQABgAIAAAAIQA4/SH/1gAAAJQBAAALAAAAAAAAAAAAAAAAAC8BAABfcmVscy8u&#10;cmVsc1BLAQItABQABgAIAAAAIQCrcvb20wIAAFYGAAAOAAAAAAAAAAAAAAAAAC4CAABkcnMvZTJv&#10;RG9jLnhtbFBLAQItABQABgAIAAAAIQAyNgC23gAAAAoBAAAPAAAAAAAAAAAAAAAAAC0FAABkcnMv&#10;ZG93bnJldi54bWxQSwUGAAAAAAQABADzAAAAOAYAAAAA&#10;" adj="-11796480,,5400" path="m,l120000,r,120000l,120000,,xem-10000,22500nfl-89584,-50377e">
                <v:stroke startarrowwidth="narrow" startarrowlength="short" endarrowwidth="narrow" endarrowlength="short"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0B92F95E" w14:textId="77777777" w:rsidR="009A638C" w:rsidRDefault="009A638C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Least Significant Digit(s)</w:t>
                      </w:r>
                    </w:p>
                  </w:txbxContent>
                </v:textbox>
              </v:shape>
            </w:pict>
          </mc:Fallback>
        </mc:AlternateContent>
      </w:r>
    </w:p>
    <w:p w14:paraId="3F67B772" w14:textId="77777777" w:rsidR="002A226C" w:rsidRDefault="002A226C">
      <w:pPr>
        <w:rPr>
          <w:sz w:val="24"/>
          <w:szCs w:val="24"/>
        </w:rPr>
      </w:pPr>
    </w:p>
    <w:p w14:paraId="08F55786" w14:textId="77777777" w:rsidR="002A226C" w:rsidRDefault="002A226C">
      <w:pPr>
        <w:rPr>
          <w:sz w:val="24"/>
          <w:szCs w:val="24"/>
        </w:rPr>
      </w:pPr>
    </w:p>
    <w:p w14:paraId="472B719E" w14:textId="77777777" w:rsidR="002A226C" w:rsidRDefault="002A226C">
      <w:pPr>
        <w:rPr>
          <w:sz w:val="24"/>
          <w:szCs w:val="24"/>
        </w:rPr>
      </w:pPr>
    </w:p>
    <w:p w14:paraId="68B28E3E" w14:textId="77777777" w:rsidR="002A226C" w:rsidRDefault="002A226C"/>
    <w:p w14:paraId="2507C42E" w14:textId="77777777" w:rsidR="002A226C" w:rsidRDefault="009A638C">
      <w:r>
        <w:t xml:space="preserve">By convention, the special case that </w:t>
      </w:r>
      <w:r>
        <w:rPr>
          <w:b/>
        </w:rPr>
        <w:t>base</w:t>
      </w:r>
      <w:r>
        <w:t xml:space="preserve"> </w:t>
      </w:r>
      <w:r>
        <w:rPr>
          <w:b/>
        </w:rPr>
        <w:t>b = 10</w:t>
      </w:r>
      <w:r>
        <w:t xml:space="preserve"> is of course our decimal number system.</w:t>
      </w:r>
    </w:p>
    <w:p w14:paraId="35FDE284" w14:textId="77777777" w:rsidR="002A226C" w:rsidRDefault="002A226C"/>
    <w:p w14:paraId="67E7B891" w14:textId="77777777" w:rsidR="002A226C" w:rsidRDefault="009A638C">
      <w:r>
        <w:t>Other examples of number systems:</w:t>
      </w:r>
    </w:p>
    <w:p w14:paraId="3FA091FB" w14:textId="77777777" w:rsidR="002A226C" w:rsidRDefault="002A226C"/>
    <w:tbl>
      <w:tblPr>
        <w:tblStyle w:val="a0"/>
        <w:tblW w:w="441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520"/>
      </w:tblGrid>
      <w:tr w:rsidR="002A226C" w14:paraId="7AEF1F8F" w14:textId="77777777">
        <w:tc>
          <w:tcPr>
            <w:tcW w:w="1890" w:type="dxa"/>
          </w:tcPr>
          <w:p w14:paraId="0E0D14F7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2</w:t>
            </w:r>
          </w:p>
        </w:tc>
        <w:tc>
          <w:tcPr>
            <w:tcW w:w="2520" w:type="dxa"/>
          </w:tcPr>
          <w:p w14:paraId="26EA05D9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</w:tr>
      <w:tr w:rsidR="002A226C" w14:paraId="2FC70E3D" w14:textId="77777777">
        <w:tc>
          <w:tcPr>
            <w:tcW w:w="1890" w:type="dxa"/>
          </w:tcPr>
          <w:p w14:paraId="429AA6F6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3</w:t>
            </w:r>
          </w:p>
        </w:tc>
        <w:tc>
          <w:tcPr>
            <w:tcW w:w="2520" w:type="dxa"/>
          </w:tcPr>
          <w:p w14:paraId="42040881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Ternary</w:t>
            </w:r>
          </w:p>
        </w:tc>
      </w:tr>
      <w:tr w:rsidR="002A226C" w14:paraId="0079E636" w14:textId="77777777">
        <w:tc>
          <w:tcPr>
            <w:tcW w:w="1890" w:type="dxa"/>
          </w:tcPr>
          <w:p w14:paraId="0279F7AE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4</w:t>
            </w:r>
          </w:p>
        </w:tc>
        <w:tc>
          <w:tcPr>
            <w:tcW w:w="2520" w:type="dxa"/>
          </w:tcPr>
          <w:p w14:paraId="1C1F868F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Quaternary</w:t>
            </w:r>
          </w:p>
        </w:tc>
      </w:tr>
      <w:tr w:rsidR="002A226C" w14:paraId="3E82B645" w14:textId="77777777">
        <w:tc>
          <w:tcPr>
            <w:tcW w:w="1890" w:type="dxa"/>
          </w:tcPr>
          <w:p w14:paraId="5F8149F5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5</w:t>
            </w:r>
          </w:p>
        </w:tc>
        <w:tc>
          <w:tcPr>
            <w:tcW w:w="2520" w:type="dxa"/>
          </w:tcPr>
          <w:p w14:paraId="7DFF1983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Quinary</w:t>
            </w:r>
          </w:p>
        </w:tc>
      </w:tr>
      <w:tr w:rsidR="002A226C" w14:paraId="43C43425" w14:textId="77777777">
        <w:tc>
          <w:tcPr>
            <w:tcW w:w="1890" w:type="dxa"/>
          </w:tcPr>
          <w:p w14:paraId="37973C53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:</w:t>
            </w:r>
          </w:p>
        </w:tc>
        <w:tc>
          <w:tcPr>
            <w:tcW w:w="2520" w:type="dxa"/>
          </w:tcPr>
          <w:p w14:paraId="3FF20C07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:</w:t>
            </w:r>
          </w:p>
        </w:tc>
      </w:tr>
      <w:tr w:rsidR="002A226C" w14:paraId="590190FD" w14:textId="77777777">
        <w:tc>
          <w:tcPr>
            <w:tcW w:w="1890" w:type="dxa"/>
          </w:tcPr>
          <w:p w14:paraId="591153D8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8</w:t>
            </w:r>
          </w:p>
        </w:tc>
        <w:tc>
          <w:tcPr>
            <w:tcW w:w="2520" w:type="dxa"/>
          </w:tcPr>
          <w:p w14:paraId="08CA6E99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Octal</w:t>
            </w:r>
          </w:p>
        </w:tc>
      </w:tr>
      <w:tr w:rsidR="002A226C" w14:paraId="7B708677" w14:textId="77777777">
        <w:tc>
          <w:tcPr>
            <w:tcW w:w="1890" w:type="dxa"/>
          </w:tcPr>
          <w:p w14:paraId="2C241699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:</w:t>
            </w:r>
          </w:p>
        </w:tc>
        <w:tc>
          <w:tcPr>
            <w:tcW w:w="2520" w:type="dxa"/>
          </w:tcPr>
          <w:p w14:paraId="7F83B981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:</w:t>
            </w:r>
          </w:p>
        </w:tc>
      </w:tr>
      <w:tr w:rsidR="002A226C" w14:paraId="133A75F7" w14:textId="77777777">
        <w:tc>
          <w:tcPr>
            <w:tcW w:w="1890" w:type="dxa"/>
          </w:tcPr>
          <w:p w14:paraId="26E38622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10</w:t>
            </w:r>
          </w:p>
        </w:tc>
        <w:tc>
          <w:tcPr>
            <w:tcW w:w="2520" w:type="dxa"/>
          </w:tcPr>
          <w:p w14:paraId="019D866B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  <w:tr w:rsidR="002A226C" w14:paraId="2DAFA2E1" w14:textId="77777777">
        <w:tc>
          <w:tcPr>
            <w:tcW w:w="1890" w:type="dxa"/>
          </w:tcPr>
          <w:p w14:paraId="44CC35F6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:</w:t>
            </w:r>
          </w:p>
        </w:tc>
        <w:tc>
          <w:tcPr>
            <w:tcW w:w="2520" w:type="dxa"/>
          </w:tcPr>
          <w:p w14:paraId="693EEA4E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:</w:t>
            </w:r>
          </w:p>
        </w:tc>
      </w:tr>
      <w:tr w:rsidR="002A226C" w14:paraId="6C880DEA" w14:textId="77777777">
        <w:tc>
          <w:tcPr>
            <w:tcW w:w="1890" w:type="dxa"/>
          </w:tcPr>
          <w:p w14:paraId="460864D5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16</w:t>
            </w:r>
          </w:p>
        </w:tc>
        <w:tc>
          <w:tcPr>
            <w:tcW w:w="2520" w:type="dxa"/>
          </w:tcPr>
          <w:p w14:paraId="4B112A14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Hexadecimal</w:t>
            </w:r>
          </w:p>
        </w:tc>
      </w:tr>
      <w:tr w:rsidR="002A226C" w14:paraId="20D2772F" w14:textId="77777777">
        <w:tc>
          <w:tcPr>
            <w:tcW w:w="1890" w:type="dxa"/>
          </w:tcPr>
          <w:p w14:paraId="3A8AC33E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:</w:t>
            </w:r>
          </w:p>
        </w:tc>
        <w:tc>
          <w:tcPr>
            <w:tcW w:w="2520" w:type="dxa"/>
          </w:tcPr>
          <w:p w14:paraId="7870F777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:</w:t>
            </w:r>
          </w:p>
        </w:tc>
      </w:tr>
      <w:tr w:rsidR="002A226C" w14:paraId="1E95FF60" w14:textId="77777777">
        <w:tc>
          <w:tcPr>
            <w:tcW w:w="1890" w:type="dxa"/>
          </w:tcPr>
          <w:p w14:paraId="45330FBB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20</w:t>
            </w:r>
          </w:p>
        </w:tc>
        <w:tc>
          <w:tcPr>
            <w:tcW w:w="2520" w:type="dxa"/>
          </w:tcPr>
          <w:p w14:paraId="52EF419D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Mayan</w:t>
            </w:r>
          </w:p>
          <w:p w14:paraId="3FB50538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(Vigesimal)</w:t>
            </w:r>
          </w:p>
        </w:tc>
      </w:tr>
      <w:tr w:rsidR="002A226C" w14:paraId="2ACF24E3" w14:textId="77777777">
        <w:tc>
          <w:tcPr>
            <w:tcW w:w="1890" w:type="dxa"/>
          </w:tcPr>
          <w:p w14:paraId="7B72CB08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:</w:t>
            </w:r>
          </w:p>
        </w:tc>
        <w:tc>
          <w:tcPr>
            <w:tcW w:w="2520" w:type="dxa"/>
          </w:tcPr>
          <w:p w14:paraId="7DE3E4D8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:</w:t>
            </w:r>
          </w:p>
        </w:tc>
      </w:tr>
      <w:tr w:rsidR="002A226C" w14:paraId="7C11656D" w14:textId="77777777">
        <w:tc>
          <w:tcPr>
            <w:tcW w:w="1890" w:type="dxa"/>
          </w:tcPr>
          <w:p w14:paraId="67C6DA06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60</w:t>
            </w:r>
          </w:p>
        </w:tc>
        <w:tc>
          <w:tcPr>
            <w:tcW w:w="2520" w:type="dxa"/>
          </w:tcPr>
          <w:p w14:paraId="52A715E9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Babylonian</w:t>
            </w:r>
          </w:p>
          <w:p w14:paraId="6F005D8A" w14:textId="77777777" w:rsidR="002A226C" w:rsidRDefault="009A6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(Sexagesimal)</w:t>
            </w:r>
          </w:p>
        </w:tc>
      </w:tr>
    </w:tbl>
    <w:p w14:paraId="426CEED3" w14:textId="77777777" w:rsidR="002A226C" w:rsidRDefault="002A226C"/>
    <w:p w14:paraId="6812E19A" w14:textId="77777777" w:rsidR="002A226C" w:rsidRDefault="002A226C"/>
    <w:p w14:paraId="3765BFB1" w14:textId="77777777" w:rsidR="002A226C" w:rsidRDefault="009A638C">
      <w:r>
        <w:t>Many of these number systems are still in use today.  Which ones?</w:t>
      </w:r>
    </w:p>
    <w:p w14:paraId="5577AE9C" w14:textId="77777777" w:rsidR="002A226C" w:rsidRDefault="009A638C">
      <w:pPr>
        <w:pStyle w:val="Heading3"/>
      </w:pPr>
      <w:r>
        <w:br w:type="page"/>
      </w:r>
      <w:r>
        <w:lastRenderedPageBreak/>
        <w:t>Binary Numbers</w:t>
      </w:r>
    </w:p>
    <w:p w14:paraId="6B72712F" w14:textId="77777777" w:rsidR="002A226C" w:rsidRDefault="002A226C"/>
    <w:p w14:paraId="206D021A" w14:textId="77777777" w:rsidR="002A226C" w:rsidRDefault="009A638C">
      <w:pPr>
        <w:numPr>
          <w:ilvl w:val="0"/>
          <w:numId w:val="6"/>
        </w:numPr>
      </w:pPr>
      <w:r>
        <w:t>Binary numbers are base 2, thus binary numbers have two symbols per digit.</w:t>
      </w:r>
    </w:p>
    <w:p w14:paraId="10F653D3" w14:textId="77777777" w:rsidR="002A226C" w:rsidRDefault="002A226C">
      <w:pPr>
        <w:ind w:left="216"/>
      </w:pPr>
    </w:p>
    <w:p w14:paraId="54FA77DA" w14:textId="77777777" w:rsidR="002A226C" w:rsidRDefault="009A638C">
      <w:pPr>
        <w:numPr>
          <w:ilvl w:val="0"/>
          <w:numId w:val="6"/>
        </w:numPr>
      </w:pPr>
      <w:r>
        <w:t xml:space="preserve">Digits are 1 and 0  </w:t>
      </w:r>
    </w:p>
    <w:p w14:paraId="27D4DADC" w14:textId="77777777" w:rsidR="002A226C" w:rsidRDefault="009A638C">
      <w:pPr>
        <w:numPr>
          <w:ilvl w:val="1"/>
          <w:numId w:val="6"/>
        </w:numPr>
      </w:pPr>
      <w:r>
        <w:t>1 = true</w:t>
      </w:r>
    </w:p>
    <w:p w14:paraId="2BDCFCA5" w14:textId="77777777" w:rsidR="002A226C" w:rsidRDefault="009A638C">
      <w:pPr>
        <w:numPr>
          <w:ilvl w:val="1"/>
          <w:numId w:val="6"/>
        </w:numPr>
      </w:pPr>
      <w:r>
        <w:t>0 = false</w:t>
      </w:r>
    </w:p>
    <w:p w14:paraId="57D50DCC" w14:textId="77777777" w:rsidR="002A226C" w:rsidRDefault="002A226C">
      <w:pPr>
        <w:ind w:left="1296"/>
      </w:pPr>
    </w:p>
    <w:p w14:paraId="237F2C5E" w14:textId="77777777" w:rsidR="002A226C" w:rsidRDefault="009A638C">
      <w:pPr>
        <w:numPr>
          <w:ilvl w:val="0"/>
          <w:numId w:val="6"/>
        </w:numPr>
      </w:pPr>
      <w:r>
        <w:rPr>
          <w:b/>
        </w:rPr>
        <w:t>MSB</w:t>
      </w:r>
      <w:r>
        <w:t xml:space="preserve"> – most significant bit</w:t>
      </w:r>
    </w:p>
    <w:p w14:paraId="60D5E325" w14:textId="77777777" w:rsidR="002A226C" w:rsidRDefault="009A638C">
      <w:pPr>
        <w:numPr>
          <w:ilvl w:val="0"/>
          <w:numId w:val="6"/>
        </w:numPr>
      </w:pPr>
      <w:r>
        <w:rPr>
          <w:b/>
        </w:rPr>
        <w:t>LSB</w:t>
      </w:r>
      <w:r>
        <w:t xml:space="preserve"> – least significant bit</w:t>
      </w:r>
    </w:p>
    <w:p w14:paraId="0877E9D9" w14:textId="77777777" w:rsidR="002A226C" w:rsidRDefault="009A638C">
      <w:pPr>
        <w:numPr>
          <w:ilvl w:val="0"/>
          <w:numId w:val="6"/>
        </w:numPr>
      </w:pPr>
      <w:r>
        <w:t>The radix point is sometimes called the binary point, (i.e. just like we call the radix point the decimal point in base 10 )</w:t>
      </w:r>
    </w:p>
    <w:p w14:paraId="7B52D06B" w14:textId="77777777" w:rsidR="002A226C" w:rsidRDefault="009A638C">
      <w:pPr>
        <w:numPr>
          <w:ilvl w:val="0"/>
          <w:numId w:val="6"/>
        </w:numPr>
      </w:pPr>
      <w:r>
        <w:t>Bit numbering in a binary number:</w:t>
      </w:r>
    </w:p>
    <w:p w14:paraId="3312879E" w14:textId="77777777" w:rsidR="002A226C" w:rsidRDefault="002A226C">
      <w:pPr>
        <w:ind w:left="216"/>
      </w:pPr>
    </w:p>
    <w:p w14:paraId="68E97DDB" w14:textId="77777777" w:rsidR="002A226C" w:rsidRDefault="002A226C">
      <w:pPr>
        <w:ind w:left="216"/>
      </w:pPr>
    </w:p>
    <w:tbl>
      <w:tblPr>
        <w:tblStyle w:val="a1"/>
        <w:tblW w:w="5760" w:type="dxa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2A226C" w14:paraId="566D9AEB" w14:textId="77777777">
        <w:trPr>
          <w:trHeight w:val="864"/>
        </w:trPr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8E2302" w14:textId="77777777" w:rsidR="002A226C" w:rsidRDefault="009A638C">
            <w:pPr>
              <w:ind w:left="113" w:right="113"/>
              <w:rPr>
                <w:b/>
              </w:rPr>
            </w:pPr>
            <w:r>
              <w:rPr>
                <w:b/>
              </w:rPr>
              <w:t>MSB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E1E582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2E87A4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166922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CC0CEC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18B632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124467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D6EBA6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1B288A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EF2792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CE0C8A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C3F7AD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01971D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0F29A0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BC9CCA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D7DE07" w14:textId="77777777" w:rsidR="002A226C" w:rsidRDefault="009A638C">
            <w:pPr>
              <w:ind w:left="113" w:right="113"/>
              <w:rPr>
                <w:b/>
              </w:rPr>
            </w:pPr>
            <w:r>
              <w:rPr>
                <w:b/>
              </w:rPr>
              <w:t>LSB</w:t>
            </w:r>
          </w:p>
        </w:tc>
      </w:tr>
      <w:tr w:rsidR="002A226C" w14:paraId="2F97E552" w14:textId="77777777"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45DD042F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4AF65E9C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689850D9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36628E4B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7DF99794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6B38FBC7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041FFA9B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59DDC2C8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2B864E85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5A7F1251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57EE8AA3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7549678D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1C169259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28F91934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7748B48E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3B43B588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A226C" w14:paraId="0532BD25" w14:textId="77777777">
        <w:trPr>
          <w:trHeight w:val="557"/>
        </w:trPr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453621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3A8ACD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EB82DB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080817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2B2FFF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DD3B13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304842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50C54D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ADCCB9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93C66C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3008AF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C9E72F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B6C61A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DA869E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6B5DEC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FF10C2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14:paraId="068EDFAE" w14:textId="77777777" w:rsidR="002A226C" w:rsidRDefault="002A226C">
      <w:pPr>
        <w:ind w:left="216"/>
      </w:pPr>
    </w:p>
    <w:p w14:paraId="3227C245" w14:textId="77777777" w:rsidR="002A226C" w:rsidRDefault="009A638C">
      <w:pPr>
        <w:numPr>
          <w:ilvl w:val="0"/>
          <w:numId w:val="6"/>
        </w:numPr>
      </w:pPr>
      <w:r>
        <w:t xml:space="preserve">Binary digits (BITs) represent </w:t>
      </w:r>
      <w:r>
        <w:rPr>
          <w:b/>
        </w:rPr>
        <w:t>powers of two</w:t>
      </w:r>
      <w:r>
        <w:t xml:space="preserve"> </w:t>
      </w:r>
    </w:p>
    <w:p w14:paraId="3A54A36A" w14:textId="77777777" w:rsidR="002A226C" w:rsidRDefault="002A226C">
      <w:pPr>
        <w:ind w:left="216"/>
      </w:pPr>
    </w:p>
    <w:p w14:paraId="5C0DE4E2" w14:textId="77777777" w:rsidR="002A226C" w:rsidRDefault="002A226C">
      <w:pPr>
        <w:ind w:left="216"/>
      </w:pPr>
    </w:p>
    <w:tbl>
      <w:tblPr>
        <w:tblStyle w:val="a2"/>
        <w:tblW w:w="67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9"/>
        <w:gridCol w:w="1645"/>
        <w:gridCol w:w="250"/>
        <w:gridCol w:w="1740"/>
        <w:gridCol w:w="1706"/>
      </w:tblGrid>
      <w:tr w:rsidR="002A226C" w14:paraId="0D803E21" w14:textId="77777777">
        <w:trPr>
          <w:jc w:val="center"/>
        </w:trPr>
        <w:tc>
          <w:tcPr>
            <w:tcW w:w="1411" w:type="dxa"/>
            <w:shd w:val="clear" w:color="auto" w:fill="000000"/>
          </w:tcPr>
          <w:p w14:paraId="1C12A7F7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</w:t>
            </w:r>
          </w:p>
        </w:tc>
        <w:tc>
          <w:tcPr>
            <w:tcW w:w="1649" w:type="dxa"/>
            <w:shd w:val="clear" w:color="auto" w:fill="000000"/>
          </w:tcPr>
          <w:p w14:paraId="12C27DDC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Decimal Value</w:t>
            </w:r>
          </w:p>
        </w:tc>
        <w:tc>
          <w:tcPr>
            <w:tcW w:w="236" w:type="dxa"/>
            <w:shd w:val="clear" w:color="auto" w:fill="000000"/>
          </w:tcPr>
          <w:p w14:paraId="4A630D34" w14:textId="77777777" w:rsidR="002A226C" w:rsidRDefault="002A226C">
            <w:pPr>
              <w:jc w:val="center"/>
              <w:rPr>
                <w:b/>
              </w:rPr>
            </w:pPr>
          </w:p>
        </w:tc>
        <w:tc>
          <w:tcPr>
            <w:tcW w:w="1744" w:type="dxa"/>
            <w:shd w:val="clear" w:color="auto" w:fill="000000"/>
          </w:tcPr>
          <w:p w14:paraId="54FE6B24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</w:t>
            </w:r>
          </w:p>
        </w:tc>
        <w:tc>
          <w:tcPr>
            <w:tcW w:w="1710" w:type="dxa"/>
            <w:shd w:val="clear" w:color="auto" w:fill="000000"/>
          </w:tcPr>
          <w:p w14:paraId="3F612975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Decimal Value</w:t>
            </w:r>
          </w:p>
        </w:tc>
      </w:tr>
      <w:tr w:rsidR="002A226C" w14:paraId="45112CD7" w14:textId="77777777">
        <w:trPr>
          <w:jc w:val="center"/>
        </w:trPr>
        <w:tc>
          <w:tcPr>
            <w:tcW w:w="1411" w:type="dxa"/>
          </w:tcPr>
          <w:p w14:paraId="0BDC3C8D" w14:textId="77777777" w:rsidR="002A226C" w:rsidRDefault="009A638C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1649" w:type="dxa"/>
          </w:tcPr>
          <w:p w14:paraId="1B0BA86B" w14:textId="77777777" w:rsidR="002A226C" w:rsidRDefault="009A638C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2948D761" w14:textId="77777777" w:rsidR="002A226C" w:rsidRDefault="002A226C">
            <w:pPr>
              <w:jc w:val="center"/>
            </w:pPr>
          </w:p>
        </w:tc>
        <w:tc>
          <w:tcPr>
            <w:tcW w:w="1744" w:type="dxa"/>
          </w:tcPr>
          <w:p w14:paraId="6A7B7B27" w14:textId="77777777" w:rsidR="002A226C" w:rsidRDefault="009A638C">
            <w:pPr>
              <w:jc w:val="center"/>
            </w:pPr>
            <w:r>
              <w:t>2</w:t>
            </w:r>
            <w:r>
              <w:rPr>
                <w:vertAlign w:val="superscript"/>
              </w:rPr>
              <w:t>8</w:t>
            </w:r>
          </w:p>
        </w:tc>
        <w:tc>
          <w:tcPr>
            <w:tcW w:w="1710" w:type="dxa"/>
          </w:tcPr>
          <w:p w14:paraId="1E307BFC" w14:textId="77777777" w:rsidR="002A226C" w:rsidRDefault="009A638C">
            <w:pPr>
              <w:jc w:val="center"/>
            </w:pPr>
            <w:r>
              <w:t>256</w:t>
            </w:r>
          </w:p>
        </w:tc>
      </w:tr>
      <w:tr w:rsidR="002A226C" w14:paraId="22E2ECE4" w14:textId="77777777">
        <w:trPr>
          <w:jc w:val="center"/>
        </w:trPr>
        <w:tc>
          <w:tcPr>
            <w:tcW w:w="1411" w:type="dxa"/>
          </w:tcPr>
          <w:p w14:paraId="3EF21A15" w14:textId="77777777" w:rsidR="002A226C" w:rsidRDefault="009A638C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1649" w:type="dxa"/>
          </w:tcPr>
          <w:p w14:paraId="68DF79A2" w14:textId="77777777" w:rsidR="002A226C" w:rsidRDefault="009A638C">
            <w:pPr>
              <w:jc w:val="center"/>
            </w:pPr>
            <w:r>
              <w:t>2</w:t>
            </w:r>
          </w:p>
        </w:tc>
        <w:tc>
          <w:tcPr>
            <w:tcW w:w="236" w:type="dxa"/>
          </w:tcPr>
          <w:p w14:paraId="604A2C2B" w14:textId="77777777" w:rsidR="002A226C" w:rsidRDefault="002A226C">
            <w:pPr>
              <w:jc w:val="center"/>
            </w:pPr>
          </w:p>
        </w:tc>
        <w:tc>
          <w:tcPr>
            <w:tcW w:w="1744" w:type="dxa"/>
          </w:tcPr>
          <w:p w14:paraId="188D522D" w14:textId="77777777" w:rsidR="002A226C" w:rsidRDefault="009A638C">
            <w:pPr>
              <w:jc w:val="center"/>
            </w:pPr>
            <w:r>
              <w:t>2</w:t>
            </w:r>
            <w:r>
              <w:rPr>
                <w:vertAlign w:val="superscript"/>
              </w:rPr>
              <w:t>9</w:t>
            </w:r>
          </w:p>
        </w:tc>
        <w:tc>
          <w:tcPr>
            <w:tcW w:w="1710" w:type="dxa"/>
          </w:tcPr>
          <w:p w14:paraId="0096590D" w14:textId="77777777" w:rsidR="002A226C" w:rsidRDefault="009A638C">
            <w:pPr>
              <w:jc w:val="center"/>
            </w:pPr>
            <w:r>
              <w:t>512</w:t>
            </w:r>
          </w:p>
        </w:tc>
      </w:tr>
      <w:tr w:rsidR="002A226C" w14:paraId="7A7857DB" w14:textId="77777777">
        <w:trPr>
          <w:jc w:val="center"/>
        </w:trPr>
        <w:tc>
          <w:tcPr>
            <w:tcW w:w="1411" w:type="dxa"/>
          </w:tcPr>
          <w:p w14:paraId="76A69DE6" w14:textId="77777777" w:rsidR="002A226C" w:rsidRDefault="009A638C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1649" w:type="dxa"/>
          </w:tcPr>
          <w:p w14:paraId="7104794D" w14:textId="77777777" w:rsidR="002A226C" w:rsidRDefault="009A638C">
            <w:pPr>
              <w:jc w:val="center"/>
            </w:pPr>
            <w:r>
              <w:t>4</w:t>
            </w:r>
          </w:p>
        </w:tc>
        <w:tc>
          <w:tcPr>
            <w:tcW w:w="236" w:type="dxa"/>
          </w:tcPr>
          <w:p w14:paraId="53AE610E" w14:textId="77777777" w:rsidR="002A226C" w:rsidRDefault="002A226C">
            <w:pPr>
              <w:jc w:val="center"/>
            </w:pPr>
          </w:p>
        </w:tc>
        <w:tc>
          <w:tcPr>
            <w:tcW w:w="1744" w:type="dxa"/>
          </w:tcPr>
          <w:p w14:paraId="63CE2715" w14:textId="77777777" w:rsidR="002A226C" w:rsidRDefault="009A638C">
            <w:pPr>
              <w:jc w:val="center"/>
            </w:pPr>
            <w:r>
              <w:t>2</w:t>
            </w:r>
            <w:r>
              <w:rPr>
                <w:vertAlign w:val="superscript"/>
              </w:rPr>
              <w:t>10</w:t>
            </w:r>
          </w:p>
        </w:tc>
        <w:tc>
          <w:tcPr>
            <w:tcW w:w="1710" w:type="dxa"/>
          </w:tcPr>
          <w:p w14:paraId="76BE3807" w14:textId="77777777" w:rsidR="002A226C" w:rsidRDefault="009A638C">
            <w:pPr>
              <w:jc w:val="center"/>
            </w:pPr>
            <w:r>
              <w:t>1024</w:t>
            </w:r>
          </w:p>
        </w:tc>
      </w:tr>
      <w:tr w:rsidR="002A226C" w14:paraId="1F131E8E" w14:textId="77777777">
        <w:trPr>
          <w:jc w:val="center"/>
        </w:trPr>
        <w:tc>
          <w:tcPr>
            <w:tcW w:w="1411" w:type="dxa"/>
          </w:tcPr>
          <w:p w14:paraId="75CF5B60" w14:textId="77777777" w:rsidR="002A226C" w:rsidRDefault="009A638C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1649" w:type="dxa"/>
          </w:tcPr>
          <w:p w14:paraId="2EF16497" w14:textId="77777777" w:rsidR="002A226C" w:rsidRDefault="009A638C">
            <w:pPr>
              <w:jc w:val="center"/>
            </w:pPr>
            <w:r>
              <w:t>8</w:t>
            </w:r>
          </w:p>
        </w:tc>
        <w:tc>
          <w:tcPr>
            <w:tcW w:w="236" w:type="dxa"/>
          </w:tcPr>
          <w:p w14:paraId="7DACD24A" w14:textId="77777777" w:rsidR="002A226C" w:rsidRDefault="002A226C">
            <w:pPr>
              <w:jc w:val="center"/>
            </w:pPr>
          </w:p>
        </w:tc>
        <w:tc>
          <w:tcPr>
            <w:tcW w:w="1744" w:type="dxa"/>
          </w:tcPr>
          <w:p w14:paraId="6A0C4E20" w14:textId="77777777" w:rsidR="002A226C" w:rsidRDefault="009A638C">
            <w:pPr>
              <w:jc w:val="center"/>
            </w:pPr>
            <w:r>
              <w:t>2</w:t>
            </w:r>
            <w:r>
              <w:rPr>
                <w:vertAlign w:val="superscript"/>
              </w:rPr>
              <w:t>11</w:t>
            </w:r>
          </w:p>
        </w:tc>
        <w:tc>
          <w:tcPr>
            <w:tcW w:w="1710" w:type="dxa"/>
          </w:tcPr>
          <w:p w14:paraId="751E1B88" w14:textId="77777777" w:rsidR="002A226C" w:rsidRDefault="009A638C">
            <w:pPr>
              <w:jc w:val="center"/>
            </w:pPr>
            <w:r>
              <w:t>2048</w:t>
            </w:r>
          </w:p>
        </w:tc>
      </w:tr>
      <w:tr w:rsidR="002A226C" w14:paraId="0F812813" w14:textId="77777777">
        <w:trPr>
          <w:jc w:val="center"/>
        </w:trPr>
        <w:tc>
          <w:tcPr>
            <w:tcW w:w="1411" w:type="dxa"/>
          </w:tcPr>
          <w:p w14:paraId="3B87E1A9" w14:textId="77777777" w:rsidR="002A226C" w:rsidRDefault="009A638C">
            <w:pPr>
              <w:jc w:val="center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1649" w:type="dxa"/>
          </w:tcPr>
          <w:p w14:paraId="66E8F373" w14:textId="77777777" w:rsidR="002A226C" w:rsidRDefault="009A638C">
            <w:pPr>
              <w:jc w:val="center"/>
            </w:pPr>
            <w:r>
              <w:t>16</w:t>
            </w:r>
          </w:p>
        </w:tc>
        <w:tc>
          <w:tcPr>
            <w:tcW w:w="236" w:type="dxa"/>
          </w:tcPr>
          <w:p w14:paraId="11D06191" w14:textId="77777777" w:rsidR="002A226C" w:rsidRDefault="002A226C">
            <w:pPr>
              <w:jc w:val="center"/>
            </w:pPr>
          </w:p>
        </w:tc>
        <w:tc>
          <w:tcPr>
            <w:tcW w:w="1744" w:type="dxa"/>
          </w:tcPr>
          <w:p w14:paraId="023BA28A" w14:textId="77777777" w:rsidR="002A226C" w:rsidRDefault="009A638C">
            <w:pPr>
              <w:jc w:val="center"/>
            </w:pPr>
            <w:r>
              <w:t>2</w:t>
            </w:r>
            <w:r>
              <w:rPr>
                <w:vertAlign w:val="superscript"/>
              </w:rPr>
              <w:t>12</w:t>
            </w:r>
          </w:p>
        </w:tc>
        <w:tc>
          <w:tcPr>
            <w:tcW w:w="1710" w:type="dxa"/>
          </w:tcPr>
          <w:p w14:paraId="44D737B6" w14:textId="77777777" w:rsidR="002A226C" w:rsidRDefault="009A638C">
            <w:pPr>
              <w:jc w:val="center"/>
            </w:pPr>
            <w:r>
              <w:t>4096</w:t>
            </w:r>
          </w:p>
        </w:tc>
      </w:tr>
      <w:tr w:rsidR="002A226C" w14:paraId="4870517A" w14:textId="77777777">
        <w:trPr>
          <w:jc w:val="center"/>
        </w:trPr>
        <w:tc>
          <w:tcPr>
            <w:tcW w:w="1411" w:type="dxa"/>
          </w:tcPr>
          <w:p w14:paraId="68EB1B0B" w14:textId="77777777" w:rsidR="002A226C" w:rsidRDefault="009A638C">
            <w:pPr>
              <w:jc w:val="center"/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1649" w:type="dxa"/>
          </w:tcPr>
          <w:p w14:paraId="1E797367" w14:textId="77777777" w:rsidR="002A226C" w:rsidRDefault="009A638C">
            <w:pPr>
              <w:jc w:val="center"/>
            </w:pPr>
            <w:r>
              <w:t>32</w:t>
            </w:r>
          </w:p>
        </w:tc>
        <w:tc>
          <w:tcPr>
            <w:tcW w:w="236" w:type="dxa"/>
          </w:tcPr>
          <w:p w14:paraId="344CFA4E" w14:textId="77777777" w:rsidR="002A226C" w:rsidRDefault="002A226C">
            <w:pPr>
              <w:jc w:val="center"/>
            </w:pPr>
          </w:p>
        </w:tc>
        <w:tc>
          <w:tcPr>
            <w:tcW w:w="1744" w:type="dxa"/>
          </w:tcPr>
          <w:p w14:paraId="082B4B8B" w14:textId="77777777" w:rsidR="002A226C" w:rsidRDefault="009A638C">
            <w:pPr>
              <w:jc w:val="center"/>
            </w:pPr>
            <w:r>
              <w:t>2</w:t>
            </w:r>
            <w:r>
              <w:rPr>
                <w:vertAlign w:val="superscript"/>
              </w:rPr>
              <w:t>13</w:t>
            </w:r>
          </w:p>
        </w:tc>
        <w:tc>
          <w:tcPr>
            <w:tcW w:w="1710" w:type="dxa"/>
          </w:tcPr>
          <w:p w14:paraId="7FFDD8BA" w14:textId="77777777" w:rsidR="002A226C" w:rsidRDefault="009A638C">
            <w:pPr>
              <w:jc w:val="center"/>
            </w:pPr>
            <w:r>
              <w:t>8192</w:t>
            </w:r>
          </w:p>
        </w:tc>
      </w:tr>
      <w:tr w:rsidR="002A226C" w14:paraId="4D91B083" w14:textId="77777777">
        <w:trPr>
          <w:jc w:val="center"/>
        </w:trPr>
        <w:tc>
          <w:tcPr>
            <w:tcW w:w="1411" w:type="dxa"/>
          </w:tcPr>
          <w:p w14:paraId="17F2A38B" w14:textId="77777777" w:rsidR="002A226C" w:rsidRDefault="009A638C">
            <w:pPr>
              <w:jc w:val="center"/>
            </w:pPr>
            <w:r>
              <w:t>2</w:t>
            </w:r>
            <w:r>
              <w:rPr>
                <w:vertAlign w:val="superscript"/>
              </w:rPr>
              <w:t>6</w:t>
            </w:r>
          </w:p>
        </w:tc>
        <w:tc>
          <w:tcPr>
            <w:tcW w:w="1649" w:type="dxa"/>
          </w:tcPr>
          <w:p w14:paraId="5278C664" w14:textId="77777777" w:rsidR="002A226C" w:rsidRDefault="009A638C">
            <w:pPr>
              <w:jc w:val="center"/>
            </w:pPr>
            <w:r>
              <w:t>64</w:t>
            </w:r>
          </w:p>
        </w:tc>
        <w:tc>
          <w:tcPr>
            <w:tcW w:w="236" w:type="dxa"/>
          </w:tcPr>
          <w:p w14:paraId="7E5FBB52" w14:textId="77777777" w:rsidR="002A226C" w:rsidRDefault="002A226C">
            <w:pPr>
              <w:jc w:val="center"/>
            </w:pPr>
          </w:p>
        </w:tc>
        <w:tc>
          <w:tcPr>
            <w:tcW w:w="1744" w:type="dxa"/>
          </w:tcPr>
          <w:p w14:paraId="39A2468E" w14:textId="77777777" w:rsidR="002A226C" w:rsidRDefault="009A638C">
            <w:pPr>
              <w:jc w:val="center"/>
            </w:pPr>
            <w:r>
              <w:t>2</w:t>
            </w:r>
            <w:r>
              <w:rPr>
                <w:vertAlign w:val="superscript"/>
              </w:rPr>
              <w:t>14</w:t>
            </w:r>
          </w:p>
        </w:tc>
        <w:tc>
          <w:tcPr>
            <w:tcW w:w="1710" w:type="dxa"/>
          </w:tcPr>
          <w:p w14:paraId="2179828A" w14:textId="77777777" w:rsidR="002A226C" w:rsidRDefault="009A638C">
            <w:pPr>
              <w:jc w:val="center"/>
            </w:pPr>
            <w:r>
              <w:t>16384</w:t>
            </w:r>
          </w:p>
        </w:tc>
      </w:tr>
      <w:tr w:rsidR="002A226C" w14:paraId="59236592" w14:textId="77777777">
        <w:trPr>
          <w:jc w:val="center"/>
        </w:trPr>
        <w:tc>
          <w:tcPr>
            <w:tcW w:w="1411" w:type="dxa"/>
          </w:tcPr>
          <w:p w14:paraId="692D7D42" w14:textId="77777777" w:rsidR="002A226C" w:rsidRDefault="009A638C">
            <w:pPr>
              <w:jc w:val="center"/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1649" w:type="dxa"/>
          </w:tcPr>
          <w:p w14:paraId="112B4DDB" w14:textId="77777777" w:rsidR="002A226C" w:rsidRDefault="009A638C">
            <w:pPr>
              <w:jc w:val="center"/>
            </w:pPr>
            <w:r>
              <w:t>128</w:t>
            </w:r>
          </w:p>
        </w:tc>
        <w:tc>
          <w:tcPr>
            <w:tcW w:w="236" w:type="dxa"/>
          </w:tcPr>
          <w:p w14:paraId="45568E38" w14:textId="77777777" w:rsidR="002A226C" w:rsidRDefault="002A226C">
            <w:pPr>
              <w:jc w:val="center"/>
            </w:pPr>
          </w:p>
        </w:tc>
        <w:tc>
          <w:tcPr>
            <w:tcW w:w="1744" w:type="dxa"/>
          </w:tcPr>
          <w:p w14:paraId="249AD502" w14:textId="77777777" w:rsidR="002A226C" w:rsidRDefault="009A638C">
            <w:pPr>
              <w:jc w:val="center"/>
            </w:pPr>
            <w:r>
              <w:t>2</w:t>
            </w:r>
            <w:r>
              <w:rPr>
                <w:vertAlign w:val="superscript"/>
              </w:rPr>
              <w:t>15</w:t>
            </w:r>
          </w:p>
        </w:tc>
        <w:tc>
          <w:tcPr>
            <w:tcW w:w="1710" w:type="dxa"/>
          </w:tcPr>
          <w:p w14:paraId="62EA7F52" w14:textId="77777777" w:rsidR="002A226C" w:rsidRDefault="009A638C">
            <w:pPr>
              <w:jc w:val="center"/>
            </w:pPr>
            <w:r>
              <w:t>32768</w:t>
            </w:r>
          </w:p>
        </w:tc>
      </w:tr>
    </w:tbl>
    <w:p w14:paraId="3DFC8AC0" w14:textId="77777777" w:rsidR="002A226C" w:rsidRDefault="002A226C"/>
    <w:p w14:paraId="1C63B321" w14:textId="77777777" w:rsidR="002A226C" w:rsidRDefault="009A638C">
      <w:pPr>
        <w:pStyle w:val="Heading3"/>
      </w:pPr>
      <w:r>
        <w:t>Translating Binary to Decimal</w:t>
      </w:r>
    </w:p>
    <w:p w14:paraId="37DBC87D" w14:textId="77777777" w:rsidR="002A226C" w:rsidRDefault="002A226C"/>
    <w:p w14:paraId="05A7328A" w14:textId="77777777" w:rsidR="002A226C" w:rsidRDefault="009A638C">
      <w:pPr>
        <w:numPr>
          <w:ilvl w:val="0"/>
          <w:numId w:val="6"/>
        </w:numPr>
      </w:pPr>
      <w:r>
        <w:t xml:space="preserve">Every binary number is a </w:t>
      </w:r>
      <w:r>
        <w:rPr>
          <w:b/>
        </w:rPr>
        <w:t>sum of powers of two!</w:t>
      </w:r>
      <w:r>
        <w:t xml:space="preserve"> ( See our positional number system definition )</w:t>
      </w:r>
      <w:r>
        <w:br/>
      </w:r>
      <w:r>
        <w:br/>
      </w:r>
      <w:r>
        <w:rPr>
          <w:b/>
        </w:rPr>
        <w:t>Example:</w:t>
      </w:r>
    </w:p>
    <w:tbl>
      <w:tblPr>
        <w:tblStyle w:val="a3"/>
        <w:tblW w:w="7233" w:type="dxa"/>
        <w:tblInd w:w="1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450"/>
        <w:gridCol w:w="450"/>
        <w:gridCol w:w="486"/>
        <w:gridCol w:w="486"/>
        <w:gridCol w:w="486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2A226C" w14:paraId="7F6908AA" w14:textId="77777777">
        <w:trPr>
          <w:trHeight w:val="450"/>
        </w:trPr>
        <w:tc>
          <w:tcPr>
            <w:tcW w:w="4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4A846A" w14:textId="77777777" w:rsidR="002A226C" w:rsidRDefault="002A226C">
            <w:pPr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C6BDC3" w14:textId="77777777" w:rsidR="002A226C" w:rsidRDefault="002A226C"/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6AA101" w14:textId="77777777" w:rsidR="002A226C" w:rsidRDefault="002A226C"/>
        </w:tc>
        <w:tc>
          <w:tcPr>
            <w:tcW w:w="4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AF81ED" w14:textId="77777777" w:rsidR="002A226C" w:rsidRDefault="002A226C"/>
        </w:tc>
        <w:tc>
          <w:tcPr>
            <w:tcW w:w="4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81D6A" w14:textId="77777777" w:rsidR="002A226C" w:rsidRDefault="002A226C"/>
        </w:tc>
        <w:tc>
          <w:tcPr>
            <w:tcW w:w="4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2D4DD1" w14:textId="77777777" w:rsidR="002A226C" w:rsidRDefault="002A226C"/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0F0A63" w14:textId="77777777" w:rsidR="002A226C" w:rsidRDefault="002A226C"/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0E7267" w14:textId="77777777" w:rsidR="002A226C" w:rsidRDefault="002A226C"/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478566" w14:textId="77777777" w:rsidR="002A226C" w:rsidRDefault="002A226C"/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D58BCC" w14:textId="77777777" w:rsidR="002A226C" w:rsidRDefault="002A226C"/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60E0C3" w14:textId="77777777" w:rsidR="002A226C" w:rsidRDefault="002A226C"/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9B4F8A" w14:textId="77777777" w:rsidR="002A226C" w:rsidRDefault="002A226C"/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472B88" w14:textId="77777777" w:rsidR="002A226C" w:rsidRDefault="002A226C"/>
          <w:p w14:paraId="0B5E0EC6" w14:textId="77777777" w:rsidR="002A226C" w:rsidRDefault="009A638C"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6979E7" w14:textId="77777777" w:rsidR="002A226C" w:rsidRDefault="002A226C"/>
          <w:p w14:paraId="137660B2" w14:textId="77777777" w:rsidR="002A226C" w:rsidRDefault="009A638C"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6854F8" w14:textId="77777777" w:rsidR="002A226C" w:rsidRDefault="002A226C"/>
          <w:p w14:paraId="209092CD" w14:textId="77777777" w:rsidR="002A226C" w:rsidRDefault="009A638C"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5C7ABE" w14:textId="77777777" w:rsidR="002A226C" w:rsidRDefault="002A226C"/>
          <w:p w14:paraId="27DDB4AD" w14:textId="77777777" w:rsidR="002A226C" w:rsidRDefault="009A638C"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2A226C" w14:paraId="499A629F" w14:textId="77777777">
        <w:tc>
          <w:tcPr>
            <w:tcW w:w="486" w:type="dxa"/>
            <w:tcBorders>
              <w:top w:val="single" w:sz="4" w:space="0" w:color="000000"/>
              <w:bottom w:val="single" w:sz="4" w:space="0" w:color="000000"/>
            </w:tcBorders>
          </w:tcPr>
          <w:p w14:paraId="7B7E6E52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</w:tcBorders>
          </w:tcPr>
          <w:p w14:paraId="3C5B36B3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</w:tcBorders>
          </w:tcPr>
          <w:p w14:paraId="124E550F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</w:tcBorders>
          </w:tcPr>
          <w:p w14:paraId="6221E6BB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</w:tcBorders>
          </w:tcPr>
          <w:p w14:paraId="499D7C4F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</w:tcBorders>
          </w:tcPr>
          <w:p w14:paraId="39B6BD83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32912A20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0609D7CF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42A8CCEE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60CAB128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5AFB3E8B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739B53BA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28E802BA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67BD72A8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69E4961B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015F8C6A" w14:textId="77777777" w:rsidR="002A226C" w:rsidRDefault="009A638C">
            <w:pPr>
              <w:jc w:val="right"/>
            </w:pPr>
            <w:r>
              <w:t>1</w:t>
            </w:r>
          </w:p>
        </w:tc>
      </w:tr>
      <w:tr w:rsidR="002A226C" w14:paraId="75476C75" w14:textId="77777777">
        <w:trPr>
          <w:trHeight w:val="557"/>
        </w:trPr>
        <w:tc>
          <w:tcPr>
            <w:tcW w:w="4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C65CBB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E0579C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8DE82C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10940F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0CE681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F3C1A6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58CE88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F7E6FD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65387F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355002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4B178C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D31FE3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7B32FC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5FE07C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33E751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3DC1F9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14:paraId="5018C036" w14:textId="77777777" w:rsidR="002A226C" w:rsidRDefault="002A226C"/>
    <w:p w14:paraId="6092AD42" w14:textId="77777777" w:rsidR="002A226C" w:rsidRDefault="009A638C">
      <w:pPr>
        <w:ind w:firstLine="450"/>
      </w:pPr>
      <w:r>
        <w:t xml:space="preserve">The binary number in this example may be represented as: </w:t>
      </w:r>
    </w:p>
    <w:p w14:paraId="760DAE6A" w14:textId="77777777" w:rsidR="002A226C" w:rsidRDefault="009A638C">
      <w:pPr>
        <w:ind w:left="450" w:firstLine="450"/>
      </w:pPr>
      <w:r>
        <w:t>(0*2</w:t>
      </w:r>
      <w:r>
        <w:rPr>
          <w:vertAlign w:val="superscript"/>
        </w:rPr>
        <w:t>15</w:t>
      </w:r>
      <w:r>
        <w:t>) + … +  (0*2</w:t>
      </w:r>
      <w:r>
        <w:rPr>
          <w:vertAlign w:val="superscript"/>
        </w:rPr>
        <w:t>4</w:t>
      </w:r>
      <w:r>
        <w:t>) +  (1*2</w:t>
      </w:r>
      <w:r>
        <w:rPr>
          <w:vertAlign w:val="superscript"/>
        </w:rPr>
        <w:t>3</w:t>
      </w:r>
      <w:r>
        <w:t>) + (1*2</w:t>
      </w:r>
      <w:r>
        <w:rPr>
          <w:vertAlign w:val="superscript"/>
        </w:rPr>
        <w:t>2</w:t>
      </w:r>
      <w:r>
        <w:t>) + (0*2</w:t>
      </w:r>
      <w:r>
        <w:rPr>
          <w:vertAlign w:val="superscript"/>
        </w:rPr>
        <w:t>1</w:t>
      </w:r>
      <w:r>
        <w:t>) + (1*2</w:t>
      </w:r>
      <w:r>
        <w:rPr>
          <w:vertAlign w:val="superscript"/>
        </w:rPr>
        <w:t>0</w:t>
      </w:r>
      <w:r>
        <w:t>)</w:t>
      </w:r>
    </w:p>
    <w:p w14:paraId="05E918DD" w14:textId="77777777" w:rsidR="002A226C" w:rsidRDefault="009A638C">
      <w:pPr>
        <w:ind w:firstLine="450"/>
      </w:pPr>
      <w:r>
        <w:t xml:space="preserve"> </w:t>
      </w:r>
    </w:p>
    <w:p w14:paraId="5A6B8F9B" w14:textId="77777777" w:rsidR="002A226C" w:rsidRDefault="009A638C">
      <w:pPr>
        <w:ind w:firstLine="450"/>
      </w:pPr>
      <w:r>
        <w:t>If we convert this binary number to base 10’s positional system we have:</w:t>
      </w:r>
    </w:p>
    <w:p w14:paraId="6B71056C" w14:textId="77777777" w:rsidR="002A226C" w:rsidRDefault="009A638C">
      <w:pPr>
        <w:ind w:left="450" w:firstLine="450"/>
      </w:pPr>
      <w:r>
        <w:t>(1*2</w:t>
      </w:r>
      <w:r>
        <w:rPr>
          <w:vertAlign w:val="superscript"/>
        </w:rPr>
        <w:t>3</w:t>
      </w:r>
      <w:r>
        <w:t>) + (1*2</w:t>
      </w:r>
      <w:r>
        <w:rPr>
          <w:vertAlign w:val="superscript"/>
        </w:rPr>
        <w:t>2</w:t>
      </w:r>
      <w:r>
        <w:t>) + (1*2</w:t>
      </w:r>
      <w:r>
        <w:rPr>
          <w:vertAlign w:val="superscript"/>
        </w:rPr>
        <w:t>0</w:t>
      </w:r>
      <w:r>
        <w:t>) = (8)</w:t>
      </w:r>
      <w:r>
        <w:rPr>
          <w:vertAlign w:val="subscript"/>
        </w:rPr>
        <w:t>10</w:t>
      </w:r>
      <w:r>
        <w:t xml:space="preserve"> + (4)</w:t>
      </w:r>
      <w:r>
        <w:rPr>
          <w:vertAlign w:val="subscript"/>
        </w:rPr>
        <w:t>10</w:t>
      </w:r>
      <w:r>
        <w:t xml:space="preserve"> + (1)</w:t>
      </w:r>
      <w:r>
        <w:rPr>
          <w:vertAlign w:val="subscript"/>
        </w:rPr>
        <w:t>10</w:t>
      </w:r>
      <w:r>
        <w:t xml:space="preserve"> = (13)</w:t>
      </w:r>
      <w:r>
        <w:rPr>
          <w:vertAlign w:val="subscript"/>
        </w:rPr>
        <w:t>10</w:t>
      </w:r>
    </w:p>
    <w:p w14:paraId="69E9F173" w14:textId="77777777" w:rsidR="002A226C" w:rsidRDefault="002A226C">
      <w:pPr>
        <w:ind w:firstLine="450"/>
      </w:pPr>
    </w:p>
    <w:p w14:paraId="4EE0B44D" w14:textId="77777777" w:rsidR="002A226C" w:rsidRDefault="009A638C">
      <w:pPr>
        <w:ind w:left="216"/>
        <w:rPr>
          <w:b/>
        </w:rPr>
      </w:pPr>
      <w:r>
        <w:rPr>
          <w:b/>
        </w:rPr>
        <w:t xml:space="preserve">    </w:t>
      </w:r>
    </w:p>
    <w:p w14:paraId="1D71BA8D" w14:textId="77777777" w:rsidR="002A226C" w:rsidRDefault="009A638C">
      <w:pPr>
        <w:ind w:left="216"/>
      </w:pPr>
      <w:r>
        <w:br w:type="page"/>
      </w:r>
      <w:r>
        <w:rPr>
          <w:b/>
        </w:rPr>
        <w:lastRenderedPageBreak/>
        <w:t xml:space="preserve">  Example:</w:t>
      </w:r>
    </w:p>
    <w:tbl>
      <w:tblPr>
        <w:tblStyle w:val="a4"/>
        <w:tblW w:w="7233" w:type="dxa"/>
        <w:tblInd w:w="1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450"/>
        <w:gridCol w:w="450"/>
        <w:gridCol w:w="486"/>
        <w:gridCol w:w="486"/>
        <w:gridCol w:w="486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2A226C" w14:paraId="5E8E84C8" w14:textId="77777777">
        <w:trPr>
          <w:trHeight w:val="450"/>
        </w:trPr>
        <w:tc>
          <w:tcPr>
            <w:tcW w:w="4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0E7F20" w14:textId="77777777" w:rsidR="002A226C" w:rsidRDefault="002A226C"/>
          <w:p w14:paraId="5A2FC88A" w14:textId="77777777" w:rsidR="002A226C" w:rsidRDefault="009A638C">
            <w:pPr>
              <w:rPr>
                <w:b/>
              </w:rPr>
            </w:pPr>
            <w:r>
              <w:t>2</w:t>
            </w:r>
            <w:r>
              <w:rPr>
                <w:vertAlign w:val="superscript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2D2EC5" w14:textId="77777777" w:rsidR="002A226C" w:rsidRDefault="002A226C"/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683733" w14:textId="77777777" w:rsidR="002A226C" w:rsidRDefault="002A226C"/>
        </w:tc>
        <w:tc>
          <w:tcPr>
            <w:tcW w:w="4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1A6E47" w14:textId="77777777" w:rsidR="002A226C" w:rsidRDefault="002A226C"/>
          <w:p w14:paraId="74056FF5" w14:textId="77777777" w:rsidR="002A226C" w:rsidRDefault="009A638C">
            <w:r>
              <w:t>2</w:t>
            </w:r>
            <w:r>
              <w:rPr>
                <w:vertAlign w:val="superscript"/>
              </w:rPr>
              <w:t>12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A505DD" w14:textId="77777777" w:rsidR="002A226C" w:rsidRDefault="002A226C"/>
          <w:p w14:paraId="48DEAC80" w14:textId="77777777" w:rsidR="002A226C" w:rsidRDefault="009A638C">
            <w:r>
              <w:t>2</w:t>
            </w:r>
            <w:r>
              <w:rPr>
                <w:vertAlign w:val="superscript"/>
              </w:rPr>
              <w:t>11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8C93B4" w14:textId="77777777" w:rsidR="002A226C" w:rsidRDefault="002A226C"/>
          <w:p w14:paraId="290B14C4" w14:textId="77777777" w:rsidR="002A226C" w:rsidRDefault="009A638C">
            <w:r>
              <w:t>2</w:t>
            </w:r>
            <w:r>
              <w:rPr>
                <w:vertAlign w:val="superscript"/>
              </w:rPr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287BC5" w14:textId="77777777" w:rsidR="002A226C" w:rsidRDefault="002A226C"/>
          <w:p w14:paraId="112102DF" w14:textId="77777777" w:rsidR="002A226C" w:rsidRDefault="009A638C">
            <w:r>
              <w:t>2</w:t>
            </w:r>
            <w:r>
              <w:rPr>
                <w:vertAlign w:val="superscript"/>
              </w:rPr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77D15F" w14:textId="77777777" w:rsidR="002A226C" w:rsidRDefault="002A226C"/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A7F15F" w14:textId="77777777" w:rsidR="002A226C" w:rsidRDefault="002A226C"/>
          <w:p w14:paraId="42E38468" w14:textId="77777777" w:rsidR="002A226C" w:rsidRDefault="009A638C"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5B5AC8" w14:textId="77777777" w:rsidR="002A226C" w:rsidRDefault="002A226C"/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B66BB2" w14:textId="77777777" w:rsidR="002A226C" w:rsidRDefault="002A226C"/>
          <w:p w14:paraId="054E589F" w14:textId="77777777" w:rsidR="002A226C" w:rsidRDefault="009A638C"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AA6DC8" w14:textId="77777777" w:rsidR="002A226C" w:rsidRDefault="002A226C"/>
          <w:p w14:paraId="0A4256F8" w14:textId="77777777" w:rsidR="002A226C" w:rsidRDefault="009A638C"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F1C3F" w14:textId="77777777" w:rsidR="002A226C" w:rsidRDefault="002A226C"/>
          <w:p w14:paraId="14BB608D" w14:textId="77777777" w:rsidR="002A226C" w:rsidRDefault="009A638C"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73B585" w14:textId="77777777" w:rsidR="002A226C" w:rsidRDefault="002A226C"/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07A747" w14:textId="77777777" w:rsidR="002A226C" w:rsidRDefault="002A226C"/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A92149" w14:textId="77777777" w:rsidR="002A226C" w:rsidRDefault="002A226C"/>
          <w:p w14:paraId="746EED32" w14:textId="77777777" w:rsidR="002A226C" w:rsidRDefault="009A638C"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2A226C" w14:paraId="41603914" w14:textId="77777777">
        <w:tc>
          <w:tcPr>
            <w:tcW w:w="486" w:type="dxa"/>
            <w:tcBorders>
              <w:top w:val="single" w:sz="4" w:space="0" w:color="000000"/>
              <w:bottom w:val="single" w:sz="4" w:space="0" w:color="000000"/>
            </w:tcBorders>
          </w:tcPr>
          <w:p w14:paraId="1C88E2F8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</w:tcBorders>
          </w:tcPr>
          <w:p w14:paraId="4A7816AA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</w:tcBorders>
          </w:tcPr>
          <w:p w14:paraId="7C0A580A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</w:tcBorders>
          </w:tcPr>
          <w:p w14:paraId="33E06122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</w:tcBorders>
          </w:tcPr>
          <w:p w14:paraId="41FB259A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</w:tcBorders>
          </w:tcPr>
          <w:p w14:paraId="5ADE4D06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1D3DD558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682E559A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5496DD78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3ABB2D58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39C76043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30C4B545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056AE41F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70BE3ABF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4CE0A826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619F8FE5" w14:textId="77777777" w:rsidR="002A226C" w:rsidRDefault="009A638C">
            <w:pPr>
              <w:jc w:val="right"/>
            </w:pPr>
            <w:r>
              <w:t>1</w:t>
            </w:r>
          </w:p>
        </w:tc>
      </w:tr>
      <w:tr w:rsidR="002A226C" w14:paraId="264F338D" w14:textId="77777777">
        <w:trPr>
          <w:trHeight w:val="557"/>
        </w:trPr>
        <w:tc>
          <w:tcPr>
            <w:tcW w:w="4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7A9BE5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BB5BB0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B92AF4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B1BF71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09FBA4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076EC9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31F54F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9C8B79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9F8E80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2AB3C4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3F5C4B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C466E9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ACE54A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E53042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792ECA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04DAEC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14:paraId="47797B51" w14:textId="77777777" w:rsidR="002A226C" w:rsidRDefault="002A226C"/>
    <w:p w14:paraId="1A7CBD20" w14:textId="77777777" w:rsidR="002A226C" w:rsidRDefault="009A638C">
      <w:pPr>
        <w:ind w:firstLine="450"/>
      </w:pPr>
      <w:r>
        <w:t xml:space="preserve">The binary number in this example may be calculated as: </w:t>
      </w:r>
    </w:p>
    <w:p w14:paraId="3E704147" w14:textId="77777777" w:rsidR="002A226C" w:rsidRDefault="002A226C">
      <w:pPr>
        <w:ind w:firstLine="450"/>
      </w:pPr>
    </w:p>
    <w:p w14:paraId="738513A9" w14:textId="77777777" w:rsidR="002A226C" w:rsidRDefault="009A638C">
      <w:pPr>
        <w:ind w:firstLine="450"/>
        <w:rPr>
          <w:sz w:val="18"/>
          <w:szCs w:val="18"/>
        </w:rPr>
      </w:pPr>
      <w:r>
        <w:rPr>
          <w:b/>
          <w:sz w:val="18"/>
          <w:szCs w:val="18"/>
        </w:rPr>
        <w:t>(1*2</w:t>
      </w:r>
      <w:r>
        <w:rPr>
          <w:b/>
          <w:sz w:val="18"/>
          <w:szCs w:val="18"/>
          <w:vertAlign w:val="superscript"/>
        </w:rPr>
        <w:t>15</w:t>
      </w:r>
      <w:r>
        <w:rPr>
          <w:b/>
          <w:sz w:val="18"/>
          <w:szCs w:val="18"/>
        </w:rPr>
        <w:t>)</w:t>
      </w:r>
      <w:r>
        <w:rPr>
          <w:sz w:val="18"/>
          <w:szCs w:val="18"/>
        </w:rPr>
        <w:t>+(0*2</w:t>
      </w:r>
      <w:r>
        <w:rPr>
          <w:sz w:val="18"/>
          <w:szCs w:val="18"/>
          <w:vertAlign w:val="superscript"/>
        </w:rPr>
        <w:t>14</w:t>
      </w:r>
      <w:r>
        <w:rPr>
          <w:sz w:val="18"/>
          <w:szCs w:val="18"/>
        </w:rPr>
        <w:t>)+(0*2</w:t>
      </w:r>
      <w:r>
        <w:rPr>
          <w:sz w:val="18"/>
          <w:szCs w:val="18"/>
          <w:vertAlign w:val="superscript"/>
        </w:rPr>
        <w:t>13</w:t>
      </w:r>
      <w:r>
        <w:rPr>
          <w:sz w:val="18"/>
          <w:szCs w:val="18"/>
        </w:rPr>
        <w:t>)+</w:t>
      </w:r>
      <w:r>
        <w:rPr>
          <w:b/>
          <w:sz w:val="18"/>
          <w:szCs w:val="18"/>
        </w:rPr>
        <w:t>(1*2</w:t>
      </w:r>
      <w:r>
        <w:rPr>
          <w:b/>
          <w:sz w:val="18"/>
          <w:szCs w:val="18"/>
          <w:vertAlign w:val="superscript"/>
        </w:rPr>
        <w:t>12</w:t>
      </w:r>
      <w:r>
        <w:rPr>
          <w:b/>
          <w:sz w:val="18"/>
          <w:szCs w:val="18"/>
        </w:rPr>
        <w:t>)</w:t>
      </w:r>
      <w:r>
        <w:rPr>
          <w:sz w:val="18"/>
          <w:szCs w:val="18"/>
        </w:rPr>
        <w:t>+</w:t>
      </w:r>
      <w:r>
        <w:rPr>
          <w:b/>
          <w:sz w:val="18"/>
          <w:szCs w:val="18"/>
        </w:rPr>
        <w:t>(1*2</w:t>
      </w:r>
      <w:r>
        <w:rPr>
          <w:b/>
          <w:sz w:val="18"/>
          <w:szCs w:val="18"/>
          <w:vertAlign w:val="superscript"/>
        </w:rPr>
        <w:t>11</w:t>
      </w:r>
      <w:r>
        <w:rPr>
          <w:b/>
          <w:sz w:val="18"/>
          <w:szCs w:val="18"/>
        </w:rPr>
        <w:t>)</w:t>
      </w:r>
      <w:r>
        <w:rPr>
          <w:sz w:val="18"/>
          <w:szCs w:val="18"/>
        </w:rPr>
        <w:t>+</w:t>
      </w:r>
      <w:r>
        <w:rPr>
          <w:b/>
          <w:sz w:val="18"/>
          <w:szCs w:val="18"/>
        </w:rPr>
        <w:t>(1*2</w:t>
      </w:r>
      <w:r>
        <w:rPr>
          <w:b/>
          <w:sz w:val="18"/>
          <w:szCs w:val="18"/>
          <w:vertAlign w:val="superscript"/>
        </w:rPr>
        <w:t>10</w:t>
      </w:r>
      <w:r>
        <w:rPr>
          <w:b/>
          <w:sz w:val="18"/>
          <w:szCs w:val="18"/>
        </w:rPr>
        <w:t>)</w:t>
      </w:r>
      <w:r>
        <w:rPr>
          <w:sz w:val="18"/>
          <w:szCs w:val="18"/>
        </w:rPr>
        <w:t>+</w:t>
      </w:r>
      <w:r>
        <w:rPr>
          <w:b/>
          <w:sz w:val="18"/>
          <w:szCs w:val="18"/>
        </w:rPr>
        <w:t>(1*2</w:t>
      </w:r>
      <w:r>
        <w:rPr>
          <w:b/>
          <w:sz w:val="18"/>
          <w:szCs w:val="18"/>
          <w:vertAlign w:val="superscript"/>
        </w:rPr>
        <w:t>9</w:t>
      </w:r>
      <w:r>
        <w:rPr>
          <w:b/>
          <w:sz w:val="18"/>
          <w:szCs w:val="18"/>
        </w:rPr>
        <w:t>)</w:t>
      </w:r>
      <w:r>
        <w:rPr>
          <w:sz w:val="18"/>
          <w:szCs w:val="18"/>
        </w:rPr>
        <w:t>+(0*2</w:t>
      </w:r>
      <w:r>
        <w:rPr>
          <w:sz w:val="18"/>
          <w:szCs w:val="18"/>
          <w:vertAlign w:val="superscript"/>
        </w:rPr>
        <w:t>8</w:t>
      </w:r>
      <w:r>
        <w:rPr>
          <w:sz w:val="18"/>
          <w:szCs w:val="18"/>
        </w:rPr>
        <w:t>)+</w:t>
      </w:r>
      <w:r>
        <w:rPr>
          <w:b/>
          <w:sz w:val="18"/>
          <w:szCs w:val="18"/>
        </w:rPr>
        <w:t>(1*2</w:t>
      </w:r>
      <w:r>
        <w:rPr>
          <w:b/>
          <w:sz w:val="18"/>
          <w:szCs w:val="18"/>
          <w:vertAlign w:val="superscript"/>
        </w:rPr>
        <w:t>7</w:t>
      </w:r>
      <w:r>
        <w:rPr>
          <w:b/>
          <w:sz w:val="18"/>
          <w:szCs w:val="18"/>
        </w:rPr>
        <w:t>)</w:t>
      </w:r>
      <w:r>
        <w:rPr>
          <w:sz w:val="18"/>
          <w:szCs w:val="18"/>
        </w:rPr>
        <w:t>+(0*2</w:t>
      </w:r>
      <w:r>
        <w:rPr>
          <w:sz w:val="18"/>
          <w:szCs w:val="18"/>
          <w:vertAlign w:val="superscript"/>
        </w:rPr>
        <w:t>6</w:t>
      </w:r>
      <w:r>
        <w:rPr>
          <w:sz w:val="18"/>
          <w:szCs w:val="18"/>
        </w:rPr>
        <w:t>)+</w:t>
      </w:r>
      <w:r>
        <w:rPr>
          <w:b/>
          <w:sz w:val="18"/>
          <w:szCs w:val="18"/>
        </w:rPr>
        <w:t>(1*2</w:t>
      </w:r>
      <w:r>
        <w:rPr>
          <w:b/>
          <w:sz w:val="18"/>
          <w:szCs w:val="18"/>
          <w:vertAlign w:val="superscript"/>
        </w:rPr>
        <w:t>5</w:t>
      </w:r>
      <w:r>
        <w:rPr>
          <w:b/>
          <w:sz w:val="18"/>
          <w:szCs w:val="18"/>
        </w:rPr>
        <w:t>)</w:t>
      </w:r>
      <w:r>
        <w:rPr>
          <w:sz w:val="18"/>
          <w:szCs w:val="18"/>
        </w:rPr>
        <w:t>+</w:t>
      </w:r>
      <w:r>
        <w:rPr>
          <w:b/>
          <w:sz w:val="18"/>
          <w:szCs w:val="18"/>
        </w:rPr>
        <w:t>(1*2</w:t>
      </w:r>
      <w:r>
        <w:rPr>
          <w:b/>
          <w:sz w:val="18"/>
          <w:szCs w:val="18"/>
          <w:vertAlign w:val="superscript"/>
        </w:rPr>
        <w:t>4</w:t>
      </w:r>
      <w:r>
        <w:rPr>
          <w:b/>
          <w:sz w:val="18"/>
          <w:szCs w:val="18"/>
        </w:rPr>
        <w:t>)</w:t>
      </w:r>
      <w:r>
        <w:rPr>
          <w:sz w:val="18"/>
          <w:szCs w:val="18"/>
        </w:rPr>
        <w:t>+</w:t>
      </w:r>
      <w:r>
        <w:rPr>
          <w:b/>
          <w:sz w:val="18"/>
          <w:szCs w:val="18"/>
        </w:rPr>
        <w:t>(1*2</w:t>
      </w:r>
      <w:r>
        <w:rPr>
          <w:b/>
          <w:sz w:val="18"/>
          <w:szCs w:val="18"/>
          <w:vertAlign w:val="superscript"/>
        </w:rPr>
        <w:t>3</w:t>
      </w:r>
      <w:r>
        <w:rPr>
          <w:b/>
          <w:sz w:val="18"/>
          <w:szCs w:val="18"/>
        </w:rPr>
        <w:t>)</w:t>
      </w:r>
      <w:r>
        <w:rPr>
          <w:sz w:val="18"/>
          <w:szCs w:val="18"/>
        </w:rPr>
        <w:t>+(0*2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)+(0*2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>)+</w:t>
      </w:r>
      <w:r>
        <w:rPr>
          <w:b/>
          <w:sz w:val="18"/>
          <w:szCs w:val="18"/>
        </w:rPr>
        <w:t>(1*2</w:t>
      </w:r>
      <w:r>
        <w:rPr>
          <w:b/>
          <w:sz w:val="18"/>
          <w:szCs w:val="18"/>
          <w:vertAlign w:val="superscript"/>
        </w:rPr>
        <w:t>0</w:t>
      </w:r>
      <w:r>
        <w:rPr>
          <w:b/>
          <w:sz w:val="18"/>
          <w:szCs w:val="18"/>
        </w:rPr>
        <w:t>)</w:t>
      </w:r>
    </w:p>
    <w:p w14:paraId="5350368D" w14:textId="77777777" w:rsidR="002A226C" w:rsidRDefault="009A638C">
      <w:pPr>
        <w:ind w:firstLine="450"/>
      </w:pPr>
      <w:r>
        <w:t xml:space="preserve"> </w:t>
      </w:r>
    </w:p>
    <w:p w14:paraId="47499850" w14:textId="77777777" w:rsidR="002A226C" w:rsidRDefault="009A638C">
      <w:pPr>
        <w:ind w:firstLine="450"/>
      </w:pPr>
      <w:r>
        <w:t>Dropping out the terms that have a coefficient of 0,</w:t>
      </w:r>
    </w:p>
    <w:p w14:paraId="6D650DC6" w14:textId="77777777" w:rsidR="002A226C" w:rsidRDefault="002A226C">
      <w:pPr>
        <w:ind w:firstLine="450"/>
      </w:pPr>
    </w:p>
    <w:p w14:paraId="58CE6787" w14:textId="77777777" w:rsidR="002A226C" w:rsidRDefault="009A638C">
      <w:pPr>
        <w:ind w:left="450" w:firstLine="450"/>
      </w:pPr>
      <w:r>
        <w:t xml:space="preserve"> (1*2</w:t>
      </w:r>
      <w:r>
        <w:rPr>
          <w:vertAlign w:val="superscript"/>
        </w:rPr>
        <w:t>15</w:t>
      </w:r>
      <w:r>
        <w:t>) +(1*2</w:t>
      </w:r>
      <w:r>
        <w:rPr>
          <w:vertAlign w:val="superscript"/>
        </w:rPr>
        <w:t>12</w:t>
      </w:r>
      <w:r>
        <w:t>)+(1*2</w:t>
      </w:r>
      <w:r>
        <w:rPr>
          <w:vertAlign w:val="superscript"/>
        </w:rPr>
        <w:t>11</w:t>
      </w:r>
      <w:r>
        <w:t>)+(1*2</w:t>
      </w:r>
      <w:r>
        <w:rPr>
          <w:vertAlign w:val="superscript"/>
        </w:rPr>
        <w:t>10</w:t>
      </w:r>
      <w:r>
        <w:t>)+(1*2</w:t>
      </w:r>
      <w:r>
        <w:rPr>
          <w:vertAlign w:val="superscript"/>
        </w:rPr>
        <w:t>9</w:t>
      </w:r>
      <w:r>
        <w:t>) +(1*2</w:t>
      </w:r>
      <w:r>
        <w:rPr>
          <w:vertAlign w:val="superscript"/>
        </w:rPr>
        <w:t>7</w:t>
      </w:r>
      <w:r>
        <w:t>) +(1*2</w:t>
      </w:r>
      <w:r>
        <w:rPr>
          <w:vertAlign w:val="superscript"/>
        </w:rPr>
        <w:t>5</w:t>
      </w:r>
      <w:r>
        <w:t>)+(1*2</w:t>
      </w:r>
      <w:r>
        <w:rPr>
          <w:vertAlign w:val="superscript"/>
        </w:rPr>
        <w:t>4</w:t>
      </w:r>
      <w:r>
        <w:t>)+(1*2</w:t>
      </w:r>
      <w:r>
        <w:rPr>
          <w:vertAlign w:val="superscript"/>
        </w:rPr>
        <w:t>3</w:t>
      </w:r>
      <w:r>
        <w:t>)+(1*2</w:t>
      </w:r>
      <w:r>
        <w:rPr>
          <w:vertAlign w:val="superscript"/>
        </w:rPr>
        <w:t>0</w:t>
      </w:r>
      <w:r>
        <w:t>) = (40633)</w:t>
      </w:r>
      <w:r>
        <w:rPr>
          <w:vertAlign w:val="subscript"/>
        </w:rPr>
        <w:t>10</w:t>
      </w:r>
    </w:p>
    <w:p w14:paraId="016696F7" w14:textId="77777777" w:rsidR="002A226C" w:rsidRDefault="002A226C">
      <w:pPr>
        <w:ind w:firstLine="450"/>
      </w:pPr>
    </w:p>
    <w:p w14:paraId="57BA2AF1" w14:textId="77777777" w:rsidR="002A226C" w:rsidRDefault="009A638C">
      <w:pPr>
        <w:ind w:firstLine="450"/>
      </w:pPr>
      <w:r>
        <w:t>We can show this number in  base 10’s positional system as:</w:t>
      </w:r>
    </w:p>
    <w:p w14:paraId="1C0E35A6" w14:textId="77777777" w:rsidR="002A226C" w:rsidRDefault="002A226C">
      <w:pPr>
        <w:ind w:firstLine="450"/>
      </w:pPr>
    </w:p>
    <w:p w14:paraId="682CD4EE" w14:textId="77777777" w:rsidR="002A226C" w:rsidRDefault="009A638C">
      <w:pPr>
        <w:ind w:left="450" w:firstLine="450"/>
      </w:pPr>
      <w:r>
        <w:t>40633 = 4 * 10</w:t>
      </w:r>
      <w:r>
        <w:rPr>
          <w:vertAlign w:val="superscript"/>
        </w:rPr>
        <w:t>4</w:t>
      </w:r>
      <w:r>
        <w:t xml:space="preserve"> + 0 * 10</w:t>
      </w:r>
      <w:r>
        <w:rPr>
          <w:vertAlign w:val="superscript"/>
        </w:rPr>
        <w:t>3</w:t>
      </w:r>
      <w:r>
        <w:t xml:space="preserve"> + 6 * 10</w:t>
      </w:r>
      <w:r>
        <w:rPr>
          <w:vertAlign w:val="superscript"/>
        </w:rPr>
        <w:t>2</w:t>
      </w:r>
      <w:r>
        <w:t xml:space="preserve"> + 3 * 10</w:t>
      </w:r>
      <w:r>
        <w:rPr>
          <w:vertAlign w:val="superscript"/>
        </w:rPr>
        <w:t>1</w:t>
      </w:r>
      <w:r>
        <w:t xml:space="preserve"> + 3 * 10</w:t>
      </w:r>
      <w:r>
        <w:rPr>
          <w:vertAlign w:val="superscript"/>
        </w:rPr>
        <w:t>0</w:t>
      </w:r>
    </w:p>
    <w:p w14:paraId="1AF18E12" w14:textId="77777777" w:rsidR="002A226C" w:rsidRDefault="002A226C"/>
    <w:p w14:paraId="3FE419B0" w14:textId="77777777" w:rsidR="002A226C" w:rsidRDefault="009A638C">
      <w:pPr>
        <w:pStyle w:val="Heading3"/>
      </w:pPr>
      <w:r>
        <w:t>Translating Unsigned Decimal to Binary</w:t>
      </w:r>
    </w:p>
    <w:p w14:paraId="2CBA43EA" w14:textId="77777777" w:rsidR="002A226C" w:rsidRDefault="002A226C"/>
    <w:p w14:paraId="00CC2CB9" w14:textId="77777777" w:rsidR="002A226C" w:rsidRDefault="009A638C">
      <w:pPr>
        <w:numPr>
          <w:ilvl w:val="0"/>
          <w:numId w:val="5"/>
        </w:numPr>
        <w:ind w:left="576"/>
      </w:pPr>
      <w:r>
        <w:t xml:space="preserve">Repeatedly divide the decimal integer by 2. </w:t>
      </w:r>
    </w:p>
    <w:p w14:paraId="33DC57FA" w14:textId="77777777" w:rsidR="002A226C" w:rsidRDefault="009A638C">
      <w:pPr>
        <w:numPr>
          <w:ilvl w:val="0"/>
          <w:numId w:val="5"/>
        </w:numPr>
        <w:ind w:left="576"/>
      </w:pPr>
      <w:r>
        <w:t>Each remainder is a binary digit in the translated value</w:t>
      </w:r>
    </w:p>
    <w:p w14:paraId="2727D017" w14:textId="77777777" w:rsidR="002A226C" w:rsidRDefault="002A226C">
      <w:pPr>
        <w:ind w:left="216"/>
        <w:rPr>
          <w:b/>
        </w:rPr>
      </w:pPr>
    </w:p>
    <w:p w14:paraId="3D66BF29" w14:textId="77777777" w:rsidR="002A226C" w:rsidRDefault="009A638C">
      <w:r>
        <w:rPr>
          <w:b/>
        </w:rPr>
        <w:t xml:space="preserve">      Example:</w:t>
      </w:r>
    </w:p>
    <w:p w14:paraId="29C05DF4" w14:textId="77777777" w:rsidR="002A226C" w:rsidRDefault="009A638C">
      <w:r>
        <w:t xml:space="preserve">          </w:t>
      </w:r>
    </w:p>
    <w:p w14:paraId="53E11189" w14:textId="77777777" w:rsidR="002A226C" w:rsidRDefault="009A638C">
      <w:r>
        <w:t xml:space="preserve">          Convert (183)</w:t>
      </w:r>
      <w:r>
        <w:rPr>
          <w:vertAlign w:val="subscript"/>
        </w:rPr>
        <w:t xml:space="preserve"> 10</w:t>
      </w:r>
      <w:r>
        <w:t xml:space="preserve">  to binary:</w:t>
      </w:r>
    </w:p>
    <w:tbl>
      <w:tblPr>
        <w:tblStyle w:val="a5"/>
        <w:tblW w:w="4770" w:type="dxa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4"/>
        <w:gridCol w:w="1626"/>
        <w:gridCol w:w="1620"/>
      </w:tblGrid>
      <w:tr w:rsidR="002A226C" w14:paraId="3128B8F6" w14:textId="77777777">
        <w:tc>
          <w:tcPr>
            <w:tcW w:w="1524" w:type="dxa"/>
            <w:shd w:val="clear" w:color="auto" w:fill="000000"/>
          </w:tcPr>
          <w:p w14:paraId="7C6AA1F0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1626" w:type="dxa"/>
            <w:shd w:val="clear" w:color="auto" w:fill="000000"/>
          </w:tcPr>
          <w:p w14:paraId="21D366FB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Quotient</w:t>
            </w:r>
          </w:p>
        </w:tc>
        <w:tc>
          <w:tcPr>
            <w:tcW w:w="1620" w:type="dxa"/>
            <w:shd w:val="clear" w:color="auto" w:fill="000000"/>
          </w:tcPr>
          <w:p w14:paraId="46226926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Remainder</w:t>
            </w:r>
          </w:p>
        </w:tc>
      </w:tr>
      <w:tr w:rsidR="002A226C" w14:paraId="607C615D" w14:textId="77777777">
        <w:tc>
          <w:tcPr>
            <w:tcW w:w="1524" w:type="dxa"/>
          </w:tcPr>
          <w:p w14:paraId="024C8D43" w14:textId="77777777" w:rsidR="002A226C" w:rsidRDefault="009A638C">
            <w:r>
              <w:t>183 / 2</w:t>
            </w:r>
          </w:p>
        </w:tc>
        <w:tc>
          <w:tcPr>
            <w:tcW w:w="1626" w:type="dxa"/>
          </w:tcPr>
          <w:p w14:paraId="4DD3F94A" w14:textId="77777777" w:rsidR="002A226C" w:rsidRDefault="009A638C">
            <w:r>
              <w:t>91</w:t>
            </w:r>
          </w:p>
        </w:tc>
        <w:tc>
          <w:tcPr>
            <w:tcW w:w="1620" w:type="dxa"/>
          </w:tcPr>
          <w:p w14:paraId="580F5D55" w14:textId="77777777" w:rsidR="002A226C" w:rsidRDefault="009A638C">
            <w:r>
              <w:t>1</w:t>
            </w:r>
          </w:p>
        </w:tc>
      </w:tr>
      <w:tr w:rsidR="002A226C" w14:paraId="1533FE0A" w14:textId="77777777">
        <w:tc>
          <w:tcPr>
            <w:tcW w:w="1524" w:type="dxa"/>
          </w:tcPr>
          <w:p w14:paraId="1EB024AC" w14:textId="77777777" w:rsidR="002A226C" w:rsidRDefault="009A638C">
            <w:r>
              <w:t>91 / 2</w:t>
            </w:r>
          </w:p>
        </w:tc>
        <w:tc>
          <w:tcPr>
            <w:tcW w:w="1626" w:type="dxa"/>
          </w:tcPr>
          <w:p w14:paraId="667BA5EF" w14:textId="77777777" w:rsidR="002A226C" w:rsidRDefault="009A638C">
            <w:r>
              <w:t>45</w:t>
            </w:r>
          </w:p>
        </w:tc>
        <w:tc>
          <w:tcPr>
            <w:tcW w:w="1620" w:type="dxa"/>
          </w:tcPr>
          <w:p w14:paraId="3099BEA8" w14:textId="77777777" w:rsidR="002A226C" w:rsidRDefault="009A638C">
            <w:r>
              <w:t>1</w:t>
            </w:r>
          </w:p>
        </w:tc>
      </w:tr>
      <w:tr w:rsidR="002A226C" w14:paraId="33F9F6B2" w14:textId="77777777">
        <w:tc>
          <w:tcPr>
            <w:tcW w:w="1524" w:type="dxa"/>
          </w:tcPr>
          <w:p w14:paraId="06A5724B" w14:textId="77777777" w:rsidR="002A226C" w:rsidRDefault="009A638C">
            <w:r>
              <w:t>45 / 2</w:t>
            </w:r>
          </w:p>
        </w:tc>
        <w:tc>
          <w:tcPr>
            <w:tcW w:w="1626" w:type="dxa"/>
          </w:tcPr>
          <w:p w14:paraId="141E649E" w14:textId="77777777" w:rsidR="002A226C" w:rsidRDefault="009A638C">
            <w:r>
              <w:t>22</w:t>
            </w:r>
          </w:p>
        </w:tc>
        <w:tc>
          <w:tcPr>
            <w:tcW w:w="1620" w:type="dxa"/>
          </w:tcPr>
          <w:p w14:paraId="6D06ABCE" w14:textId="77777777" w:rsidR="002A226C" w:rsidRDefault="009A638C">
            <w:r>
              <w:t>1</w:t>
            </w:r>
          </w:p>
        </w:tc>
      </w:tr>
      <w:tr w:rsidR="002A226C" w14:paraId="549C98E7" w14:textId="77777777">
        <w:tc>
          <w:tcPr>
            <w:tcW w:w="1524" w:type="dxa"/>
          </w:tcPr>
          <w:p w14:paraId="1779E40E" w14:textId="77777777" w:rsidR="002A226C" w:rsidRDefault="009A638C">
            <w:r>
              <w:t xml:space="preserve">22 / 2 </w:t>
            </w:r>
          </w:p>
        </w:tc>
        <w:tc>
          <w:tcPr>
            <w:tcW w:w="1626" w:type="dxa"/>
          </w:tcPr>
          <w:p w14:paraId="3A2EBB50" w14:textId="77777777" w:rsidR="002A226C" w:rsidRDefault="009A638C">
            <w:r>
              <w:t>11</w:t>
            </w:r>
          </w:p>
        </w:tc>
        <w:tc>
          <w:tcPr>
            <w:tcW w:w="1620" w:type="dxa"/>
          </w:tcPr>
          <w:p w14:paraId="2DD4B7D1" w14:textId="77777777" w:rsidR="002A226C" w:rsidRDefault="009A638C">
            <w:r>
              <w:t>0</w:t>
            </w:r>
          </w:p>
        </w:tc>
      </w:tr>
      <w:tr w:rsidR="002A226C" w14:paraId="0B95AD87" w14:textId="77777777">
        <w:tc>
          <w:tcPr>
            <w:tcW w:w="1524" w:type="dxa"/>
          </w:tcPr>
          <w:p w14:paraId="16A2B6CE" w14:textId="77777777" w:rsidR="002A226C" w:rsidRDefault="009A638C">
            <w:r>
              <w:t xml:space="preserve">11 / 2 </w:t>
            </w:r>
          </w:p>
        </w:tc>
        <w:tc>
          <w:tcPr>
            <w:tcW w:w="1626" w:type="dxa"/>
          </w:tcPr>
          <w:p w14:paraId="7B4BAAFD" w14:textId="77777777" w:rsidR="002A226C" w:rsidRDefault="009A638C">
            <w:r>
              <w:t>5</w:t>
            </w:r>
          </w:p>
        </w:tc>
        <w:tc>
          <w:tcPr>
            <w:tcW w:w="1620" w:type="dxa"/>
          </w:tcPr>
          <w:p w14:paraId="20EBA7EB" w14:textId="77777777" w:rsidR="002A226C" w:rsidRDefault="009A638C">
            <w:r>
              <w:t>1</w:t>
            </w:r>
          </w:p>
        </w:tc>
      </w:tr>
      <w:tr w:rsidR="002A226C" w14:paraId="72E7CC75" w14:textId="77777777">
        <w:tc>
          <w:tcPr>
            <w:tcW w:w="1524" w:type="dxa"/>
          </w:tcPr>
          <w:p w14:paraId="082ECEA4" w14:textId="77777777" w:rsidR="002A226C" w:rsidRDefault="009A638C">
            <w:r>
              <w:t>5 / 2</w:t>
            </w:r>
          </w:p>
        </w:tc>
        <w:tc>
          <w:tcPr>
            <w:tcW w:w="1626" w:type="dxa"/>
          </w:tcPr>
          <w:p w14:paraId="06BA1EB5" w14:textId="77777777" w:rsidR="002A226C" w:rsidRDefault="009A638C">
            <w:r>
              <w:t>2</w:t>
            </w:r>
          </w:p>
        </w:tc>
        <w:tc>
          <w:tcPr>
            <w:tcW w:w="1620" w:type="dxa"/>
          </w:tcPr>
          <w:p w14:paraId="2D38B0EA" w14:textId="77777777" w:rsidR="002A226C" w:rsidRDefault="009A638C">
            <w:r>
              <w:t>1</w:t>
            </w:r>
          </w:p>
        </w:tc>
      </w:tr>
      <w:tr w:rsidR="002A226C" w14:paraId="3C3695CB" w14:textId="77777777">
        <w:tc>
          <w:tcPr>
            <w:tcW w:w="1524" w:type="dxa"/>
          </w:tcPr>
          <w:p w14:paraId="419BA156" w14:textId="77777777" w:rsidR="002A226C" w:rsidRDefault="009A638C">
            <w:r>
              <w:t>2 / 2</w:t>
            </w:r>
          </w:p>
        </w:tc>
        <w:tc>
          <w:tcPr>
            <w:tcW w:w="1626" w:type="dxa"/>
          </w:tcPr>
          <w:p w14:paraId="0A892B66" w14:textId="77777777" w:rsidR="002A226C" w:rsidRDefault="009A638C">
            <w:r>
              <w:t>1</w:t>
            </w:r>
          </w:p>
        </w:tc>
        <w:tc>
          <w:tcPr>
            <w:tcW w:w="1620" w:type="dxa"/>
          </w:tcPr>
          <w:p w14:paraId="4B52A2A6" w14:textId="77777777" w:rsidR="002A226C" w:rsidRDefault="009A638C">
            <w:r>
              <w:t>0</w:t>
            </w:r>
          </w:p>
        </w:tc>
      </w:tr>
      <w:tr w:rsidR="002A226C" w14:paraId="5F70A605" w14:textId="77777777">
        <w:tc>
          <w:tcPr>
            <w:tcW w:w="1524" w:type="dxa"/>
          </w:tcPr>
          <w:p w14:paraId="151D5E45" w14:textId="77777777" w:rsidR="002A226C" w:rsidRDefault="009A638C">
            <w:r>
              <w:t>1 / 2</w:t>
            </w:r>
          </w:p>
        </w:tc>
        <w:tc>
          <w:tcPr>
            <w:tcW w:w="1626" w:type="dxa"/>
          </w:tcPr>
          <w:p w14:paraId="22B64885" w14:textId="77777777" w:rsidR="002A226C" w:rsidRDefault="009A638C">
            <w:r>
              <w:t>0</w:t>
            </w:r>
          </w:p>
        </w:tc>
        <w:tc>
          <w:tcPr>
            <w:tcW w:w="1620" w:type="dxa"/>
          </w:tcPr>
          <w:p w14:paraId="4608ECC9" w14:textId="77777777" w:rsidR="002A226C" w:rsidRDefault="009A638C">
            <w:r>
              <w:t>1</w:t>
            </w:r>
          </w:p>
        </w:tc>
      </w:tr>
    </w:tbl>
    <w:p w14:paraId="7F9E0732" w14:textId="77777777" w:rsidR="002A226C" w:rsidRDefault="009A638C">
      <w:pPr>
        <w:ind w:left="216"/>
      </w:pPr>
      <w:r>
        <w:t>Thus (183)</w:t>
      </w:r>
      <w:r>
        <w:rPr>
          <w:vertAlign w:val="subscript"/>
        </w:rPr>
        <w:t xml:space="preserve"> 10</w:t>
      </w:r>
      <w:r>
        <w:t xml:space="preserve"> = (10110111)</w:t>
      </w:r>
      <w:r>
        <w:rPr>
          <w:vertAlign w:val="subscript"/>
        </w:rPr>
        <w:t xml:space="preserve"> 2</w:t>
      </w:r>
    </w:p>
    <w:p w14:paraId="6C871341" w14:textId="77777777" w:rsidR="002A226C" w:rsidRDefault="002A226C">
      <w:pPr>
        <w:ind w:left="216"/>
      </w:pPr>
    </w:p>
    <w:p w14:paraId="14FA9BD4" w14:textId="77777777" w:rsidR="002A226C" w:rsidRDefault="009A638C">
      <w:pPr>
        <w:ind w:left="216"/>
      </w:pPr>
      <w:r>
        <w:rPr>
          <w:b/>
        </w:rPr>
        <w:t>Question 1:</w:t>
      </w:r>
      <w:r>
        <w:t xml:space="preserve"> </w:t>
      </w:r>
      <w:r>
        <w:rPr>
          <w:b/>
        </w:rPr>
        <w:t>Why does this work?</w:t>
      </w:r>
      <w:r>
        <w:t xml:space="preserve">  </w:t>
      </w:r>
    </w:p>
    <w:p w14:paraId="6D38C730" w14:textId="77777777" w:rsidR="002A226C" w:rsidRDefault="002A226C">
      <w:pPr>
        <w:ind w:left="216"/>
      </w:pPr>
    </w:p>
    <w:p w14:paraId="363E7EF7" w14:textId="77777777" w:rsidR="002A226C" w:rsidRDefault="009A638C">
      <w:pPr>
        <w:ind w:left="216"/>
      </w:pPr>
      <w:r>
        <w:t xml:space="preserve">Look at the positional number system for binary numbers. </w:t>
      </w:r>
      <w:r>
        <w:rPr>
          <w:b/>
        </w:rPr>
        <w:t>Division by 2</w:t>
      </w:r>
      <w:r>
        <w:t xml:space="preserve"> </w:t>
      </w:r>
      <w:r>
        <w:rPr>
          <w:b/>
        </w:rPr>
        <w:t>shifts</w:t>
      </w:r>
      <w:r>
        <w:t xml:space="preserve"> </w:t>
      </w:r>
      <w:r>
        <w:rPr>
          <w:b/>
        </w:rPr>
        <w:t>the binary digits to the right by one position</w:t>
      </w:r>
      <w:r>
        <w:t>.  The “bits” slide off the end as a remainder. For example:</w:t>
      </w:r>
    </w:p>
    <w:p w14:paraId="16998D65" w14:textId="77777777" w:rsidR="002A226C" w:rsidRDefault="002A226C">
      <w:pPr>
        <w:ind w:left="216"/>
      </w:pPr>
    </w:p>
    <w:p w14:paraId="1BD20FFE" w14:textId="77777777" w:rsidR="002A226C" w:rsidRDefault="009A638C">
      <w:pPr>
        <w:ind w:left="216"/>
        <w:rPr>
          <w:sz w:val="18"/>
          <w:szCs w:val="18"/>
        </w:rPr>
      </w:pPr>
      <w:r>
        <w:rPr>
          <w:sz w:val="18"/>
          <w:szCs w:val="18"/>
        </w:rPr>
        <w:t xml:space="preserve">        ½  *   (1*2</w:t>
      </w:r>
      <w:r>
        <w:rPr>
          <w:sz w:val="18"/>
          <w:szCs w:val="18"/>
          <w:vertAlign w:val="superscript"/>
        </w:rPr>
        <w:t>7</w:t>
      </w:r>
      <w:r>
        <w:rPr>
          <w:sz w:val="18"/>
          <w:szCs w:val="18"/>
        </w:rPr>
        <w:t>) + (0*2</w:t>
      </w:r>
      <w:r>
        <w:rPr>
          <w:sz w:val="18"/>
          <w:szCs w:val="18"/>
          <w:vertAlign w:val="superscript"/>
        </w:rPr>
        <w:t>6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5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4</w:t>
      </w:r>
      <w:r>
        <w:rPr>
          <w:sz w:val="18"/>
          <w:szCs w:val="18"/>
        </w:rPr>
        <w:t>) + (0*2</w:t>
      </w:r>
      <w:r>
        <w:rPr>
          <w:sz w:val="18"/>
          <w:szCs w:val="18"/>
          <w:vertAlign w:val="superscript"/>
        </w:rPr>
        <w:t>3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0</w:t>
      </w:r>
      <w:r>
        <w:rPr>
          <w:sz w:val="18"/>
          <w:szCs w:val="18"/>
        </w:rPr>
        <w:t>) =</w:t>
      </w:r>
    </w:p>
    <w:p w14:paraId="64BC54DE" w14:textId="77777777" w:rsidR="002A226C" w:rsidRDefault="009A638C">
      <w:pPr>
        <w:ind w:left="216"/>
        <w:rPr>
          <w:sz w:val="18"/>
          <w:szCs w:val="18"/>
        </w:rPr>
      </w:pPr>
      <w:r>
        <w:rPr>
          <w:sz w:val="18"/>
          <w:szCs w:val="18"/>
        </w:rPr>
        <w:t xml:space="preserve">                 (1*2</w:t>
      </w:r>
      <w:r>
        <w:rPr>
          <w:sz w:val="18"/>
          <w:szCs w:val="18"/>
          <w:vertAlign w:val="superscript"/>
        </w:rPr>
        <w:t>6</w:t>
      </w:r>
      <w:r>
        <w:rPr>
          <w:sz w:val="18"/>
          <w:szCs w:val="18"/>
        </w:rPr>
        <w:t>) + (0*2</w:t>
      </w:r>
      <w:r>
        <w:rPr>
          <w:sz w:val="18"/>
          <w:szCs w:val="18"/>
          <w:vertAlign w:val="superscript"/>
        </w:rPr>
        <w:t>5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4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3</w:t>
      </w:r>
      <w:r>
        <w:rPr>
          <w:sz w:val="18"/>
          <w:szCs w:val="18"/>
        </w:rPr>
        <w:t>) + (0*2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0</w:t>
      </w:r>
      <w:r>
        <w:rPr>
          <w:sz w:val="18"/>
          <w:szCs w:val="18"/>
        </w:rPr>
        <w:t xml:space="preserve">) + </w:t>
      </w:r>
      <w:r>
        <w:rPr>
          <w:sz w:val="18"/>
          <w:szCs w:val="18"/>
          <w:u w:val="single"/>
          <w:shd w:val="clear" w:color="auto" w:fill="D9D9D9"/>
        </w:rPr>
        <w:t>(1*2</w:t>
      </w:r>
      <w:r>
        <w:rPr>
          <w:sz w:val="18"/>
          <w:szCs w:val="18"/>
          <w:u w:val="single"/>
          <w:shd w:val="clear" w:color="auto" w:fill="D9D9D9"/>
          <w:vertAlign w:val="superscript"/>
        </w:rPr>
        <w:t>-1</w:t>
      </w:r>
      <w:r>
        <w:rPr>
          <w:sz w:val="18"/>
          <w:szCs w:val="18"/>
          <w:u w:val="single"/>
          <w:shd w:val="clear" w:color="auto" w:fill="D9D9D9"/>
        </w:rPr>
        <w:t>)</w:t>
      </w:r>
      <w:r>
        <w:rPr>
          <w:sz w:val="18"/>
          <w:szCs w:val="18"/>
        </w:rPr>
        <w:t xml:space="preserve">           Note the remainder of 1</w:t>
      </w:r>
    </w:p>
    <w:p w14:paraId="2810C16F" w14:textId="77777777" w:rsidR="002A226C" w:rsidRDefault="002A226C">
      <w:pPr>
        <w:ind w:left="216"/>
        <w:rPr>
          <w:sz w:val="18"/>
          <w:szCs w:val="18"/>
        </w:rPr>
      </w:pPr>
    </w:p>
    <w:p w14:paraId="25D991AC" w14:textId="77777777" w:rsidR="002A226C" w:rsidRDefault="002A226C">
      <w:pPr>
        <w:ind w:left="216"/>
      </w:pPr>
    </w:p>
    <w:p w14:paraId="26B63EDD" w14:textId="77777777" w:rsidR="002A226C" w:rsidRDefault="009A638C">
      <w:pPr>
        <w:ind w:left="216"/>
        <w:rPr>
          <w:sz w:val="18"/>
          <w:szCs w:val="18"/>
        </w:rPr>
      </w:pPr>
      <w:r>
        <w:rPr>
          <w:sz w:val="18"/>
          <w:szCs w:val="18"/>
        </w:rPr>
        <w:t xml:space="preserve">       ½  *   (1*2</w:t>
      </w:r>
      <w:r>
        <w:rPr>
          <w:sz w:val="18"/>
          <w:szCs w:val="18"/>
          <w:vertAlign w:val="superscript"/>
        </w:rPr>
        <w:t>6</w:t>
      </w:r>
      <w:r>
        <w:rPr>
          <w:sz w:val="18"/>
          <w:szCs w:val="18"/>
        </w:rPr>
        <w:t>) + (0*2</w:t>
      </w:r>
      <w:r>
        <w:rPr>
          <w:sz w:val="18"/>
          <w:szCs w:val="18"/>
          <w:vertAlign w:val="superscript"/>
        </w:rPr>
        <w:t>5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4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3</w:t>
      </w:r>
      <w:r>
        <w:rPr>
          <w:sz w:val="18"/>
          <w:szCs w:val="18"/>
        </w:rPr>
        <w:t>) + (0*2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0</w:t>
      </w:r>
      <w:r>
        <w:rPr>
          <w:sz w:val="18"/>
          <w:szCs w:val="18"/>
        </w:rPr>
        <w:t xml:space="preserve">)  = </w:t>
      </w:r>
    </w:p>
    <w:p w14:paraId="389673C9" w14:textId="77777777" w:rsidR="002A226C" w:rsidRDefault="009A638C">
      <w:pPr>
        <w:ind w:left="216"/>
        <w:rPr>
          <w:sz w:val="18"/>
          <w:szCs w:val="18"/>
        </w:rPr>
      </w:pPr>
      <w:r>
        <w:rPr>
          <w:sz w:val="18"/>
          <w:szCs w:val="18"/>
        </w:rPr>
        <w:t xml:space="preserve">                (1*2</w:t>
      </w:r>
      <w:r>
        <w:rPr>
          <w:sz w:val="18"/>
          <w:szCs w:val="18"/>
          <w:vertAlign w:val="superscript"/>
        </w:rPr>
        <w:t>5</w:t>
      </w:r>
      <w:r>
        <w:rPr>
          <w:sz w:val="18"/>
          <w:szCs w:val="18"/>
        </w:rPr>
        <w:t>) + (0*2</w:t>
      </w:r>
      <w:r>
        <w:rPr>
          <w:sz w:val="18"/>
          <w:szCs w:val="18"/>
          <w:vertAlign w:val="superscript"/>
        </w:rPr>
        <w:t>4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3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) + (0*2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0</w:t>
      </w:r>
      <w:r>
        <w:rPr>
          <w:sz w:val="18"/>
          <w:szCs w:val="18"/>
        </w:rPr>
        <w:t xml:space="preserve">) + </w:t>
      </w:r>
      <w:r>
        <w:rPr>
          <w:sz w:val="18"/>
          <w:szCs w:val="18"/>
          <w:u w:val="single"/>
          <w:shd w:val="clear" w:color="auto" w:fill="D9D9D9"/>
        </w:rPr>
        <w:t>(1*2</w:t>
      </w:r>
      <w:r>
        <w:rPr>
          <w:sz w:val="18"/>
          <w:szCs w:val="18"/>
          <w:u w:val="single"/>
          <w:shd w:val="clear" w:color="auto" w:fill="D9D9D9"/>
          <w:vertAlign w:val="superscript"/>
        </w:rPr>
        <w:t>-1</w:t>
      </w:r>
      <w:r>
        <w:rPr>
          <w:sz w:val="18"/>
          <w:szCs w:val="18"/>
          <w:u w:val="single"/>
          <w:shd w:val="clear" w:color="auto" w:fill="D9D9D9"/>
        </w:rPr>
        <w:t>)</w:t>
      </w:r>
      <w:r>
        <w:rPr>
          <w:sz w:val="18"/>
          <w:szCs w:val="18"/>
        </w:rPr>
        <w:t xml:space="preserve">                          Note the remainder of 1</w:t>
      </w:r>
    </w:p>
    <w:p w14:paraId="7EE4B524" w14:textId="77777777" w:rsidR="002A226C" w:rsidRDefault="002A226C">
      <w:pPr>
        <w:ind w:left="216"/>
        <w:rPr>
          <w:sz w:val="18"/>
          <w:szCs w:val="18"/>
        </w:rPr>
      </w:pPr>
    </w:p>
    <w:p w14:paraId="27061F17" w14:textId="77777777" w:rsidR="002A226C" w:rsidRDefault="002A226C">
      <w:pPr>
        <w:rPr>
          <w:sz w:val="18"/>
          <w:szCs w:val="18"/>
        </w:rPr>
      </w:pPr>
    </w:p>
    <w:p w14:paraId="30E37652" w14:textId="77777777" w:rsidR="002A226C" w:rsidRDefault="009A638C">
      <w:pPr>
        <w:ind w:left="216"/>
        <w:rPr>
          <w:sz w:val="18"/>
          <w:szCs w:val="18"/>
        </w:rPr>
      </w:pPr>
      <w:r>
        <w:rPr>
          <w:sz w:val="18"/>
          <w:szCs w:val="18"/>
        </w:rPr>
        <w:t xml:space="preserve">       ½  *   (1*2</w:t>
      </w:r>
      <w:r>
        <w:rPr>
          <w:sz w:val="18"/>
          <w:szCs w:val="18"/>
          <w:vertAlign w:val="superscript"/>
        </w:rPr>
        <w:t>5</w:t>
      </w:r>
      <w:r>
        <w:rPr>
          <w:sz w:val="18"/>
          <w:szCs w:val="18"/>
        </w:rPr>
        <w:t>) + (0*2</w:t>
      </w:r>
      <w:r>
        <w:rPr>
          <w:sz w:val="18"/>
          <w:szCs w:val="18"/>
          <w:vertAlign w:val="superscript"/>
        </w:rPr>
        <w:t>4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3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) + (0*2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0</w:t>
      </w:r>
      <w:r>
        <w:rPr>
          <w:sz w:val="18"/>
          <w:szCs w:val="18"/>
        </w:rPr>
        <w:t xml:space="preserve">)= </w:t>
      </w:r>
    </w:p>
    <w:p w14:paraId="213EEDC6" w14:textId="77777777" w:rsidR="002A226C" w:rsidRDefault="009A638C">
      <w:pPr>
        <w:ind w:left="216"/>
        <w:rPr>
          <w:sz w:val="18"/>
          <w:szCs w:val="18"/>
        </w:rPr>
      </w:pPr>
      <w:r>
        <w:rPr>
          <w:sz w:val="18"/>
          <w:szCs w:val="18"/>
        </w:rPr>
        <w:t xml:space="preserve">                (1*2</w:t>
      </w:r>
      <w:r>
        <w:rPr>
          <w:sz w:val="18"/>
          <w:szCs w:val="18"/>
          <w:vertAlign w:val="superscript"/>
        </w:rPr>
        <w:t>4</w:t>
      </w:r>
      <w:r>
        <w:rPr>
          <w:sz w:val="18"/>
          <w:szCs w:val="18"/>
        </w:rPr>
        <w:t>) + (0*2</w:t>
      </w:r>
      <w:r>
        <w:rPr>
          <w:sz w:val="18"/>
          <w:szCs w:val="18"/>
          <w:vertAlign w:val="superscript"/>
        </w:rPr>
        <w:t>3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>) + (0*2</w:t>
      </w:r>
      <w:r>
        <w:rPr>
          <w:sz w:val="18"/>
          <w:szCs w:val="18"/>
          <w:vertAlign w:val="superscript"/>
        </w:rPr>
        <w:t>0</w:t>
      </w:r>
      <w:r>
        <w:rPr>
          <w:sz w:val="18"/>
          <w:szCs w:val="18"/>
        </w:rPr>
        <w:t xml:space="preserve">) + </w:t>
      </w:r>
      <w:r>
        <w:rPr>
          <w:sz w:val="18"/>
          <w:szCs w:val="18"/>
          <w:u w:val="single"/>
          <w:shd w:val="clear" w:color="auto" w:fill="D9D9D9"/>
        </w:rPr>
        <w:t>(1*2</w:t>
      </w:r>
      <w:r>
        <w:rPr>
          <w:sz w:val="18"/>
          <w:szCs w:val="18"/>
          <w:u w:val="single"/>
          <w:shd w:val="clear" w:color="auto" w:fill="D9D9D9"/>
          <w:vertAlign w:val="superscript"/>
        </w:rPr>
        <w:t>-1</w:t>
      </w:r>
      <w:r>
        <w:rPr>
          <w:sz w:val="18"/>
          <w:szCs w:val="18"/>
          <w:u w:val="single"/>
          <w:shd w:val="clear" w:color="auto" w:fill="D9D9D9"/>
        </w:rPr>
        <w:t>)</w:t>
      </w:r>
      <w:r>
        <w:rPr>
          <w:sz w:val="18"/>
          <w:szCs w:val="18"/>
        </w:rPr>
        <w:t xml:space="preserve">                                        Note the remainder of 1</w:t>
      </w:r>
    </w:p>
    <w:p w14:paraId="0634916F" w14:textId="77777777" w:rsidR="002A226C" w:rsidRDefault="002A226C"/>
    <w:p w14:paraId="29BC1443" w14:textId="77777777" w:rsidR="002A226C" w:rsidRDefault="002A226C">
      <w:pPr>
        <w:ind w:left="216"/>
      </w:pPr>
    </w:p>
    <w:p w14:paraId="2F620603" w14:textId="77777777" w:rsidR="002A226C" w:rsidRDefault="009A638C">
      <w:pPr>
        <w:ind w:left="216"/>
        <w:rPr>
          <w:sz w:val="18"/>
          <w:szCs w:val="18"/>
        </w:rPr>
      </w:pPr>
      <w:r>
        <w:rPr>
          <w:sz w:val="18"/>
          <w:szCs w:val="18"/>
        </w:rPr>
        <w:t xml:space="preserve">       ½  *   (1*2</w:t>
      </w:r>
      <w:r>
        <w:rPr>
          <w:sz w:val="18"/>
          <w:szCs w:val="18"/>
          <w:vertAlign w:val="superscript"/>
        </w:rPr>
        <w:t>4</w:t>
      </w:r>
      <w:r>
        <w:rPr>
          <w:sz w:val="18"/>
          <w:szCs w:val="18"/>
        </w:rPr>
        <w:t>) + (0*2</w:t>
      </w:r>
      <w:r>
        <w:rPr>
          <w:sz w:val="18"/>
          <w:szCs w:val="18"/>
          <w:vertAlign w:val="superscript"/>
        </w:rPr>
        <w:t>3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>) + (0*2</w:t>
      </w:r>
      <w:r>
        <w:rPr>
          <w:sz w:val="18"/>
          <w:szCs w:val="18"/>
          <w:vertAlign w:val="superscript"/>
        </w:rPr>
        <w:t>0</w:t>
      </w:r>
      <w:r>
        <w:rPr>
          <w:sz w:val="18"/>
          <w:szCs w:val="18"/>
        </w:rPr>
        <w:t xml:space="preserve">) = </w:t>
      </w:r>
    </w:p>
    <w:p w14:paraId="5E8D795B" w14:textId="77777777" w:rsidR="002A226C" w:rsidRDefault="009A638C">
      <w:pPr>
        <w:ind w:left="216"/>
        <w:rPr>
          <w:sz w:val="18"/>
          <w:szCs w:val="18"/>
        </w:rPr>
      </w:pPr>
      <w:r>
        <w:rPr>
          <w:sz w:val="18"/>
          <w:szCs w:val="18"/>
        </w:rPr>
        <w:t xml:space="preserve">                (1*2</w:t>
      </w:r>
      <w:r>
        <w:rPr>
          <w:sz w:val="18"/>
          <w:szCs w:val="18"/>
          <w:vertAlign w:val="superscript"/>
        </w:rPr>
        <w:t>3</w:t>
      </w:r>
      <w:r>
        <w:rPr>
          <w:sz w:val="18"/>
          <w:szCs w:val="18"/>
        </w:rPr>
        <w:t>) + (0*2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>) + (1*2</w:t>
      </w:r>
      <w:r>
        <w:rPr>
          <w:sz w:val="18"/>
          <w:szCs w:val="18"/>
          <w:vertAlign w:val="superscript"/>
        </w:rPr>
        <w:t>0</w:t>
      </w:r>
      <w:r>
        <w:rPr>
          <w:sz w:val="18"/>
          <w:szCs w:val="18"/>
        </w:rPr>
        <w:t xml:space="preserve">) + </w:t>
      </w:r>
      <w:r>
        <w:rPr>
          <w:sz w:val="18"/>
          <w:szCs w:val="18"/>
          <w:u w:val="single"/>
          <w:shd w:val="clear" w:color="auto" w:fill="D9D9D9"/>
        </w:rPr>
        <w:t>(0*2</w:t>
      </w:r>
      <w:r>
        <w:rPr>
          <w:sz w:val="18"/>
          <w:szCs w:val="18"/>
          <w:u w:val="single"/>
          <w:shd w:val="clear" w:color="auto" w:fill="D9D9D9"/>
          <w:vertAlign w:val="superscript"/>
        </w:rPr>
        <w:t>-1</w:t>
      </w:r>
      <w:r>
        <w:rPr>
          <w:sz w:val="18"/>
          <w:szCs w:val="18"/>
          <w:u w:val="single"/>
          <w:shd w:val="clear" w:color="auto" w:fill="D9D9D9"/>
        </w:rPr>
        <w:t>)</w:t>
      </w:r>
      <w:r>
        <w:rPr>
          <w:sz w:val="18"/>
          <w:szCs w:val="18"/>
        </w:rPr>
        <w:t xml:space="preserve">                                                     Note the remainder of 0</w:t>
      </w:r>
    </w:p>
    <w:p w14:paraId="747570D9" w14:textId="77777777" w:rsidR="002A226C" w:rsidRDefault="002A226C">
      <w:pPr>
        <w:ind w:left="216"/>
        <w:rPr>
          <w:sz w:val="18"/>
          <w:szCs w:val="18"/>
        </w:rPr>
      </w:pPr>
    </w:p>
    <w:p w14:paraId="58771809" w14:textId="77777777" w:rsidR="002A226C" w:rsidRDefault="009A638C">
      <w:pPr>
        <w:ind w:left="216"/>
        <w:rPr>
          <w:sz w:val="18"/>
          <w:szCs w:val="18"/>
        </w:rPr>
      </w:pPr>
      <w:r>
        <w:rPr>
          <w:b/>
          <w:sz w:val="18"/>
          <w:szCs w:val="18"/>
        </w:rPr>
        <w:t>Question 2</w:t>
      </w:r>
      <w:r>
        <w:rPr>
          <w:sz w:val="18"/>
          <w:szCs w:val="18"/>
        </w:rPr>
        <w:t>:  If shifting a bit pattern of binary digits to the right corresponds to dividing the value of the number by 2, how does shifting a pattern of binary digits to the left affect the value of the number?</w:t>
      </w:r>
    </w:p>
    <w:p w14:paraId="6BE1FDFD" w14:textId="77777777" w:rsidR="002A226C" w:rsidRDefault="002A226C"/>
    <w:p w14:paraId="57D9C241" w14:textId="77777777" w:rsidR="002A226C" w:rsidRDefault="009A638C">
      <w:pPr>
        <w:pStyle w:val="Heading3"/>
      </w:pPr>
      <w:r>
        <w:t>Binary Addition</w:t>
      </w:r>
    </w:p>
    <w:p w14:paraId="57FE0E74" w14:textId="77777777" w:rsidR="002A226C" w:rsidRDefault="009A638C">
      <w:r>
        <w:t>Starting with the LSB, add each pair of digits, include the carry if present:</w:t>
      </w:r>
    </w:p>
    <w:p w14:paraId="487D65FC" w14:textId="77777777" w:rsidR="002A226C" w:rsidRDefault="002A226C"/>
    <w:tbl>
      <w:tblPr>
        <w:tblStyle w:val="a6"/>
        <w:tblW w:w="9385" w:type="dxa"/>
        <w:tblLayout w:type="fixed"/>
        <w:tblLook w:val="0000" w:firstRow="0" w:lastRow="0" w:firstColumn="0" w:lastColumn="0" w:noHBand="0" w:noVBand="0"/>
      </w:tblPr>
      <w:tblGrid>
        <w:gridCol w:w="475"/>
        <w:gridCol w:w="442"/>
        <w:gridCol w:w="442"/>
        <w:gridCol w:w="475"/>
        <w:gridCol w:w="474"/>
        <w:gridCol w:w="474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93"/>
        <w:gridCol w:w="1800"/>
      </w:tblGrid>
      <w:tr w:rsidR="002A226C" w14:paraId="44E561C3" w14:textId="77777777">
        <w:trPr>
          <w:trHeight w:val="351"/>
        </w:trPr>
        <w:tc>
          <w:tcPr>
            <w:tcW w:w="475" w:type="dxa"/>
          </w:tcPr>
          <w:p w14:paraId="0DBE5954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42" w:type="dxa"/>
          </w:tcPr>
          <w:p w14:paraId="5A75AAC1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42" w:type="dxa"/>
          </w:tcPr>
          <w:p w14:paraId="6F2493A3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75" w:type="dxa"/>
          </w:tcPr>
          <w:p w14:paraId="6940D923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74" w:type="dxa"/>
          </w:tcPr>
          <w:p w14:paraId="77D6F68B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74" w:type="dxa"/>
          </w:tcPr>
          <w:p w14:paraId="0CBD22BE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</w:tcPr>
          <w:p w14:paraId="4EEA8A65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</w:tcPr>
          <w:p w14:paraId="16CC2773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</w:tcPr>
          <w:p w14:paraId="311229B1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</w:tcPr>
          <w:p w14:paraId="20D626A5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</w:tcPr>
          <w:p w14:paraId="52955C63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</w:tcPr>
          <w:p w14:paraId="470610A4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1" w:type="dxa"/>
          </w:tcPr>
          <w:p w14:paraId="4EB932C7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1" w:type="dxa"/>
          </w:tcPr>
          <w:p w14:paraId="31DDD5E9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1" w:type="dxa"/>
          </w:tcPr>
          <w:p w14:paraId="2664086A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1" w:type="dxa"/>
          </w:tcPr>
          <w:p w14:paraId="66A389E5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93" w:type="dxa"/>
          </w:tcPr>
          <w:p w14:paraId="2AEE09A8" w14:textId="77777777" w:rsidR="002A226C" w:rsidRDefault="002A226C">
            <w:pPr>
              <w:jc w:val="right"/>
            </w:pPr>
          </w:p>
        </w:tc>
        <w:tc>
          <w:tcPr>
            <w:tcW w:w="1800" w:type="dxa"/>
          </w:tcPr>
          <w:p w14:paraId="08F5485A" w14:textId="77777777" w:rsidR="002A226C" w:rsidRDefault="009A638C">
            <w:pPr>
              <w:jc w:val="right"/>
            </w:pPr>
            <w:r>
              <w:t>Carry Bits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 wp14:anchorId="4D4DE984" wp14:editId="4104394E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88900</wp:posOffset>
                      </wp:positionV>
                      <wp:extent cx="342900" cy="25400"/>
                      <wp:effectExtent l="0" t="0" r="0" b="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174550" y="378000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88900</wp:posOffset>
                      </wp:positionV>
                      <wp:extent cx="342900" cy="25400"/>
                      <wp:effectExtent b="0" l="0" r="0" t="0"/>
                      <wp:wrapNone/>
                      <wp:docPr id="2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2A226C" w14:paraId="3B5B5E8B" w14:textId="77777777">
        <w:trPr>
          <w:trHeight w:val="360"/>
        </w:trPr>
        <w:tc>
          <w:tcPr>
            <w:tcW w:w="475" w:type="dxa"/>
          </w:tcPr>
          <w:p w14:paraId="2EE4511B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42" w:type="dxa"/>
          </w:tcPr>
          <w:p w14:paraId="0808356E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42" w:type="dxa"/>
          </w:tcPr>
          <w:p w14:paraId="3DF66E6A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75" w:type="dxa"/>
          </w:tcPr>
          <w:p w14:paraId="31F6ADDA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74" w:type="dxa"/>
          </w:tcPr>
          <w:p w14:paraId="5F7859C3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74" w:type="dxa"/>
          </w:tcPr>
          <w:p w14:paraId="27187851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</w:tcPr>
          <w:p w14:paraId="70CC732B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</w:tcPr>
          <w:p w14:paraId="6E6B3E37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</w:tcPr>
          <w:p w14:paraId="233EBF17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</w:tcPr>
          <w:p w14:paraId="3935999E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</w:tcPr>
          <w:p w14:paraId="58530815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</w:tcPr>
          <w:p w14:paraId="0469E4A0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</w:tcPr>
          <w:p w14:paraId="6D747D2D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</w:tcPr>
          <w:p w14:paraId="28F32A40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1" w:type="dxa"/>
          </w:tcPr>
          <w:p w14:paraId="13A89951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1" w:type="dxa"/>
          </w:tcPr>
          <w:p w14:paraId="460E7784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93" w:type="dxa"/>
          </w:tcPr>
          <w:p w14:paraId="340BDA8C" w14:textId="77777777" w:rsidR="002A226C" w:rsidRDefault="002A226C">
            <w:pPr>
              <w:jc w:val="right"/>
            </w:pPr>
          </w:p>
        </w:tc>
        <w:tc>
          <w:tcPr>
            <w:tcW w:w="1800" w:type="dxa"/>
          </w:tcPr>
          <w:p w14:paraId="45CBED4C" w14:textId="77777777" w:rsidR="002A226C" w:rsidRDefault="009A638C">
            <w:pPr>
              <w:jc w:val="right"/>
            </w:pPr>
            <w:r>
              <w:t>(7)</w:t>
            </w:r>
            <w:r>
              <w:rPr>
                <w:vertAlign w:val="subscript"/>
              </w:rPr>
              <w:t>10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 wp14:anchorId="5A1742B2" wp14:editId="49668C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101600</wp:posOffset>
                      </wp:positionV>
                      <wp:extent cx="342900" cy="25400"/>
                      <wp:effectExtent l="0" t="0" r="0" b="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174550" y="378000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101600</wp:posOffset>
                      </wp:positionV>
                      <wp:extent cx="342900" cy="25400"/>
                      <wp:effectExtent b="0" l="0" r="0" t="0"/>
                      <wp:wrapNone/>
                      <wp:docPr id="34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2A226C" w14:paraId="109CF1C2" w14:textId="77777777">
        <w:trPr>
          <w:trHeight w:val="369"/>
        </w:trPr>
        <w:tc>
          <w:tcPr>
            <w:tcW w:w="475" w:type="dxa"/>
            <w:tcBorders>
              <w:bottom w:val="single" w:sz="4" w:space="0" w:color="000000"/>
            </w:tcBorders>
          </w:tcPr>
          <w:p w14:paraId="3B46BD7C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42" w:type="dxa"/>
            <w:tcBorders>
              <w:bottom w:val="single" w:sz="4" w:space="0" w:color="000000"/>
            </w:tcBorders>
          </w:tcPr>
          <w:p w14:paraId="23E0005C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42" w:type="dxa"/>
            <w:tcBorders>
              <w:bottom w:val="single" w:sz="4" w:space="0" w:color="000000"/>
            </w:tcBorders>
          </w:tcPr>
          <w:p w14:paraId="637A99BE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75" w:type="dxa"/>
            <w:tcBorders>
              <w:bottom w:val="single" w:sz="4" w:space="0" w:color="000000"/>
            </w:tcBorders>
          </w:tcPr>
          <w:p w14:paraId="7169036F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74" w:type="dxa"/>
            <w:tcBorders>
              <w:bottom w:val="single" w:sz="4" w:space="0" w:color="000000"/>
            </w:tcBorders>
          </w:tcPr>
          <w:p w14:paraId="64B5AB5D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74" w:type="dxa"/>
            <w:tcBorders>
              <w:bottom w:val="single" w:sz="4" w:space="0" w:color="000000"/>
            </w:tcBorders>
          </w:tcPr>
          <w:p w14:paraId="287BFA4F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  <w:tcBorders>
              <w:bottom w:val="single" w:sz="4" w:space="0" w:color="000000"/>
            </w:tcBorders>
          </w:tcPr>
          <w:p w14:paraId="373E7547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  <w:tcBorders>
              <w:bottom w:val="single" w:sz="4" w:space="0" w:color="000000"/>
            </w:tcBorders>
          </w:tcPr>
          <w:p w14:paraId="7225F0B1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  <w:tcBorders>
              <w:bottom w:val="single" w:sz="4" w:space="0" w:color="000000"/>
            </w:tcBorders>
          </w:tcPr>
          <w:p w14:paraId="348FB694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  <w:tcBorders>
              <w:bottom w:val="single" w:sz="4" w:space="0" w:color="000000"/>
            </w:tcBorders>
          </w:tcPr>
          <w:p w14:paraId="085C2469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  <w:tcBorders>
              <w:bottom w:val="single" w:sz="4" w:space="0" w:color="000000"/>
            </w:tcBorders>
          </w:tcPr>
          <w:p w14:paraId="51ED7F0D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  <w:tcBorders>
              <w:bottom w:val="single" w:sz="4" w:space="0" w:color="000000"/>
            </w:tcBorders>
          </w:tcPr>
          <w:p w14:paraId="1F2FE453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  <w:tcBorders>
              <w:bottom w:val="single" w:sz="4" w:space="0" w:color="000000"/>
            </w:tcBorders>
          </w:tcPr>
          <w:p w14:paraId="0B570C63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1" w:type="dxa"/>
            <w:tcBorders>
              <w:bottom w:val="single" w:sz="4" w:space="0" w:color="000000"/>
            </w:tcBorders>
          </w:tcPr>
          <w:p w14:paraId="2582E957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1" w:type="dxa"/>
            <w:tcBorders>
              <w:bottom w:val="single" w:sz="4" w:space="0" w:color="000000"/>
            </w:tcBorders>
          </w:tcPr>
          <w:p w14:paraId="2A3E6B00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  <w:tcBorders>
              <w:bottom w:val="single" w:sz="4" w:space="0" w:color="000000"/>
            </w:tcBorders>
          </w:tcPr>
          <w:p w14:paraId="379BA1E9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93" w:type="dxa"/>
          </w:tcPr>
          <w:p w14:paraId="689F4959" w14:textId="77777777" w:rsidR="002A226C" w:rsidRDefault="002A226C">
            <w:pPr>
              <w:jc w:val="right"/>
            </w:pP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14:paraId="41CDD624" w14:textId="77777777" w:rsidR="002A226C" w:rsidRDefault="009A638C">
            <w:pPr>
              <w:jc w:val="right"/>
            </w:pPr>
            <w:r>
              <w:t>+(13)</w:t>
            </w:r>
            <w:r>
              <w:rPr>
                <w:vertAlign w:val="subscript"/>
              </w:rPr>
              <w:t>10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 wp14:anchorId="7E39D110" wp14:editId="0B165903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101600</wp:posOffset>
                      </wp:positionV>
                      <wp:extent cx="342900" cy="25400"/>
                      <wp:effectExtent l="0" t="0" r="0" b="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174550" y="378000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101600</wp:posOffset>
                      </wp:positionV>
                      <wp:extent cx="342900" cy="25400"/>
                      <wp:effectExtent b="0" l="0" r="0" t="0"/>
                      <wp:wrapNone/>
                      <wp:docPr id="2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2A226C" w14:paraId="2995AFAB" w14:textId="77777777">
        <w:trPr>
          <w:trHeight w:val="405"/>
        </w:trPr>
        <w:tc>
          <w:tcPr>
            <w:tcW w:w="475" w:type="dxa"/>
            <w:tcBorders>
              <w:top w:val="single" w:sz="4" w:space="0" w:color="000000"/>
            </w:tcBorders>
          </w:tcPr>
          <w:p w14:paraId="6FF3484F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000000"/>
            </w:tcBorders>
          </w:tcPr>
          <w:p w14:paraId="6329FEAD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000000"/>
            </w:tcBorders>
          </w:tcPr>
          <w:p w14:paraId="5D1C15FA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75" w:type="dxa"/>
            <w:tcBorders>
              <w:top w:val="single" w:sz="4" w:space="0" w:color="000000"/>
            </w:tcBorders>
          </w:tcPr>
          <w:p w14:paraId="1983FD93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74" w:type="dxa"/>
            <w:tcBorders>
              <w:top w:val="single" w:sz="4" w:space="0" w:color="000000"/>
            </w:tcBorders>
          </w:tcPr>
          <w:p w14:paraId="77A3BD80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74" w:type="dxa"/>
            <w:tcBorders>
              <w:top w:val="single" w:sz="4" w:space="0" w:color="000000"/>
            </w:tcBorders>
          </w:tcPr>
          <w:p w14:paraId="5FA9D42E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  <w:tcBorders>
              <w:top w:val="single" w:sz="4" w:space="0" w:color="000000"/>
            </w:tcBorders>
          </w:tcPr>
          <w:p w14:paraId="113DCC25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  <w:tcBorders>
              <w:top w:val="single" w:sz="4" w:space="0" w:color="000000"/>
            </w:tcBorders>
          </w:tcPr>
          <w:p w14:paraId="0ACD5C58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  <w:tcBorders>
              <w:top w:val="single" w:sz="4" w:space="0" w:color="000000"/>
            </w:tcBorders>
          </w:tcPr>
          <w:p w14:paraId="035C5897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  <w:tcBorders>
              <w:top w:val="single" w:sz="4" w:space="0" w:color="000000"/>
            </w:tcBorders>
          </w:tcPr>
          <w:p w14:paraId="08BF4A50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  <w:tcBorders>
              <w:top w:val="single" w:sz="4" w:space="0" w:color="000000"/>
            </w:tcBorders>
          </w:tcPr>
          <w:p w14:paraId="2D928E0B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  <w:tcBorders>
              <w:top w:val="single" w:sz="4" w:space="0" w:color="000000"/>
            </w:tcBorders>
          </w:tcPr>
          <w:p w14:paraId="6A601190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1" w:type="dxa"/>
            <w:tcBorders>
              <w:top w:val="single" w:sz="4" w:space="0" w:color="000000"/>
            </w:tcBorders>
          </w:tcPr>
          <w:p w14:paraId="028EABCA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  <w:tcBorders>
              <w:top w:val="single" w:sz="4" w:space="0" w:color="000000"/>
            </w:tcBorders>
          </w:tcPr>
          <w:p w14:paraId="36611C21" w14:textId="77777777" w:rsidR="002A226C" w:rsidRDefault="009A638C">
            <w:pPr>
              <w:jc w:val="right"/>
            </w:pPr>
            <w:r>
              <w:t>1</w:t>
            </w:r>
          </w:p>
        </w:tc>
        <w:tc>
          <w:tcPr>
            <w:tcW w:w="431" w:type="dxa"/>
            <w:tcBorders>
              <w:top w:val="single" w:sz="4" w:space="0" w:color="000000"/>
            </w:tcBorders>
          </w:tcPr>
          <w:p w14:paraId="4680FD39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31" w:type="dxa"/>
            <w:tcBorders>
              <w:top w:val="single" w:sz="4" w:space="0" w:color="000000"/>
            </w:tcBorders>
          </w:tcPr>
          <w:p w14:paraId="5D7F5F61" w14:textId="77777777" w:rsidR="002A226C" w:rsidRDefault="009A638C">
            <w:pPr>
              <w:jc w:val="right"/>
            </w:pPr>
            <w:r>
              <w:t>0</w:t>
            </w:r>
          </w:p>
        </w:tc>
        <w:tc>
          <w:tcPr>
            <w:tcW w:w="493" w:type="dxa"/>
          </w:tcPr>
          <w:p w14:paraId="7A7AE6C0" w14:textId="77777777" w:rsidR="002A226C" w:rsidRDefault="002A226C">
            <w:pPr>
              <w:jc w:val="right"/>
            </w:pPr>
          </w:p>
        </w:tc>
        <w:tc>
          <w:tcPr>
            <w:tcW w:w="1800" w:type="dxa"/>
            <w:tcBorders>
              <w:top w:val="single" w:sz="4" w:space="0" w:color="000000"/>
            </w:tcBorders>
          </w:tcPr>
          <w:p w14:paraId="57F33DC6" w14:textId="77777777" w:rsidR="002A226C" w:rsidRDefault="009A638C">
            <w:pPr>
              <w:jc w:val="right"/>
            </w:pPr>
            <w:r>
              <w:t>(20)</w:t>
            </w:r>
            <w:r>
              <w:rPr>
                <w:vertAlign w:val="subscript"/>
              </w:rPr>
              <w:t>10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 wp14:anchorId="736187DA" wp14:editId="7FA5A622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88900</wp:posOffset>
                      </wp:positionV>
                      <wp:extent cx="342900" cy="25400"/>
                      <wp:effectExtent l="0" t="0" r="0" b="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174550" y="378000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88900</wp:posOffset>
                      </wp:positionV>
                      <wp:extent cx="342900" cy="25400"/>
                      <wp:effectExtent b="0" l="0" r="0" t="0"/>
                      <wp:wrapNone/>
                      <wp:docPr id="32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6E810BAF" w14:textId="77777777" w:rsidR="002A226C" w:rsidRDefault="002A226C"/>
    <w:p w14:paraId="67AA2D3C" w14:textId="77777777" w:rsidR="002A226C" w:rsidRDefault="002A226C"/>
    <w:p w14:paraId="06964FF6" w14:textId="77777777" w:rsidR="002A226C" w:rsidRDefault="009A638C">
      <w:r>
        <w:rPr>
          <w:b/>
        </w:rPr>
        <w:t>Question 3:</w:t>
      </w:r>
      <w:r>
        <w:t xml:space="preserve">  You should be able to immediately write down the value of 20 after inspecting the answer above.  Why?</w:t>
      </w:r>
    </w:p>
    <w:p w14:paraId="4F8638D4" w14:textId="77777777" w:rsidR="002A226C" w:rsidRDefault="009A638C">
      <w:pPr>
        <w:pStyle w:val="Heading3"/>
      </w:pPr>
      <w:r>
        <w:t>Integer Storage Sizes</w:t>
      </w:r>
    </w:p>
    <w:p w14:paraId="6B3EFA26" w14:textId="77777777" w:rsidR="002A226C" w:rsidRDefault="002A226C"/>
    <w:tbl>
      <w:tblPr>
        <w:tblStyle w:val="a7"/>
        <w:tblW w:w="756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4"/>
        <w:gridCol w:w="3606"/>
        <w:gridCol w:w="1530"/>
      </w:tblGrid>
      <w:tr w:rsidR="002A226C" w14:paraId="551FCCA8" w14:textId="77777777">
        <w:tc>
          <w:tcPr>
            <w:tcW w:w="2424" w:type="dxa"/>
            <w:shd w:val="clear" w:color="auto" w:fill="000000"/>
          </w:tcPr>
          <w:p w14:paraId="6A0F7B8A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Storage Type</w:t>
            </w:r>
          </w:p>
        </w:tc>
        <w:tc>
          <w:tcPr>
            <w:tcW w:w="3606" w:type="dxa"/>
            <w:shd w:val="clear" w:color="auto" w:fill="000000"/>
          </w:tcPr>
          <w:p w14:paraId="6F034129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530" w:type="dxa"/>
            <w:shd w:val="clear" w:color="auto" w:fill="000000"/>
          </w:tcPr>
          <w:p w14:paraId="6AE7AE8A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Powers of 2</w:t>
            </w:r>
          </w:p>
        </w:tc>
      </w:tr>
      <w:tr w:rsidR="002A226C" w14:paraId="0EBECA83" w14:textId="77777777">
        <w:tc>
          <w:tcPr>
            <w:tcW w:w="2424" w:type="dxa"/>
          </w:tcPr>
          <w:p w14:paraId="3FFB31DB" w14:textId="77777777" w:rsidR="002A226C" w:rsidRDefault="009A638C">
            <w:r>
              <w:t>Unsigned byte</w:t>
            </w:r>
          </w:p>
        </w:tc>
        <w:tc>
          <w:tcPr>
            <w:tcW w:w="3606" w:type="dxa"/>
          </w:tcPr>
          <w:p w14:paraId="22B47CD2" w14:textId="77777777" w:rsidR="002A226C" w:rsidRDefault="009A638C">
            <w:r>
              <w:t>0 to 255</w:t>
            </w:r>
          </w:p>
        </w:tc>
        <w:tc>
          <w:tcPr>
            <w:tcW w:w="1530" w:type="dxa"/>
          </w:tcPr>
          <w:p w14:paraId="01254B1A" w14:textId="77777777" w:rsidR="002A226C" w:rsidRDefault="009A638C">
            <w:r>
              <w:t>0 to (2</w:t>
            </w:r>
            <w:r>
              <w:rPr>
                <w:vertAlign w:val="superscript"/>
              </w:rPr>
              <w:t>8</w:t>
            </w:r>
            <w:r>
              <w:t xml:space="preserve"> – 1 )</w:t>
            </w:r>
          </w:p>
        </w:tc>
      </w:tr>
      <w:tr w:rsidR="002A226C" w14:paraId="0343019B" w14:textId="77777777">
        <w:tc>
          <w:tcPr>
            <w:tcW w:w="2424" w:type="dxa"/>
          </w:tcPr>
          <w:p w14:paraId="486BC18E" w14:textId="77777777" w:rsidR="002A226C" w:rsidRDefault="009A638C">
            <w:r>
              <w:t>Unsigned word</w:t>
            </w:r>
          </w:p>
        </w:tc>
        <w:tc>
          <w:tcPr>
            <w:tcW w:w="3606" w:type="dxa"/>
          </w:tcPr>
          <w:p w14:paraId="68ED523E" w14:textId="77777777" w:rsidR="002A226C" w:rsidRDefault="009A638C">
            <w:r>
              <w:t>0 to 65,535</w:t>
            </w:r>
          </w:p>
        </w:tc>
        <w:tc>
          <w:tcPr>
            <w:tcW w:w="1530" w:type="dxa"/>
          </w:tcPr>
          <w:p w14:paraId="7378FB06" w14:textId="77777777" w:rsidR="002A226C" w:rsidRDefault="009A638C">
            <w:r>
              <w:t>0 to (2</w:t>
            </w:r>
            <w:r>
              <w:rPr>
                <w:vertAlign w:val="superscript"/>
              </w:rPr>
              <w:t>16</w:t>
            </w:r>
            <w:r>
              <w:t xml:space="preserve"> – 1 )</w:t>
            </w:r>
          </w:p>
        </w:tc>
      </w:tr>
      <w:tr w:rsidR="002A226C" w14:paraId="05D3E0CB" w14:textId="77777777">
        <w:tc>
          <w:tcPr>
            <w:tcW w:w="2424" w:type="dxa"/>
          </w:tcPr>
          <w:p w14:paraId="3CA1447E" w14:textId="77777777" w:rsidR="002A226C" w:rsidRDefault="009A638C">
            <w:r>
              <w:t>Unsigned doubleword</w:t>
            </w:r>
          </w:p>
        </w:tc>
        <w:tc>
          <w:tcPr>
            <w:tcW w:w="3606" w:type="dxa"/>
          </w:tcPr>
          <w:p w14:paraId="11CD5D8F" w14:textId="77777777" w:rsidR="002A226C" w:rsidRDefault="009A638C">
            <w:r>
              <w:t>0 to 4,294,967,295</w:t>
            </w:r>
          </w:p>
        </w:tc>
        <w:tc>
          <w:tcPr>
            <w:tcW w:w="1530" w:type="dxa"/>
          </w:tcPr>
          <w:p w14:paraId="0E8B01E1" w14:textId="77777777" w:rsidR="002A226C" w:rsidRDefault="009A638C">
            <w:r>
              <w:t>0 to (2</w:t>
            </w:r>
            <w:r>
              <w:rPr>
                <w:vertAlign w:val="superscript"/>
              </w:rPr>
              <w:t>32</w:t>
            </w:r>
            <w:r>
              <w:t xml:space="preserve"> – 1 )</w:t>
            </w:r>
          </w:p>
        </w:tc>
      </w:tr>
      <w:tr w:rsidR="002A226C" w14:paraId="603CD5A2" w14:textId="77777777">
        <w:tc>
          <w:tcPr>
            <w:tcW w:w="2424" w:type="dxa"/>
          </w:tcPr>
          <w:p w14:paraId="2C638D3C" w14:textId="77777777" w:rsidR="002A226C" w:rsidRDefault="009A638C">
            <w:r>
              <w:t>Unsigned quadword</w:t>
            </w:r>
          </w:p>
        </w:tc>
        <w:tc>
          <w:tcPr>
            <w:tcW w:w="3606" w:type="dxa"/>
          </w:tcPr>
          <w:p w14:paraId="022E0733" w14:textId="77777777" w:rsidR="002A226C" w:rsidRDefault="009A638C">
            <w:r>
              <w:t>0 to 18,446,744,073,709,551,615</w:t>
            </w:r>
          </w:p>
        </w:tc>
        <w:tc>
          <w:tcPr>
            <w:tcW w:w="1530" w:type="dxa"/>
          </w:tcPr>
          <w:p w14:paraId="3AD6DF2F" w14:textId="77777777" w:rsidR="002A226C" w:rsidRDefault="009A638C">
            <w:r>
              <w:t>0 to (2</w:t>
            </w:r>
            <w:r>
              <w:rPr>
                <w:vertAlign w:val="superscript"/>
              </w:rPr>
              <w:t>64</w:t>
            </w:r>
            <w:r>
              <w:t xml:space="preserve"> – 1 )</w:t>
            </w:r>
          </w:p>
        </w:tc>
      </w:tr>
    </w:tbl>
    <w:p w14:paraId="18DC843E" w14:textId="77777777" w:rsidR="002A226C" w:rsidRDefault="002A226C"/>
    <w:p w14:paraId="5EC9F093" w14:textId="77777777" w:rsidR="002A226C" w:rsidRDefault="009A638C">
      <w:r>
        <w:rPr>
          <w:b/>
        </w:rPr>
        <w:t>Question 4:</w:t>
      </w:r>
      <w:r>
        <w:t xml:space="preserve"> What is the largest unsigned integer that may be stored in 20 bits?</w:t>
      </w:r>
    </w:p>
    <w:p w14:paraId="041F1E22" w14:textId="77777777" w:rsidR="002A226C" w:rsidRDefault="009A638C">
      <w:pPr>
        <w:pStyle w:val="Heading3"/>
      </w:pPr>
      <w:r>
        <w:t>Hexadecimal Integers</w:t>
      </w:r>
    </w:p>
    <w:p w14:paraId="38D3B2F4" w14:textId="77777777" w:rsidR="002A226C" w:rsidRDefault="002A226C"/>
    <w:tbl>
      <w:tblPr>
        <w:tblStyle w:val="a8"/>
        <w:tblW w:w="855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9"/>
        <w:gridCol w:w="1218"/>
        <w:gridCol w:w="1440"/>
        <w:gridCol w:w="274"/>
        <w:gridCol w:w="1209"/>
        <w:gridCol w:w="1440"/>
        <w:gridCol w:w="1620"/>
      </w:tblGrid>
      <w:tr w:rsidR="002A226C" w14:paraId="355DF1B9" w14:textId="77777777">
        <w:tc>
          <w:tcPr>
            <w:tcW w:w="1349" w:type="dxa"/>
            <w:shd w:val="clear" w:color="auto" w:fill="000000"/>
          </w:tcPr>
          <w:p w14:paraId="2C8501C0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Binary</w:t>
            </w:r>
          </w:p>
        </w:tc>
        <w:tc>
          <w:tcPr>
            <w:tcW w:w="1218" w:type="dxa"/>
            <w:shd w:val="clear" w:color="auto" w:fill="000000"/>
          </w:tcPr>
          <w:p w14:paraId="05A0E4B1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Decimal</w:t>
            </w:r>
          </w:p>
        </w:tc>
        <w:tc>
          <w:tcPr>
            <w:tcW w:w="1440" w:type="dxa"/>
            <w:shd w:val="clear" w:color="auto" w:fill="000000"/>
          </w:tcPr>
          <w:p w14:paraId="087207C9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Hexadecimal</w:t>
            </w:r>
          </w:p>
        </w:tc>
        <w:tc>
          <w:tcPr>
            <w:tcW w:w="274" w:type="dxa"/>
            <w:shd w:val="clear" w:color="auto" w:fill="000000"/>
          </w:tcPr>
          <w:p w14:paraId="19A16750" w14:textId="77777777" w:rsidR="002A226C" w:rsidRDefault="002A226C">
            <w:pPr>
              <w:jc w:val="center"/>
              <w:rPr>
                <w:b/>
              </w:rPr>
            </w:pPr>
          </w:p>
        </w:tc>
        <w:tc>
          <w:tcPr>
            <w:tcW w:w="1209" w:type="dxa"/>
            <w:shd w:val="clear" w:color="auto" w:fill="000000"/>
          </w:tcPr>
          <w:p w14:paraId="600531DE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Binary</w:t>
            </w:r>
          </w:p>
        </w:tc>
        <w:tc>
          <w:tcPr>
            <w:tcW w:w="1440" w:type="dxa"/>
            <w:shd w:val="clear" w:color="auto" w:fill="000000"/>
          </w:tcPr>
          <w:p w14:paraId="4256E844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Decimal</w:t>
            </w:r>
          </w:p>
        </w:tc>
        <w:tc>
          <w:tcPr>
            <w:tcW w:w="1620" w:type="dxa"/>
            <w:shd w:val="clear" w:color="auto" w:fill="000000"/>
          </w:tcPr>
          <w:p w14:paraId="1B1951A5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Hexadecimal</w:t>
            </w:r>
          </w:p>
        </w:tc>
      </w:tr>
      <w:tr w:rsidR="002A226C" w14:paraId="2B6994D8" w14:textId="77777777">
        <w:tc>
          <w:tcPr>
            <w:tcW w:w="1349" w:type="dxa"/>
          </w:tcPr>
          <w:p w14:paraId="700F0452" w14:textId="77777777" w:rsidR="002A226C" w:rsidRDefault="009A638C">
            <w:pPr>
              <w:jc w:val="center"/>
            </w:pPr>
            <w:r>
              <w:t>0000</w:t>
            </w:r>
          </w:p>
        </w:tc>
        <w:tc>
          <w:tcPr>
            <w:tcW w:w="1218" w:type="dxa"/>
          </w:tcPr>
          <w:p w14:paraId="0B25ADE3" w14:textId="77777777" w:rsidR="002A226C" w:rsidRDefault="009A638C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3F8C86C0" w14:textId="77777777" w:rsidR="002A226C" w:rsidRDefault="009A638C">
            <w:pPr>
              <w:jc w:val="center"/>
            </w:pPr>
            <w:r>
              <w:t>0</w:t>
            </w:r>
          </w:p>
        </w:tc>
        <w:tc>
          <w:tcPr>
            <w:tcW w:w="274" w:type="dxa"/>
          </w:tcPr>
          <w:p w14:paraId="0D1A50D0" w14:textId="77777777" w:rsidR="002A226C" w:rsidRDefault="002A226C">
            <w:pPr>
              <w:jc w:val="center"/>
            </w:pPr>
          </w:p>
        </w:tc>
        <w:tc>
          <w:tcPr>
            <w:tcW w:w="1209" w:type="dxa"/>
          </w:tcPr>
          <w:p w14:paraId="459B05F7" w14:textId="77777777" w:rsidR="002A226C" w:rsidRDefault="009A638C">
            <w:pPr>
              <w:jc w:val="center"/>
            </w:pPr>
            <w:r>
              <w:t>1000</w:t>
            </w:r>
          </w:p>
        </w:tc>
        <w:tc>
          <w:tcPr>
            <w:tcW w:w="1440" w:type="dxa"/>
          </w:tcPr>
          <w:p w14:paraId="6740BCBB" w14:textId="77777777" w:rsidR="002A226C" w:rsidRDefault="009A638C">
            <w:pPr>
              <w:jc w:val="center"/>
            </w:pPr>
            <w:r>
              <w:t>8</w:t>
            </w:r>
          </w:p>
        </w:tc>
        <w:tc>
          <w:tcPr>
            <w:tcW w:w="1620" w:type="dxa"/>
          </w:tcPr>
          <w:p w14:paraId="39953045" w14:textId="77777777" w:rsidR="002A226C" w:rsidRDefault="009A638C">
            <w:pPr>
              <w:jc w:val="center"/>
            </w:pPr>
            <w:r>
              <w:t>8</w:t>
            </w:r>
          </w:p>
        </w:tc>
      </w:tr>
      <w:tr w:rsidR="002A226C" w14:paraId="117830E2" w14:textId="77777777">
        <w:tc>
          <w:tcPr>
            <w:tcW w:w="1349" w:type="dxa"/>
          </w:tcPr>
          <w:p w14:paraId="0C7FEAC7" w14:textId="77777777" w:rsidR="002A226C" w:rsidRDefault="009A638C">
            <w:pPr>
              <w:jc w:val="center"/>
            </w:pPr>
            <w:r>
              <w:t>0001</w:t>
            </w:r>
          </w:p>
        </w:tc>
        <w:tc>
          <w:tcPr>
            <w:tcW w:w="1218" w:type="dxa"/>
          </w:tcPr>
          <w:p w14:paraId="225E92A3" w14:textId="77777777" w:rsidR="002A226C" w:rsidRDefault="009A638C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12C2F7D" w14:textId="77777777" w:rsidR="002A226C" w:rsidRDefault="009A638C">
            <w:pPr>
              <w:jc w:val="center"/>
            </w:pPr>
            <w:r>
              <w:t>1</w:t>
            </w:r>
          </w:p>
        </w:tc>
        <w:tc>
          <w:tcPr>
            <w:tcW w:w="274" w:type="dxa"/>
          </w:tcPr>
          <w:p w14:paraId="372691B2" w14:textId="77777777" w:rsidR="002A226C" w:rsidRDefault="002A226C">
            <w:pPr>
              <w:jc w:val="center"/>
            </w:pPr>
          </w:p>
        </w:tc>
        <w:tc>
          <w:tcPr>
            <w:tcW w:w="1209" w:type="dxa"/>
          </w:tcPr>
          <w:p w14:paraId="5DB037D9" w14:textId="77777777" w:rsidR="002A226C" w:rsidRDefault="009A638C">
            <w:pPr>
              <w:jc w:val="center"/>
            </w:pPr>
            <w:r>
              <w:t>1001</w:t>
            </w:r>
          </w:p>
        </w:tc>
        <w:tc>
          <w:tcPr>
            <w:tcW w:w="1440" w:type="dxa"/>
          </w:tcPr>
          <w:p w14:paraId="4C5B6609" w14:textId="77777777" w:rsidR="002A226C" w:rsidRDefault="009A638C">
            <w:pPr>
              <w:jc w:val="center"/>
            </w:pPr>
            <w:r>
              <w:t>9</w:t>
            </w:r>
          </w:p>
        </w:tc>
        <w:tc>
          <w:tcPr>
            <w:tcW w:w="1620" w:type="dxa"/>
          </w:tcPr>
          <w:p w14:paraId="696637D1" w14:textId="77777777" w:rsidR="002A226C" w:rsidRDefault="009A638C">
            <w:pPr>
              <w:jc w:val="center"/>
            </w:pPr>
            <w:r>
              <w:t>9</w:t>
            </w:r>
          </w:p>
        </w:tc>
      </w:tr>
      <w:tr w:rsidR="002A226C" w14:paraId="610A54CD" w14:textId="77777777">
        <w:tc>
          <w:tcPr>
            <w:tcW w:w="1349" w:type="dxa"/>
          </w:tcPr>
          <w:p w14:paraId="4AF80D6A" w14:textId="77777777" w:rsidR="002A226C" w:rsidRDefault="009A638C">
            <w:pPr>
              <w:jc w:val="center"/>
            </w:pPr>
            <w:r>
              <w:t>0010</w:t>
            </w:r>
          </w:p>
        </w:tc>
        <w:tc>
          <w:tcPr>
            <w:tcW w:w="1218" w:type="dxa"/>
          </w:tcPr>
          <w:p w14:paraId="29278801" w14:textId="77777777" w:rsidR="002A226C" w:rsidRDefault="009A638C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6C9968CD" w14:textId="77777777" w:rsidR="002A226C" w:rsidRDefault="009A638C">
            <w:pPr>
              <w:jc w:val="center"/>
            </w:pPr>
            <w:r>
              <w:t>2</w:t>
            </w:r>
          </w:p>
        </w:tc>
        <w:tc>
          <w:tcPr>
            <w:tcW w:w="274" w:type="dxa"/>
          </w:tcPr>
          <w:p w14:paraId="54566387" w14:textId="77777777" w:rsidR="002A226C" w:rsidRDefault="002A226C">
            <w:pPr>
              <w:jc w:val="center"/>
            </w:pPr>
          </w:p>
        </w:tc>
        <w:tc>
          <w:tcPr>
            <w:tcW w:w="1209" w:type="dxa"/>
          </w:tcPr>
          <w:p w14:paraId="113510FB" w14:textId="77777777" w:rsidR="002A226C" w:rsidRDefault="009A638C">
            <w:pPr>
              <w:jc w:val="center"/>
            </w:pPr>
            <w:r>
              <w:t>1010</w:t>
            </w:r>
          </w:p>
        </w:tc>
        <w:tc>
          <w:tcPr>
            <w:tcW w:w="1440" w:type="dxa"/>
          </w:tcPr>
          <w:p w14:paraId="3BD925FB" w14:textId="77777777" w:rsidR="002A226C" w:rsidRDefault="009A638C">
            <w:pPr>
              <w:jc w:val="center"/>
            </w:pPr>
            <w:r>
              <w:t>10</w:t>
            </w:r>
          </w:p>
        </w:tc>
        <w:tc>
          <w:tcPr>
            <w:tcW w:w="1620" w:type="dxa"/>
          </w:tcPr>
          <w:p w14:paraId="1492DBE3" w14:textId="77777777" w:rsidR="002A226C" w:rsidRDefault="009A638C">
            <w:pPr>
              <w:jc w:val="center"/>
            </w:pPr>
            <w:r>
              <w:t>A</w:t>
            </w:r>
          </w:p>
        </w:tc>
      </w:tr>
      <w:tr w:rsidR="002A226C" w14:paraId="1BEB81D5" w14:textId="77777777">
        <w:tc>
          <w:tcPr>
            <w:tcW w:w="1349" w:type="dxa"/>
          </w:tcPr>
          <w:p w14:paraId="6464254C" w14:textId="77777777" w:rsidR="002A226C" w:rsidRDefault="009A638C">
            <w:pPr>
              <w:jc w:val="center"/>
            </w:pPr>
            <w:r>
              <w:t>0011</w:t>
            </w:r>
          </w:p>
        </w:tc>
        <w:tc>
          <w:tcPr>
            <w:tcW w:w="1218" w:type="dxa"/>
          </w:tcPr>
          <w:p w14:paraId="70F7B2DE" w14:textId="77777777" w:rsidR="002A226C" w:rsidRDefault="009A638C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6995DBD1" w14:textId="77777777" w:rsidR="002A226C" w:rsidRDefault="009A638C">
            <w:pPr>
              <w:jc w:val="center"/>
            </w:pPr>
            <w:r>
              <w:t>3</w:t>
            </w:r>
          </w:p>
        </w:tc>
        <w:tc>
          <w:tcPr>
            <w:tcW w:w="274" w:type="dxa"/>
          </w:tcPr>
          <w:p w14:paraId="351ED3CB" w14:textId="77777777" w:rsidR="002A226C" w:rsidRDefault="002A226C">
            <w:pPr>
              <w:jc w:val="center"/>
            </w:pPr>
          </w:p>
        </w:tc>
        <w:tc>
          <w:tcPr>
            <w:tcW w:w="1209" w:type="dxa"/>
          </w:tcPr>
          <w:p w14:paraId="7AAFD7AD" w14:textId="77777777" w:rsidR="002A226C" w:rsidRDefault="009A638C">
            <w:pPr>
              <w:jc w:val="center"/>
            </w:pPr>
            <w:r>
              <w:t>1011</w:t>
            </w:r>
          </w:p>
        </w:tc>
        <w:tc>
          <w:tcPr>
            <w:tcW w:w="1440" w:type="dxa"/>
          </w:tcPr>
          <w:p w14:paraId="46F20C3F" w14:textId="77777777" w:rsidR="002A226C" w:rsidRDefault="009A638C">
            <w:pPr>
              <w:jc w:val="center"/>
            </w:pPr>
            <w:r>
              <w:t>11</w:t>
            </w:r>
          </w:p>
        </w:tc>
        <w:tc>
          <w:tcPr>
            <w:tcW w:w="1620" w:type="dxa"/>
          </w:tcPr>
          <w:p w14:paraId="4ECCA53A" w14:textId="77777777" w:rsidR="002A226C" w:rsidRDefault="009A638C">
            <w:pPr>
              <w:jc w:val="center"/>
            </w:pPr>
            <w:r>
              <w:t>B</w:t>
            </w:r>
          </w:p>
        </w:tc>
      </w:tr>
      <w:tr w:rsidR="002A226C" w14:paraId="723B3E48" w14:textId="77777777">
        <w:tc>
          <w:tcPr>
            <w:tcW w:w="1349" w:type="dxa"/>
          </w:tcPr>
          <w:p w14:paraId="34E0811A" w14:textId="77777777" w:rsidR="002A226C" w:rsidRDefault="009A638C">
            <w:pPr>
              <w:jc w:val="center"/>
            </w:pPr>
            <w:r>
              <w:t>0100</w:t>
            </w:r>
          </w:p>
        </w:tc>
        <w:tc>
          <w:tcPr>
            <w:tcW w:w="1218" w:type="dxa"/>
          </w:tcPr>
          <w:p w14:paraId="23C5892E" w14:textId="77777777" w:rsidR="002A226C" w:rsidRDefault="009A638C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6C2C6F2B" w14:textId="77777777" w:rsidR="002A226C" w:rsidRDefault="009A638C">
            <w:pPr>
              <w:jc w:val="center"/>
            </w:pPr>
            <w:r>
              <w:t>4</w:t>
            </w:r>
          </w:p>
        </w:tc>
        <w:tc>
          <w:tcPr>
            <w:tcW w:w="274" w:type="dxa"/>
          </w:tcPr>
          <w:p w14:paraId="7FB1AD11" w14:textId="77777777" w:rsidR="002A226C" w:rsidRDefault="002A226C">
            <w:pPr>
              <w:jc w:val="center"/>
            </w:pPr>
          </w:p>
        </w:tc>
        <w:tc>
          <w:tcPr>
            <w:tcW w:w="1209" w:type="dxa"/>
          </w:tcPr>
          <w:p w14:paraId="5E496D78" w14:textId="77777777" w:rsidR="002A226C" w:rsidRDefault="009A638C">
            <w:pPr>
              <w:jc w:val="center"/>
            </w:pPr>
            <w:r>
              <w:t>1100</w:t>
            </w:r>
          </w:p>
        </w:tc>
        <w:tc>
          <w:tcPr>
            <w:tcW w:w="1440" w:type="dxa"/>
          </w:tcPr>
          <w:p w14:paraId="41F97E05" w14:textId="77777777" w:rsidR="002A226C" w:rsidRDefault="009A638C">
            <w:pPr>
              <w:jc w:val="center"/>
            </w:pPr>
            <w:r>
              <w:t>12</w:t>
            </w:r>
          </w:p>
        </w:tc>
        <w:tc>
          <w:tcPr>
            <w:tcW w:w="1620" w:type="dxa"/>
          </w:tcPr>
          <w:p w14:paraId="1B644F19" w14:textId="77777777" w:rsidR="002A226C" w:rsidRDefault="009A638C">
            <w:pPr>
              <w:jc w:val="center"/>
            </w:pPr>
            <w:r>
              <w:t>C</w:t>
            </w:r>
          </w:p>
        </w:tc>
      </w:tr>
      <w:tr w:rsidR="002A226C" w14:paraId="746544A4" w14:textId="77777777">
        <w:tc>
          <w:tcPr>
            <w:tcW w:w="1349" w:type="dxa"/>
          </w:tcPr>
          <w:p w14:paraId="65D145F1" w14:textId="77777777" w:rsidR="002A226C" w:rsidRDefault="009A638C">
            <w:pPr>
              <w:jc w:val="center"/>
            </w:pPr>
            <w:r>
              <w:t>0101</w:t>
            </w:r>
          </w:p>
        </w:tc>
        <w:tc>
          <w:tcPr>
            <w:tcW w:w="1218" w:type="dxa"/>
          </w:tcPr>
          <w:p w14:paraId="28751D12" w14:textId="77777777" w:rsidR="002A226C" w:rsidRDefault="009A638C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2FE9124F" w14:textId="77777777" w:rsidR="002A226C" w:rsidRDefault="009A638C">
            <w:pPr>
              <w:jc w:val="center"/>
            </w:pPr>
            <w:r>
              <w:t>5</w:t>
            </w:r>
          </w:p>
        </w:tc>
        <w:tc>
          <w:tcPr>
            <w:tcW w:w="274" w:type="dxa"/>
          </w:tcPr>
          <w:p w14:paraId="1B702137" w14:textId="77777777" w:rsidR="002A226C" w:rsidRDefault="002A226C">
            <w:pPr>
              <w:jc w:val="center"/>
            </w:pPr>
          </w:p>
        </w:tc>
        <w:tc>
          <w:tcPr>
            <w:tcW w:w="1209" w:type="dxa"/>
          </w:tcPr>
          <w:p w14:paraId="37B6FD85" w14:textId="77777777" w:rsidR="002A226C" w:rsidRDefault="009A638C">
            <w:pPr>
              <w:jc w:val="center"/>
            </w:pPr>
            <w:r>
              <w:t>1101</w:t>
            </w:r>
          </w:p>
        </w:tc>
        <w:tc>
          <w:tcPr>
            <w:tcW w:w="1440" w:type="dxa"/>
          </w:tcPr>
          <w:p w14:paraId="0228962F" w14:textId="77777777" w:rsidR="002A226C" w:rsidRDefault="009A638C">
            <w:pPr>
              <w:jc w:val="center"/>
            </w:pPr>
            <w:r>
              <w:t>13</w:t>
            </w:r>
          </w:p>
        </w:tc>
        <w:tc>
          <w:tcPr>
            <w:tcW w:w="1620" w:type="dxa"/>
          </w:tcPr>
          <w:p w14:paraId="6A164BC2" w14:textId="77777777" w:rsidR="002A226C" w:rsidRDefault="009A638C">
            <w:pPr>
              <w:jc w:val="center"/>
            </w:pPr>
            <w:r>
              <w:t>D</w:t>
            </w:r>
          </w:p>
        </w:tc>
      </w:tr>
      <w:tr w:rsidR="002A226C" w14:paraId="54EFFBDA" w14:textId="77777777">
        <w:tc>
          <w:tcPr>
            <w:tcW w:w="1349" w:type="dxa"/>
          </w:tcPr>
          <w:p w14:paraId="6C073F63" w14:textId="77777777" w:rsidR="002A226C" w:rsidRDefault="009A638C">
            <w:pPr>
              <w:jc w:val="center"/>
            </w:pPr>
            <w:r>
              <w:t>0110</w:t>
            </w:r>
          </w:p>
        </w:tc>
        <w:tc>
          <w:tcPr>
            <w:tcW w:w="1218" w:type="dxa"/>
          </w:tcPr>
          <w:p w14:paraId="6D17A3E3" w14:textId="77777777" w:rsidR="002A226C" w:rsidRDefault="009A638C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3EF71D19" w14:textId="77777777" w:rsidR="002A226C" w:rsidRDefault="009A638C">
            <w:pPr>
              <w:jc w:val="center"/>
            </w:pPr>
            <w:r>
              <w:t>6</w:t>
            </w:r>
          </w:p>
        </w:tc>
        <w:tc>
          <w:tcPr>
            <w:tcW w:w="274" w:type="dxa"/>
          </w:tcPr>
          <w:p w14:paraId="292415A2" w14:textId="77777777" w:rsidR="002A226C" w:rsidRDefault="002A226C">
            <w:pPr>
              <w:jc w:val="center"/>
            </w:pPr>
          </w:p>
        </w:tc>
        <w:tc>
          <w:tcPr>
            <w:tcW w:w="1209" w:type="dxa"/>
          </w:tcPr>
          <w:p w14:paraId="685EC19D" w14:textId="77777777" w:rsidR="002A226C" w:rsidRDefault="009A638C">
            <w:pPr>
              <w:jc w:val="center"/>
            </w:pPr>
            <w:r>
              <w:t>1110</w:t>
            </w:r>
          </w:p>
        </w:tc>
        <w:tc>
          <w:tcPr>
            <w:tcW w:w="1440" w:type="dxa"/>
          </w:tcPr>
          <w:p w14:paraId="1636951B" w14:textId="77777777" w:rsidR="002A226C" w:rsidRDefault="009A638C">
            <w:pPr>
              <w:jc w:val="center"/>
            </w:pPr>
            <w:r>
              <w:t>14</w:t>
            </w:r>
          </w:p>
        </w:tc>
        <w:tc>
          <w:tcPr>
            <w:tcW w:w="1620" w:type="dxa"/>
          </w:tcPr>
          <w:p w14:paraId="4702E3F5" w14:textId="77777777" w:rsidR="002A226C" w:rsidRDefault="009A638C">
            <w:pPr>
              <w:jc w:val="center"/>
            </w:pPr>
            <w:r>
              <w:t>E</w:t>
            </w:r>
          </w:p>
        </w:tc>
      </w:tr>
      <w:tr w:rsidR="002A226C" w14:paraId="07A6539F" w14:textId="77777777">
        <w:tc>
          <w:tcPr>
            <w:tcW w:w="1349" w:type="dxa"/>
          </w:tcPr>
          <w:p w14:paraId="159DCFD6" w14:textId="77777777" w:rsidR="002A226C" w:rsidRDefault="009A638C">
            <w:pPr>
              <w:jc w:val="center"/>
            </w:pPr>
            <w:r>
              <w:t>0111</w:t>
            </w:r>
          </w:p>
        </w:tc>
        <w:tc>
          <w:tcPr>
            <w:tcW w:w="1218" w:type="dxa"/>
          </w:tcPr>
          <w:p w14:paraId="623AFEF6" w14:textId="77777777" w:rsidR="002A226C" w:rsidRDefault="009A638C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0C540261" w14:textId="77777777" w:rsidR="002A226C" w:rsidRDefault="009A638C">
            <w:pPr>
              <w:jc w:val="center"/>
            </w:pPr>
            <w:r>
              <w:t>7</w:t>
            </w:r>
          </w:p>
        </w:tc>
        <w:tc>
          <w:tcPr>
            <w:tcW w:w="274" w:type="dxa"/>
          </w:tcPr>
          <w:p w14:paraId="0DEC0301" w14:textId="77777777" w:rsidR="002A226C" w:rsidRDefault="002A226C">
            <w:pPr>
              <w:jc w:val="center"/>
            </w:pPr>
          </w:p>
        </w:tc>
        <w:tc>
          <w:tcPr>
            <w:tcW w:w="1209" w:type="dxa"/>
          </w:tcPr>
          <w:p w14:paraId="323C06F2" w14:textId="77777777" w:rsidR="002A226C" w:rsidRDefault="009A638C">
            <w:pPr>
              <w:jc w:val="center"/>
            </w:pPr>
            <w:r>
              <w:t>1111</w:t>
            </w:r>
          </w:p>
        </w:tc>
        <w:tc>
          <w:tcPr>
            <w:tcW w:w="1440" w:type="dxa"/>
          </w:tcPr>
          <w:p w14:paraId="43E333A0" w14:textId="77777777" w:rsidR="002A226C" w:rsidRDefault="009A638C">
            <w:pPr>
              <w:jc w:val="center"/>
            </w:pPr>
            <w:r>
              <w:t>15</w:t>
            </w:r>
          </w:p>
        </w:tc>
        <w:tc>
          <w:tcPr>
            <w:tcW w:w="1620" w:type="dxa"/>
          </w:tcPr>
          <w:p w14:paraId="7E40666D" w14:textId="77777777" w:rsidR="002A226C" w:rsidRDefault="009A638C">
            <w:pPr>
              <w:jc w:val="center"/>
            </w:pPr>
            <w:r>
              <w:t>F</w:t>
            </w:r>
          </w:p>
        </w:tc>
      </w:tr>
    </w:tbl>
    <w:p w14:paraId="12E29D28" w14:textId="77777777" w:rsidR="002A226C" w:rsidRDefault="002A226C"/>
    <w:p w14:paraId="1AB3C952" w14:textId="77777777" w:rsidR="002A226C" w:rsidRDefault="009A638C">
      <w:pPr>
        <w:pStyle w:val="Heading3"/>
      </w:pPr>
      <w:r>
        <w:t xml:space="preserve">Translating Binary to Hexadecimal </w:t>
      </w:r>
    </w:p>
    <w:p w14:paraId="7E3F14B2" w14:textId="77777777" w:rsidR="002A226C" w:rsidRDefault="009A638C">
      <w:pPr>
        <w:numPr>
          <w:ilvl w:val="0"/>
          <w:numId w:val="6"/>
        </w:numPr>
      </w:pPr>
      <w:r>
        <w:t>Each hexadecimal digit corresponds to 4 binary bits.</w:t>
      </w:r>
    </w:p>
    <w:p w14:paraId="5509DC8F" w14:textId="77777777" w:rsidR="002A226C" w:rsidRDefault="009A638C">
      <w:pPr>
        <w:numPr>
          <w:ilvl w:val="0"/>
          <w:numId w:val="6"/>
        </w:numPr>
      </w:pPr>
      <w:r>
        <w:t>Example: Translate the binary integer 000101101010011110010100 to  hexadecimal:</w:t>
      </w:r>
    </w:p>
    <w:p w14:paraId="765F495D" w14:textId="77777777" w:rsidR="002A226C" w:rsidRDefault="002A226C">
      <w:pPr>
        <w:ind w:left="216"/>
      </w:pPr>
    </w:p>
    <w:p w14:paraId="408E78CF" w14:textId="77777777" w:rsidR="002A226C" w:rsidRDefault="002A226C"/>
    <w:tbl>
      <w:tblPr>
        <w:tblStyle w:val="a9"/>
        <w:tblW w:w="432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</w:tblGrid>
      <w:tr w:rsidR="002A226C" w14:paraId="0982CCB3" w14:textId="77777777">
        <w:tc>
          <w:tcPr>
            <w:tcW w:w="720" w:type="dxa"/>
          </w:tcPr>
          <w:p w14:paraId="34BD7923" w14:textId="77777777" w:rsidR="002A226C" w:rsidRDefault="009A638C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3DD08AF" w14:textId="77777777" w:rsidR="002A226C" w:rsidRDefault="009A638C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31A2FAAA" w14:textId="77777777" w:rsidR="002A226C" w:rsidRDefault="009A638C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14:paraId="54772479" w14:textId="77777777" w:rsidR="002A226C" w:rsidRDefault="009A638C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79BF1231" w14:textId="77777777" w:rsidR="002A226C" w:rsidRDefault="009A638C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3229D2A5" w14:textId="77777777" w:rsidR="002A226C" w:rsidRDefault="009A638C">
            <w:pPr>
              <w:jc w:val="center"/>
            </w:pPr>
            <w:r>
              <w:t>4</w:t>
            </w:r>
          </w:p>
        </w:tc>
      </w:tr>
      <w:tr w:rsidR="002A226C" w14:paraId="1CC7F72E" w14:textId="77777777">
        <w:tc>
          <w:tcPr>
            <w:tcW w:w="720" w:type="dxa"/>
          </w:tcPr>
          <w:p w14:paraId="79F3B0D0" w14:textId="77777777" w:rsidR="002A226C" w:rsidRDefault="009A638C">
            <w:pPr>
              <w:jc w:val="center"/>
            </w:pPr>
            <w:r>
              <w:t>0001</w:t>
            </w:r>
          </w:p>
        </w:tc>
        <w:tc>
          <w:tcPr>
            <w:tcW w:w="720" w:type="dxa"/>
          </w:tcPr>
          <w:p w14:paraId="14D307D6" w14:textId="77777777" w:rsidR="002A226C" w:rsidRDefault="009A638C">
            <w:pPr>
              <w:jc w:val="center"/>
            </w:pPr>
            <w:r>
              <w:t>0110</w:t>
            </w:r>
          </w:p>
        </w:tc>
        <w:tc>
          <w:tcPr>
            <w:tcW w:w="720" w:type="dxa"/>
          </w:tcPr>
          <w:p w14:paraId="7EE06259" w14:textId="77777777" w:rsidR="002A226C" w:rsidRDefault="009A638C">
            <w:pPr>
              <w:jc w:val="center"/>
            </w:pPr>
            <w:r>
              <w:t>1010</w:t>
            </w:r>
          </w:p>
        </w:tc>
        <w:tc>
          <w:tcPr>
            <w:tcW w:w="720" w:type="dxa"/>
          </w:tcPr>
          <w:p w14:paraId="0129E6B9" w14:textId="77777777" w:rsidR="002A226C" w:rsidRDefault="009A638C">
            <w:pPr>
              <w:jc w:val="center"/>
            </w:pPr>
            <w:r>
              <w:t>0111</w:t>
            </w:r>
          </w:p>
        </w:tc>
        <w:tc>
          <w:tcPr>
            <w:tcW w:w="720" w:type="dxa"/>
          </w:tcPr>
          <w:p w14:paraId="3F84FA62" w14:textId="77777777" w:rsidR="002A226C" w:rsidRDefault="009A638C">
            <w:pPr>
              <w:jc w:val="center"/>
            </w:pPr>
            <w:r>
              <w:t>1001</w:t>
            </w:r>
          </w:p>
        </w:tc>
        <w:tc>
          <w:tcPr>
            <w:tcW w:w="720" w:type="dxa"/>
          </w:tcPr>
          <w:p w14:paraId="6B865DC3" w14:textId="77777777" w:rsidR="002A226C" w:rsidRDefault="009A638C">
            <w:pPr>
              <w:jc w:val="center"/>
            </w:pPr>
            <w:r>
              <w:t>0100</w:t>
            </w:r>
          </w:p>
        </w:tc>
      </w:tr>
    </w:tbl>
    <w:p w14:paraId="3E626492" w14:textId="77777777" w:rsidR="002A226C" w:rsidRDefault="002A226C"/>
    <w:p w14:paraId="5FB90C1B" w14:textId="77777777" w:rsidR="002A226C" w:rsidRDefault="009A638C">
      <w:r>
        <w:rPr>
          <w:b/>
        </w:rPr>
        <w:t>Question 5:</w:t>
      </w:r>
      <w:r>
        <w:t xml:space="preserve"> What is the binary value of 3BA4?</w:t>
      </w:r>
    </w:p>
    <w:p w14:paraId="59124432" w14:textId="77777777" w:rsidR="002A226C" w:rsidRDefault="009A638C">
      <w:pPr>
        <w:pStyle w:val="Heading3"/>
      </w:pPr>
      <w:r>
        <w:br w:type="page"/>
      </w:r>
      <w:r>
        <w:lastRenderedPageBreak/>
        <w:t>Translating Hexadecimal to Decimal</w:t>
      </w:r>
    </w:p>
    <w:p w14:paraId="2CCF0A95" w14:textId="77777777" w:rsidR="002A226C" w:rsidRDefault="002A226C"/>
    <w:p w14:paraId="1DD5B67F" w14:textId="77777777" w:rsidR="002A226C" w:rsidRDefault="009A638C">
      <w:pPr>
        <w:numPr>
          <w:ilvl w:val="0"/>
          <w:numId w:val="6"/>
        </w:numPr>
      </w:pPr>
      <w:r>
        <w:t>Multiply each digit by its corresponding power of 16:</w:t>
      </w:r>
      <w:r>
        <w:br/>
        <w:t>dec = (D</w:t>
      </w:r>
      <w:r>
        <w:rPr>
          <w:vertAlign w:val="subscript"/>
        </w:rPr>
        <w:t xml:space="preserve">3 </w:t>
      </w:r>
      <w:r>
        <w:t>× 16</w:t>
      </w:r>
      <w:r>
        <w:rPr>
          <w:vertAlign w:val="superscript"/>
        </w:rPr>
        <w:t>3</w:t>
      </w:r>
      <w:r>
        <w:t>) + (D</w:t>
      </w:r>
      <w:r>
        <w:rPr>
          <w:vertAlign w:val="subscript"/>
        </w:rPr>
        <w:t>2</w:t>
      </w:r>
      <w:r>
        <w:t xml:space="preserve"> × 16</w:t>
      </w:r>
      <w:r>
        <w:rPr>
          <w:vertAlign w:val="superscript"/>
        </w:rPr>
        <w:t>2</w:t>
      </w:r>
      <w:r>
        <w:t>) + (D</w:t>
      </w:r>
      <w:r>
        <w:rPr>
          <w:vertAlign w:val="subscript"/>
        </w:rPr>
        <w:t>1</w:t>
      </w:r>
      <w:r>
        <w:t xml:space="preserve"> × 16</w:t>
      </w:r>
      <w:r>
        <w:rPr>
          <w:vertAlign w:val="superscript"/>
        </w:rPr>
        <w:t>1</w:t>
      </w:r>
      <w:r>
        <w:t>) + (D</w:t>
      </w:r>
      <w:r>
        <w:rPr>
          <w:vertAlign w:val="subscript"/>
        </w:rPr>
        <w:t>0</w:t>
      </w:r>
      <w:r>
        <w:t xml:space="preserve"> × 16</w:t>
      </w:r>
      <w:r>
        <w:rPr>
          <w:vertAlign w:val="superscript"/>
        </w:rPr>
        <w:t>0</w:t>
      </w:r>
      <w:r>
        <w:t>)</w:t>
      </w:r>
    </w:p>
    <w:p w14:paraId="2AC6DABD" w14:textId="77777777" w:rsidR="002A226C" w:rsidRDefault="002A226C">
      <w:pPr>
        <w:ind w:left="216"/>
      </w:pPr>
    </w:p>
    <w:p w14:paraId="29C24BC5" w14:textId="77777777" w:rsidR="002A226C" w:rsidRDefault="009A638C">
      <w:pPr>
        <w:numPr>
          <w:ilvl w:val="0"/>
          <w:numId w:val="6"/>
        </w:numPr>
      </w:pPr>
      <w:r>
        <w:t>Hex 1234 equals (1 × 16</w:t>
      </w:r>
      <w:r>
        <w:rPr>
          <w:vertAlign w:val="superscript"/>
        </w:rPr>
        <w:t>3</w:t>
      </w:r>
      <w:r>
        <w:t>) + (2 × 16</w:t>
      </w:r>
      <w:r>
        <w:rPr>
          <w:vertAlign w:val="superscript"/>
        </w:rPr>
        <w:t>2</w:t>
      </w:r>
      <w:r>
        <w:t>) + (3 × 16</w:t>
      </w:r>
      <w:r>
        <w:rPr>
          <w:vertAlign w:val="superscript"/>
        </w:rPr>
        <w:t>1</w:t>
      </w:r>
      <w:r>
        <w:t>) + (4 × 16</w:t>
      </w:r>
      <w:r>
        <w:rPr>
          <w:vertAlign w:val="superscript"/>
        </w:rPr>
        <w:t>0</w:t>
      </w:r>
      <w:r>
        <w:t xml:space="preserve">), or decimal 4,660. </w:t>
      </w:r>
    </w:p>
    <w:p w14:paraId="1DE18681" w14:textId="77777777" w:rsidR="002A226C" w:rsidRDefault="002A226C">
      <w:pPr>
        <w:ind w:left="216"/>
      </w:pPr>
    </w:p>
    <w:p w14:paraId="6FF1D6B5" w14:textId="77777777" w:rsidR="002A226C" w:rsidRDefault="009A638C">
      <w:pPr>
        <w:numPr>
          <w:ilvl w:val="0"/>
          <w:numId w:val="6"/>
        </w:numPr>
      </w:pPr>
      <w:r>
        <w:t>Hex 3BA4 equals (3 × 16</w:t>
      </w:r>
      <w:r>
        <w:rPr>
          <w:vertAlign w:val="superscript"/>
        </w:rPr>
        <w:t>3</w:t>
      </w:r>
      <w:r>
        <w:t>) + (11 * 16</w:t>
      </w:r>
      <w:r>
        <w:rPr>
          <w:vertAlign w:val="superscript"/>
        </w:rPr>
        <w:t>2</w:t>
      </w:r>
      <w:r>
        <w:t>) + (10 × 16</w:t>
      </w:r>
      <w:r>
        <w:rPr>
          <w:vertAlign w:val="superscript"/>
        </w:rPr>
        <w:t>1</w:t>
      </w:r>
      <w:r>
        <w:t>) + (4 × 16</w:t>
      </w:r>
      <w:r>
        <w:rPr>
          <w:vertAlign w:val="superscript"/>
        </w:rPr>
        <w:t>0</w:t>
      </w:r>
      <w:r>
        <w:t>), or decimal 15,268.</w:t>
      </w:r>
    </w:p>
    <w:p w14:paraId="2BC6C169" w14:textId="77777777" w:rsidR="002A226C" w:rsidRDefault="002A226C"/>
    <w:p w14:paraId="02F6A31A" w14:textId="77777777" w:rsidR="002A226C" w:rsidRDefault="002A226C"/>
    <w:p w14:paraId="4ADBDAA3" w14:textId="77777777" w:rsidR="002A226C" w:rsidRDefault="009A638C">
      <w:pPr>
        <w:numPr>
          <w:ilvl w:val="0"/>
          <w:numId w:val="6"/>
        </w:numPr>
      </w:pPr>
      <w:r>
        <w:t xml:space="preserve">Hexadecimal digits represent </w:t>
      </w:r>
      <w:r>
        <w:rPr>
          <w:b/>
        </w:rPr>
        <w:t>powers of sixteen</w:t>
      </w:r>
      <w:r>
        <w:t xml:space="preserve"> </w:t>
      </w:r>
    </w:p>
    <w:p w14:paraId="6F5F6FEA" w14:textId="77777777" w:rsidR="002A226C" w:rsidRDefault="002A226C"/>
    <w:p w14:paraId="3B55468A" w14:textId="77777777" w:rsidR="002A226C" w:rsidRDefault="002A226C"/>
    <w:tbl>
      <w:tblPr>
        <w:tblStyle w:val="aa"/>
        <w:tblW w:w="67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9"/>
        <w:gridCol w:w="1645"/>
        <w:gridCol w:w="250"/>
        <w:gridCol w:w="1740"/>
        <w:gridCol w:w="1706"/>
      </w:tblGrid>
      <w:tr w:rsidR="002A226C" w14:paraId="54F0B742" w14:textId="77777777">
        <w:trPr>
          <w:jc w:val="center"/>
        </w:trPr>
        <w:tc>
          <w:tcPr>
            <w:tcW w:w="1411" w:type="dxa"/>
            <w:shd w:val="clear" w:color="auto" w:fill="000000"/>
          </w:tcPr>
          <w:p w14:paraId="517FF094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  <w:r>
              <w:rPr>
                <w:b/>
                <w:vertAlign w:val="superscript"/>
              </w:rPr>
              <w:t>n</w:t>
            </w:r>
          </w:p>
        </w:tc>
        <w:tc>
          <w:tcPr>
            <w:tcW w:w="1649" w:type="dxa"/>
            <w:shd w:val="clear" w:color="auto" w:fill="000000"/>
          </w:tcPr>
          <w:p w14:paraId="343D2C71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Decimal Value</w:t>
            </w:r>
          </w:p>
        </w:tc>
        <w:tc>
          <w:tcPr>
            <w:tcW w:w="236" w:type="dxa"/>
            <w:shd w:val="clear" w:color="auto" w:fill="000000"/>
          </w:tcPr>
          <w:p w14:paraId="29DEBA40" w14:textId="77777777" w:rsidR="002A226C" w:rsidRDefault="002A226C">
            <w:pPr>
              <w:jc w:val="center"/>
              <w:rPr>
                <w:b/>
              </w:rPr>
            </w:pPr>
          </w:p>
        </w:tc>
        <w:tc>
          <w:tcPr>
            <w:tcW w:w="1744" w:type="dxa"/>
            <w:shd w:val="clear" w:color="auto" w:fill="000000"/>
          </w:tcPr>
          <w:p w14:paraId="609C02DD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  <w:r>
              <w:rPr>
                <w:b/>
                <w:vertAlign w:val="superscript"/>
              </w:rPr>
              <w:t>n</w:t>
            </w:r>
          </w:p>
        </w:tc>
        <w:tc>
          <w:tcPr>
            <w:tcW w:w="1710" w:type="dxa"/>
            <w:shd w:val="clear" w:color="auto" w:fill="000000"/>
          </w:tcPr>
          <w:p w14:paraId="5C26BB6A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Decimal Value</w:t>
            </w:r>
          </w:p>
        </w:tc>
      </w:tr>
      <w:tr w:rsidR="002A226C" w14:paraId="65B22C3C" w14:textId="77777777">
        <w:trPr>
          <w:jc w:val="center"/>
        </w:trPr>
        <w:tc>
          <w:tcPr>
            <w:tcW w:w="1411" w:type="dxa"/>
          </w:tcPr>
          <w:p w14:paraId="31B35271" w14:textId="77777777" w:rsidR="002A226C" w:rsidRDefault="009A638C">
            <w:pPr>
              <w:jc w:val="center"/>
            </w:pPr>
            <w:r>
              <w:t>16</w:t>
            </w:r>
            <w:r>
              <w:rPr>
                <w:vertAlign w:val="superscript"/>
              </w:rPr>
              <w:t>0</w:t>
            </w:r>
          </w:p>
        </w:tc>
        <w:tc>
          <w:tcPr>
            <w:tcW w:w="1649" w:type="dxa"/>
          </w:tcPr>
          <w:p w14:paraId="476E8F5E" w14:textId="77777777" w:rsidR="002A226C" w:rsidRDefault="009A638C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777EEC93" w14:textId="77777777" w:rsidR="002A226C" w:rsidRDefault="002A226C">
            <w:pPr>
              <w:jc w:val="center"/>
            </w:pPr>
          </w:p>
        </w:tc>
        <w:tc>
          <w:tcPr>
            <w:tcW w:w="1744" w:type="dxa"/>
          </w:tcPr>
          <w:p w14:paraId="5B46C507" w14:textId="77777777" w:rsidR="002A226C" w:rsidRDefault="009A638C">
            <w:pPr>
              <w:jc w:val="center"/>
            </w:pPr>
            <w:r>
              <w:t>16</w:t>
            </w:r>
            <w:r>
              <w:rPr>
                <w:vertAlign w:val="superscript"/>
              </w:rPr>
              <w:t>4</w:t>
            </w:r>
          </w:p>
        </w:tc>
        <w:tc>
          <w:tcPr>
            <w:tcW w:w="1710" w:type="dxa"/>
          </w:tcPr>
          <w:p w14:paraId="450180AC" w14:textId="77777777" w:rsidR="002A226C" w:rsidRDefault="009A638C">
            <w:pPr>
              <w:jc w:val="center"/>
            </w:pPr>
            <w:r>
              <w:t>65,536</w:t>
            </w:r>
          </w:p>
        </w:tc>
      </w:tr>
      <w:tr w:rsidR="002A226C" w14:paraId="23C462F4" w14:textId="77777777">
        <w:trPr>
          <w:jc w:val="center"/>
        </w:trPr>
        <w:tc>
          <w:tcPr>
            <w:tcW w:w="1411" w:type="dxa"/>
          </w:tcPr>
          <w:p w14:paraId="7F57ED42" w14:textId="77777777" w:rsidR="002A226C" w:rsidRDefault="009A638C">
            <w:pPr>
              <w:jc w:val="center"/>
            </w:pPr>
            <w:r>
              <w:t>16</w:t>
            </w:r>
            <w:r>
              <w:rPr>
                <w:vertAlign w:val="superscript"/>
              </w:rPr>
              <w:t>1</w:t>
            </w:r>
          </w:p>
        </w:tc>
        <w:tc>
          <w:tcPr>
            <w:tcW w:w="1649" w:type="dxa"/>
          </w:tcPr>
          <w:p w14:paraId="6B35F9A8" w14:textId="77777777" w:rsidR="002A226C" w:rsidRDefault="009A638C">
            <w:pPr>
              <w:jc w:val="center"/>
            </w:pPr>
            <w:r>
              <w:t>16</w:t>
            </w:r>
          </w:p>
        </w:tc>
        <w:tc>
          <w:tcPr>
            <w:tcW w:w="236" w:type="dxa"/>
          </w:tcPr>
          <w:p w14:paraId="10B78577" w14:textId="77777777" w:rsidR="002A226C" w:rsidRDefault="002A226C">
            <w:pPr>
              <w:jc w:val="center"/>
            </w:pPr>
          </w:p>
        </w:tc>
        <w:tc>
          <w:tcPr>
            <w:tcW w:w="1744" w:type="dxa"/>
          </w:tcPr>
          <w:p w14:paraId="6B87DB34" w14:textId="77777777" w:rsidR="002A226C" w:rsidRDefault="009A638C">
            <w:pPr>
              <w:jc w:val="center"/>
            </w:pPr>
            <w:r>
              <w:t>16</w:t>
            </w:r>
            <w:r>
              <w:rPr>
                <w:vertAlign w:val="superscript"/>
              </w:rPr>
              <w:t>5</w:t>
            </w:r>
          </w:p>
        </w:tc>
        <w:tc>
          <w:tcPr>
            <w:tcW w:w="1710" w:type="dxa"/>
          </w:tcPr>
          <w:p w14:paraId="55F143D7" w14:textId="77777777" w:rsidR="002A226C" w:rsidRDefault="009A638C">
            <w:pPr>
              <w:jc w:val="center"/>
            </w:pPr>
            <w:r>
              <w:t>1,048,576</w:t>
            </w:r>
          </w:p>
        </w:tc>
      </w:tr>
      <w:tr w:rsidR="002A226C" w14:paraId="2683DB86" w14:textId="77777777">
        <w:trPr>
          <w:jc w:val="center"/>
        </w:trPr>
        <w:tc>
          <w:tcPr>
            <w:tcW w:w="1411" w:type="dxa"/>
          </w:tcPr>
          <w:p w14:paraId="4014E7EF" w14:textId="77777777" w:rsidR="002A226C" w:rsidRDefault="009A638C">
            <w:pPr>
              <w:jc w:val="center"/>
            </w:pPr>
            <w:r>
              <w:t>16</w:t>
            </w:r>
            <w:r>
              <w:rPr>
                <w:vertAlign w:val="superscript"/>
              </w:rPr>
              <w:t>2</w:t>
            </w:r>
          </w:p>
        </w:tc>
        <w:tc>
          <w:tcPr>
            <w:tcW w:w="1649" w:type="dxa"/>
          </w:tcPr>
          <w:p w14:paraId="7D1285A0" w14:textId="77777777" w:rsidR="002A226C" w:rsidRDefault="009A638C">
            <w:pPr>
              <w:jc w:val="center"/>
            </w:pPr>
            <w:r>
              <w:t>256</w:t>
            </w:r>
          </w:p>
        </w:tc>
        <w:tc>
          <w:tcPr>
            <w:tcW w:w="236" w:type="dxa"/>
          </w:tcPr>
          <w:p w14:paraId="4A9D481B" w14:textId="77777777" w:rsidR="002A226C" w:rsidRDefault="002A226C">
            <w:pPr>
              <w:jc w:val="center"/>
            </w:pPr>
          </w:p>
        </w:tc>
        <w:tc>
          <w:tcPr>
            <w:tcW w:w="1744" w:type="dxa"/>
          </w:tcPr>
          <w:p w14:paraId="0EE40CC0" w14:textId="77777777" w:rsidR="002A226C" w:rsidRDefault="009A638C">
            <w:pPr>
              <w:jc w:val="center"/>
            </w:pPr>
            <w:r>
              <w:t>16</w:t>
            </w:r>
            <w:r>
              <w:rPr>
                <w:vertAlign w:val="superscript"/>
              </w:rPr>
              <w:t>6</w:t>
            </w:r>
          </w:p>
        </w:tc>
        <w:tc>
          <w:tcPr>
            <w:tcW w:w="1710" w:type="dxa"/>
          </w:tcPr>
          <w:p w14:paraId="5DC9EC87" w14:textId="77777777" w:rsidR="002A226C" w:rsidRDefault="009A638C">
            <w:pPr>
              <w:jc w:val="center"/>
            </w:pPr>
            <w:r>
              <w:t>16,777,216</w:t>
            </w:r>
          </w:p>
        </w:tc>
      </w:tr>
      <w:tr w:rsidR="002A226C" w14:paraId="6B56A43F" w14:textId="77777777">
        <w:trPr>
          <w:jc w:val="center"/>
        </w:trPr>
        <w:tc>
          <w:tcPr>
            <w:tcW w:w="1411" w:type="dxa"/>
          </w:tcPr>
          <w:p w14:paraId="2B896D69" w14:textId="77777777" w:rsidR="002A226C" w:rsidRDefault="009A638C">
            <w:pPr>
              <w:jc w:val="center"/>
            </w:pPr>
            <w:r>
              <w:t>16</w:t>
            </w:r>
            <w:r>
              <w:rPr>
                <w:vertAlign w:val="superscript"/>
              </w:rPr>
              <w:t>3</w:t>
            </w:r>
          </w:p>
        </w:tc>
        <w:tc>
          <w:tcPr>
            <w:tcW w:w="1649" w:type="dxa"/>
          </w:tcPr>
          <w:p w14:paraId="523724CB" w14:textId="77777777" w:rsidR="002A226C" w:rsidRDefault="009A638C">
            <w:pPr>
              <w:jc w:val="center"/>
            </w:pPr>
            <w:r>
              <w:t>4096</w:t>
            </w:r>
          </w:p>
        </w:tc>
        <w:tc>
          <w:tcPr>
            <w:tcW w:w="236" w:type="dxa"/>
          </w:tcPr>
          <w:p w14:paraId="288B5CCF" w14:textId="77777777" w:rsidR="002A226C" w:rsidRDefault="002A226C">
            <w:pPr>
              <w:jc w:val="center"/>
            </w:pPr>
          </w:p>
        </w:tc>
        <w:tc>
          <w:tcPr>
            <w:tcW w:w="1744" w:type="dxa"/>
          </w:tcPr>
          <w:p w14:paraId="05743B9B" w14:textId="77777777" w:rsidR="002A226C" w:rsidRDefault="009A638C">
            <w:pPr>
              <w:jc w:val="center"/>
            </w:pPr>
            <w:r>
              <w:t>16</w:t>
            </w:r>
            <w:r>
              <w:rPr>
                <w:vertAlign w:val="superscript"/>
              </w:rPr>
              <w:t>7</w:t>
            </w:r>
          </w:p>
        </w:tc>
        <w:tc>
          <w:tcPr>
            <w:tcW w:w="1710" w:type="dxa"/>
          </w:tcPr>
          <w:p w14:paraId="571F6AF2" w14:textId="77777777" w:rsidR="002A226C" w:rsidRDefault="009A638C">
            <w:pPr>
              <w:jc w:val="center"/>
            </w:pPr>
            <w:r>
              <w:t>268,435,456</w:t>
            </w:r>
          </w:p>
        </w:tc>
      </w:tr>
    </w:tbl>
    <w:p w14:paraId="75E7F906" w14:textId="77777777" w:rsidR="002A226C" w:rsidRDefault="002A226C">
      <w:pPr>
        <w:rPr>
          <w:b/>
        </w:rPr>
      </w:pPr>
    </w:p>
    <w:p w14:paraId="5F4949FF" w14:textId="77777777" w:rsidR="002A226C" w:rsidRDefault="009A638C">
      <w:r>
        <w:rPr>
          <w:b/>
        </w:rPr>
        <w:t>Question 6:</w:t>
      </w:r>
      <w:r>
        <w:t xml:space="preserve"> What is the decimal value of Hex DAD?</w:t>
      </w:r>
    </w:p>
    <w:p w14:paraId="19A8AE5B" w14:textId="77777777" w:rsidR="002A226C" w:rsidRDefault="002A226C"/>
    <w:p w14:paraId="7735900E" w14:textId="77777777" w:rsidR="002A226C" w:rsidRDefault="009A638C">
      <w:pPr>
        <w:pStyle w:val="Heading3"/>
      </w:pPr>
      <w:r>
        <w:t>Converting Decimal to Hexadecimal</w:t>
      </w:r>
    </w:p>
    <w:p w14:paraId="5CE44F5D" w14:textId="77777777" w:rsidR="002A226C" w:rsidRDefault="002A226C"/>
    <w:p w14:paraId="3DC57A60" w14:textId="77777777" w:rsidR="002A226C" w:rsidRDefault="009A638C">
      <w:pPr>
        <w:ind w:left="216"/>
      </w:pPr>
      <w:r>
        <w:t>Repeatedly divide the decimal integer by 16. Each remainder is a hexadecimal digit in the translated value:</w:t>
      </w:r>
    </w:p>
    <w:p w14:paraId="5BF49BAD" w14:textId="77777777" w:rsidR="002A226C" w:rsidRDefault="002A226C"/>
    <w:tbl>
      <w:tblPr>
        <w:tblStyle w:val="ab"/>
        <w:tblW w:w="4770" w:type="dxa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4"/>
        <w:gridCol w:w="1626"/>
        <w:gridCol w:w="1620"/>
      </w:tblGrid>
      <w:tr w:rsidR="002A226C" w14:paraId="6D79FDEF" w14:textId="77777777">
        <w:tc>
          <w:tcPr>
            <w:tcW w:w="1524" w:type="dxa"/>
            <w:shd w:val="clear" w:color="auto" w:fill="000000"/>
          </w:tcPr>
          <w:p w14:paraId="52051DC7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1626" w:type="dxa"/>
            <w:shd w:val="clear" w:color="auto" w:fill="000000"/>
          </w:tcPr>
          <w:p w14:paraId="295444A5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Quotient</w:t>
            </w:r>
          </w:p>
        </w:tc>
        <w:tc>
          <w:tcPr>
            <w:tcW w:w="1620" w:type="dxa"/>
            <w:shd w:val="clear" w:color="auto" w:fill="000000"/>
          </w:tcPr>
          <w:p w14:paraId="20DA3041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Remainder</w:t>
            </w:r>
          </w:p>
        </w:tc>
      </w:tr>
      <w:tr w:rsidR="002A226C" w14:paraId="46F2824D" w14:textId="77777777">
        <w:tc>
          <w:tcPr>
            <w:tcW w:w="1524" w:type="dxa"/>
          </w:tcPr>
          <w:p w14:paraId="7C0FAF3C" w14:textId="77777777" w:rsidR="002A226C" w:rsidRDefault="009A638C">
            <w:r>
              <w:t>422 / 16</w:t>
            </w:r>
          </w:p>
        </w:tc>
        <w:tc>
          <w:tcPr>
            <w:tcW w:w="1626" w:type="dxa"/>
          </w:tcPr>
          <w:p w14:paraId="00C282EB" w14:textId="77777777" w:rsidR="002A226C" w:rsidRDefault="009A638C">
            <w:r>
              <w:t>26</w:t>
            </w:r>
          </w:p>
        </w:tc>
        <w:tc>
          <w:tcPr>
            <w:tcW w:w="1620" w:type="dxa"/>
          </w:tcPr>
          <w:p w14:paraId="4125170F" w14:textId="77777777" w:rsidR="002A226C" w:rsidRDefault="009A638C">
            <w:r>
              <w:t>6</w:t>
            </w:r>
          </w:p>
        </w:tc>
      </w:tr>
      <w:tr w:rsidR="002A226C" w14:paraId="07684624" w14:textId="77777777">
        <w:tc>
          <w:tcPr>
            <w:tcW w:w="1524" w:type="dxa"/>
          </w:tcPr>
          <w:p w14:paraId="607D9FD5" w14:textId="77777777" w:rsidR="002A226C" w:rsidRDefault="009A638C">
            <w:r>
              <w:t>26 / 16</w:t>
            </w:r>
          </w:p>
        </w:tc>
        <w:tc>
          <w:tcPr>
            <w:tcW w:w="1626" w:type="dxa"/>
          </w:tcPr>
          <w:p w14:paraId="4E69A2BE" w14:textId="77777777" w:rsidR="002A226C" w:rsidRDefault="009A638C">
            <w:r>
              <w:t>1</w:t>
            </w:r>
          </w:p>
        </w:tc>
        <w:tc>
          <w:tcPr>
            <w:tcW w:w="1620" w:type="dxa"/>
          </w:tcPr>
          <w:p w14:paraId="4595303C" w14:textId="77777777" w:rsidR="002A226C" w:rsidRDefault="009A638C">
            <w:r>
              <w:t>A</w:t>
            </w:r>
          </w:p>
        </w:tc>
      </w:tr>
      <w:tr w:rsidR="002A226C" w14:paraId="2A988C65" w14:textId="77777777">
        <w:tc>
          <w:tcPr>
            <w:tcW w:w="1524" w:type="dxa"/>
          </w:tcPr>
          <w:p w14:paraId="46578C79" w14:textId="77777777" w:rsidR="002A226C" w:rsidRDefault="009A638C">
            <w:r>
              <w:t>1 / 16</w:t>
            </w:r>
          </w:p>
        </w:tc>
        <w:tc>
          <w:tcPr>
            <w:tcW w:w="1626" w:type="dxa"/>
          </w:tcPr>
          <w:p w14:paraId="27B4DD0B" w14:textId="77777777" w:rsidR="002A226C" w:rsidRDefault="009A638C">
            <w:r>
              <w:t>0</w:t>
            </w:r>
          </w:p>
        </w:tc>
        <w:tc>
          <w:tcPr>
            <w:tcW w:w="1620" w:type="dxa"/>
          </w:tcPr>
          <w:p w14:paraId="6090B5BA" w14:textId="77777777" w:rsidR="002A226C" w:rsidRDefault="009A638C">
            <w:r>
              <w:t>1</w:t>
            </w:r>
          </w:p>
        </w:tc>
      </w:tr>
    </w:tbl>
    <w:p w14:paraId="394EC0C7" w14:textId="77777777" w:rsidR="002A226C" w:rsidRDefault="002A226C"/>
    <w:p w14:paraId="1D467414" w14:textId="77777777" w:rsidR="002A226C" w:rsidRDefault="009A638C">
      <w:pPr>
        <w:ind w:left="216"/>
      </w:pPr>
      <w:r>
        <w:t>Thus (422)</w:t>
      </w:r>
      <w:r>
        <w:rPr>
          <w:vertAlign w:val="subscript"/>
        </w:rPr>
        <w:t xml:space="preserve"> 16</w:t>
      </w:r>
      <w:r>
        <w:t xml:space="preserve"> = (1A6)</w:t>
      </w:r>
      <w:r>
        <w:rPr>
          <w:vertAlign w:val="subscript"/>
        </w:rPr>
        <w:t xml:space="preserve"> 10</w:t>
      </w:r>
    </w:p>
    <w:p w14:paraId="32DFD851" w14:textId="77777777" w:rsidR="002A226C" w:rsidRDefault="002A226C"/>
    <w:p w14:paraId="507A65FB" w14:textId="77777777" w:rsidR="002A226C" w:rsidRDefault="002A226C"/>
    <w:p w14:paraId="02A71DC3" w14:textId="77777777" w:rsidR="002A226C" w:rsidRDefault="009A638C">
      <w:r>
        <w:rPr>
          <w:b/>
        </w:rPr>
        <w:t>Question 7:</w:t>
      </w:r>
      <w:r>
        <w:t xml:space="preserve"> What is the hexadecimal value of 234?</w:t>
      </w:r>
    </w:p>
    <w:p w14:paraId="602D7191" w14:textId="77777777" w:rsidR="002A226C" w:rsidRDefault="002A226C"/>
    <w:p w14:paraId="4A6ABC91" w14:textId="77777777" w:rsidR="002A226C" w:rsidRDefault="009A638C">
      <w:pPr>
        <w:pStyle w:val="Heading3"/>
      </w:pPr>
      <w:r>
        <w:t>Hexadecimal Addition</w:t>
      </w:r>
    </w:p>
    <w:p w14:paraId="7BD0DEF0" w14:textId="77777777" w:rsidR="002A226C" w:rsidRDefault="009A638C">
      <w:r>
        <w:t>Divide the sum of two digits by the number base (16). The quotient becomes the carry value, and the remainder is the sum digit.</w:t>
      </w:r>
    </w:p>
    <w:p w14:paraId="17059C58" w14:textId="77777777" w:rsidR="002A226C" w:rsidRDefault="002A226C"/>
    <w:tbl>
      <w:tblPr>
        <w:tblStyle w:val="ac"/>
        <w:tblW w:w="1907" w:type="dxa"/>
        <w:tblInd w:w="2160" w:type="dxa"/>
        <w:tblLayout w:type="fixed"/>
        <w:tblLook w:val="0000" w:firstRow="0" w:lastRow="0" w:firstColumn="0" w:lastColumn="0" w:noHBand="0" w:noVBand="0"/>
      </w:tblPr>
      <w:tblGrid>
        <w:gridCol w:w="453"/>
        <w:gridCol w:w="486"/>
        <w:gridCol w:w="475"/>
        <w:gridCol w:w="493"/>
      </w:tblGrid>
      <w:tr w:rsidR="002A226C" w14:paraId="3C254943" w14:textId="77777777">
        <w:trPr>
          <w:trHeight w:val="351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4B98E3" w14:textId="77777777" w:rsidR="002A226C" w:rsidRDefault="002A226C"/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509CA" w14:textId="77777777" w:rsidR="002A226C" w:rsidRDefault="002A226C"/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C5759B" w14:textId="77777777" w:rsidR="002A226C" w:rsidRDefault="009A638C">
            <w:r>
              <w:t>1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3D9261" w14:textId="77777777" w:rsidR="002A226C" w:rsidRDefault="009A638C">
            <w:r>
              <w:t xml:space="preserve">1 </w:t>
            </w:r>
          </w:p>
        </w:tc>
      </w:tr>
      <w:tr w:rsidR="002A226C" w14:paraId="7F0A1D47" w14:textId="77777777">
        <w:trPr>
          <w:trHeight w:val="360"/>
        </w:trPr>
        <w:tc>
          <w:tcPr>
            <w:tcW w:w="453" w:type="dxa"/>
            <w:tcBorders>
              <w:left w:val="single" w:sz="4" w:space="0" w:color="000000"/>
              <w:right w:val="single" w:sz="4" w:space="0" w:color="000000"/>
            </w:tcBorders>
          </w:tcPr>
          <w:p w14:paraId="7D7867C0" w14:textId="77777777" w:rsidR="002A226C" w:rsidRDefault="009A638C">
            <w:r>
              <w:t>36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</w:tcBorders>
          </w:tcPr>
          <w:p w14:paraId="0F313DD8" w14:textId="77777777" w:rsidR="002A226C" w:rsidRDefault="009A638C">
            <w:r>
              <w:t>28</w:t>
            </w:r>
          </w:p>
        </w:tc>
        <w:tc>
          <w:tcPr>
            <w:tcW w:w="475" w:type="dxa"/>
            <w:tcBorders>
              <w:left w:val="single" w:sz="4" w:space="0" w:color="000000"/>
              <w:right w:val="single" w:sz="4" w:space="0" w:color="000000"/>
            </w:tcBorders>
          </w:tcPr>
          <w:p w14:paraId="6F1E3C24" w14:textId="77777777" w:rsidR="002A226C" w:rsidRDefault="009A638C">
            <w:r>
              <w:t>28</w:t>
            </w:r>
          </w:p>
        </w:tc>
        <w:tc>
          <w:tcPr>
            <w:tcW w:w="493" w:type="dxa"/>
            <w:tcBorders>
              <w:left w:val="single" w:sz="4" w:space="0" w:color="000000"/>
              <w:right w:val="single" w:sz="4" w:space="0" w:color="000000"/>
            </w:tcBorders>
          </w:tcPr>
          <w:p w14:paraId="75F62584" w14:textId="77777777" w:rsidR="002A226C" w:rsidRDefault="009A638C">
            <w:r>
              <w:t>6A</w:t>
            </w:r>
          </w:p>
        </w:tc>
      </w:tr>
      <w:tr w:rsidR="002A226C" w14:paraId="52502D7C" w14:textId="77777777">
        <w:trPr>
          <w:trHeight w:val="369"/>
        </w:trPr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3563" w14:textId="77777777" w:rsidR="002A226C" w:rsidRDefault="009A638C">
            <w:r>
              <w:t>42</w:t>
            </w:r>
          </w:p>
        </w:tc>
        <w:tc>
          <w:tcPr>
            <w:tcW w:w="4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F5E6" w14:textId="77777777" w:rsidR="002A226C" w:rsidRDefault="009A638C">
            <w:r>
              <w:t>45</w:t>
            </w:r>
          </w:p>
        </w:tc>
        <w:tc>
          <w:tcPr>
            <w:tcW w:w="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57B6" w14:textId="77777777" w:rsidR="002A226C" w:rsidRDefault="009A638C">
            <w:r>
              <w:t>58</w:t>
            </w:r>
          </w:p>
        </w:tc>
        <w:tc>
          <w:tcPr>
            <w:tcW w:w="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D52E" w14:textId="77777777" w:rsidR="002A226C" w:rsidRDefault="009A638C">
            <w:r>
              <w:t>4B</w:t>
            </w:r>
          </w:p>
        </w:tc>
      </w:tr>
      <w:tr w:rsidR="002A226C" w14:paraId="41D75323" w14:textId="77777777">
        <w:trPr>
          <w:trHeight w:val="405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DDD6" w14:textId="77777777" w:rsidR="002A226C" w:rsidRDefault="009A638C">
            <w:r>
              <w:t>78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5B3F" w14:textId="77777777" w:rsidR="002A226C" w:rsidRDefault="009A638C">
            <w:r>
              <w:t>6D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4712" w14:textId="77777777" w:rsidR="002A226C" w:rsidRDefault="009A638C">
            <w:r>
              <w:t>80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4672" w14:textId="77777777" w:rsidR="002A226C" w:rsidRDefault="009A638C">
            <w:r>
              <w:t>B5</w:t>
            </w:r>
          </w:p>
        </w:tc>
      </w:tr>
    </w:tbl>
    <w:p w14:paraId="7C9D49BE" w14:textId="77777777" w:rsidR="002A226C" w:rsidRDefault="009A638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0E374F1" wp14:editId="010A0E82">
                <wp:simplePos x="0" y="0"/>
                <wp:positionH relativeFrom="column">
                  <wp:posOffset>2552700</wp:posOffset>
                </wp:positionH>
                <wp:positionV relativeFrom="paragraph">
                  <wp:posOffset>127000</wp:posOffset>
                </wp:positionV>
                <wp:extent cx="1952625" cy="307975"/>
                <wp:effectExtent l="0" t="0" r="0" b="0"/>
                <wp:wrapSquare wrapText="bothSides" distT="0" distB="0" distL="114300" distR="114300"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4450" y="3630775"/>
                          <a:ext cx="1943100" cy="298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  <a:path w="120000" h="120000" fill="none" extrusionOk="0">
                              <a:moveTo>
                                <a:pt x="-4705" y="45955"/>
                              </a:moveTo>
                              <a:lnTo>
                                <a:pt x="-6038" y="45955"/>
                              </a:lnTo>
                              <a:lnTo>
                                <a:pt x="-10823" y="-9727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D64773" w14:textId="77777777" w:rsidR="009A638C" w:rsidRDefault="009A638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21 / 16 = 1, remainder 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374F1" id="Freeform: Shape 28" o:spid="_x0000_s1053" style="position:absolute;margin-left:201pt;margin-top:10pt;width:153.75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bQY6AIAAIIGAAAOAAAAZHJzL2Uyb0RvYy54bWysVdlu2zAQfC/QfyD47liy5dgWIgdFUhcF&#10;iiZA0g+gKcoSSpEqSV9/3yFp+eiBAEXzIC7D4XJnd2d9d79vJdkKYxutCpreJJQIxXXZqHVBv70u&#10;BzNKrGOqZFIrUdCDsPR+8f7d3a7LxUjXWpbCEDhRNt91Ba2d6/Lh0PJatMze6E4oHFbatMxha9bD&#10;0rAdvLdyOEqS2+FOm7Izmgtr8d/HeEgXwX9VCe6eqsoKR2RBEZsLXxO+K/8dLu5Yvjasqxt+DIP9&#10;QxQtaxQePbl6ZI6RjWl+c9U23GirK3fDdTvUVdVwETiATZr8wualZp0IXJAc253SZP+fW/51+2xI&#10;UxZ0hEop1qJGSyOEz3hOQgAEJ0jTrrM50C/dsznuLEzPeV+Z1q9gQ/YFzcbTLJsg2YeCjm/HyXQ6&#10;iWkWe0c4AOk8G6cJAByI0XzmwXA5PHviG+s+CR28su0X62KZyt5idW/xvepNg2L7MstQZkcJymwo&#10;QZlX8f2OOX/Ph+pNskMo6CEfSX02EaXZ+HZ++u4bxKNbvRWvOtxznmHk1gd9PpXqEtX7Bske2gP6&#10;tQvuLoBHM2ajR/VrRMfH/wjkUlsR73qCbxCtGolsKcgSmn2b9CCbJpNQ1Gwyn4SSomJ/Iz+4TcZo&#10;KHC/RPdM+jUyGqTJbDQO4MF8OpqGdoPviIIRyRyNUEHYlz1itWzKJfh4ytasVw/SkC0DvWX4O7bX&#10;FUwq3wDzyQikOMPoqSRD0/C2gxisWofKX924cuz7Bp0Ts30F64x1j8zWMYBwFPuvbRxmnWzags5O&#10;t1leC1Z+VCVxhw7ii/VAZLalRAoMVRh4heWONfJtXMgbxOTlGgXqLbdf7YPK05OWV7o8QPq248sG&#10;EX9h1j0zg+GXUrLDQMTDPzbMoDnkZ4WJM08znyoXNtlk6mVjLk9WlydM8VpDgMhoNB8cdlFOSn/Y&#10;OF01XtUhzhjKcYNBF2bBcSj7SXq5D6jzT8fiJwAAAP//AwBQSwMEFAAGAAgAAAAhANEYOGXgAAAA&#10;CQEAAA8AAABkcnMvZG93bnJldi54bWxMj0FPwkAUhO8m/ofNM/FiYAsRirWvxJCoEbwIJl6X7rOt&#10;dt823QXqv+d50uNkJjPf5MvBtepIfWg8I0zGCSji0tuGK4T33eNoASpEw9a0ngnhhwIsi8uL3GTW&#10;n/iNjttYKSnhkBmEOsYu0zqUNTkTxr4jFu/T985EkX2lbW9OUu5aPU2SuXamYVmoTUermsrv7cEh&#10;fL36p82wStNyclO9bCKtw/PHGvH6ani4BxVpiH9h+MUXdCiEae8PbINqEW6TqXyJCDIDSgJpcjcD&#10;tUeYL2agi1z/f1CcAQAA//8DAFBLAQItABQABgAIAAAAIQC2gziS/gAAAOEBAAATAAAAAAAAAAAA&#10;AAAAAAAAAABbQ29udGVudF9UeXBlc10ueG1sUEsBAi0AFAAGAAgAAAAhADj9If/WAAAAlAEAAAsA&#10;AAAAAAAAAAAAAAAALwEAAF9yZWxzLy5yZWxzUEsBAi0AFAAGAAgAAAAhALzptBjoAgAAggYAAA4A&#10;AAAAAAAAAAAAAAAALgIAAGRycy9lMm9Eb2MueG1sUEsBAi0AFAAGAAgAAAAhANEYOGXgAAAACQEA&#10;AA8AAAAAAAAAAAAAAAAAQgUAAGRycy9kb3ducmV2LnhtbFBLBQYAAAAABAAEAPMAAABPBgAAAAA=&#10;" adj="-11796480,,5400" path="m,l120000,r,120000l,120000,,xem-4705,45955nfl-6038,45955,-10823,-97278e">
                <v:stroke startarrowwidth="narrow" startarrowlength="short" endarrowwidth="narrow" endarrowlength="short"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4DD64773" w14:textId="77777777" w:rsidR="009A638C" w:rsidRDefault="009A638C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21 / 16 = 1, remainder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22EAAC" w14:textId="77777777" w:rsidR="002A226C" w:rsidRDefault="002A226C"/>
    <w:p w14:paraId="0B918AA6" w14:textId="77777777" w:rsidR="002A226C" w:rsidRDefault="002A226C"/>
    <w:p w14:paraId="6980C4B0" w14:textId="77777777" w:rsidR="002A226C" w:rsidRDefault="002A226C"/>
    <w:p w14:paraId="0C069199" w14:textId="77777777" w:rsidR="002A226C" w:rsidRDefault="009A638C">
      <w:r>
        <w:rPr>
          <w:b/>
        </w:rPr>
        <w:t>Question 8:</w:t>
      </w:r>
      <w:r>
        <w:t xml:space="preserve"> What is the sum of DADh  and FADh ?</w:t>
      </w:r>
    </w:p>
    <w:p w14:paraId="730C3F25" w14:textId="77777777" w:rsidR="002A226C" w:rsidRDefault="002A226C"/>
    <w:p w14:paraId="37DF60DC" w14:textId="77777777" w:rsidR="002A226C" w:rsidRDefault="009A638C">
      <w:r>
        <w:rPr>
          <w:b/>
        </w:rPr>
        <w:t>Important skill:</w:t>
      </w:r>
      <w:r>
        <w:t xml:space="preserve"> Programmers frequently add and subtract the addresses of variables and instructions.  Calculators can do this fairly easily – most have alternate bases built in!</w:t>
      </w:r>
    </w:p>
    <w:p w14:paraId="0F93997D" w14:textId="77777777" w:rsidR="002A226C" w:rsidRDefault="002A226C"/>
    <w:p w14:paraId="2C74016A" w14:textId="77777777" w:rsidR="002A226C" w:rsidRDefault="002A226C"/>
    <w:p w14:paraId="79671167" w14:textId="77777777" w:rsidR="002A226C" w:rsidRDefault="002A226C"/>
    <w:p w14:paraId="02138AB7" w14:textId="77777777" w:rsidR="002A226C" w:rsidRDefault="009A638C">
      <w:pPr>
        <w:pStyle w:val="Heading3"/>
      </w:pPr>
      <w:r>
        <w:t>Hexadecimal Subtraction</w:t>
      </w:r>
    </w:p>
    <w:p w14:paraId="42BD5058" w14:textId="77777777" w:rsidR="002A226C" w:rsidRDefault="009A638C">
      <w:r>
        <w:t>When borrowing from the digit to the left, add 16 (i.e. 10 hex ) to the current digit's value:</w:t>
      </w:r>
    </w:p>
    <w:p w14:paraId="73C00CD8" w14:textId="77777777" w:rsidR="002A226C" w:rsidRDefault="009A638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9DB333E" wp14:editId="6949BD32">
                <wp:simplePos x="0" y="0"/>
                <wp:positionH relativeFrom="column">
                  <wp:posOffset>2667000</wp:posOffset>
                </wp:positionH>
                <wp:positionV relativeFrom="paragraph">
                  <wp:posOffset>76200</wp:posOffset>
                </wp:positionV>
                <wp:extent cx="1952625" cy="873125"/>
                <wp:effectExtent l="0" t="0" r="0" b="0"/>
                <wp:wrapSquare wrapText="bothSides" distT="0" distB="0" distL="114300" distR="114300"/>
                <wp:docPr id="37" name="Freeform: 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4450" y="3348200"/>
                          <a:ext cx="1943100" cy="863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  <a:path w="120000" h="120000" fill="none" extrusionOk="0">
                              <a:moveTo>
                                <a:pt x="-4705" y="15883"/>
                              </a:moveTo>
                              <a:lnTo>
                                <a:pt x="-14000" y="15883"/>
                              </a:lnTo>
                              <a:lnTo>
                                <a:pt x="-47450" y="1755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1D84F3" w14:textId="77777777" w:rsidR="009A638C" w:rsidRDefault="009A638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Focus on the right column:</w:t>
                            </w:r>
                          </w:p>
                          <w:p w14:paraId="02821CD9" w14:textId="77777777" w:rsidR="009A638C" w:rsidRDefault="009A638C">
                            <w:pPr>
                              <w:textDirection w:val="btLr"/>
                            </w:pPr>
                          </w:p>
                          <w:p w14:paraId="549957A5" w14:textId="77777777" w:rsidR="009A638C" w:rsidRDefault="009A638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10h + 5h = 15h</w:t>
                            </w:r>
                          </w:p>
                          <w:p w14:paraId="19C4323B" w14:textId="77777777" w:rsidR="009A638C" w:rsidRDefault="009A638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15h – 7h = Eh</w:t>
                            </w:r>
                          </w:p>
                          <w:p w14:paraId="16C7D163" w14:textId="77777777" w:rsidR="009A638C" w:rsidRDefault="009A638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B333E" id="Freeform: Shape 37" o:spid="_x0000_s1054" style="position:absolute;margin-left:210pt;margin-top:6pt;width:153.75pt;height:6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M94AIAAIMGAAAOAAAAZHJzL2Uyb0RvYy54bWysVe1u2yAU/T9p74D43zpunCaxmlRTu0yT&#10;prVSuwcgGMfWMDAgX2+/A8T52KZVmpYf9sUcLufcr9zd7zpJNsK6VqsZza8HlAjFddWq1Yx+e11c&#10;TShxnqmKSa3EjO6Fo/fz9+/utqYUN7rRshKWwIly5dbMaOO9KbPM8UZ0zF1rIxQ2a2075rG0q6yy&#10;bAvvncxuBoPbbKttZazmwjl8fUybdB7917Xg/qmunfBEzii4+fi08bkMz2x+x8qVZaZp+YEG+wcW&#10;HWsVLj26emSekbVtf3PVtdxqp2t/zXWX6bpuuYgaoCYf/KLmpWFGRC0IjjPHMLn/55Z/3Txb0lYz&#10;OhxToliHHC2sECHiJYkECHYQpq1xJdAv5tkeVg5m0LyrbRfeUEN2M1oMx0UxQrD3cDosJkhTCrPY&#10;ecIByKfFMMdHwoGY3A5vEyA7eeJr5z8JHb2yzRfnU5qq3mJNb/Gd6k2LZIc0y5hmTwnSbClBmpfp&#10;fsN8OBeoBpNsQQXkApPmZIKlXYdyfvoeCiSgO70Rrzqe80Fh0hZVgfRpV6pzVO8bIntoD+jfJro7&#10;Ax5MyIXjHtW/Ezpd/kcgl9qJdDYIfENo3UpES6Et0bNvi74qxoNRTGo+mkyGIaR/EX+VFzGwEH8O&#10;76X07yQJrvuCycej0bEcEgq3JDUHI6YQ9nmROC3bagFBQbOzq+WDtGTDoG8Rfwe2FzCpQgVMRzdQ&#10;xRlmTy0ZqoZ3Bt3g1Cqm/uLEheNQOEemFzBjnX9krkkE4lYqwK71GHay7VD2x9OsbASrPqqK+L1B&#10;96WEgJnrKJECUxUGgs1Kz1r5Ng6RkQq5Cf2aOjRYfrfcxTbPp8FZ+LTU1R697wxftGD8hTn/zCym&#10;X07JFhMRF/9YM4vqkJ8VRs40L0KofFwUo3HoG3u+szzfYYo3Gh2IiCbzwWOV+knpD2uv6za0deSZ&#10;qBwWmHSxtA5TOYzS83VEnf475j8BAAD//wMAUEsDBBQABgAIAAAAIQC9uGYv4AAAAAoBAAAPAAAA&#10;ZHJzL2Rvd25yZXYueG1sTI9BT8MwDIXvSPyHyEhcEEtXbXSUphOaBIiNCxsSV68xbaFxqibbyr/H&#10;nOBk2e/p+XvFcnSdOtIQWs8GppMEFHHlbcu1gbfdw/UCVIjIFjvPZOCbAizL87MCc+tP/ErHbayV&#10;hHDI0UATY59rHaqGHIaJ74lF+/CDwyjrUGs74EnCXafTJLnRDluWDw32tGqo+toenIHPF/+4GVdZ&#10;Vk2v6udNpHV4el8bc3kx3t+BijTGPzP84gs6lMK09we2QXUGZhIvVhFSmWLI0mwOai+H2e0cdFno&#10;/xXKHwAAAP//AwBQSwECLQAUAAYACAAAACEAtoM4kv4AAADhAQAAEwAAAAAAAAAAAAAAAAAAAAAA&#10;W0NvbnRlbnRfVHlwZXNdLnhtbFBLAQItABQABgAIAAAAIQA4/SH/1gAAAJQBAAALAAAAAAAAAAAA&#10;AAAAAC8BAABfcmVscy8ucmVsc1BLAQItABQABgAIAAAAIQBZkEM94AIAAIMGAAAOAAAAAAAAAAAA&#10;AAAAAC4CAABkcnMvZTJvRG9jLnhtbFBLAQItABQABgAIAAAAIQC9uGYv4AAAAAoBAAAPAAAAAAAA&#10;AAAAAAAAADoFAABkcnMvZG93bnJldi54bWxQSwUGAAAAAAQABADzAAAARwYAAAAA&#10;" adj="-11796480,,5400" path="m,l120000,r,120000l,120000,,xem-4705,15883nfl-14000,15883,-47450,175500e">
                <v:stroke startarrowwidth="narrow" startarrowlength="short" endarrowwidth="narrow" endarrowlength="short"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371D84F3" w14:textId="77777777" w:rsidR="009A638C" w:rsidRDefault="009A638C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Focus on the right column:</w:t>
                      </w:r>
                    </w:p>
                    <w:p w14:paraId="02821CD9" w14:textId="77777777" w:rsidR="009A638C" w:rsidRDefault="009A638C">
                      <w:pPr>
                        <w:textDirection w:val="btLr"/>
                      </w:pPr>
                    </w:p>
                    <w:p w14:paraId="549957A5" w14:textId="77777777" w:rsidR="009A638C" w:rsidRDefault="009A638C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10h + 5h = 15h</w:t>
                      </w:r>
                    </w:p>
                    <w:p w14:paraId="19C4323B" w14:textId="77777777" w:rsidR="009A638C" w:rsidRDefault="009A638C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15h – 7h = Eh</w:t>
                      </w:r>
                    </w:p>
                    <w:p w14:paraId="16C7D163" w14:textId="77777777" w:rsidR="009A638C" w:rsidRDefault="009A638C">
                      <w:pPr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B9B940" w14:textId="77777777" w:rsidR="002A226C" w:rsidRDefault="009A638C">
      <w:r>
        <w:tab/>
      </w:r>
      <w:r>
        <w:tab/>
      </w:r>
    </w:p>
    <w:p w14:paraId="55048C9D" w14:textId="77777777" w:rsidR="002A226C" w:rsidRDefault="002A226C"/>
    <w:p w14:paraId="2A933E00" w14:textId="77777777" w:rsidR="002A226C" w:rsidRDefault="002A226C"/>
    <w:tbl>
      <w:tblPr>
        <w:tblStyle w:val="ad"/>
        <w:tblW w:w="1285" w:type="dxa"/>
        <w:tblInd w:w="2160" w:type="dxa"/>
        <w:tblLayout w:type="fixed"/>
        <w:tblLook w:val="0000" w:firstRow="0" w:lastRow="0" w:firstColumn="0" w:lastColumn="0" w:noHBand="0" w:noVBand="0"/>
      </w:tblPr>
      <w:tblGrid>
        <w:gridCol w:w="486"/>
        <w:gridCol w:w="799"/>
      </w:tblGrid>
      <w:tr w:rsidR="002A226C" w14:paraId="10B51F05" w14:textId="77777777">
        <w:trPr>
          <w:trHeight w:val="360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BE4D1B" w14:textId="77777777" w:rsidR="002A226C" w:rsidRDefault="002A226C"/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A0ED1C" w14:textId="77777777" w:rsidR="002A226C" w:rsidRDefault="009A638C">
            <w:r>
              <w:t xml:space="preserve"> -1</w:t>
            </w:r>
          </w:p>
        </w:tc>
      </w:tr>
      <w:tr w:rsidR="002A226C" w14:paraId="4C413C70" w14:textId="77777777">
        <w:trPr>
          <w:trHeight w:val="360"/>
        </w:trPr>
        <w:tc>
          <w:tcPr>
            <w:tcW w:w="486" w:type="dxa"/>
            <w:tcBorders>
              <w:left w:val="single" w:sz="4" w:space="0" w:color="000000"/>
              <w:right w:val="single" w:sz="4" w:space="0" w:color="000000"/>
            </w:tcBorders>
          </w:tcPr>
          <w:p w14:paraId="0F73C01C" w14:textId="77777777" w:rsidR="002A226C" w:rsidRDefault="009A638C">
            <w:r>
              <w:t>C6</w:t>
            </w:r>
          </w:p>
        </w:tc>
        <w:tc>
          <w:tcPr>
            <w:tcW w:w="799" w:type="dxa"/>
            <w:tcBorders>
              <w:left w:val="single" w:sz="4" w:space="0" w:color="000000"/>
              <w:right w:val="single" w:sz="4" w:space="0" w:color="000000"/>
            </w:tcBorders>
          </w:tcPr>
          <w:p w14:paraId="669DBBF9" w14:textId="77777777" w:rsidR="002A226C" w:rsidRDefault="009A638C">
            <w:r>
              <w:t xml:space="preserve">  75</w:t>
            </w:r>
          </w:p>
        </w:tc>
      </w:tr>
      <w:tr w:rsidR="002A226C" w14:paraId="23A90955" w14:textId="77777777">
        <w:trPr>
          <w:trHeight w:val="369"/>
        </w:trPr>
        <w:tc>
          <w:tcPr>
            <w:tcW w:w="4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6DA0" w14:textId="77777777" w:rsidR="002A226C" w:rsidRDefault="009A638C">
            <w:r>
              <w:t>A2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8445" w14:textId="77777777" w:rsidR="002A226C" w:rsidRDefault="009A638C">
            <w:r>
              <w:t xml:space="preserve">  47</w:t>
            </w:r>
          </w:p>
        </w:tc>
      </w:tr>
      <w:tr w:rsidR="002A226C" w14:paraId="3AD4E984" w14:textId="77777777">
        <w:trPr>
          <w:trHeight w:val="405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D98C" w14:textId="77777777" w:rsidR="002A226C" w:rsidRDefault="009A638C">
            <w:r>
              <w:t>24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9744" w14:textId="77777777" w:rsidR="002A226C" w:rsidRDefault="009A638C">
            <w:r>
              <w:t xml:space="preserve">  2E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4CEC0D4A" wp14:editId="16C6BFD4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152400</wp:posOffset>
                      </wp:positionV>
                      <wp:extent cx="1952625" cy="848360"/>
                      <wp:effectExtent l="0" t="0" r="0" b="0"/>
                      <wp:wrapNone/>
                      <wp:docPr id="38" name="Freeform: 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74450" y="3360583"/>
                                <a:ext cx="1943100" cy="8388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close/>
                                  </a:path>
                                  <a:path w="120000" h="120000" fill="none" extrusionOk="0">
                                    <a:moveTo>
                                      <a:pt x="-4705" y="16350"/>
                                    </a:moveTo>
                                    <a:lnTo>
                                      <a:pt x="-15644" y="16350"/>
                                    </a:lnTo>
                                    <a:lnTo>
                                      <a:pt x="-46433" y="-4088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08DCB44" w14:textId="77777777" w:rsidR="009A638C" w:rsidRDefault="009A638C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Now, focus on the left column of the first example:</w:t>
                                  </w:r>
                                </w:p>
                                <w:p w14:paraId="3ABBD934" w14:textId="77777777" w:rsidR="009A638C" w:rsidRDefault="009A638C">
                                  <w:pPr>
                                    <w:textDirection w:val="btLr"/>
                                  </w:pPr>
                                </w:p>
                                <w:p w14:paraId="53887023" w14:textId="77777777" w:rsidR="009A638C" w:rsidRDefault="009A638C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7h -1h - 4h = 2h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C0D4A" id="Freeform: Shape 38" o:spid="_x0000_s1055" style="position:absolute;margin-left:66pt;margin-top:12pt;width:153.75pt;height:6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Xp5QIAAIIGAAAOAAAAZHJzL2Uyb0RvYy54bWysVd1u2yAYvZ+0d0C+T23HTppaTaqpXaZJ&#10;1Vqp3QMQjGNrGBiQn779DhA3ybqp0rRc2B/m8HHO95frm30vyJYb2yk5T/KLLCFcMlV3cj1Pvj8v&#10;R7OEWEdlTYWSfJ68cJvcLD5+uN7pio9Vq0TNDYETaaudnietc7pKU8ta3lN7oTSX2GyU6anD0qzT&#10;2tAdvPciHWfZNN0pU2ujGLcWX+/iZrII/puGM/fQNJY7IuYJuLnwNOG58s90cU2rtaG67diBBv0H&#10;Fj3tJC59dXVHHSUb071x1XfMKKsad8FUn6qm6RgPGqAmz35T89RSzYMWBMfq1zDZ/+eWfds+GtLV&#10;86RApiTtkaOl4dxHvCKBAMEOwrTTtgL6ST+aw8rC9Jr3jen9G2rIfp6UxWVZThDsFzgtptlkVsQw&#10;870jDID8qizyDAAGxKyYzYqJB6RHT2xj3Reugle6vbcupqkeLNoOFtvLwTRItk+zCGl2CUGaTUKQ&#10;5lW8X1Pnz3mq3iQ7UEENeSbt0QRLs/Hl/PDDF4hH92rLn1U457zCqC0UD0gfd4U8RQ2+IXKADoDh&#10;rYO7E+DBjNEYUMM7ouPlfwQyoSyPZ73Ad4Q2nUC0JNoSPfu+6FF5mU1CUvNpgfTGe/4mfpRPpmX5&#10;Bj5IGd5R0qiclkURwKMym4VyQ2AjCEYUczBCBmGf1ohVoquX0OMlW7Ne3QpDthTyluF3IHsGE9IX&#10;wNVkDFGMYvQ0gqJoWK/RDFauQ+bPTpw59nWDyolROINpY90dtW0kELZi/fWdw6wTXY+qfz1Nq5bT&#10;+rOsiXvRaL6YDzCzfUIEx1CFgVto5Wgn3seFuKGZfLvGBvWW26/2ocvHgbL/tFL1C1rfarbswPie&#10;WvdIDYZfnpAdBiIu/rmhBsUhvkpMnKu89KFyYVFOLn3bmNOd1ekOlaxVaEBENJq3DqvYTlJ92jjV&#10;dL6rA89I5bDAoAuz4DCU/SQ9XQfU8a9j8QsAAP//AwBQSwMEFAAGAAgAAAAhAHdGMA/iAAAACgEA&#10;AA8AAABkcnMvZG93bnJldi54bWxMj09PwkAQxe8mfIfNkHgxsqX8qdRuiSFRA3gBTLgu3bGtdmeb&#10;7gL12zue9DR5eS9vfi9b9rYRF+x87UjBeBSBQCqcqalU8H54vn8A4YMmoxtHqOAbPSzzwU2mU+Ou&#10;tMPLPpSCS8inWkEVQptK6YsKrfYj1yKx9+E6qwPLrpSm01cut42Mo2gura6JP1S6xVWFxdf+bBV8&#10;vrmXbb9KkmJ8V663ATf+9bhR6nbYPz2CCNiHvzD84jM65Mx0cmcyXjSsJzFvCQriKV8OTCeLGYgT&#10;O7NkDjLP5P8J+Q8AAAD//wMAUEsBAi0AFAAGAAgAAAAhALaDOJL+AAAA4QEAABMAAAAAAAAAAAAA&#10;AAAAAAAAAFtDb250ZW50X1R5cGVzXS54bWxQSwECLQAUAAYACAAAACEAOP0h/9YAAACUAQAACwAA&#10;AAAAAAAAAAAAAAAvAQAAX3JlbHMvLnJlbHNQSwECLQAUAAYACAAAACEAw1M16eUCAACCBgAADgAA&#10;AAAAAAAAAAAAAAAuAgAAZHJzL2Uyb0RvYy54bWxQSwECLQAUAAYACAAAACEAd0YwD+IAAAAKAQAA&#10;DwAAAAAAAAAAAAAAAAA/BQAAZHJzL2Rvd25yZXYueG1sUEsFBgAAAAAEAAQA8wAAAE4GAAAAAA==&#10;" adj="-11796480,,5400" path="m,l120000,r,120000l,120000,,xem-4705,16350nfl-15644,16350,-46433,-4088e">
                      <v:stroke startarrowwidth="narrow" startarrowlength="short" endarrowwidth="narrow" endarrowlength="short" joinstyle="miter"/>
                      <v:formulas/>
                      <v:path arrowok="t" o:extrusionok="f" o:connecttype="custom" textboxrect="0,0,120000,120000"/>
                      <v:textbox inset="2.53958mm,1.2694mm,2.53958mm,1.2694mm">
                        <w:txbxContent>
                          <w:p w14:paraId="608DCB44" w14:textId="77777777" w:rsidR="009A638C" w:rsidRDefault="009A638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Now, focus on the left column of the first example:</w:t>
                            </w:r>
                          </w:p>
                          <w:p w14:paraId="3ABBD934" w14:textId="77777777" w:rsidR="009A638C" w:rsidRDefault="009A638C">
                            <w:pPr>
                              <w:textDirection w:val="btLr"/>
                            </w:pPr>
                          </w:p>
                          <w:p w14:paraId="53887023" w14:textId="77777777" w:rsidR="009A638C" w:rsidRDefault="009A638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7h -1h - 4h = 2h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50F3051" w14:textId="77777777" w:rsidR="002A226C" w:rsidRDefault="002A226C"/>
    <w:p w14:paraId="02BD5238" w14:textId="77777777" w:rsidR="002A226C" w:rsidRDefault="002A226C"/>
    <w:p w14:paraId="3407EA10" w14:textId="77777777" w:rsidR="002A226C" w:rsidRDefault="002A226C"/>
    <w:p w14:paraId="2EAB38BD" w14:textId="77777777" w:rsidR="002A226C" w:rsidRDefault="002A226C"/>
    <w:p w14:paraId="79AC7BBB" w14:textId="77777777" w:rsidR="002A226C" w:rsidRDefault="002A226C"/>
    <w:p w14:paraId="6913A34D" w14:textId="77777777" w:rsidR="002A226C" w:rsidRDefault="002A226C"/>
    <w:p w14:paraId="316CB03E" w14:textId="77777777" w:rsidR="002A226C" w:rsidRDefault="009A638C">
      <w:r>
        <w:rPr>
          <w:b/>
        </w:rPr>
        <w:t>Question 9:</w:t>
      </w:r>
      <w:r>
        <w:t xml:space="preserve"> The address of </w:t>
      </w:r>
      <w:r>
        <w:rPr>
          <w:b/>
        </w:rPr>
        <w:t>var1</w:t>
      </w:r>
      <w:r>
        <w:t xml:space="preserve"> is </w:t>
      </w:r>
      <w:r>
        <w:rPr>
          <w:b/>
        </w:rPr>
        <w:t>00400020</w:t>
      </w:r>
      <w:r>
        <w:t xml:space="preserve">. The address of the next variable after </w:t>
      </w:r>
      <w:r>
        <w:rPr>
          <w:b/>
        </w:rPr>
        <w:t>var1</w:t>
      </w:r>
      <w:r>
        <w:t xml:space="preserve"> is </w:t>
      </w:r>
      <w:r>
        <w:rPr>
          <w:b/>
        </w:rPr>
        <w:t>0040006A</w:t>
      </w:r>
      <w:r>
        <w:t xml:space="preserve">. How many bytes are used by </w:t>
      </w:r>
      <w:r>
        <w:rPr>
          <w:b/>
        </w:rPr>
        <w:t>var1</w:t>
      </w:r>
      <w:r>
        <w:t>?</w:t>
      </w:r>
    </w:p>
    <w:p w14:paraId="31B20A40" w14:textId="77777777" w:rsidR="002A226C" w:rsidRDefault="009A638C">
      <w:pPr>
        <w:pStyle w:val="Heading2"/>
      </w:pPr>
      <w:r>
        <w:t>Representing Signed Integers in Binary</w:t>
      </w:r>
    </w:p>
    <w:p w14:paraId="163FF6EB" w14:textId="77777777" w:rsidR="002A226C" w:rsidRDefault="009A638C">
      <w:r>
        <w:t xml:space="preserve">Now you have seen how </w:t>
      </w:r>
      <w:r>
        <w:rPr>
          <w:b/>
        </w:rPr>
        <w:t>unsigned integers</w:t>
      </w:r>
      <w:r>
        <w:t xml:space="preserve"> may be represented using binary, we need to consider how to represent </w:t>
      </w:r>
      <w:r>
        <w:rPr>
          <w:b/>
        </w:rPr>
        <w:t>signed integers</w:t>
      </w:r>
      <w:r>
        <w:t xml:space="preserve">.   </w:t>
      </w:r>
    </w:p>
    <w:p w14:paraId="2EF05BA8" w14:textId="77777777" w:rsidR="002A226C" w:rsidRDefault="002A226C"/>
    <w:tbl>
      <w:tblPr>
        <w:tblStyle w:val="ae"/>
        <w:tblW w:w="28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2A226C" w14:paraId="12DAF8B9" w14:textId="77777777">
        <w:trPr>
          <w:trHeight w:val="864"/>
          <w:jc w:val="center"/>
        </w:trPr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F8FE0B" w14:textId="77777777" w:rsidR="002A226C" w:rsidRDefault="009A638C">
            <w:pPr>
              <w:ind w:left="113" w:right="113"/>
              <w:rPr>
                <w:b/>
              </w:rPr>
            </w:pPr>
            <w:r>
              <w:rPr>
                <w:b/>
              </w:rPr>
              <w:t>MSB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61B9E9BA" wp14:editId="344869E0">
                      <wp:simplePos x="0" y="0"/>
                      <wp:positionH relativeFrom="column">
                        <wp:posOffset>-2070099</wp:posOffset>
                      </wp:positionH>
                      <wp:positionV relativeFrom="paragraph">
                        <wp:posOffset>-431799</wp:posOffset>
                      </wp:positionV>
                      <wp:extent cx="1470660" cy="876935"/>
                      <wp:effectExtent l="0" t="0" r="0" b="0"/>
                      <wp:wrapNone/>
                      <wp:docPr id="29" name="Freeform: Shap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15433" y="3346295"/>
                                <a:ext cx="1461135" cy="8674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close/>
                                  </a:path>
                                  <a:path w="120000" h="120000" fill="none" extrusionOk="0">
                                    <a:moveTo>
                                      <a:pt x="126256" y="15811"/>
                                    </a:moveTo>
                                    <a:lnTo>
                                      <a:pt x="144877" y="15811"/>
                                    </a:lnTo>
                                    <a:lnTo>
                                      <a:pt x="163806" y="65362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2B3DB2" w14:textId="77777777" w:rsidR="009A638C" w:rsidRDefault="009A638C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highest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possible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bit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represents the sign. 1 = 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negative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and   0 = 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positive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B9E9BA" id="Freeform: Shape 29" o:spid="_x0000_s1056" style="position:absolute;left:0;text-align:left;margin-left:-163pt;margin-top:-34pt;width:115.8pt;height:6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O15QIAAIMGAAAOAAAAZHJzL2Uyb0RvYy54bWysVV1v2yAUfZ+0/4B4Xx07tvOhOtXULtOk&#10;aq3U7gcQjGM0DAxInPz7XcBuknZTpWl5sC/mcDnnfuX65tAJtGfGciUrnF5NMGKSqprLbYV/PK8/&#10;zTGyjsiaCCVZhY/M4pvVxw/XvV6yTLVK1MwgcCLtstcVbp3TyySxtGUdsVdKMwmbjTIdcbA026Q2&#10;pAfvnUiyyaRMemVqbRRl1sLXu7iJV8F/0zDqHprGModEhYGbC08Tnhv/TFbXZLk1RLecDjTIP7Do&#10;CJdw6YurO+II2hn+xlXHqVFWNe6Kqi5RTcMpCxpATTp5peapJZoFLRAcq1/CZP+fW/p9/2gQryuc&#10;LTCSpIMcrQ1jPuJLFAgg2IEw9douAf2kH82wsmB6zYfGdP4NatChwnmZFvl0itGxwtNpXmaLIoaZ&#10;HRyiAEgBkU4LjCgg5uUsT0MekpMnurPuK1PBK9nfWxfTVI8WaUeLHuRoGki2T7MIaXYYQZoNRpDm&#10;TbxfE+fPeareRD1QgRqaQF20JxNYmp0v54efvkA8ulN79qzCOecVwgFgPpI+7Qp5jhp9n0FHwPjW&#10;wd0ZcDBBLkRjRI3viI6X/xFIhbIsnvUC3xHacAHRktCW0LPvi06zMivKoDwt5mnqYwok/6o+z+ez&#10;2Rv4qGV8DxEop/NJ9F0W0zIbfEcQXBLVDEZIIdjnRWKV4PUaBHnN1mw3t8KgPQF96/AbHF7AhPQV&#10;sCgyX4kEZk8jCFQN7TR0g5XbkPqLExeOfeFA6cQoXMC0se6O2DYSCFseBrHiDoad4B2U/ctpsmwZ&#10;qb/IGrmjhu6LCQFmtsNIMJiqYITjjnDxPg4iIySkxvdr7FBvucPmENs8JM5/2qj6CL1vNV1zYHxP&#10;rHskBqZfilEPExEu/rUjBqpDfJMwchZp7kPlwiIvZr5vzPnO5nyHSNoq6ECIaDRvHaxiP0n1eedU&#10;w31bB56RyrCASRcqa5jKfpSerwPq9N+x+g0AAP//AwBQSwMEFAAGAAgAAAAhAPtIk+biAAAACwEA&#10;AA8AAABkcnMvZG93bnJldi54bWxMj8FOwzAQRO9I/QdrK3FBqZNSJSWNU6FKgGi5UJC4uvE2CcTr&#10;KHbb8PcsJ7jNaEezb4r1aDtxxsG3jhQksxgEUuVMS7WC97eHaAnCB01Gd45QwTd6WJeTq0Lnxl3o&#10;Fc/7UAsuIZ9rBU0IfS6lrxq02s9cj8S3oxusDmyHWppBX7jcdnIex6m0uiX+0OgeNw1WX/uTVfD5&#10;4h534ybLquSmft4F3Pqnj61S19PxfgUi4Bj+wvCLz+hQMtPBnch40SmIbucpjwms0iULjkR3iwWI&#10;g4IsTkCWhfy/ofwBAAD//wMAUEsBAi0AFAAGAAgAAAAhALaDOJL+AAAA4QEAABMAAAAAAAAAAAAA&#10;AAAAAAAAAFtDb250ZW50X1R5cGVzXS54bWxQSwECLQAUAAYACAAAACEAOP0h/9YAAACUAQAACwAA&#10;AAAAAAAAAAAAAAAvAQAAX3JlbHMvLnJlbHNQSwECLQAUAAYACAAAACEA1y8TteUCAACDBgAADgAA&#10;AAAAAAAAAAAAAAAuAgAAZHJzL2Uyb0RvYy54bWxQSwECLQAUAAYACAAAACEA+0iT5uIAAAALAQAA&#10;DwAAAAAAAAAAAAAAAAA/BQAAZHJzL2Rvd25yZXYueG1sUEsFBgAAAAAEAAQA8wAAAE4GAAAAAA==&#10;" adj="-11796480,,5400" path="m,l120000,r,120000l,120000,,xem126256,15811nfl144877,15811r18929,49551e">
                      <v:stroke startarrowwidth="narrow" startarrowlength="short" endarrowwidth="narrow" endarrowlength="short" joinstyle="miter"/>
                      <v:formulas/>
                      <v:path arrowok="t" o:extrusionok="f" o:connecttype="custom" textboxrect="0,0,120000,120000"/>
                      <v:textbox inset="2.53958mm,1.2694mm,2.53958mm,1.2694mm">
                        <w:txbxContent>
                          <w:p w14:paraId="042B3DB2" w14:textId="77777777" w:rsidR="009A638C" w:rsidRDefault="009A638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highest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possible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bit</w:t>
                            </w:r>
                            <w:r>
                              <w:rPr>
                                <w:color w:val="000000"/>
                              </w:rPr>
                              <w:t xml:space="preserve"> represents the sign. 1 =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negative</w:t>
                            </w:r>
                            <w:r>
                              <w:rPr>
                                <w:color w:val="000000"/>
                              </w:rPr>
                              <w:t xml:space="preserve"> and   0 =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positive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 wp14:anchorId="59128007" wp14:editId="35C67B96">
                      <wp:simplePos x="0" y="0"/>
                      <wp:positionH relativeFrom="column">
                        <wp:posOffset>-342899</wp:posOffset>
                      </wp:positionH>
                      <wp:positionV relativeFrom="paragraph">
                        <wp:posOffset>-304799</wp:posOffset>
                      </wp:positionV>
                      <wp:extent cx="238125" cy="1609725"/>
                      <wp:effectExtent l="0" t="0" r="0" b="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31700" y="2979900"/>
                                <a:ext cx="228600" cy="1600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-342899</wp:posOffset>
                      </wp:positionH>
                      <wp:positionV relativeFrom="paragraph">
                        <wp:posOffset>-304799</wp:posOffset>
                      </wp:positionV>
                      <wp:extent cx="238125" cy="1609725"/>
                      <wp:effectExtent b="0" l="0" r="0" t="0"/>
                      <wp:wrapNone/>
                      <wp:docPr id="2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1609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36C6CF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75D2BB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224079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105B90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959C05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8F5D8E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05069A" w14:textId="77777777" w:rsidR="002A226C" w:rsidRDefault="009A638C">
            <w:pPr>
              <w:ind w:left="113" w:right="113"/>
              <w:rPr>
                <w:b/>
              </w:rPr>
            </w:pPr>
            <w:r>
              <w:rPr>
                <w:b/>
              </w:rPr>
              <w:t>LSB</w:t>
            </w:r>
          </w:p>
        </w:tc>
      </w:tr>
      <w:tr w:rsidR="002A226C" w14:paraId="7AA67263" w14:textId="77777777">
        <w:trPr>
          <w:jc w:val="center"/>
        </w:trPr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75847C37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769E2DDB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2D522FB5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44FD040D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399143A2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14DC80AF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6A418374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6E5CD6B9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A226C" w14:paraId="621EE3D5" w14:textId="77777777">
        <w:trPr>
          <w:trHeight w:val="557"/>
          <w:jc w:val="center"/>
        </w:trPr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7F317B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9A1CB7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4C7AF0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151696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106AB0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D98E84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3D6113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C2114F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14:paraId="56173DF1" w14:textId="77777777" w:rsidR="002A226C" w:rsidRDefault="002A226C"/>
    <w:tbl>
      <w:tblPr>
        <w:tblStyle w:val="af"/>
        <w:tblW w:w="28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2A226C" w14:paraId="74623AD2" w14:textId="77777777">
        <w:trPr>
          <w:trHeight w:val="864"/>
          <w:jc w:val="center"/>
        </w:trPr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B01F0A" w14:textId="77777777" w:rsidR="002A226C" w:rsidRDefault="009A638C">
            <w:pPr>
              <w:ind w:left="113" w:right="113"/>
              <w:rPr>
                <w:b/>
              </w:rPr>
            </w:pPr>
            <w:r>
              <w:rPr>
                <w:b/>
              </w:rPr>
              <w:t>MSB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A3B055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B05D5C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FA59E7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57D7B2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FAAD44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D5EF3B" w14:textId="77777777" w:rsidR="002A226C" w:rsidRDefault="002A226C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478912" w14:textId="77777777" w:rsidR="002A226C" w:rsidRDefault="009A638C">
            <w:pPr>
              <w:ind w:left="113" w:right="113"/>
              <w:rPr>
                <w:b/>
              </w:rPr>
            </w:pPr>
            <w:r>
              <w:rPr>
                <w:b/>
              </w:rPr>
              <w:t>LSB</w:t>
            </w:r>
          </w:p>
        </w:tc>
      </w:tr>
      <w:tr w:rsidR="002A226C" w14:paraId="2011AB05" w14:textId="77777777">
        <w:trPr>
          <w:jc w:val="center"/>
        </w:trPr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77778ED6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40AF8E05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29E82D69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4B22D595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12689710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517803CC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043691CA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3C839C58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A226C" w14:paraId="5466A971" w14:textId="77777777">
        <w:trPr>
          <w:trHeight w:val="557"/>
          <w:jc w:val="center"/>
        </w:trPr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DAAA7E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CB8F25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3F6371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D6E08F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71A730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27C316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741D80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9C90AB" w14:textId="77777777" w:rsidR="002A226C" w:rsidRDefault="009A638C">
            <w:pPr>
              <w:ind w:left="113"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14:paraId="017F2C2C" w14:textId="77777777" w:rsidR="002A226C" w:rsidRDefault="002A226C"/>
    <w:p w14:paraId="06CE387A" w14:textId="77777777" w:rsidR="002A226C" w:rsidRDefault="009A638C">
      <w:pPr>
        <w:numPr>
          <w:ilvl w:val="0"/>
          <w:numId w:val="5"/>
        </w:numPr>
      </w:pPr>
      <w:r>
        <w:t>The highest bit indicates the sign. 1 = negative,  0 = positive</w:t>
      </w:r>
    </w:p>
    <w:p w14:paraId="30596568" w14:textId="77777777" w:rsidR="002A226C" w:rsidRDefault="002A226C">
      <w:pPr>
        <w:ind w:left="360"/>
      </w:pPr>
    </w:p>
    <w:p w14:paraId="709417E3" w14:textId="77777777" w:rsidR="002A226C" w:rsidRDefault="009A638C">
      <w:pPr>
        <w:numPr>
          <w:ilvl w:val="0"/>
          <w:numId w:val="5"/>
        </w:numPr>
      </w:pPr>
      <w:r>
        <w:t xml:space="preserve">If the </w:t>
      </w:r>
      <w:r>
        <w:rPr>
          <w:b/>
        </w:rPr>
        <w:t>highest digit</w:t>
      </w:r>
      <w:r>
        <w:t xml:space="preserve"> of a </w:t>
      </w:r>
      <w:r>
        <w:rPr>
          <w:b/>
        </w:rPr>
        <w:t>signed</w:t>
      </w:r>
      <w:r>
        <w:t xml:space="preserve"> </w:t>
      </w:r>
      <w:r>
        <w:rPr>
          <w:b/>
        </w:rPr>
        <w:t>hexadecimal integer</w:t>
      </w:r>
      <w:r>
        <w:t xml:space="preserve"> is &gt; 7, the value is </w:t>
      </w:r>
      <w:r>
        <w:rPr>
          <w:b/>
        </w:rPr>
        <w:t>negative</w:t>
      </w:r>
      <w:r>
        <w:t xml:space="preserve">. </w:t>
      </w:r>
      <w:r>
        <w:br/>
      </w:r>
      <w:r>
        <w:br/>
      </w:r>
      <w:r>
        <w:rPr>
          <w:b/>
        </w:rPr>
        <w:t>Examples</w:t>
      </w:r>
      <w:r>
        <w:t>: 8A, C5, A2, 9D</w:t>
      </w:r>
    </w:p>
    <w:p w14:paraId="7C65647F" w14:textId="77777777" w:rsidR="002A226C" w:rsidRDefault="009A638C">
      <w:pPr>
        <w:pStyle w:val="Heading2"/>
      </w:pPr>
      <w:r>
        <w:br w:type="page"/>
      </w:r>
      <w:r>
        <w:lastRenderedPageBreak/>
        <w:t>Two’s Complement Notation for Signed Integers</w:t>
      </w:r>
    </w:p>
    <w:p w14:paraId="58CD5C7D" w14:textId="77777777" w:rsidR="002A226C" w:rsidRDefault="009A638C">
      <w:pPr>
        <w:numPr>
          <w:ilvl w:val="0"/>
          <w:numId w:val="5"/>
        </w:numPr>
      </w:pPr>
      <w:r>
        <w:t>Negative numbers are stored in two's complement notation</w:t>
      </w:r>
    </w:p>
    <w:p w14:paraId="59620718" w14:textId="77777777" w:rsidR="002A226C" w:rsidRDefault="009A638C">
      <w:pPr>
        <w:numPr>
          <w:ilvl w:val="0"/>
          <w:numId w:val="5"/>
        </w:numPr>
      </w:pPr>
      <w:r>
        <w:t>Represents the additive Inverse</w:t>
      </w:r>
    </w:p>
    <w:p w14:paraId="20B6FBD6" w14:textId="77777777" w:rsidR="002A226C" w:rsidRDefault="002A226C">
      <w:pPr>
        <w:ind w:left="360"/>
      </w:pPr>
    </w:p>
    <w:tbl>
      <w:tblPr>
        <w:tblStyle w:val="af0"/>
        <w:tblW w:w="7650" w:type="dxa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0"/>
        <w:gridCol w:w="2700"/>
      </w:tblGrid>
      <w:tr w:rsidR="002A226C" w14:paraId="54D9B2BB" w14:textId="77777777">
        <w:trPr>
          <w:trHeight w:val="305"/>
        </w:trPr>
        <w:tc>
          <w:tcPr>
            <w:tcW w:w="4950" w:type="dxa"/>
            <w:shd w:val="clear" w:color="auto" w:fill="000000"/>
          </w:tcPr>
          <w:p w14:paraId="26E80B99" w14:textId="77777777" w:rsidR="002A226C" w:rsidRDefault="009A638C">
            <w:pPr>
              <w:rPr>
                <w:b/>
              </w:rPr>
            </w:pPr>
            <w:r>
              <w:rPr>
                <w:b/>
              </w:rPr>
              <w:t>Steps to Form the 2’s Complement of a Value</w:t>
            </w:r>
          </w:p>
        </w:tc>
        <w:tc>
          <w:tcPr>
            <w:tcW w:w="2700" w:type="dxa"/>
            <w:shd w:val="clear" w:color="auto" w:fill="000000"/>
          </w:tcPr>
          <w:p w14:paraId="2F11B1AB" w14:textId="77777777" w:rsidR="002A226C" w:rsidRDefault="009A638C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2A226C" w14:paraId="2C23B7A9" w14:textId="77777777">
        <w:tc>
          <w:tcPr>
            <w:tcW w:w="4950" w:type="dxa"/>
          </w:tcPr>
          <w:p w14:paraId="3EAA7FF5" w14:textId="77777777" w:rsidR="002A226C" w:rsidRDefault="009A638C">
            <w:r>
              <w:t>1. Load starting value</w:t>
            </w:r>
          </w:p>
        </w:tc>
        <w:tc>
          <w:tcPr>
            <w:tcW w:w="2700" w:type="dxa"/>
          </w:tcPr>
          <w:p w14:paraId="2DFBB38B" w14:textId="77777777" w:rsidR="002A226C" w:rsidRDefault="009A638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00000001</w:t>
            </w:r>
          </w:p>
        </w:tc>
      </w:tr>
      <w:tr w:rsidR="002A226C" w14:paraId="7CAAAC90" w14:textId="77777777">
        <w:tc>
          <w:tcPr>
            <w:tcW w:w="4950" w:type="dxa"/>
          </w:tcPr>
          <w:p w14:paraId="714991E7" w14:textId="77777777" w:rsidR="002A226C" w:rsidRDefault="009A638C">
            <w:r>
              <w:t xml:space="preserve">2. Reverse the bits </w:t>
            </w:r>
          </w:p>
        </w:tc>
        <w:tc>
          <w:tcPr>
            <w:tcW w:w="2700" w:type="dxa"/>
          </w:tcPr>
          <w:p w14:paraId="2E6F3E02" w14:textId="77777777" w:rsidR="002A226C" w:rsidRDefault="009A638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11111110</w:t>
            </w:r>
          </w:p>
        </w:tc>
      </w:tr>
      <w:tr w:rsidR="002A226C" w14:paraId="62465BDB" w14:textId="77777777">
        <w:tc>
          <w:tcPr>
            <w:tcW w:w="4950" w:type="dxa"/>
          </w:tcPr>
          <w:p w14:paraId="3AAB0859" w14:textId="77777777" w:rsidR="002A226C" w:rsidRDefault="009A638C">
            <w:r>
              <w:t>3. Add 1 to the value from step 2</w:t>
            </w:r>
          </w:p>
        </w:tc>
        <w:tc>
          <w:tcPr>
            <w:tcW w:w="2700" w:type="dxa"/>
          </w:tcPr>
          <w:p w14:paraId="4E6C17DF" w14:textId="77777777" w:rsidR="002A226C" w:rsidRDefault="009A638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11111110</w:t>
            </w:r>
          </w:p>
          <w:p w14:paraId="23DCA22D" w14:textId="77777777" w:rsidR="002A226C" w:rsidRDefault="009A638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+       1</w:t>
            </w:r>
          </w:p>
        </w:tc>
      </w:tr>
      <w:tr w:rsidR="002A226C" w14:paraId="517D9A1D" w14:textId="77777777">
        <w:tc>
          <w:tcPr>
            <w:tcW w:w="4950" w:type="dxa"/>
          </w:tcPr>
          <w:p w14:paraId="403ED3A6" w14:textId="77777777" w:rsidR="002A226C" w:rsidRDefault="009A638C">
            <w:r>
              <w:t xml:space="preserve">4. Result is </w:t>
            </w:r>
            <w:r>
              <w:rPr>
                <w:b/>
              </w:rPr>
              <w:t>two’s complement</w:t>
            </w:r>
            <w:r>
              <w:t xml:space="preserve"> of the starting value</w:t>
            </w:r>
          </w:p>
        </w:tc>
        <w:tc>
          <w:tcPr>
            <w:tcW w:w="2700" w:type="dxa"/>
          </w:tcPr>
          <w:p w14:paraId="454A6125" w14:textId="77777777" w:rsidR="002A226C" w:rsidRDefault="009A638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11111111</w:t>
            </w:r>
          </w:p>
        </w:tc>
      </w:tr>
    </w:tbl>
    <w:p w14:paraId="5A8E23EC" w14:textId="77777777" w:rsidR="002A226C" w:rsidRDefault="002A226C">
      <w:pPr>
        <w:ind w:left="360"/>
      </w:pPr>
    </w:p>
    <w:p w14:paraId="1A050953" w14:textId="77777777" w:rsidR="002A226C" w:rsidRDefault="009A638C">
      <w:pPr>
        <w:pStyle w:val="Heading3"/>
      </w:pPr>
      <w:r>
        <w:t>Binary Subtraction Using Two’s Complement</w:t>
      </w:r>
    </w:p>
    <w:p w14:paraId="4E4380E8" w14:textId="77777777" w:rsidR="002A226C" w:rsidRDefault="002A226C"/>
    <w:p w14:paraId="0EB51043" w14:textId="77777777" w:rsidR="002A226C" w:rsidRDefault="009A638C">
      <w:pPr>
        <w:numPr>
          <w:ilvl w:val="0"/>
          <w:numId w:val="5"/>
        </w:numPr>
      </w:pPr>
      <w:r>
        <w:t>When subtracting A – B, convert B to its two's complement</w:t>
      </w:r>
    </w:p>
    <w:p w14:paraId="533D94DC" w14:textId="77777777" w:rsidR="002A226C" w:rsidRDefault="009A638C">
      <w:pPr>
        <w:numPr>
          <w:ilvl w:val="0"/>
          <w:numId w:val="5"/>
        </w:numPr>
      </w:pPr>
      <w:r>
        <w:t>Add A to (–B)</w:t>
      </w:r>
    </w:p>
    <w:p w14:paraId="7C849070" w14:textId="77777777" w:rsidR="002A226C" w:rsidRDefault="002A226C">
      <w:pPr>
        <w:ind w:left="360"/>
      </w:pPr>
    </w:p>
    <w:p w14:paraId="04A614B3" w14:textId="77777777" w:rsidR="002A226C" w:rsidRDefault="009A638C">
      <w:r>
        <w:rPr>
          <w:b/>
        </w:rPr>
        <w:t>Example:  1101 -  0101</w:t>
      </w:r>
    </w:p>
    <w:p w14:paraId="7274BBD0" w14:textId="77777777" w:rsidR="002A226C" w:rsidRDefault="009A638C">
      <w:pPr>
        <w:numPr>
          <w:ilvl w:val="0"/>
          <w:numId w:val="5"/>
        </w:numPr>
      </w:pPr>
      <w:r>
        <w:t xml:space="preserve">Convert </w:t>
      </w:r>
      <w:r>
        <w:rPr>
          <w:b/>
        </w:rPr>
        <w:t>0101</w:t>
      </w:r>
      <w:r>
        <w:t xml:space="preserve"> to a two’s complement number </w:t>
      </w:r>
      <w:r>
        <w:rPr>
          <w:b/>
        </w:rPr>
        <w:t>1011</w:t>
      </w:r>
      <w:r>
        <w:t xml:space="preserve"> (this represents -5)</w:t>
      </w:r>
    </w:p>
    <w:p w14:paraId="035621E3" w14:textId="77777777" w:rsidR="002A226C" w:rsidRDefault="009A638C">
      <w:pPr>
        <w:numPr>
          <w:ilvl w:val="0"/>
          <w:numId w:val="5"/>
        </w:numPr>
      </w:pPr>
      <w:r>
        <w:t xml:space="preserve">Add the two’s complement </w:t>
      </w:r>
      <w:r>
        <w:rPr>
          <w:b/>
        </w:rPr>
        <w:t>1011</w:t>
      </w:r>
      <w:r>
        <w:t xml:space="preserve"> to </w:t>
      </w:r>
      <w:r>
        <w:rPr>
          <w:b/>
        </w:rPr>
        <w:t>1101</w:t>
      </w:r>
    </w:p>
    <w:p w14:paraId="1A5EB6BE" w14:textId="77777777" w:rsidR="002A226C" w:rsidRDefault="009A638C">
      <w:pPr>
        <w:numPr>
          <w:ilvl w:val="0"/>
          <w:numId w:val="5"/>
        </w:numPr>
      </w:pPr>
      <w:r>
        <w:t>The result is your answer: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A800AAD" wp14:editId="3D2658E1">
                <wp:simplePos x="0" y="0"/>
                <wp:positionH relativeFrom="column">
                  <wp:posOffset>4610100</wp:posOffset>
                </wp:positionH>
                <wp:positionV relativeFrom="paragraph">
                  <wp:posOffset>63500</wp:posOffset>
                </wp:positionV>
                <wp:extent cx="1584960" cy="673100"/>
                <wp:effectExtent l="0" t="0" r="0" b="0"/>
                <wp:wrapNone/>
                <wp:docPr id="35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8283" y="3448213"/>
                          <a:ext cx="1575435" cy="663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  <a:path w="120000" h="120000" fill="none" extrusionOk="0">
                              <a:moveTo>
                                <a:pt x="-5806" y="20672"/>
                              </a:moveTo>
                              <a:lnTo>
                                <a:pt x="-91944" y="20672"/>
                              </a:lnTo>
                              <a:lnTo>
                                <a:pt x="-102972" y="10691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2E3E23" w14:textId="77777777" w:rsidR="009A638C" w:rsidRDefault="009A638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Form the 2’s complement of the second number before adding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00AAD" id="Freeform: Shape 35" o:spid="_x0000_s1057" style="position:absolute;left:0;text-align:left;margin-left:363pt;margin-top:5pt;width:124.8pt;height:5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Xpg5wIAAIQGAAAOAAAAZHJzL2Uyb0RvYy54bWysVe1u2yAU/T9p74D4n/ojdppYdaqpXaZJ&#10;1Vqp3QMQjGM0DAzI19vvAnaTrJsqTcsP+2IOl3PuV25uD71AO2YsV7LG2VWKEZNUNVxuavz9ZTWZ&#10;Y2QdkQ0RSrIaH5nFt8uPH272umK56pRomEHgRNpqr2vcOaerJLG0Yz2xV0ozCZutMj1xsDSbpDFk&#10;D957keRpOkv2yjTaKMqsha/3cRMvg/+2ZdQ9tq1lDokaAzcXniY81/6ZLG9ItTFEd5wONMg/sOgJ&#10;l3Dpq6t74gjaGv7GVc+pUVa17oqqPlFtyykLGkBNlv6m5rkjmgUtEByrX8Nk/59b+m33ZBBvajwt&#10;MZKkhxytDGM+4hUKBBDsQJj22laAftZPZlhZML3mQ2t6/wY16FDjoizn+XyK0RGcFsU8z6YxzOzg&#10;EAVAVl6Xhb+OAmI2m8LSA5KTJ7q17gtTwSvZPVgX09SMFulGix7kaBpItk+zCGl2GEGaDUaQ5nW8&#10;XxPnz3mq3kR7oAI1lEJddCcTWJqtL+fHH75APLpXO/aiwjnnFcIBYB6KB0ifdoU8R42+z6AjYHzr&#10;4O4MOJgxGiNqfEd0vPyPQCqUZfGsF/iO0JYLiJaEtoSefV/0pJynsyA8T2fX+ZCxv4mfLLJFUbyB&#10;j1LGd5Q0ydJ8AS59VLN0tshG7xEGMY5yBiPkEOzzKrFK8GYFirxoazbrO2HQjoDAVfgNdC9gQvoS&#10;WJS5L0UCw6cVBMqG9hrawcpNyP3FiQvHvnKgdmK8L2DaWHdPbBcJhK1YgT13MO0E72s8fz1Nqo6R&#10;5rNskDtqaL+YEWBme4wEg7EKBtxCKke4eB8HkRES2sk3bGxRb7nD+hD6PA/B9Z/WqjlC81tNVxwY&#10;PxDrnoiB8ZdhtIeRCBf/3BID5SG+Spg5i6zwoXJhUZTXvnHM+c76fIdI2iloQYhoNO8crGJDSfVp&#10;61TLfV8HnpHKsIBRF6bBMJb9LD1fB9Tpz2P5CwAA//8DAFBLAwQUAAYACAAAACEA4Lt75d8AAAAK&#10;AQAADwAAAGRycy9kb3ducmV2LnhtbEyPQUvDQBCF74L/YRnBi9hNCiYasylSULH1YlvwOs2OSTQ7&#10;G7LbNv57x5Oehpnv8ea9cjG5Xh1pDJ1nA+ksAUVce9txY2C3fby+BRUissXeMxn4pgCL6vysxML6&#10;E7/RcRMbJSYcCjTQxjgUWoe6JYdh5gdiYR9+dBhlHRttRzyJuev1PEky7bBj+dDiQMuW6q/NwRn4&#10;fPVP62mZ53V61bysI63C8/vKmMuL6eEeVKQp/onhN75Eh0oy7f2BbVC9gXyeSZcoIJEpgrv8JgO1&#10;l0MqRFel/l+h+gEAAP//AwBQSwECLQAUAAYACAAAACEAtoM4kv4AAADhAQAAEwAAAAAAAAAAAAAA&#10;AAAAAAAAW0NvbnRlbnRfVHlwZXNdLnhtbFBLAQItABQABgAIAAAAIQA4/SH/1gAAAJQBAAALAAAA&#10;AAAAAAAAAAAAAC8BAABfcmVscy8ucmVsc1BLAQItABQABgAIAAAAIQAx+Xpg5wIAAIQGAAAOAAAA&#10;AAAAAAAAAAAAAC4CAABkcnMvZTJvRG9jLnhtbFBLAQItABQABgAIAAAAIQDgu3vl3wAAAAoBAAAP&#10;AAAAAAAAAAAAAAAAAEEFAABkcnMvZG93bnJldi54bWxQSwUGAAAAAAQABADzAAAATQYAAAAA&#10;" adj="-11796480,,5400" path="m,l120000,r,120000l,120000,,xem-5806,20672nfl-91944,20672r-11028,86240e">
                <v:stroke startarrowwidth="narrow" startarrowlength="short" endarrowwidth="narrow" endarrowlength="short"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082E3E23" w14:textId="77777777" w:rsidR="009A638C" w:rsidRDefault="009A638C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Form the 2’s complement of the second number before adding</w:t>
                      </w:r>
                    </w:p>
                  </w:txbxContent>
                </v:textbox>
              </v:shape>
            </w:pict>
          </mc:Fallback>
        </mc:AlternateContent>
      </w:r>
    </w:p>
    <w:p w14:paraId="3E95501F" w14:textId="77777777" w:rsidR="002A226C" w:rsidRDefault="002A226C"/>
    <w:p w14:paraId="012F787A" w14:textId="77777777" w:rsidR="002A226C" w:rsidRDefault="002A226C"/>
    <w:tbl>
      <w:tblPr>
        <w:tblStyle w:val="af1"/>
        <w:tblW w:w="39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2A226C" w14:paraId="5F92EA13" w14:textId="77777777">
        <w:trPr>
          <w:jc w:val="center"/>
        </w:trPr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152D912D" w14:textId="77777777" w:rsidR="002A226C" w:rsidRDefault="002A226C">
            <w:pPr>
              <w:jc w:val="right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10272F50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4A4EC560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4AF6C3A3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1895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07FA34" w14:textId="77777777" w:rsidR="002A226C" w:rsidRDefault="009A638C">
            <w:pPr>
              <w:jc w:val="right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hidden="0" allowOverlap="1" wp14:anchorId="032C74E7" wp14:editId="5B8D6821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457200" cy="25400"/>
                      <wp:effectExtent l="0" t="0" r="0" b="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17400" y="378000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457200" cy="25400"/>
                      <wp:effectExtent b="0" l="0" r="0" t="0"/>
                      <wp:wrapNone/>
                      <wp:docPr id="35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2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1649EB" w14:textId="77777777" w:rsidR="002A226C" w:rsidRDefault="002A226C">
            <w:pPr>
              <w:jc w:val="right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1EC2F2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34297A15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363D4C00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689963B4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A226C" w14:paraId="68F4A245" w14:textId="77777777">
        <w:trPr>
          <w:jc w:val="center"/>
        </w:trPr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222AB425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5B4DAFBB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4E5B6CED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246EB1B1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94DD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92B9A7" w14:textId="77777777" w:rsidR="002A226C" w:rsidRDefault="009A638C">
            <w:pPr>
              <w:jc w:val="right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 wp14:anchorId="5AE0AC41" wp14:editId="783D2A87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457200" cy="25400"/>
                      <wp:effectExtent l="0" t="0" r="0" b="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17400" y="378000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457200" cy="25400"/>
                      <wp:effectExtent b="0" l="0" r="0" t="0"/>
                      <wp:wrapNone/>
                      <wp:docPr id="30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2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E90D91" w14:textId="77777777" w:rsidR="002A226C" w:rsidRDefault="002A226C">
            <w:pPr>
              <w:jc w:val="right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A3B9B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088D918A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3A1501A6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52ECFEB7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A226C" w14:paraId="75D00697" w14:textId="77777777">
        <w:trPr>
          <w:jc w:val="center"/>
        </w:trPr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023192" w14:textId="77777777" w:rsidR="002A226C" w:rsidRDefault="002A226C">
            <w:pPr>
              <w:jc w:val="right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347538" w14:textId="77777777" w:rsidR="002A226C" w:rsidRDefault="002A226C">
            <w:pPr>
              <w:jc w:val="right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81D49D" w14:textId="77777777" w:rsidR="002A226C" w:rsidRDefault="002A226C">
            <w:pPr>
              <w:jc w:val="right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C65AC3" w14:textId="77777777" w:rsidR="002A226C" w:rsidRDefault="002A226C">
            <w:pPr>
              <w:jc w:val="right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94A882" w14:textId="77777777" w:rsidR="002A226C" w:rsidRDefault="002A226C">
            <w:pPr>
              <w:jc w:val="right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114983" w14:textId="77777777" w:rsidR="002A226C" w:rsidRDefault="002A226C">
            <w:pPr>
              <w:jc w:val="right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13DE89B" w14:textId="77777777" w:rsidR="002A226C" w:rsidRDefault="002A226C">
            <w:pPr>
              <w:jc w:val="right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136C2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326E9003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56978D45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0F13632A" w14:textId="77777777" w:rsidR="002A226C" w:rsidRDefault="009A638C">
            <w:pPr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4899C1DF" w14:textId="77777777" w:rsidR="002A226C" w:rsidRDefault="002A226C">
      <w:pPr>
        <w:ind w:left="360"/>
      </w:pPr>
    </w:p>
    <w:p w14:paraId="4DAF5AF5" w14:textId="77777777" w:rsidR="002A226C" w:rsidRDefault="009A638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5D9572FB" wp14:editId="4968DD6D">
                <wp:simplePos x="0" y="0"/>
                <wp:positionH relativeFrom="column">
                  <wp:posOffset>3810000</wp:posOffset>
                </wp:positionH>
                <wp:positionV relativeFrom="paragraph">
                  <wp:posOffset>63500</wp:posOffset>
                </wp:positionV>
                <wp:extent cx="1584960" cy="619125"/>
                <wp:effectExtent l="0" t="0" r="0" b="0"/>
                <wp:wrapNone/>
                <wp:docPr id="45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8283" y="3475200"/>
                          <a:ext cx="1575435" cy="60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  <a:path w="120000" h="120000" fill="none" extrusionOk="0">
                              <a:moveTo>
                                <a:pt x="-5806" y="22500"/>
                              </a:moveTo>
                              <a:lnTo>
                                <a:pt x="-16878" y="22500"/>
                              </a:lnTo>
                              <a:lnTo>
                                <a:pt x="-28100" y="-5487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D5C7BC" w14:textId="77777777" w:rsidR="009A638C" w:rsidRDefault="009A638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The final “carry bit” is discarded when adding using 2’s complement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572FB" id="Freeform: Shape 45" o:spid="_x0000_s1058" style="position:absolute;left:0;text-align:left;margin-left:300pt;margin-top:5pt;width:124.8pt;height:4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V15QIAAIMGAAAOAAAAZHJzL2Uyb0RvYy54bWysVdlu2zAQfC/QfyD47siXbMWIHRRJXRQo&#10;mgBJP4CmKEsoRbIkff19h6TlowcCFPWDtBSHy52d3fXd/b6VZCusa7Sa08FNnxKhuC4btZ7Tb6/L&#10;XkGJ80yVTGol5vQgHL1fvH93tzMzMdS1lqWwBE6Um+3MnNbem1mWOV6LlrkbbYTCZqVtyzyWdp2V&#10;lu3gvZXZsN+fZDttS2M1F87h62PapIvov6oE909V5YQnck4Rm49PG5+r8MwWd2y2tszUDT+Gwf4h&#10;ipY1CpeeXD0yz8jGNr+5ahtutdOVv+G6zXRVNVxEDmAz6P/C5qVmRkQuSI4zpzS5/+eWf90+W9KU&#10;czrOKVGshUZLK0TI+IzEAAh2kKadcTOgX8yzPa4czMB5X9k2vMGG7IOjvBgWI0oOczoaT3PIlNIs&#10;9p5wAAb5NB+PcB0HYtK/nSRAdvbEN85/Ejp6ZdsvzieZys5idWfxvepMC7GDzDLK7CmBzJYSyLxK&#10;9xvmw7kQajDJDqEgONxO6rOJKO0mlPPT91AgAd3qrXjV8ZwPDHEAkUdWCPq8K9UlqvN9Ae0A3dtE&#10;dxfAowm6cNyhundCp8v/CORSO5HOBoJvEK0aiWwptCV69m3SvbzoTyLx4TA/KfY38r3BpJii90H+&#10;Et5R6d6JUm9YDIIKAPfycTGdBr1OCYCR2ByNKCHsyyJxWjblEoQCZ2fXqwdpyZaB3zL+jg6vYFKF&#10;CrjNh6ESGWZPJRmqhrcG3eDUOkp/deLKcSicUxquYMY6/8hcnQKIW6kA28Zj2MmmndPidJrNasHK&#10;j6ok/mDQfUkQROZaSqTAVIWBfLCZZ418GxfzhvSFfk0dGiy/X+1jmw9HwVn4tNLlAb3vDF82iPgL&#10;c/6ZWUy/ASU7TERc/GPDLKpDflYYObeDcUiVj4txPg2K2cud1eUOU7zW6EBkNJkPHqvUT0p/2Hhd&#10;NaGtY5wplOMCky6qf5zKYZReriPq/N+x+AkAAP//AwBQSwMEFAAGAAgAAAAhAAVBP6bgAAAACgEA&#10;AA8AAABkcnMvZG93bnJldi54bWxMj0FPwzAMhe9I+w+RkbgglgxBu3VNJzQJEBsXBhLXrDFtR+NU&#10;TbaVf497gpNlv6fn7+WrwbXihH1oPGmYTRUIpNLbhioNH++PN3MQIRqypvWEGn4wwKqYXOQms/5M&#10;b3jaxUpwCIXMaKhj7DIpQ1mjM2HqOyTWvnzvTOS1r6TtzZnDXStvlUqkMw3xh9p0uK6x/N4dnYbD&#10;q3/aDus0LWfX1cs24iY8f260vrocHpYgIg7xzwwjPqNDwUx7fyQbRKshUYq7RBbGyYb53SIBsR8P&#10;6T3IIpf/KxS/AAAA//8DAFBLAQItABQABgAIAAAAIQC2gziS/gAAAOEBAAATAAAAAAAAAAAAAAAA&#10;AAAAAABbQ29udGVudF9UeXBlc10ueG1sUEsBAi0AFAAGAAgAAAAhADj9If/WAAAAlAEAAAsAAAAA&#10;AAAAAAAAAAAALwEAAF9yZWxzLy5yZWxzUEsBAi0AFAAGAAgAAAAhAKAh9XXlAgAAgwYAAA4AAAAA&#10;AAAAAAAAAAAALgIAAGRycy9lMm9Eb2MueG1sUEsBAi0AFAAGAAgAAAAhAAVBP6bgAAAACgEAAA8A&#10;AAAAAAAAAAAAAAAAPwUAAGRycy9kb3ducmV2LnhtbFBLBQYAAAAABAAEAPMAAABMBgAAAAA=&#10;" adj="-11796480,,5400" path="m,l120000,r,120000l,120000,,xem-5806,22500nfl-16878,22500,-28100,-54877e">
                <v:stroke startarrowwidth="narrow" startarrowlength="short" endarrowwidth="narrow" endarrowlength="short"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6ED5C7BC" w14:textId="77777777" w:rsidR="009A638C" w:rsidRDefault="009A638C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The final “carry bit” is discarded when adding using 2’s complement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5B4145C4" w14:textId="77777777" w:rsidR="002A226C" w:rsidRDefault="002A226C">
      <w:pPr>
        <w:ind w:left="360"/>
      </w:pPr>
    </w:p>
    <w:p w14:paraId="721E4518" w14:textId="77777777" w:rsidR="002A226C" w:rsidRDefault="002A226C">
      <w:pPr>
        <w:ind w:left="360"/>
      </w:pPr>
    </w:p>
    <w:p w14:paraId="0E4DA235" w14:textId="77777777" w:rsidR="002A226C" w:rsidRDefault="002A226C"/>
    <w:p w14:paraId="535481BA" w14:textId="77777777" w:rsidR="002A226C" w:rsidRDefault="009A638C">
      <w:pPr>
        <w:pStyle w:val="Heading3"/>
      </w:pPr>
      <w:r>
        <w:br w:type="page"/>
      </w:r>
      <w:r>
        <w:lastRenderedPageBreak/>
        <w:t>Why Two’s Complement?  How Does It Really Work?</w:t>
      </w:r>
    </w:p>
    <w:p w14:paraId="6C01986E" w14:textId="77777777" w:rsidR="002A226C" w:rsidRDefault="002A226C"/>
    <w:p w14:paraId="1441A854" w14:textId="77777777" w:rsidR="002A226C" w:rsidRDefault="009A638C">
      <w:pPr>
        <w:numPr>
          <w:ilvl w:val="0"/>
          <w:numId w:val="5"/>
        </w:numPr>
      </w:pPr>
      <w:r>
        <w:t xml:space="preserve">Two’s complement makes the design of microprocessor hardware much easier. </w:t>
      </w:r>
    </w:p>
    <w:p w14:paraId="35E35570" w14:textId="77777777" w:rsidR="002A226C" w:rsidRDefault="009A638C">
      <w:pPr>
        <w:numPr>
          <w:ilvl w:val="0"/>
          <w:numId w:val="5"/>
        </w:numPr>
      </w:pPr>
      <w:r>
        <w:t xml:space="preserve">No separate circuits are required for subtraction. </w:t>
      </w:r>
    </w:p>
    <w:p w14:paraId="6D5188FE" w14:textId="77777777" w:rsidR="002A226C" w:rsidRDefault="009A638C">
      <w:pPr>
        <w:numPr>
          <w:ilvl w:val="0"/>
          <w:numId w:val="5"/>
        </w:numPr>
      </w:pPr>
      <w:r>
        <w:t>All addition and subtraction are implemented using addition!</w:t>
      </w:r>
    </w:p>
    <w:p w14:paraId="6C017A46" w14:textId="77777777" w:rsidR="002A226C" w:rsidRDefault="009A638C">
      <w:pPr>
        <w:numPr>
          <w:ilvl w:val="0"/>
          <w:numId w:val="5"/>
        </w:numPr>
      </w:pPr>
      <w:r>
        <w:t>How does it really work? See the next exercise:</w:t>
      </w:r>
    </w:p>
    <w:p w14:paraId="0FBCAEF7" w14:textId="77777777" w:rsidR="002A226C" w:rsidRDefault="002A226C"/>
    <w:p w14:paraId="549103FC" w14:textId="77777777" w:rsidR="002A226C" w:rsidRDefault="009A638C">
      <w:pPr>
        <w:pStyle w:val="Heading4"/>
      </w:pPr>
      <w:r>
        <w:t>HANDS ON EXERCISE EX03_A: Understanding Two’s Complement</w:t>
      </w:r>
    </w:p>
    <w:p w14:paraId="5A52B49C" w14:textId="77777777" w:rsidR="002A226C" w:rsidRDefault="002A226C"/>
    <w:p w14:paraId="31E7AB40" w14:textId="77777777" w:rsidR="002A226C" w:rsidRDefault="009A638C">
      <w:r>
        <w:t>The purpose of this exercise is to help you understand intuitively how two’s complement actually works:</w:t>
      </w:r>
    </w:p>
    <w:p w14:paraId="1FA18347" w14:textId="77777777" w:rsidR="002A226C" w:rsidRDefault="002A226C"/>
    <w:p w14:paraId="12360A25" w14:textId="77777777" w:rsidR="002A226C" w:rsidRDefault="009A638C">
      <w:r>
        <w:t>Add the binary, unsigned, and 2’s comp X values from the first table to the corresponding binary, unsigned, and 2’s comp Y values of the second table. Write the answers in the corresponding spaces provided in the third table.</w:t>
      </w:r>
    </w:p>
    <w:p w14:paraId="3E2FEEA1" w14:textId="77777777" w:rsidR="002A226C" w:rsidRDefault="009A638C">
      <w:r>
        <w:rPr>
          <w:b/>
        </w:rPr>
        <w:t>When adding the binary numbers, only keep 8 bits of the result</w:t>
      </w:r>
      <w:r>
        <w:t xml:space="preserve"> since this example is for 8-bit integers.</w:t>
      </w:r>
    </w:p>
    <w:p w14:paraId="4FE27160" w14:textId="77777777" w:rsidR="002A226C" w:rsidRDefault="002A226C">
      <w:pPr>
        <w:jc w:val="center"/>
      </w:pPr>
    </w:p>
    <w:tbl>
      <w:tblPr>
        <w:tblStyle w:val="af2"/>
        <w:tblW w:w="100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4"/>
        <w:gridCol w:w="939"/>
        <w:gridCol w:w="1082"/>
        <w:gridCol w:w="250"/>
        <w:gridCol w:w="1155"/>
        <w:gridCol w:w="940"/>
        <w:gridCol w:w="1082"/>
        <w:gridCol w:w="250"/>
        <w:gridCol w:w="1155"/>
        <w:gridCol w:w="940"/>
        <w:gridCol w:w="1082"/>
      </w:tblGrid>
      <w:tr w:rsidR="002A226C" w14:paraId="7AFACE12" w14:textId="77777777">
        <w:trPr>
          <w:jc w:val="center"/>
        </w:trPr>
        <w:tc>
          <w:tcPr>
            <w:tcW w:w="3195" w:type="dxa"/>
            <w:gridSpan w:val="3"/>
            <w:tcBorders>
              <w:right w:val="single" w:sz="4" w:space="0" w:color="000000"/>
            </w:tcBorders>
          </w:tcPr>
          <w:p w14:paraId="3D245661" w14:textId="77777777" w:rsidR="002A226C" w:rsidRDefault="009A638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 Values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128D4C" w14:textId="77777777" w:rsidR="002A226C" w:rsidRDefault="002A22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9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00C37015" w14:textId="77777777" w:rsidR="002A226C" w:rsidRDefault="009A638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 Values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AF9671" w14:textId="77777777" w:rsidR="002A226C" w:rsidRDefault="002A22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4B76" w14:textId="77777777" w:rsidR="002A226C" w:rsidRDefault="009A638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Sum of X and Y Values</w:t>
            </w:r>
          </w:p>
        </w:tc>
      </w:tr>
      <w:tr w:rsidR="002A226C" w14:paraId="473D01C8" w14:textId="77777777">
        <w:trPr>
          <w:jc w:val="center"/>
        </w:trPr>
        <w:tc>
          <w:tcPr>
            <w:tcW w:w="1162" w:type="dxa"/>
          </w:tcPr>
          <w:p w14:paraId="02C09170" w14:textId="77777777" w:rsidR="002A226C" w:rsidRDefault="009A638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Binary</w:t>
            </w:r>
          </w:p>
          <w:p w14:paraId="309823C5" w14:textId="77777777" w:rsidR="002A226C" w:rsidRDefault="002A226C">
            <w:pPr>
              <w:rPr>
                <w:b/>
                <w:sz w:val="16"/>
                <w:szCs w:val="16"/>
              </w:rPr>
            </w:pPr>
          </w:p>
        </w:tc>
        <w:tc>
          <w:tcPr>
            <w:tcW w:w="945" w:type="dxa"/>
          </w:tcPr>
          <w:p w14:paraId="57A10B3E" w14:textId="77777777" w:rsidR="002A226C" w:rsidRDefault="009A638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Unsigned</w:t>
            </w:r>
          </w:p>
          <w:p w14:paraId="58392FB9" w14:textId="77777777" w:rsidR="002A226C" w:rsidRDefault="009A638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Decimal</w:t>
            </w:r>
          </w:p>
        </w:tc>
        <w:tc>
          <w:tcPr>
            <w:tcW w:w="1088" w:type="dxa"/>
            <w:tcBorders>
              <w:right w:val="single" w:sz="4" w:space="0" w:color="000000"/>
            </w:tcBorders>
          </w:tcPr>
          <w:p w14:paraId="24E8C31F" w14:textId="77777777" w:rsidR="002A226C" w:rsidRDefault="009A638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2’s Comp</w:t>
            </w:r>
            <w:r>
              <w:rPr>
                <w:b/>
                <w:sz w:val="16"/>
                <w:szCs w:val="16"/>
              </w:rPr>
              <w:br/>
              <w:t>Signed Dec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9239DB" w14:textId="77777777" w:rsidR="002A226C" w:rsidRDefault="002A226C">
            <w:pPr>
              <w:rPr>
                <w:sz w:val="16"/>
                <w:szCs w:val="16"/>
              </w:rPr>
            </w:pPr>
          </w:p>
        </w:tc>
        <w:tc>
          <w:tcPr>
            <w:tcW w:w="1162" w:type="dxa"/>
            <w:tcBorders>
              <w:left w:val="single" w:sz="4" w:space="0" w:color="000000"/>
            </w:tcBorders>
          </w:tcPr>
          <w:p w14:paraId="54C245DF" w14:textId="77777777" w:rsidR="002A226C" w:rsidRDefault="009A638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Binary</w:t>
            </w:r>
          </w:p>
          <w:p w14:paraId="3BFF6882" w14:textId="77777777" w:rsidR="002A226C" w:rsidRDefault="002A226C">
            <w:pPr>
              <w:rPr>
                <w:b/>
                <w:sz w:val="16"/>
                <w:szCs w:val="16"/>
              </w:rPr>
            </w:pPr>
          </w:p>
        </w:tc>
        <w:tc>
          <w:tcPr>
            <w:tcW w:w="945" w:type="dxa"/>
            <w:tcBorders>
              <w:right w:val="single" w:sz="4" w:space="0" w:color="000000"/>
            </w:tcBorders>
          </w:tcPr>
          <w:p w14:paraId="50591DAA" w14:textId="77777777" w:rsidR="002A226C" w:rsidRDefault="009A638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Unsigned</w:t>
            </w:r>
          </w:p>
          <w:p w14:paraId="05D3E5D1" w14:textId="77777777" w:rsidR="002A226C" w:rsidRDefault="009A638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Decimal</w:t>
            </w:r>
          </w:p>
        </w:tc>
        <w:tc>
          <w:tcPr>
            <w:tcW w:w="1088" w:type="dxa"/>
            <w:tcBorders>
              <w:left w:val="nil"/>
              <w:right w:val="single" w:sz="4" w:space="0" w:color="000000"/>
            </w:tcBorders>
          </w:tcPr>
          <w:p w14:paraId="2D243B59" w14:textId="77777777" w:rsidR="002A226C" w:rsidRDefault="009A638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2’s Comp</w:t>
            </w:r>
            <w:r>
              <w:rPr>
                <w:b/>
                <w:sz w:val="16"/>
                <w:szCs w:val="16"/>
              </w:rPr>
              <w:br/>
              <w:t>Signed Dec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05968D" w14:textId="77777777" w:rsidR="002A226C" w:rsidRDefault="002A226C">
            <w:pPr>
              <w:rPr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6D9B88" w14:textId="77777777" w:rsidR="002A226C" w:rsidRDefault="009A638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Binary</w:t>
            </w:r>
          </w:p>
          <w:p w14:paraId="06F47100" w14:textId="77777777" w:rsidR="002A226C" w:rsidRDefault="002A226C">
            <w:pPr>
              <w:rPr>
                <w:b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9FB024" w14:textId="77777777" w:rsidR="002A226C" w:rsidRDefault="009A638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Unsigned</w:t>
            </w:r>
          </w:p>
          <w:p w14:paraId="0B353630" w14:textId="77777777" w:rsidR="002A226C" w:rsidRDefault="009A638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Decimal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6C9280" w14:textId="77777777" w:rsidR="002A226C" w:rsidRDefault="009A638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2’s Comp</w:t>
            </w:r>
            <w:r>
              <w:rPr>
                <w:b/>
                <w:sz w:val="16"/>
                <w:szCs w:val="16"/>
              </w:rPr>
              <w:br/>
              <w:t>Signed Dec</w:t>
            </w:r>
          </w:p>
        </w:tc>
      </w:tr>
      <w:tr w:rsidR="002A226C" w14:paraId="0C7ADDF7" w14:textId="77777777">
        <w:trPr>
          <w:jc w:val="center"/>
        </w:trPr>
        <w:tc>
          <w:tcPr>
            <w:tcW w:w="1162" w:type="dxa"/>
          </w:tcPr>
          <w:p w14:paraId="0A7A21DD" w14:textId="77777777" w:rsidR="002A226C" w:rsidRDefault="009A638C">
            <w:r>
              <w:t>0000 0000</w:t>
            </w:r>
          </w:p>
        </w:tc>
        <w:tc>
          <w:tcPr>
            <w:tcW w:w="945" w:type="dxa"/>
          </w:tcPr>
          <w:p w14:paraId="0A71C459" w14:textId="77777777" w:rsidR="002A226C" w:rsidRDefault="009A638C">
            <w:r>
              <w:t>0</w:t>
            </w:r>
          </w:p>
        </w:tc>
        <w:tc>
          <w:tcPr>
            <w:tcW w:w="1088" w:type="dxa"/>
            <w:tcBorders>
              <w:right w:val="single" w:sz="4" w:space="0" w:color="000000"/>
            </w:tcBorders>
          </w:tcPr>
          <w:p w14:paraId="4986527D" w14:textId="77777777" w:rsidR="002A226C" w:rsidRDefault="009A638C">
            <w:r>
              <w:t>0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175C2D" w14:textId="77777777" w:rsidR="002A226C" w:rsidRDefault="002A226C"/>
        </w:tc>
        <w:tc>
          <w:tcPr>
            <w:tcW w:w="1162" w:type="dxa"/>
            <w:tcBorders>
              <w:left w:val="single" w:sz="4" w:space="0" w:color="000000"/>
            </w:tcBorders>
          </w:tcPr>
          <w:p w14:paraId="3838113A" w14:textId="77777777" w:rsidR="002A226C" w:rsidRDefault="009A638C">
            <w:r>
              <w:t>0000 0000</w:t>
            </w:r>
          </w:p>
        </w:tc>
        <w:tc>
          <w:tcPr>
            <w:tcW w:w="945" w:type="dxa"/>
            <w:tcBorders>
              <w:right w:val="single" w:sz="4" w:space="0" w:color="000000"/>
            </w:tcBorders>
          </w:tcPr>
          <w:p w14:paraId="59F9A09B" w14:textId="77777777" w:rsidR="002A226C" w:rsidRDefault="009A638C">
            <w:r>
              <w:t>0</w:t>
            </w:r>
          </w:p>
        </w:tc>
        <w:tc>
          <w:tcPr>
            <w:tcW w:w="1088" w:type="dxa"/>
            <w:tcBorders>
              <w:left w:val="nil"/>
              <w:right w:val="single" w:sz="4" w:space="0" w:color="000000"/>
            </w:tcBorders>
          </w:tcPr>
          <w:p w14:paraId="58933F89" w14:textId="77777777" w:rsidR="002A226C" w:rsidRDefault="009A638C">
            <w:r>
              <w:t>0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F953D2" w14:textId="77777777" w:rsidR="002A226C" w:rsidRDefault="002A226C"/>
        </w:tc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116C18" w14:textId="77777777" w:rsidR="002A226C" w:rsidRDefault="002A226C"/>
        </w:tc>
        <w:tc>
          <w:tcPr>
            <w:tcW w:w="9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6C8F2A" w14:textId="77777777" w:rsidR="002A226C" w:rsidRDefault="002A226C"/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BD0BCF" w14:textId="77777777" w:rsidR="002A226C" w:rsidRDefault="002A226C"/>
        </w:tc>
      </w:tr>
      <w:tr w:rsidR="002A226C" w14:paraId="0F223286" w14:textId="77777777">
        <w:trPr>
          <w:jc w:val="center"/>
        </w:trPr>
        <w:tc>
          <w:tcPr>
            <w:tcW w:w="1162" w:type="dxa"/>
          </w:tcPr>
          <w:p w14:paraId="60A2176F" w14:textId="77777777" w:rsidR="002A226C" w:rsidRDefault="009A638C">
            <w:r>
              <w:t>0000 0001</w:t>
            </w:r>
          </w:p>
        </w:tc>
        <w:tc>
          <w:tcPr>
            <w:tcW w:w="945" w:type="dxa"/>
          </w:tcPr>
          <w:p w14:paraId="4569DAD6" w14:textId="77777777" w:rsidR="002A226C" w:rsidRDefault="009A638C">
            <w:r>
              <w:t>1</w:t>
            </w:r>
          </w:p>
        </w:tc>
        <w:tc>
          <w:tcPr>
            <w:tcW w:w="1088" w:type="dxa"/>
            <w:tcBorders>
              <w:right w:val="single" w:sz="4" w:space="0" w:color="000000"/>
            </w:tcBorders>
          </w:tcPr>
          <w:p w14:paraId="08FD1199" w14:textId="77777777" w:rsidR="002A226C" w:rsidRDefault="009A638C">
            <w:r>
              <w:t>1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98C37E" w14:textId="77777777" w:rsidR="002A226C" w:rsidRDefault="002A226C"/>
        </w:tc>
        <w:tc>
          <w:tcPr>
            <w:tcW w:w="1162" w:type="dxa"/>
            <w:tcBorders>
              <w:left w:val="single" w:sz="4" w:space="0" w:color="000000"/>
            </w:tcBorders>
          </w:tcPr>
          <w:p w14:paraId="5290995B" w14:textId="77777777" w:rsidR="002A226C" w:rsidRDefault="009A638C">
            <w:r>
              <w:t>1111 1111</w:t>
            </w:r>
          </w:p>
        </w:tc>
        <w:tc>
          <w:tcPr>
            <w:tcW w:w="945" w:type="dxa"/>
            <w:tcBorders>
              <w:right w:val="single" w:sz="4" w:space="0" w:color="000000"/>
            </w:tcBorders>
          </w:tcPr>
          <w:p w14:paraId="10581725" w14:textId="77777777" w:rsidR="002A226C" w:rsidRDefault="009A638C">
            <w:r>
              <w:t>255</w:t>
            </w:r>
          </w:p>
        </w:tc>
        <w:tc>
          <w:tcPr>
            <w:tcW w:w="1088" w:type="dxa"/>
            <w:tcBorders>
              <w:left w:val="nil"/>
              <w:right w:val="single" w:sz="4" w:space="0" w:color="000000"/>
            </w:tcBorders>
          </w:tcPr>
          <w:p w14:paraId="1E7CAD2D" w14:textId="77777777" w:rsidR="002A226C" w:rsidRDefault="009A638C">
            <w:r>
              <w:t>-1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0C5CCF" w14:textId="77777777" w:rsidR="002A226C" w:rsidRDefault="002A226C"/>
        </w:tc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513349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1111 1111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29594C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255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53BA64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-1</w:t>
            </w:r>
          </w:p>
        </w:tc>
      </w:tr>
      <w:tr w:rsidR="002A226C" w14:paraId="22B306FA" w14:textId="77777777">
        <w:trPr>
          <w:jc w:val="center"/>
        </w:trPr>
        <w:tc>
          <w:tcPr>
            <w:tcW w:w="1162" w:type="dxa"/>
          </w:tcPr>
          <w:p w14:paraId="2DF8E7E4" w14:textId="77777777" w:rsidR="002A226C" w:rsidRDefault="009A638C">
            <w:r>
              <w:t>0000 0011</w:t>
            </w:r>
          </w:p>
        </w:tc>
        <w:tc>
          <w:tcPr>
            <w:tcW w:w="945" w:type="dxa"/>
          </w:tcPr>
          <w:p w14:paraId="40E4EBEC" w14:textId="77777777" w:rsidR="002A226C" w:rsidRDefault="009A638C">
            <w:r>
              <w:t>3</w:t>
            </w:r>
          </w:p>
        </w:tc>
        <w:tc>
          <w:tcPr>
            <w:tcW w:w="1088" w:type="dxa"/>
            <w:tcBorders>
              <w:right w:val="single" w:sz="4" w:space="0" w:color="000000"/>
            </w:tcBorders>
          </w:tcPr>
          <w:p w14:paraId="293B8B43" w14:textId="77777777" w:rsidR="002A226C" w:rsidRDefault="009A638C">
            <w:r>
              <w:t>3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5A4A9A" w14:textId="77777777" w:rsidR="002A226C" w:rsidRDefault="002A226C"/>
        </w:tc>
        <w:tc>
          <w:tcPr>
            <w:tcW w:w="1162" w:type="dxa"/>
            <w:tcBorders>
              <w:left w:val="single" w:sz="4" w:space="0" w:color="000000"/>
            </w:tcBorders>
          </w:tcPr>
          <w:p w14:paraId="5EECD7CD" w14:textId="77777777" w:rsidR="002A226C" w:rsidRDefault="009A638C">
            <w:r>
              <w:t>1111 1101</w:t>
            </w:r>
          </w:p>
        </w:tc>
        <w:tc>
          <w:tcPr>
            <w:tcW w:w="945" w:type="dxa"/>
            <w:tcBorders>
              <w:right w:val="single" w:sz="4" w:space="0" w:color="000000"/>
            </w:tcBorders>
          </w:tcPr>
          <w:p w14:paraId="3F1FB601" w14:textId="77777777" w:rsidR="002A226C" w:rsidRDefault="009A638C">
            <w:r>
              <w:t>253</w:t>
            </w:r>
          </w:p>
        </w:tc>
        <w:tc>
          <w:tcPr>
            <w:tcW w:w="1088" w:type="dxa"/>
            <w:tcBorders>
              <w:left w:val="nil"/>
              <w:right w:val="single" w:sz="4" w:space="0" w:color="000000"/>
            </w:tcBorders>
          </w:tcPr>
          <w:p w14:paraId="3E9618BC" w14:textId="77777777" w:rsidR="002A226C" w:rsidRDefault="009A638C">
            <w:r>
              <w:t>-3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3FAC01" w14:textId="77777777" w:rsidR="002A226C" w:rsidRDefault="002A226C"/>
        </w:tc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B675AE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1111 1101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CD93D1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253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AC7936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-3</w:t>
            </w:r>
          </w:p>
        </w:tc>
      </w:tr>
      <w:tr w:rsidR="002A226C" w14:paraId="771DFD4C" w14:textId="77777777">
        <w:trPr>
          <w:jc w:val="center"/>
        </w:trPr>
        <w:tc>
          <w:tcPr>
            <w:tcW w:w="1162" w:type="dxa"/>
          </w:tcPr>
          <w:p w14:paraId="491F701F" w14:textId="77777777" w:rsidR="002A226C" w:rsidRDefault="009A638C">
            <w:r>
              <w:t>0000 0111</w:t>
            </w:r>
          </w:p>
        </w:tc>
        <w:tc>
          <w:tcPr>
            <w:tcW w:w="945" w:type="dxa"/>
          </w:tcPr>
          <w:p w14:paraId="561D4428" w14:textId="77777777" w:rsidR="002A226C" w:rsidRDefault="009A638C">
            <w:r>
              <w:t>7</w:t>
            </w:r>
          </w:p>
        </w:tc>
        <w:tc>
          <w:tcPr>
            <w:tcW w:w="1088" w:type="dxa"/>
            <w:tcBorders>
              <w:right w:val="single" w:sz="4" w:space="0" w:color="000000"/>
            </w:tcBorders>
          </w:tcPr>
          <w:p w14:paraId="3BCC85C7" w14:textId="77777777" w:rsidR="002A226C" w:rsidRDefault="009A638C">
            <w:r>
              <w:t>7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34F591" w14:textId="77777777" w:rsidR="002A226C" w:rsidRDefault="002A226C"/>
        </w:tc>
        <w:tc>
          <w:tcPr>
            <w:tcW w:w="1162" w:type="dxa"/>
            <w:tcBorders>
              <w:left w:val="single" w:sz="4" w:space="0" w:color="000000"/>
            </w:tcBorders>
          </w:tcPr>
          <w:p w14:paraId="7ABD8015" w14:textId="77777777" w:rsidR="002A226C" w:rsidRDefault="009A638C">
            <w:r>
              <w:t>1111 1001</w:t>
            </w:r>
          </w:p>
        </w:tc>
        <w:tc>
          <w:tcPr>
            <w:tcW w:w="945" w:type="dxa"/>
            <w:tcBorders>
              <w:right w:val="single" w:sz="4" w:space="0" w:color="000000"/>
            </w:tcBorders>
          </w:tcPr>
          <w:p w14:paraId="52E79F9D" w14:textId="77777777" w:rsidR="002A226C" w:rsidRDefault="009A638C">
            <w:r>
              <w:t>249</w:t>
            </w:r>
          </w:p>
        </w:tc>
        <w:tc>
          <w:tcPr>
            <w:tcW w:w="1088" w:type="dxa"/>
            <w:tcBorders>
              <w:left w:val="nil"/>
              <w:right w:val="single" w:sz="4" w:space="0" w:color="000000"/>
            </w:tcBorders>
          </w:tcPr>
          <w:p w14:paraId="1AE318CA" w14:textId="77777777" w:rsidR="002A226C" w:rsidRDefault="009A638C">
            <w:r>
              <w:t>-7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3AAD31" w14:textId="77777777" w:rsidR="002A226C" w:rsidRDefault="002A226C"/>
        </w:tc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12DFEF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1111 1001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2590F6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249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3735F7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-7</w:t>
            </w:r>
          </w:p>
        </w:tc>
      </w:tr>
      <w:tr w:rsidR="002A226C" w14:paraId="66093890" w14:textId="77777777">
        <w:trPr>
          <w:jc w:val="center"/>
        </w:trPr>
        <w:tc>
          <w:tcPr>
            <w:tcW w:w="1162" w:type="dxa"/>
          </w:tcPr>
          <w:p w14:paraId="548B5221" w14:textId="77777777" w:rsidR="002A226C" w:rsidRDefault="009A638C">
            <w:r>
              <w:t>0000 1111</w:t>
            </w:r>
          </w:p>
        </w:tc>
        <w:tc>
          <w:tcPr>
            <w:tcW w:w="945" w:type="dxa"/>
          </w:tcPr>
          <w:p w14:paraId="7FDAB033" w14:textId="77777777" w:rsidR="002A226C" w:rsidRDefault="009A638C">
            <w:r>
              <w:t>15</w:t>
            </w:r>
          </w:p>
        </w:tc>
        <w:tc>
          <w:tcPr>
            <w:tcW w:w="1088" w:type="dxa"/>
            <w:tcBorders>
              <w:right w:val="single" w:sz="4" w:space="0" w:color="000000"/>
            </w:tcBorders>
          </w:tcPr>
          <w:p w14:paraId="03A68A2B" w14:textId="77777777" w:rsidR="002A226C" w:rsidRDefault="009A638C">
            <w:r>
              <w:t>15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0F4DFE" w14:textId="77777777" w:rsidR="002A226C" w:rsidRDefault="002A226C"/>
        </w:tc>
        <w:tc>
          <w:tcPr>
            <w:tcW w:w="1162" w:type="dxa"/>
            <w:tcBorders>
              <w:left w:val="single" w:sz="4" w:space="0" w:color="000000"/>
            </w:tcBorders>
          </w:tcPr>
          <w:p w14:paraId="112FCFDC" w14:textId="77777777" w:rsidR="002A226C" w:rsidRDefault="009A638C">
            <w:r>
              <w:t>1111 0001</w:t>
            </w:r>
          </w:p>
        </w:tc>
        <w:tc>
          <w:tcPr>
            <w:tcW w:w="945" w:type="dxa"/>
            <w:tcBorders>
              <w:right w:val="single" w:sz="4" w:space="0" w:color="000000"/>
            </w:tcBorders>
          </w:tcPr>
          <w:p w14:paraId="7245E271" w14:textId="77777777" w:rsidR="002A226C" w:rsidRDefault="009A638C">
            <w:r>
              <w:t>241</w:t>
            </w:r>
          </w:p>
        </w:tc>
        <w:tc>
          <w:tcPr>
            <w:tcW w:w="1088" w:type="dxa"/>
            <w:tcBorders>
              <w:left w:val="nil"/>
              <w:right w:val="single" w:sz="4" w:space="0" w:color="000000"/>
            </w:tcBorders>
          </w:tcPr>
          <w:p w14:paraId="7E0CF9BD" w14:textId="77777777" w:rsidR="002A226C" w:rsidRDefault="009A638C">
            <w:r>
              <w:t>-15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D5CF0E" w14:textId="77777777" w:rsidR="002A226C" w:rsidRDefault="002A226C"/>
        </w:tc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752E9D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1111 0001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8A37C4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241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8A486C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-15</w:t>
            </w:r>
          </w:p>
        </w:tc>
      </w:tr>
      <w:tr w:rsidR="002A226C" w14:paraId="702AADC6" w14:textId="77777777">
        <w:trPr>
          <w:jc w:val="center"/>
        </w:trPr>
        <w:tc>
          <w:tcPr>
            <w:tcW w:w="1162" w:type="dxa"/>
          </w:tcPr>
          <w:p w14:paraId="0ACBEAA5" w14:textId="77777777" w:rsidR="002A226C" w:rsidRDefault="009A638C">
            <w:r>
              <w:t>0001 1111</w:t>
            </w:r>
          </w:p>
        </w:tc>
        <w:tc>
          <w:tcPr>
            <w:tcW w:w="945" w:type="dxa"/>
          </w:tcPr>
          <w:p w14:paraId="4BF578DC" w14:textId="77777777" w:rsidR="002A226C" w:rsidRDefault="009A638C">
            <w:r>
              <w:t>31</w:t>
            </w:r>
          </w:p>
        </w:tc>
        <w:tc>
          <w:tcPr>
            <w:tcW w:w="1088" w:type="dxa"/>
            <w:tcBorders>
              <w:right w:val="single" w:sz="4" w:space="0" w:color="000000"/>
            </w:tcBorders>
          </w:tcPr>
          <w:p w14:paraId="232A5D40" w14:textId="77777777" w:rsidR="002A226C" w:rsidRDefault="009A638C">
            <w:r>
              <w:t>31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48251C" w14:textId="77777777" w:rsidR="002A226C" w:rsidRDefault="002A226C"/>
        </w:tc>
        <w:tc>
          <w:tcPr>
            <w:tcW w:w="1162" w:type="dxa"/>
            <w:tcBorders>
              <w:left w:val="single" w:sz="4" w:space="0" w:color="000000"/>
            </w:tcBorders>
          </w:tcPr>
          <w:p w14:paraId="09C47A3E" w14:textId="77777777" w:rsidR="002A226C" w:rsidRDefault="009A638C">
            <w:r>
              <w:t>1110 0001</w:t>
            </w:r>
          </w:p>
        </w:tc>
        <w:tc>
          <w:tcPr>
            <w:tcW w:w="945" w:type="dxa"/>
            <w:tcBorders>
              <w:right w:val="single" w:sz="4" w:space="0" w:color="000000"/>
            </w:tcBorders>
          </w:tcPr>
          <w:p w14:paraId="5192528C" w14:textId="77777777" w:rsidR="002A226C" w:rsidRDefault="009A638C">
            <w:r>
              <w:t>225</w:t>
            </w:r>
          </w:p>
        </w:tc>
        <w:tc>
          <w:tcPr>
            <w:tcW w:w="1088" w:type="dxa"/>
            <w:tcBorders>
              <w:left w:val="nil"/>
              <w:right w:val="single" w:sz="4" w:space="0" w:color="000000"/>
            </w:tcBorders>
          </w:tcPr>
          <w:p w14:paraId="75759D46" w14:textId="77777777" w:rsidR="002A226C" w:rsidRDefault="009A638C">
            <w:r>
              <w:t>-31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1F6D28" w14:textId="77777777" w:rsidR="002A226C" w:rsidRDefault="002A226C"/>
        </w:tc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AB7292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1110 0001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57191C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225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6B51B7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-31</w:t>
            </w:r>
          </w:p>
        </w:tc>
      </w:tr>
      <w:tr w:rsidR="002A226C" w14:paraId="5169F972" w14:textId="77777777">
        <w:trPr>
          <w:jc w:val="center"/>
        </w:trPr>
        <w:tc>
          <w:tcPr>
            <w:tcW w:w="1162" w:type="dxa"/>
          </w:tcPr>
          <w:p w14:paraId="30596C08" w14:textId="77777777" w:rsidR="002A226C" w:rsidRDefault="009A638C">
            <w:r>
              <w:t>0011 1111</w:t>
            </w:r>
          </w:p>
        </w:tc>
        <w:tc>
          <w:tcPr>
            <w:tcW w:w="945" w:type="dxa"/>
          </w:tcPr>
          <w:p w14:paraId="71924658" w14:textId="77777777" w:rsidR="002A226C" w:rsidRDefault="009A638C">
            <w:r>
              <w:t>63</w:t>
            </w:r>
          </w:p>
        </w:tc>
        <w:tc>
          <w:tcPr>
            <w:tcW w:w="1088" w:type="dxa"/>
            <w:tcBorders>
              <w:right w:val="single" w:sz="4" w:space="0" w:color="000000"/>
            </w:tcBorders>
          </w:tcPr>
          <w:p w14:paraId="13A19D33" w14:textId="77777777" w:rsidR="002A226C" w:rsidRDefault="009A638C">
            <w:r>
              <w:t>63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18717D" w14:textId="77777777" w:rsidR="002A226C" w:rsidRDefault="002A226C"/>
        </w:tc>
        <w:tc>
          <w:tcPr>
            <w:tcW w:w="1162" w:type="dxa"/>
            <w:tcBorders>
              <w:left w:val="single" w:sz="4" w:space="0" w:color="000000"/>
            </w:tcBorders>
          </w:tcPr>
          <w:p w14:paraId="56C69895" w14:textId="77777777" w:rsidR="002A226C" w:rsidRDefault="009A638C">
            <w:r>
              <w:t>1100 0001</w:t>
            </w:r>
          </w:p>
        </w:tc>
        <w:tc>
          <w:tcPr>
            <w:tcW w:w="945" w:type="dxa"/>
            <w:tcBorders>
              <w:right w:val="single" w:sz="4" w:space="0" w:color="000000"/>
            </w:tcBorders>
          </w:tcPr>
          <w:p w14:paraId="1BD8739B" w14:textId="77777777" w:rsidR="002A226C" w:rsidRDefault="009A638C">
            <w:r>
              <w:t>193</w:t>
            </w:r>
          </w:p>
        </w:tc>
        <w:tc>
          <w:tcPr>
            <w:tcW w:w="1088" w:type="dxa"/>
            <w:tcBorders>
              <w:left w:val="nil"/>
              <w:right w:val="single" w:sz="4" w:space="0" w:color="000000"/>
            </w:tcBorders>
          </w:tcPr>
          <w:p w14:paraId="59D7D53A" w14:textId="77777777" w:rsidR="002A226C" w:rsidRDefault="009A638C">
            <w:r>
              <w:t>-63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1BFCB1" w14:textId="77777777" w:rsidR="002A226C" w:rsidRDefault="002A226C"/>
        </w:tc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B9FE58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1100 0001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5F7353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193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D80CA5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-63</w:t>
            </w:r>
          </w:p>
        </w:tc>
      </w:tr>
      <w:tr w:rsidR="002A226C" w14:paraId="3816A748" w14:textId="77777777">
        <w:trPr>
          <w:jc w:val="center"/>
        </w:trPr>
        <w:tc>
          <w:tcPr>
            <w:tcW w:w="1162" w:type="dxa"/>
          </w:tcPr>
          <w:p w14:paraId="69936CA5" w14:textId="77777777" w:rsidR="002A226C" w:rsidRDefault="009A638C">
            <w:r>
              <w:t>0111 1111</w:t>
            </w:r>
          </w:p>
        </w:tc>
        <w:tc>
          <w:tcPr>
            <w:tcW w:w="945" w:type="dxa"/>
          </w:tcPr>
          <w:p w14:paraId="57BBD4CD" w14:textId="77777777" w:rsidR="002A226C" w:rsidRDefault="009A638C">
            <w:r>
              <w:t>127</w:t>
            </w:r>
          </w:p>
        </w:tc>
        <w:tc>
          <w:tcPr>
            <w:tcW w:w="1088" w:type="dxa"/>
            <w:tcBorders>
              <w:right w:val="single" w:sz="4" w:space="0" w:color="000000"/>
            </w:tcBorders>
          </w:tcPr>
          <w:p w14:paraId="5BDF94A9" w14:textId="77777777" w:rsidR="002A226C" w:rsidRDefault="009A638C">
            <w:r>
              <w:t>127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570F95" w14:textId="77777777" w:rsidR="002A226C" w:rsidRDefault="002A226C"/>
        </w:tc>
        <w:tc>
          <w:tcPr>
            <w:tcW w:w="1162" w:type="dxa"/>
            <w:tcBorders>
              <w:left w:val="single" w:sz="4" w:space="0" w:color="000000"/>
            </w:tcBorders>
          </w:tcPr>
          <w:p w14:paraId="45FD8817" w14:textId="77777777" w:rsidR="002A226C" w:rsidRDefault="009A638C">
            <w:r>
              <w:t>1000 0001</w:t>
            </w:r>
          </w:p>
        </w:tc>
        <w:tc>
          <w:tcPr>
            <w:tcW w:w="945" w:type="dxa"/>
            <w:tcBorders>
              <w:right w:val="single" w:sz="4" w:space="0" w:color="000000"/>
            </w:tcBorders>
          </w:tcPr>
          <w:p w14:paraId="2A5AC6B4" w14:textId="77777777" w:rsidR="002A226C" w:rsidRDefault="009A638C">
            <w:r>
              <w:t>129</w:t>
            </w:r>
          </w:p>
        </w:tc>
        <w:tc>
          <w:tcPr>
            <w:tcW w:w="1088" w:type="dxa"/>
            <w:tcBorders>
              <w:left w:val="nil"/>
              <w:right w:val="single" w:sz="4" w:space="0" w:color="000000"/>
            </w:tcBorders>
          </w:tcPr>
          <w:p w14:paraId="7785B3E4" w14:textId="77777777" w:rsidR="002A226C" w:rsidRDefault="009A638C">
            <w:r>
              <w:t>-127</w:t>
            </w: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531D20" w14:textId="77777777" w:rsidR="002A226C" w:rsidRDefault="002A226C"/>
        </w:tc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9132AA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1000 0001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5155A8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129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500D2F" w14:textId="77777777" w:rsidR="002A226C" w:rsidRDefault="009A638C">
            <w:pPr>
              <w:rPr>
                <w:color w:val="FFFFFF"/>
              </w:rPr>
            </w:pPr>
            <w:r>
              <w:rPr>
                <w:color w:val="FFFFFF"/>
              </w:rPr>
              <w:t>-127</w:t>
            </w:r>
          </w:p>
        </w:tc>
      </w:tr>
    </w:tbl>
    <w:p w14:paraId="581C3B83" w14:textId="77777777" w:rsidR="002A226C" w:rsidRDefault="002A226C"/>
    <w:p w14:paraId="4E23FFEF" w14:textId="77777777" w:rsidR="002A226C" w:rsidRDefault="002A226C"/>
    <w:p w14:paraId="561E4A84" w14:textId="77777777" w:rsidR="002A226C" w:rsidRDefault="009A638C">
      <w:pPr>
        <w:ind w:left="1080" w:hanging="1080"/>
      </w:pPr>
      <w:r>
        <w:rPr>
          <w:b/>
        </w:rPr>
        <w:t xml:space="preserve">Question 10: </w:t>
      </w:r>
      <w:r>
        <w:t xml:space="preserve"> (a) What pattern do you notice?  </w:t>
      </w:r>
      <w:r>
        <w:br/>
      </w:r>
      <w:r>
        <w:br/>
      </w:r>
      <w:r>
        <w:br/>
        <w:t xml:space="preserve">(b) Why do you think this pattern occurs? </w:t>
      </w:r>
      <w:r>
        <w:br/>
      </w:r>
    </w:p>
    <w:p w14:paraId="631D89DC" w14:textId="77777777" w:rsidR="002A226C" w:rsidRDefault="002A226C">
      <w:pPr>
        <w:ind w:left="1080" w:hanging="1080"/>
      </w:pPr>
    </w:p>
    <w:p w14:paraId="7F3EA9F0" w14:textId="77777777" w:rsidR="002A226C" w:rsidRDefault="009A638C">
      <w:pPr>
        <w:ind w:left="1080" w:hanging="1080"/>
      </w:pPr>
      <w:r>
        <w:t xml:space="preserve">                   (c) What binary number results if we DON’T IGNORE the carry bit of the binary sum?</w:t>
      </w:r>
    </w:p>
    <w:p w14:paraId="220A6768" w14:textId="77777777" w:rsidR="002A226C" w:rsidRDefault="002A226C"/>
    <w:p w14:paraId="042DC725" w14:textId="77777777" w:rsidR="002A226C" w:rsidRDefault="002A226C">
      <w:pPr>
        <w:jc w:val="center"/>
      </w:pPr>
    </w:p>
    <w:p w14:paraId="6B3D790E" w14:textId="77777777" w:rsidR="002A226C" w:rsidRDefault="009A638C">
      <w:pPr>
        <w:pStyle w:val="Heading3"/>
      </w:pPr>
      <w:r>
        <w:t>Memorize How to Do the Following:</w:t>
      </w:r>
    </w:p>
    <w:p w14:paraId="305A0B24" w14:textId="77777777" w:rsidR="002A226C" w:rsidRDefault="009A638C">
      <w:pPr>
        <w:numPr>
          <w:ilvl w:val="0"/>
          <w:numId w:val="4"/>
        </w:numPr>
      </w:pPr>
      <w:r>
        <w:t>Form the two's complement of a hexadecimal integer</w:t>
      </w:r>
    </w:p>
    <w:p w14:paraId="096A4411" w14:textId="77777777" w:rsidR="002A226C" w:rsidRDefault="009A638C">
      <w:pPr>
        <w:numPr>
          <w:ilvl w:val="0"/>
          <w:numId w:val="4"/>
        </w:numPr>
      </w:pPr>
      <w:r>
        <w:t>Convert signed binary to decimal</w:t>
      </w:r>
    </w:p>
    <w:p w14:paraId="4CC1E770" w14:textId="77777777" w:rsidR="002A226C" w:rsidRDefault="009A638C">
      <w:pPr>
        <w:numPr>
          <w:ilvl w:val="0"/>
          <w:numId w:val="4"/>
        </w:numPr>
      </w:pPr>
      <w:r>
        <w:t>Convert signed decimal to binary</w:t>
      </w:r>
    </w:p>
    <w:p w14:paraId="45D8946B" w14:textId="77777777" w:rsidR="002A226C" w:rsidRDefault="009A638C">
      <w:pPr>
        <w:numPr>
          <w:ilvl w:val="0"/>
          <w:numId w:val="4"/>
        </w:numPr>
      </w:pPr>
      <w:r>
        <w:t>Convert signed decimal to hexadecimal</w:t>
      </w:r>
    </w:p>
    <w:p w14:paraId="20C2B9D2" w14:textId="77777777" w:rsidR="002A226C" w:rsidRDefault="009A638C">
      <w:pPr>
        <w:numPr>
          <w:ilvl w:val="0"/>
          <w:numId w:val="4"/>
        </w:numPr>
      </w:pPr>
      <w:r>
        <w:t>Convert signed hexadecimal to decimal</w:t>
      </w:r>
    </w:p>
    <w:p w14:paraId="695F64CF" w14:textId="77777777" w:rsidR="002A226C" w:rsidRDefault="002A226C"/>
    <w:p w14:paraId="0BAB49E5" w14:textId="77777777" w:rsidR="002A226C" w:rsidRDefault="009A638C">
      <w:pPr>
        <w:pStyle w:val="Heading2"/>
      </w:pPr>
      <w:r>
        <w:lastRenderedPageBreak/>
        <w:t>Ranges of Signed Integers</w:t>
      </w:r>
    </w:p>
    <w:p w14:paraId="453E90DC" w14:textId="77777777" w:rsidR="002A226C" w:rsidRDefault="002A226C"/>
    <w:tbl>
      <w:tblPr>
        <w:tblStyle w:val="af3"/>
        <w:tblW w:w="7359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579"/>
        <w:gridCol w:w="1620"/>
      </w:tblGrid>
      <w:tr w:rsidR="002A226C" w14:paraId="60F743BA" w14:textId="77777777">
        <w:tc>
          <w:tcPr>
            <w:tcW w:w="2160" w:type="dxa"/>
            <w:shd w:val="clear" w:color="auto" w:fill="000000"/>
          </w:tcPr>
          <w:p w14:paraId="0C482A62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Storage Type</w:t>
            </w:r>
          </w:p>
        </w:tc>
        <w:tc>
          <w:tcPr>
            <w:tcW w:w="3579" w:type="dxa"/>
            <w:shd w:val="clear" w:color="auto" w:fill="000000"/>
          </w:tcPr>
          <w:p w14:paraId="478E98A4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Range (low-high)</w:t>
            </w:r>
          </w:p>
        </w:tc>
        <w:tc>
          <w:tcPr>
            <w:tcW w:w="1620" w:type="dxa"/>
            <w:shd w:val="clear" w:color="auto" w:fill="000000"/>
          </w:tcPr>
          <w:p w14:paraId="44829768" w14:textId="77777777" w:rsidR="002A226C" w:rsidRDefault="009A638C">
            <w:pPr>
              <w:jc w:val="center"/>
              <w:rPr>
                <w:b/>
              </w:rPr>
            </w:pPr>
            <w:r>
              <w:rPr>
                <w:b/>
              </w:rPr>
              <w:t>Powers of 2</w:t>
            </w:r>
          </w:p>
        </w:tc>
      </w:tr>
      <w:tr w:rsidR="002A226C" w14:paraId="72D0CD8E" w14:textId="77777777">
        <w:tc>
          <w:tcPr>
            <w:tcW w:w="2160" w:type="dxa"/>
          </w:tcPr>
          <w:p w14:paraId="08EE1356" w14:textId="77777777" w:rsidR="002A226C" w:rsidRDefault="009A638C">
            <w:r>
              <w:t>Signed byte</w:t>
            </w:r>
          </w:p>
        </w:tc>
        <w:tc>
          <w:tcPr>
            <w:tcW w:w="3579" w:type="dxa"/>
          </w:tcPr>
          <w:p w14:paraId="306878C6" w14:textId="77777777" w:rsidR="002A226C" w:rsidRDefault="009A638C">
            <w:r>
              <w:t>-128 to +127</w:t>
            </w:r>
          </w:p>
        </w:tc>
        <w:tc>
          <w:tcPr>
            <w:tcW w:w="1620" w:type="dxa"/>
          </w:tcPr>
          <w:p w14:paraId="32EE160D" w14:textId="77777777" w:rsidR="002A226C" w:rsidRDefault="009A638C">
            <w:r>
              <w:t>-2</w:t>
            </w:r>
            <w:r>
              <w:rPr>
                <w:vertAlign w:val="superscript"/>
              </w:rPr>
              <w:t>7</w:t>
            </w:r>
            <w:r>
              <w:t xml:space="preserve"> to (2</w:t>
            </w:r>
            <w:r>
              <w:rPr>
                <w:vertAlign w:val="superscript"/>
              </w:rPr>
              <w:t>7</w:t>
            </w:r>
            <w:r>
              <w:t xml:space="preserve"> – 1 )</w:t>
            </w:r>
          </w:p>
        </w:tc>
      </w:tr>
      <w:tr w:rsidR="002A226C" w14:paraId="5DF818CD" w14:textId="77777777">
        <w:tc>
          <w:tcPr>
            <w:tcW w:w="2160" w:type="dxa"/>
          </w:tcPr>
          <w:p w14:paraId="4F6AC2D0" w14:textId="77777777" w:rsidR="002A226C" w:rsidRDefault="009A638C">
            <w:r>
              <w:t>Signed word</w:t>
            </w:r>
          </w:p>
        </w:tc>
        <w:tc>
          <w:tcPr>
            <w:tcW w:w="3579" w:type="dxa"/>
          </w:tcPr>
          <w:p w14:paraId="4DC073B6" w14:textId="77777777" w:rsidR="002A226C" w:rsidRDefault="009A638C">
            <w:r>
              <w:t>-32,768 to +32,767</w:t>
            </w:r>
          </w:p>
        </w:tc>
        <w:tc>
          <w:tcPr>
            <w:tcW w:w="1620" w:type="dxa"/>
          </w:tcPr>
          <w:p w14:paraId="6B23F843" w14:textId="77777777" w:rsidR="002A226C" w:rsidRDefault="009A638C">
            <w:r>
              <w:t>-2</w:t>
            </w:r>
            <w:r>
              <w:rPr>
                <w:vertAlign w:val="superscript"/>
              </w:rPr>
              <w:t>15</w:t>
            </w:r>
            <w:r>
              <w:t xml:space="preserve"> to (2</w:t>
            </w:r>
            <w:r>
              <w:rPr>
                <w:vertAlign w:val="superscript"/>
              </w:rPr>
              <w:t>15</w:t>
            </w:r>
            <w:r>
              <w:t xml:space="preserve"> – 1 )</w:t>
            </w:r>
          </w:p>
        </w:tc>
      </w:tr>
      <w:tr w:rsidR="002A226C" w14:paraId="724D6169" w14:textId="77777777">
        <w:tc>
          <w:tcPr>
            <w:tcW w:w="2160" w:type="dxa"/>
          </w:tcPr>
          <w:p w14:paraId="11DC510F" w14:textId="77777777" w:rsidR="002A226C" w:rsidRDefault="009A638C">
            <w:r>
              <w:t>Signed doubleword</w:t>
            </w:r>
          </w:p>
        </w:tc>
        <w:tc>
          <w:tcPr>
            <w:tcW w:w="3579" w:type="dxa"/>
          </w:tcPr>
          <w:p w14:paraId="4C1E6518" w14:textId="77777777" w:rsidR="002A226C" w:rsidRDefault="009A638C">
            <w:r>
              <w:t>-2,147,483,648 to +2,147,483,647</w:t>
            </w:r>
          </w:p>
        </w:tc>
        <w:tc>
          <w:tcPr>
            <w:tcW w:w="1620" w:type="dxa"/>
          </w:tcPr>
          <w:p w14:paraId="45192FD9" w14:textId="77777777" w:rsidR="002A226C" w:rsidRDefault="009A638C">
            <w:r>
              <w:t>-2</w:t>
            </w:r>
            <w:r>
              <w:rPr>
                <w:vertAlign w:val="superscript"/>
              </w:rPr>
              <w:t>31</w:t>
            </w:r>
            <w:r>
              <w:t xml:space="preserve"> to (2</w:t>
            </w:r>
            <w:r>
              <w:rPr>
                <w:vertAlign w:val="superscript"/>
              </w:rPr>
              <w:t>31</w:t>
            </w:r>
            <w:r>
              <w:t xml:space="preserve"> – 1 )</w:t>
            </w:r>
          </w:p>
        </w:tc>
      </w:tr>
      <w:tr w:rsidR="002A226C" w14:paraId="220E1ABF" w14:textId="77777777">
        <w:tc>
          <w:tcPr>
            <w:tcW w:w="2160" w:type="dxa"/>
          </w:tcPr>
          <w:p w14:paraId="1D9EE139" w14:textId="77777777" w:rsidR="002A226C" w:rsidRDefault="009A638C">
            <w:r>
              <w:t>Signed quadword</w:t>
            </w:r>
          </w:p>
        </w:tc>
        <w:tc>
          <w:tcPr>
            <w:tcW w:w="3579" w:type="dxa"/>
          </w:tcPr>
          <w:p w14:paraId="733306B8" w14:textId="77777777" w:rsidR="002A226C" w:rsidRDefault="009A638C">
            <w:r>
              <w:t>-9,223,372,036,854,775,808 to</w:t>
            </w:r>
          </w:p>
          <w:p w14:paraId="0795B7D5" w14:textId="77777777" w:rsidR="002A226C" w:rsidRDefault="009A638C">
            <w:r>
              <w:t>+9,223,372,036,854,775,807</w:t>
            </w:r>
          </w:p>
        </w:tc>
        <w:tc>
          <w:tcPr>
            <w:tcW w:w="1620" w:type="dxa"/>
          </w:tcPr>
          <w:p w14:paraId="15BA2AF1" w14:textId="77777777" w:rsidR="002A226C" w:rsidRDefault="009A638C">
            <w:r>
              <w:t>-2</w:t>
            </w:r>
            <w:r>
              <w:rPr>
                <w:vertAlign w:val="superscript"/>
              </w:rPr>
              <w:t>63</w:t>
            </w:r>
            <w:r>
              <w:t xml:space="preserve"> to (2</w:t>
            </w:r>
            <w:r>
              <w:rPr>
                <w:vertAlign w:val="superscript"/>
              </w:rPr>
              <w:t>63</w:t>
            </w:r>
            <w:r>
              <w:t xml:space="preserve"> – 1 )</w:t>
            </w:r>
          </w:p>
        </w:tc>
      </w:tr>
    </w:tbl>
    <w:p w14:paraId="1224D7E6" w14:textId="77777777" w:rsidR="002A226C" w:rsidRDefault="002A226C"/>
    <w:p w14:paraId="2A7B431C" w14:textId="77777777" w:rsidR="002A226C" w:rsidRDefault="009A638C">
      <w:pPr>
        <w:pStyle w:val="Heading4"/>
      </w:pPr>
      <w:r>
        <w:t>HANDS ON EXERCISE EX03_B: Ranges of Signed Integers</w:t>
      </w:r>
    </w:p>
    <w:p w14:paraId="55CA579F" w14:textId="77777777" w:rsidR="002A226C" w:rsidRDefault="002A226C"/>
    <w:p w14:paraId="4E904F6B" w14:textId="77777777" w:rsidR="002A226C" w:rsidRDefault="009A638C">
      <w:pPr>
        <w:rPr>
          <w:b/>
        </w:rPr>
      </w:pPr>
      <w:r>
        <w:t xml:space="preserve">What is the largest </w:t>
      </w:r>
      <w:r>
        <w:rPr>
          <w:b/>
        </w:rPr>
        <w:t>positive</w:t>
      </w:r>
      <w:r>
        <w:t xml:space="preserve"> value that can be stored in a </w:t>
      </w:r>
      <w:r>
        <w:rPr>
          <w:b/>
        </w:rPr>
        <w:t>signed</w:t>
      </w:r>
      <w:r>
        <w:t xml:space="preserve"> </w:t>
      </w:r>
      <w:r>
        <w:rPr>
          <w:b/>
        </w:rPr>
        <w:t xml:space="preserve">memory location </w:t>
      </w:r>
      <w:r>
        <w:t xml:space="preserve">with </w:t>
      </w:r>
      <w:r>
        <w:rPr>
          <w:b/>
        </w:rPr>
        <w:t>20 bits?</w:t>
      </w:r>
    </w:p>
    <w:p w14:paraId="1143A1DA" w14:textId="77777777" w:rsidR="002A226C" w:rsidRDefault="009A638C">
      <w:pPr>
        <w:pStyle w:val="Heading2"/>
      </w:pPr>
      <w:r>
        <w:t>Character Storage</w:t>
      </w:r>
    </w:p>
    <w:p w14:paraId="6AA4E3D6" w14:textId="77777777" w:rsidR="002A226C" w:rsidRDefault="002A226C"/>
    <w:p w14:paraId="52C5790F" w14:textId="77777777" w:rsidR="002A226C" w:rsidRDefault="009A638C">
      <w:pPr>
        <w:numPr>
          <w:ilvl w:val="0"/>
          <w:numId w:val="1"/>
        </w:numPr>
      </w:pPr>
      <w:r>
        <w:t>Character sets</w:t>
      </w:r>
    </w:p>
    <w:p w14:paraId="7CC21900" w14:textId="77777777" w:rsidR="002A226C" w:rsidRDefault="009A638C">
      <w:pPr>
        <w:numPr>
          <w:ilvl w:val="1"/>
          <w:numId w:val="1"/>
        </w:numPr>
      </w:pPr>
      <w:r>
        <w:t>Standard ASCII (0 – 127)</w:t>
      </w:r>
    </w:p>
    <w:p w14:paraId="3D460C10" w14:textId="77777777" w:rsidR="002A226C" w:rsidRDefault="009A638C">
      <w:pPr>
        <w:numPr>
          <w:ilvl w:val="1"/>
          <w:numId w:val="1"/>
        </w:numPr>
      </w:pPr>
      <w:r>
        <w:t>Extended ASCII (0 – 255)</w:t>
      </w:r>
    </w:p>
    <w:p w14:paraId="43498D6A" w14:textId="77777777" w:rsidR="002A226C" w:rsidRDefault="009A638C">
      <w:pPr>
        <w:numPr>
          <w:ilvl w:val="1"/>
          <w:numId w:val="1"/>
        </w:numPr>
      </w:pPr>
      <w:r>
        <w:t>ANSI (0 – 255)</w:t>
      </w:r>
    </w:p>
    <w:p w14:paraId="77C2FFE9" w14:textId="77777777" w:rsidR="002A226C" w:rsidRDefault="009A638C">
      <w:pPr>
        <w:numPr>
          <w:ilvl w:val="1"/>
          <w:numId w:val="1"/>
        </w:numPr>
      </w:pPr>
      <w:r>
        <w:t>Unicode  (0 – 65,535)</w:t>
      </w:r>
    </w:p>
    <w:p w14:paraId="0EE076C6" w14:textId="77777777" w:rsidR="002A226C" w:rsidRDefault="002A226C">
      <w:pPr>
        <w:ind w:left="720"/>
      </w:pPr>
    </w:p>
    <w:p w14:paraId="54393769" w14:textId="77777777" w:rsidR="002A226C" w:rsidRDefault="009A638C">
      <w:pPr>
        <w:numPr>
          <w:ilvl w:val="0"/>
          <w:numId w:val="1"/>
        </w:numPr>
      </w:pPr>
      <w:r>
        <w:t>Null-terminated String</w:t>
      </w:r>
    </w:p>
    <w:p w14:paraId="320F9ACD" w14:textId="77777777" w:rsidR="002A226C" w:rsidRDefault="009A638C">
      <w:pPr>
        <w:numPr>
          <w:ilvl w:val="1"/>
          <w:numId w:val="1"/>
        </w:numPr>
      </w:pPr>
      <w:r>
        <w:t>Array of characters followed by a null byte</w:t>
      </w:r>
    </w:p>
    <w:p w14:paraId="1BB27448" w14:textId="77777777" w:rsidR="002A226C" w:rsidRDefault="002A226C">
      <w:pPr>
        <w:ind w:left="720"/>
      </w:pPr>
    </w:p>
    <w:p w14:paraId="28239E69" w14:textId="77777777" w:rsidR="002A226C" w:rsidRDefault="009A638C">
      <w:pPr>
        <w:numPr>
          <w:ilvl w:val="0"/>
          <w:numId w:val="1"/>
        </w:numPr>
      </w:pPr>
      <w:r>
        <w:t>Using the ASCII table</w:t>
      </w:r>
    </w:p>
    <w:p w14:paraId="7980FB15" w14:textId="77777777" w:rsidR="002A226C" w:rsidRDefault="009A638C">
      <w:pPr>
        <w:numPr>
          <w:ilvl w:val="1"/>
          <w:numId w:val="1"/>
        </w:numPr>
      </w:pPr>
      <w:r>
        <w:t>Look  inside cover of book</w:t>
      </w:r>
    </w:p>
    <w:p w14:paraId="642D45C5" w14:textId="77777777" w:rsidR="002A226C" w:rsidRDefault="009A638C">
      <w:pPr>
        <w:pStyle w:val="Heading2"/>
      </w:pPr>
      <w:r>
        <w:t>Terminology for Numeric Data Representation</w:t>
      </w:r>
    </w:p>
    <w:p w14:paraId="37DA7B32" w14:textId="77777777" w:rsidR="002A226C" w:rsidRDefault="009A638C">
      <w:r>
        <w:t xml:space="preserve">The interpretation of numbers on a computer depends greatly on the </w:t>
      </w:r>
      <w:r>
        <w:rPr>
          <w:b/>
        </w:rPr>
        <w:t xml:space="preserve">context </w:t>
      </w:r>
      <w:r>
        <w:t xml:space="preserve">in which the number appears. </w:t>
      </w:r>
    </w:p>
    <w:p w14:paraId="53B504D4" w14:textId="77777777" w:rsidR="002A226C" w:rsidRDefault="002A226C"/>
    <w:p w14:paraId="628726C9" w14:textId="77777777" w:rsidR="002A226C" w:rsidRDefault="009A638C">
      <w:pPr>
        <w:numPr>
          <w:ilvl w:val="0"/>
          <w:numId w:val="1"/>
        </w:numPr>
      </w:pPr>
      <w:r>
        <w:t>pure binary</w:t>
      </w:r>
    </w:p>
    <w:p w14:paraId="75E7CAD4" w14:textId="77777777" w:rsidR="002A226C" w:rsidRDefault="009A638C">
      <w:pPr>
        <w:numPr>
          <w:ilvl w:val="1"/>
          <w:numId w:val="1"/>
        </w:numPr>
      </w:pPr>
      <w:r>
        <w:t>raw format ready for use in a calculation</w:t>
      </w:r>
    </w:p>
    <w:p w14:paraId="585D10BD" w14:textId="77777777" w:rsidR="002A226C" w:rsidRDefault="009A638C">
      <w:pPr>
        <w:numPr>
          <w:ilvl w:val="1"/>
          <w:numId w:val="1"/>
        </w:numPr>
      </w:pPr>
      <w:r>
        <w:t>can be calculated directly</w:t>
      </w:r>
    </w:p>
    <w:p w14:paraId="055807E4" w14:textId="77777777" w:rsidR="002A226C" w:rsidRDefault="002A226C">
      <w:pPr>
        <w:ind w:left="720"/>
      </w:pPr>
    </w:p>
    <w:p w14:paraId="1D337884" w14:textId="77777777" w:rsidR="002A226C" w:rsidRDefault="009A638C">
      <w:pPr>
        <w:numPr>
          <w:ilvl w:val="0"/>
          <w:numId w:val="1"/>
        </w:numPr>
      </w:pPr>
      <w:r>
        <w:t>ASCII binary</w:t>
      </w:r>
    </w:p>
    <w:p w14:paraId="5AA32CC1" w14:textId="77777777" w:rsidR="002A226C" w:rsidRDefault="009A638C">
      <w:pPr>
        <w:numPr>
          <w:ilvl w:val="1"/>
          <w:numId w:val="1"/>
        </w:numPr>
      </w:pPr>
      <w:r>
        <w:t>The raw format that represents an ASCII character</w:t>
      </w:r>
    </w:p>
    <w:p w14:paraId="40F8C8EC" w14:textId="77777777" w:rsidR="002A226C" w:rsidRDefault="009A638C">
      <w:pPr>
        <w:numPr>
          <w:ilvl w:val="1"/>
          <w:numId w:val="1"/>
        </w:numPr>
      </w:pPr>
      <w:r>
        <w:t>Consists of a string of digits: "01010101"</w:t>
      </w:r>
    </w:p>
    <w:p w14:paraId="2340D34A" w14:textId="77777777" w:rsidR="002A226C" w:rsidRDefault="002A226C">
      <w:pPr>
        <w:ind w:left="720"/>
      </w:pPr>
    </w:p>
    <w:p w14:paraId="08F6714A" w14:textId="77777777" w:rsidR="002A226C" w:rsidRDefault="009A638C">
      <w:pPr>
        <w:numPr>
          <w:ilvl w:val="0"/>
          <w:numId w:val="1"/>
        </w:numPr>
      </w:pPr>
      <w:r>
        <w:t>ASCII decimal</w:t>
      </w:r>
    </w:p>
    <w:p w14:paraId="7164C838" w14:textId="77777777" w:rsidR="002A226C" w:rsidRDefault="009A638C">
      <w:pPr>
        <w:numPr>
          <w:ilvl w:val="1"/>
          <w:numId w:val="1"/>
        </w:numPr>
      </w:pPr>
      <w:r>
        <w:t>The decimal value that corresponds to the binary value for an ASCII character</w:t>
      </w:r>
    </w:p>
    <w:p w14:paraId="42621038" w14:textId="77777777" w:rsidR="002A226C" w:rsidRDefault="009A638C">
      <w:pPr>
        <w:numPr>
          <w:ilvl w:val="1"/>
          <w:numId w:val="1"/>
        </w:numPr>
      </w:pPr>
      <w:r>
        <w:t>string of digits: "65"</w:t>
      </w:r>
    </w:p>
    <w:p w14:paraId="47150232" w14:textId="77777777" w:rsidR="002A226C" w:rsidRDefault="002A226C">
      <w:pPr>
        <w:ind w:left="720"/>
      </w:pPr>
    </w:p>
    <w:p w14:paraId="0C020771" w14:textId="77777777" w:rsidR="002A226C" w:rsidRDefault="009A638C">
      <w:pPr>
        <w:numPr>
          <w:ilvl w:val="0"/>
          <w:numId w:val="1"/>
        </w:numPr>
      </w:pPr>
      <w:r>
        <w:t>ASCII hexadecimal</w:t>
      </w:r>
    </w:p>
    <w:p w14:paraId="44E43445" w14:textId="77777777" w:rsidR="002A226C" w:rsidRDefault="009A638C">
      <w:pPr>
        <w:numPr>
          <w:ilvl w:val="1"/>
          <w:numId w:val="1"/>
        </w:numPr>
      </w:pPr>
      <w:r>
        <w:t>The hexadecimal value that corresponds to the binary value of a particular ASCII character</w:t>
      </w:r>
    </w:p>
    <w:p w14:paraId="01B61A14" w14:textId="77777777" w:rsidR="002A226C" w:rsidRDefault="009A638C">
      <w:pPr>
        <w:numPr>
          <w:ilvl w:val="1"/>
          <w:numId w:val="1"/>
        </w:numPr>
      </w:pPr>
      <w:r>
        <w:t>string of digits: "9C"</w:t>
      </w:r>
    </w:p>
    <w:p w14:paraId="42133108" w14:textId="77777777" w:rsidR="002A226C" w:rsidRDefault="002A226C"/>
    <w:p w14:paraId="754CC97C" w14:textId="77777777" w:rsidR="002A226C" w:rsidRDefault="002A226C"/>
    <w:p w14:paraId="1DDA9921" w14:textId="77777777" w:rsidR="002A226C" w:rsidRDefault="002A226C"/>
    <w:p w14:paraId="66313CDC" w14:textId="77777777" w:rsidR="002A226C" w:rsidRDefault="002A226C"/>
    <w:p w14:paraId="09F8B4C4" w14:textId="77777777" w:rsidR="002A226C" w:rsidRDefault="002A226C"/>
    <w:sectPr w:rsidR="002A226C">
      <w:headerReference w:type="even" r:id="rId28"/>
      <w:footerReference w:type="default" r:id="rId29"/>
      <w:pgSz w:w="12240" w:h="15840"/>
      <w:pgMar w:top="720" w:right="72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AF3F3" w14:textId="77777777" w:rsidR="00DD175A" w:rsidRDefault="00DD175A">
      <w:r>
        <w:separator/>
      </w:r>
    </w:p>
  </w:endnote>
  <w:endnote w:type="continuationSeparator" w:id="0">
    <w:p w14:paraId="7E59F1E1" w14:textId="77777777" w:rsidR="00DD175A" w:rsidRDefault="00DD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altName w:val="Courier New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3D6D" w14:textId="77777777" w:rsidR="009A638C" w:rsidRDefault="009A63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CS 278 Study Guide 2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786D45ED" w14:textId="77777777" w:rsidR="009A638C" w:rsidRDefault="009A638C"/>
  <w:p w14:paraId="1320924E" w14:textId="77777777" w:rsidR="009A638C" w:rsidRDefault="009A63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C7CE2" w14:textId="77777777" w:rsidR="00DD175A" w:rsidRDefault="00DD175A">
      <w:r>
        <w:separator/>
      </w:r>
    </w:p>
  </w:footnote>
  <w:footnote w:type="continuationSeparator" w:id="0">
    <w:p w14:paraId="793586F0" w14:textId="77777777" w:rsidR="00DD175A" w:rsidRDefault="00DD1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B6DC9" w14:textId="77777777" w:rsidR="009A638C" w:rsidRDefault="009A638C"/>
  <w:p w14:paraId="122F9828" w14:textId="77777777" w:rsidR="009A638C" w:rsidRDefault="009A63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7095F"/>
    <w:multiLevelType w:val="multilevel"/>
    <w:tmpl w:val="5A3E5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Times New Roman" w:eastAsia="Times New Roman" w:hAnsi="Times New Roman" w:cs="Times New Roman"/>
        <w:sz w:val="16"/>
        <w:szCs w:val="16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40753E"/>
    <w:multiLevelType w:val="hybridMultilevel"/>
    <w:tmpl w:val="78828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0626F"/>
    <w:multiLevelType w:val="multilevel"/>
    <w:tmpl w:val="0FC085F8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1B7C4E"/>
    <w:multiLevelType w:val="hybridMultilevel"/>
    <w:tmpl w:val="AD32E5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42854"/>
    <w:multiLevelType w:val="hybridMultilevel"/>
    <w:tmpl w:val="5A3E78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327BD"/>
    <w:multiLevelType w:val="hybridMultilevel"/>
    <w:tmpl w:val="27788F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53AB8"/>
    <w:multiLevelType w:val="multilevel"/>
    <w:tmpl w:val="CEE6D99A"/>
    <w:lvl w:ilvl="0">
      <w:start w:val="1"/>
      <w:numFmt w:val="bullet"/>
      <w:pStyle w:val="ReadingResponse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64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68124FB6"/>
    <w:multiLevelType w:val="multilevel"/>
    <w:tmpl w:val="5FD28A06"/>
    <w:lvl w:ilvl="0">
      <w:start w:val="1"/>
      <w:numFmt w:val="bullet"/>
      <w:lvlText w:val="●"/>
      <w:lvlJc w:val="left"/>
      <w:pPr>
        <w:ind w:left="432" w:hanging="216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D0E0374"/>
    <w:multiLevelType w:val="multilevel"/>
    <w:tmpl w:val="452AC2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7F553A37"/>
    <w:multiLevelType w:val="multilevel"/>
    <w:tmpl w:val="43129104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26C"/>
    <w:rsid w:val="0025153F"/>
    <w:rsid w:val="002A226C"/>
    <w:rsid w:val="00471AE5"/>
    <w:rsid w:val="004B1EBA"/>
    <w:rsid w:val="00530C94"/>
    <w:rsid w:val="006D13A6"/>
    <w:rsid w:val="008E4DE9"/>
    <w:rsid w:val="009A638C"/>
    <w:rsid w:val="00AC75F0"/>
    <w:rsid w:val="00BF378B"/>
    <w:rsid w:val="00DD175A"/>
    <w:rsid w:val="00F96700"/>
    <w:rsid w:val="00FD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F2D7"/>
  <w15:docId w15:val="{A0C0B8E5-7BAD-4213-B626-362C2DA4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0D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color w:val="0000B2"/>
      <w:kern w:val="28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b/>
      <w:color w:val="339966"/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hd w:val="clear" w:color="auto" w:fill="000000"/>
      <w:spacing w:before="240" w:after="60"/>
      <w:outlineLvl w:val="3"/>
    </w:pPr>
    <w:rPr>
      <w:b/>
      <w:i/>
      <w:color w:val="FFFFFF"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de">
    <w:name w:val="Code"/>
    <w:basedOn w:val="Normal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Pr>
      <w:rFonts w:ascii="Courier New" w:hAnsi="Courier New"/>
      <w:b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snapToGrid w:val="0"/>
      <w:vanish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paragraph" w:customStyle="1" w:styleId="ExerciseDescription">
    <w:name w:val="Exercise Description"/>
    <w:basedOn w:val="Normal"/>
    <w:pPr>
      <w:ind w:left="990" w:hanging="990"/>
    </w:pPr>
  </w:style>
  <w:style w:type="character" w:styleId="FollowedHyperlink">
    <w:name w:val="FollowedHyperlink"/>
    <w:rPr>
      <w:color w:val="800080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rsid w:val="00275B0D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note0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  <w:pPr>
      <w:numPr>
        <w:numId w:val="2"/>
      </w:numPr>
    </w:pPr>
  </w:style>
  <w:style w:type="paragraph" w:styleId="HTMLPreformatted">
    <w:name w:val="HTML Preformatted"/>
    <w:basedOn w:val="Normal"/>
    <w:rsid w:val="00F1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/>
      <w:bCs/>
      <w:sz w:val="24"/>
      <w:szCs w:val="24"/>
    </w:rPr>
  </w:style>
  <w:style w:type="table" w:styleId="TableGrid">
    <w:name w:val="Table Grid"/>
    <w:basedOn w:val="TableNormal"/>
    <w:rsid w:val="00473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3D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4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YzwGPePjwvqlPQE8O1G2dcqGgA==">AMUW2mWkDC8qg1vHaG4EgVN1JCjc1ZyVTA2yb6ZAej0RLaOH2banKzEm2RH2eY//C6qZxz8ypK4q9O6Ot53UwKes9EAVJbJtoq09TCYZ7GFl8EUL72Qmh/KtaWifmUYls58lsyuxC7Ux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kjones</dc:creator>
  <cp:lastModifiedBy>Aaron Borjas</cp:lastModifiedBy>
  <cp:revision>8</cp:revision>
  <dcterms:created xsi:type="dcterms:W3CDTF">2019-09-12T19:12:00Z</dcterms:created>
  <dcterms:modified xsi:type="dcterms:W3CDTF">2020-02-24T01:10:00Z</dcterms:modified>
</cp:coreProperties>
</file>