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F3B1" w14:textId="1C757F63" w:rsidR="00414AFA" w:rsidRDefault="00991557">
      <w:r w:rsidRPr="00991557">
        <w:drawing>
          <wp:inline distT="0" distB="0" distL="0" distR="0" wp14:anchorId="62A4ACE3" wp14:editId="411A12FD">
            <wp:extent cx="5612130" cy="4072255"/>
            <wp:effectExtent l="0" t="0" r="7620" b="4445"/>
            <wp:docPr id="9057495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49546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FF1" w14:textId="4FCC4C28" w:rsidR="00991557" w:rsidRDefault="00991557">
      <w:r w:rsidRPr="00991557">
        <w:drawing>
          <wp:inline distT="0" distB="0" distL="0" distR="0" wp14:anchorId="6B927651" wp14:editId="01A2AA6B">
            <wp:extent cx="5612130" cy="2837815"/>
            <wp:effectExtent l="0" t="0" r="7620" b="635"/>
            <wp:docPr id="54439638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96386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191" w14:textId="4CF9FFA4" w:rsidR="00991557" w:rsidRDefault="00991557">
      <w:r>
        <w:rPr>
          <w:noProof/>
        </w:rPr>
        <w:lastRenderedPageBreak/>
        <w:drawing>
          <wp:inline distT="0" distB="0" distL="0" distR="0" wp14:anchorId="2DD12181" wp14:editId="1EC452BC">
            <wp:extent cx="5612130" cy="4608830"/>
            <wp:effectExtent l="0" t="0" r="7620" b="1270"/>
            <wp:docPr id="1264212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127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DA6" w14:textId="6CB5A912" w:rsidR="00991557" w:rsidRDefault="00991557">
      <w:r>
        <w:rPr>
          <w:noProof/>
        </w:rPr>
        <w:lastRenderedPageBreak/>
        <w:drawing>
          <wp:inline distT="0" distB="0" distL="0" distR="0" wp14:anchorId="10241532" wp14:editId="1A684C54">
            <wp:extent cx="5612130" cy="4498340"/>
            <wp:effectExtent l="0" t="0" r="7620" b="0"/>
            <wp:docPr id="757542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23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0FC4E" wp14:editId="0A1AB590">
            <wp:extent cx="5612130" cy="5741670"/>
            <wp:effectExtent l="0" t="0" r="7620" b="0"/>
            <wp:docPr id="20913266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2660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5479" w14:textId="28294C02" w:rsidR="00991557" w:rsidRDefault="00991557">
      <w:r>
        <w:rPr>
          <w:noProof/>
        </w:rPr>
        <w:lastRenderedPageBreak/>
        <w:drawing>
          <wp:inline distT="0" distB="0" distL="0" distR="0" wp14:anchorId="5355B993" wp14:editId="1E423479">
            <wp:extent cx="5612130" cy="2730500"/>
            <wp:effectExtent l="0" t="0" r="7620" b="0"/>
            <wp:docPr id="47358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83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DAF7" w14:textId="77777777" w:rsidR="00991557" w:rsidRDefault="00991557"/>
    <w:sectPr w:rsidR="00991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96"/>
    <w:rsid w:val="00092AE2"/>
    <w:rsid w:val="00414AFA"/>
    <w:rsid w:val="004528BA"/>
    <w:rsid w:val="00991557"/>
    <w:rsid w:val="00AB3F71"/>
    <w:rsid w:val="00FC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3F24"/>
  <w15:chartTrackingRefBased/>
  <w15:docId w15:val="{E0AC6742-08B5-40B4-B614-B1E5569A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Jefatura de Ingeniería en Computación</dc:creator>
  <cp:keywords/>
  <dc:description/>
  <cp:lastModifiedBy>Jefatura de Ingeniería en Computación</cp:lastModifiedBy>
  <cp:revision>2</cp:revision>
  <dcterms:created xsi:type="dcterms:W3CDTF">2024-08-14T00:55:00Z</dcterms:created>
  <dcterms:modified xsi:type="dcterms:W3CDTF">2024-08-14T00:57:00Z</dcterms:modified>
</cp:coreProperties>
</file>