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A3A2C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667250" cy="962025"/>
            <wp:effectExtent l="0" t="0" r="0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DC" w:rsidRPr="00A92D3B" w:rsidRDefault="007E3FDC" w:rsidP="007E3F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 SEMESTER 2021</w:t>
      </w:r>
      <w:r w:rsidRPr="00A92D3B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22</w:t>
      </w:r>
    </w:p>
    <w:p w:rsidR="007E3FDC" w:rsidRPr="00A92D3B" w:rsidRDefault="007E3FDC" w:rsidP="007E3F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2D3B">
        <w:rPr>
          <w:rFonts w:ascii="Times New Roman" w:hAnsi="Times New Roman"/>
          <w:b/>
          <w:sz w:val="24"/>
          <w:szCs w:val="24"/>
          <w:u w:val="single"/>
        </w:rPr>
        <w:t>Course Handout (Part II)</w:t>
      </w:r>
    </w:p>
    <w:p w:rsidR="007E3FDC" w:rsidRPr="00A92D3B" w:rsidRDefault="007E3FDC" w:rsidP="007E3FDC">
      <w:pPr>
        <w:pStyle w:val="Heading1"/>
        <w:rPr>
          <w:szCs w:val="24"/>
        </w:rPr>
      </w:pPr>
      <w:r w:rsidRPr="00986379">
        <w:rPr>
          <w:szCs w:val="24"/>
        </w:rPr>
        <w:t xml:space="preserve">Date: </w:t>
      </w:r>
      <w:r w:rsidR="00DF085F">
        <w:rPr>
          <w:szCs w:val="24"/>
        </w:rPr>
        <w:t>1</w:t>
      </w:r>
      <w:r>
        <w:rPr>
          <w:szCs w:val="24"/>
        </w:rPr>
        <w:t>3</w:t>
      </w:r>
      <w:r w:rsidRPr="00986379">
        <w:rPr>
          <w:szCs w:val="24"/>
        </w:rPr>
        <w:t>.</w:t>
      </w:r>
      <w:r>
        <w:rPr>
          <w:szCs w:val="24"/>
        </w:rPr>
        <w:t>01.2022</w:t>
      </w:r>
    </w:p>
    <w:p w:rsidR="007E3FDC" w:rsidRPr="00A92D3B" w:rsidRDefault="007E3FDC" w:rsidP="007E3F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>In addition to Part-I (General Handout for all courses appended to the Timetable) this portion gives further specific details regarding the course.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Course No.</w:t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sz w:val="24"/>
          <w:szCs w:val="24"/>
        </w:rPr>
        <w:t xml:space="preserve">: </w:t>
      </w:r>
      <w:r w:rsidRPr="00986379">
        <w:rPr>
          <w:rFonts w:ascii="Times New Roman" w:hAnsi="Times New Roman"/>
          <w:b/>
          <w:sz w:val="24"/>
          <w:szCs w:val="24"/>
        </w:rPr>
        <w:t xml:space="preserve">CHEM </w:t>
      </w:r>
      <w:r w:rsidR="00DF085F">
        <w:rPr>
          <w:rFonts w:ascii="Times New Roman" w:hAnsi="Times New Roman"/>
          <w:b/>
          <w:sz w:val="24"/>
          <w:szCs w:val="24"/>
        </w:rPr>
        <w:t>G552</w:t>
      </w:r>
      <w:r w:rsidRPr="00A92D3B">
        <w:rPr>
          <w:rFonts w:ascii="Times New Roman" w:hAnsi="Times New Roman"/>
          <w:b/>
          <w:color w:val="C00000"/>
          <w:sz w:val="24"/>
          <w:szCs w:val="24"/>
        </w:rPr>
        <w:t xml:space="preserve">  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Course Title</w:t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sz w:val="24"/>
          <w:szCs w:val="24"/>
        </w:rPr>
        <w:t xml:space="preserve">: </w:t>
      </w:r>
      <w:r w:rsidR="00DF085F">
        <w:rPr>
          <w:rFonts w:ascii="Times New Roman" w:hAnsi="Times New Roman"/>
          <w:b/>
          <w:sz w:val="24"/>
          <w:szCs w:val="24"/>
        </w:rPr>
        <w:t>Advanced Inorganic Chemistry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Instructor-in-charge</w:t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sz w:val="24"/>
          <w:szCs w:val="24"/>
        </w:rPr>
        <w:t xml:space="preserve">: </w:t>
      </w:r>
      <w:r w:rsidR="00DF085F" w:rsidRPr="00A66A82">
        <w:rPr>
          <w:rFonts w:ascii="Times New Roman" w:hAnsi="Times New Roman"/>
          <w:b/>
          <w:sz w:val="24"/>
          <w:szCs w:val="24"/>
        </w:rPr>
        <w:t>Himanshu Aggarwal</w:t>
      </w:r>
      <w:r w:rsidR="00DF085F">
        <w:rPr>
          <w:rFonts w:ascii="Times New Roman" w:hAnsi="Times New Roman"/>
          <w:b/>
          <w:sz w:val="24"/>
          <w:szCs w:val="24"/>
        </w:rPr>
        <w:t xml:space="preserve"> </w:t>
      </w:r>
    </w:p>
    <w:p w:rsidR="007E3FDC" w:rsidRPr="00DF085F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Instructor</w:t>
      </w:r>
      <w:r w:rsidR="00DF085F">
        <w:rPr>
          <w:rFonts w:ascii="Times New Roman" w:hAnsi="Times New Roman"/>
          <w:b/>
          <w:i/>
          <w:sz w:val="24"/>
          <w:szCs w:val="24"/>
        </w:rPr>
        <w:t>s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Pr="00A66A82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F085F" w:rsidRPr="00A66A82">
        <w:rPr>
          <w:rFonts w:ascii="Times New Roman" w:hAnsi="Times New Roman"/>
          <w:b/>
          <w:sz w:val="24"/>
          <w:szCs w:val="24"/>
        </w:rPr>
        <w:t>Himanshu</w:t>
      </w:r>
      <w:proofErr w:type="spellEnd"/>
      <w:r w:rsidR="00DF085F" w:rsidRPr="00A66A82">
        <w:rPr>
          <w:rFonts w:ascii="Times New Roman" w:hAnsi="Times New Roman"/>
          <w:b/>
          <w:sz w:val="24"/>
          <w:szCs w:val="24"/>
        </w:rPr>
        <w:t xml:space="preserve"> Aggarwal</w:t>
      </w:r>
      <w:r w:rsidR="00DF085F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="00DF085F">
        <w:rPr>
          <w:rFonts w:ascii="Times New Roman" w:hAnsi="Times New Roman"/>
          <w:b/>
          <w:sz w:val="24"/>
          <w:szCs w:val="24"/>
        </w:rPr>
        <w:t>Sounak</w:t>
      </w:r>
      <w:proofErr w:type="spellEnd"/>
      <w:r w:rsidR="00DF085F">
        <w:rPr>
          <w:rFonts w:ascii="Times New Roman" w:hAnsi="Times New Roman"/>
          <w:b/>
          <w:sz w:val="24"/>
          <w:szCs w:val="24"/>
        </w:rPr>
        <w:t xml:space="preserve"> Roy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74173" w:rsidRPr="00574173" w:rsidRDefault="00574173" w:rsidP="00574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hAnsi="Times New Roman"/>
          <w:b/>
          <w:sz w:val="24"/>
          <w:szCs w:val="24"/>
        </w:rPr>
        <w:t>Description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574173">
        <w:rPr>
          <w:rFonts w:ascii="Times New Roman" w:hAnsi="Times New Roman"/>
          <w:sz w:val="24"/>
          <w:szCs w:val="24"/>
        </w:rPr>
        <w:t>Advanced coordination chemistry, reactions, kinetics and mechanism;</w:t>
      </w:r>
      <w:r w:rsidRPr="00574173">
        <w:rPr>
          <w:rFonts w:ascii="Times New Roman" w:hAnsi="Times New Roman"/>
          <w:sz w:val="24"/>
          <w:szCs w:val="24"/>
        </w:rPr>
        <w:t xml:space="preserve"> </w:t>
      </w:r>
      <w:r w:rsidRPr="00574173">
        <w:rPr>
          <w:rFonts w:ascii="Times New Roman" w:hAnsi="Times New Roman"/>
          <w:sz w:val="24"/>
          <w:szCs w:val="24"/>
        </w:rPr>
        <w:t xml:space="preserve">advanced </w:t>
      </w:r>
      <w:r w:rsidR="00B7360F" w:rsidRPr="00574173">
        <w:rPr>
          <w:rFonts w:ascii="Times New Roman" w:hAnsi="Times New Roman"/>
          <w:sz w:val="24"/>
          <w:szCs w:val="24"/>
        </w:rPr>
        <w:t>organometallic</w:t>
      </w:r>
      <w:r w:rsidRPr="00574173">
        <w:rPr>
          <w:rFonts w:ascii="Times New Roman" w:hAnsi="Times New Roman"/>
          <w:sz w:val="24"/>
          <w:szCs w:val="24"/>
        </w:rPr>
        <w:t xml:space="preserve"> chemistry, bonding models in</w:t>
      </w:r>
      <w:r w:rsidRPr="00574173">
        <w:rPr>
          <w:rFonts w:ascii="Times New Roman" w:hAnsi="Times New Roman"/>
          <w:sz w:val="24"/>
          <w:szCs w:val="24"/>
        </w:rPr>
        <w:t xml:space="preserve"> </w:t>
      </w:r>
      <w:r w:rsidRPr="00574173">
        <w:rPr>
          <w:rFonts w:ascii="Times New Roman" w:hAnsi="Times New Roman"/>
          <w:sz w:val="24"/>
          <w:szCs w:val="24"/>
        </w:rPr>
        <w:t>inorganic chemistry, inorganic chains, rings, cages and clusters;</w:t>
      </w:r>
      <w:r w:rsidRPr="00574173">
        <w:rPr>
          <w:rFonts w:ascii="Times New Roman" w:hAnsi="Times New Roman"/>
          <w:sz w:val="24"/>
          <w:szCs w:val="24"/>
        </w:rPr>
        <w:t xml:space="preserve"> </w:t>
      </w:r>
      <w:r w:rsidRPr="00574173">
        <w:rPr>
          <w:rFonts w:ascii="Times New Roman" w:hAnsi="Times New Roman"/>
          <w:sz w:val="24"/>
          <w:szCs w:val="24"/>
        </w:rPr>
        <w:t>group theory and its applications to crystal field theory, molecular</w:t>
      </w:r>
      <w:r w:rsidRPr="00574173">
        <w:rPr>
          <w:rFonts w:ascii="Times New Roman" w:hAnsi="Times New Roman"/>
          <w:sz w:val="24"/>
          <w:szCs w:val="24"/>
        </w:rPr>
        <w:t xml:space="preserve"> </w:t>
      </w:r>
      <w:r w:rsidRPr="00574173">
        <w:rPr>
          <w:rFonts w:ascii="Times New Roman" w:hAnsi="Times New Roman"/>
          <w:sz w:val="24"/>
          <w:szCs w:val="24"/>
        </w:rPr>
        <w:t>orbital theory and spectroscopy (electronic and vibrational);</w:t>
      </w:r>
      <w:r w:rsidRPr="00574173">
        <w:rPr>
          <w:rFonts w:ascii="Times New Roman" w:hAnsi="Times New Roman"/>
          <w:sz w:val="24"/>
          <w:szCs w:val="24"/>
        </w:rPr>
        <w:t xml:space="preserve"> </w:t>
      </w:r>
      <w:r w:rsidRPr="00574173">
        <w:rPr>
          <w:rFonts w:ascii="Times New Roman" w:hAnsi="Times New Roman"/>
          <w:sz w:val="24"/>
          <w:szCs w:val="24"/>
        </w:rPr>
        <w:t>inorganic chemistry in biological systems</w:t>
      </w:r>
    </w:p>
    <w:p w:rsidR="00574173" w:rsidRPr="00A92D3B" w:rsidRDefault="00574173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E3FDC" w:rsidRPr="00C05341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5341">
        <w:rPr>
          <w:rFonts w:ascii="Times New Roman" w:hAnsi="Times New Roman"/>
          <w:b/>
          <w:sz w:val="24"/>
          <w:szCs w:val="24"/>
        </w:rPr>
        <w:t>Scope and Objective of the Course:</w:t>
      </w:r>
      <w:r w:rsidRPr="00C05341">
        <w:rPr>
          <w:rFonts w:ascii="Times New Roman" w:hAnsi="Times New Roman"/>
          <w:sz w:val="24"/>
          <w:szCs w:val="24"/>
        </w:rPr>
        <w:t xml:space="preserve"> Theories of coordination chemistry, electronic spectroscopy and magnetism of complexes, organometallic chemistry and chemistry of lanthanides and actinides.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DC" w:rsidRPr="00E959EA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Text Book: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T1. </w:t>
      </w:r>
      <w:r w:rsidRPr="00062134">
        <w:rPr>
          <w:rFonts w:ascii="Times New Roman" w:hAnsi="Times New Roman"/>
          <w:sz w:val="24"/>
          <w:szCs w:val="24"/>
        </w:rPr>
        <w:t>“ Inorganic Chemistry”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2D3B">
        <w:rPr>
          <w:rFonts w:ascii="Times New Roman" w:hAnsi="Times New Roman"/>
          <w:sz w:val="24"/>
          <w:szCs w:val="24"/>
        </w:rPr>
        <w:t>Huheey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 J. E.,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, Ellen A.,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>, Richard L.</w:t>
      </w:r>
      <w:r w:rsidRPr="0006213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Medhi</w:t>
      </w:r>
      <w:proofErr w:type="spellEnd"/>
      <w:r>
        <w:rPr>
          <w:rFonts w:ascii="Times New Roman" w:hAnsi="Times New Roman"/>
          <w:sz w:val="24"/>
          <w:szCs w:val="24"/>
        </w:rPr>
        <w:t>, O.K.;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Pr="00635526">
        <w:rPr>
          <w:rFonts w:ascii="Times New Roman" w:hAnsi="Times New Roman"/>
          <w:sz w:val="24"/>
          <w:szCs w:val="24"/>
        </w:rPr>
        <w:t>4</w:t>
      </w:r>
      <w:r w:rsidRPr="00635526">
        <w:rPr>
          <w:rFonts w:ascii="Times New Roman" w:hAnsi="Times New Roman"/>
          <w:sz w:val="24"/>
          <w:szCs w:val="24"/>
          <w:vertAlign w:val="superscript"/>
        </w:rPr>
        <w:t>th</w:t>
      </w:r>
      <w:r w:rsidRPr="00635526">
        <w:rPr>
          <w:rFonts w:ascii="Times New Roman" w:hAnsi="Times New Roman"/>
          <w:sz w:val="24"/>
          <w:szCs w:val="24"/>
        </w:rPr>
        <w:t xml:space="preserve"> ed., Pearson</w:t>
      </w:r>
      <w:r w:rsidRPr="00E959EA">
        <w:rPr>
          <w:rFonts w:ascii="Times New Roman" w:hAnsi="Times New Roman"/>
          <w:sz w:val="24"/>
          <w:szCs w:val="24"/>
        </w:rPr>
        <w:t>.</w:t>
      </w:r>
    </w:p>
    <w:p w:rsidR="007E3FDC" w:rsidRPr="00A92D3B" w:rsidRDefault="007E3FDC" w:rsidP="007E3FDC">
      <w:pPr>
        <w:pStyle w:val="BodyTextIndent"/>
        <w:ind w:left="360" w:firstLine="0"/>
        <w:jc w:val="left"/>
        <w:rPr>
          <w:szCs w:val="24"/>
        </w:rPr>
      </w:pPr>
      <w:r w:rsidRPr="00A92D3B">
        <w:rPr>
          <w:b/>
          <w:szCs w:val="24"/>
        </w:rPr>
        <w:t>Reference Books:</w:t>
      </w:r>
      <w:r w:rsidRPr="00A92D3B">
        <w:rPr>
          <w:szCs w:val="24"/>
        </w:rPr>
        <w:t xml:space="preserve"> </w:t>
      </w:r>
      <w:r>
        <w:t xml:space="preserve">R1. </w:t>
      </w:r>
      <w:r w:rsidR="00DF085F">
        <w:t>"Concise Inorganic Chemistry", </w:t>
      </w:r>
      <w:r>
        <w:t>Lee, J.D. 5</w:t>
      </w:r>
      <w:r w:rsidRPr="00062134">
        <w:rPr>
          <w:vertAlign w:val="superscript"/>
        </w:rPr>
        <w:t>th</w:t>
      </w:r>
      <w:r>
        <w:t xml:space="preserve"> Edition,</w:t>
      </w:r>
      <w:r w:rsidR="007A0B17">
        <w:t xml:space="preserve"> </w:t>
      </w:r>
      <w:r>
        <w:t>Wiley, India Edition.</w:t>
      </w:r>
      <w:r>
        <w:br/>
        <w:t>R2 "Inorga</w:t>
      </w:r>
      <w:r w:rsidR="00DF085F">
        <w:t>nic Chemistry", Shriver, D.F.; </w:t>
      </w:r>
      <w:r>
        <w:t>Atkins, P.W.; Overton T. L., Rourke, J. P., Weller, M. T., Armstrong, F. A.  4</w:t>
      </w:r>
      <w:r w:rsidRPr="00062134">
        <w:rPr>
          <w:vertAlign w:val="superscript"/>
        </w:rPr>
        <w:t>th</w:t>
      </w:r>
      <w:r w:rsidR="00DF085F">
        <w:t xml:space="preserve"> edition, Oxford.</w:t>
      </w:r>
      <w:r w:rsidR="00DF085F">
        <w:br/>
        <w:t>R3</w:t>
      </w:r>
      <w:r>
        <w:t xml:space="preserve"> "Concepts &amp; Models of Inorganic Chemistry" B. Douglas, D. McDaniel and J. Alexander </w:t>
      </w:r>
      <w:r w:rsidRPr="00B03EFB">
        <w:t>3</w:t>
      </w:r>
      <w:r w:rsidRPr="00B03EFB">
        <w:rPr>
          <w:vertAlign w:val="superscript"/>
        </w:rPr>
        <w:t>rd</w:t>
      </w:r>
      <w:r w:rsidR="00DF085F">
        <w:t xml:space="preserve"> </w:t>
      </w:r>
      <w:proofErr w:type="spellStart"/>
      <w:r w:rsidR="00DF085F">
        <w:t>Edn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India</w:t>
      </w:r>
      <w:r w:rsidRPr="00B03EFB">
        <w:t>.</w:t>
      </w:r>
    </w:p>
    <w:p w:rsidR="007E3FDC" w:rsidRPr="00A92D3B" w:rsidRDefault="007E3FDC" w:rsidP="007E3FDC">
      <w:pPr>
        <w:pStyle w:val="BodyTextIndent"/>
        <w:ind w:left="450" w:hanging="450"/>
        <w:rPr>
          <w:szCs w:val="24"/>
        </w:rPr>
      </w:pPr>
    </w:p>
    <w:p w:rsidR="007E3FDC" w:rsidRPr="00095220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Course Plan: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3429"/>
        <w:gridCol w:w="3266"/>
        <w:gridCol w:w="2120"/>
      </w:tblGrid>
      <w:tr w:rsidR="007E3FDC" w:rsidRPr="008A3A2C" w:rsidTr="00EE0FF2">
        <w:trPr>
          <w:trHeight w:val="50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7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Lecture 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13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bCs/>
                <w:sz w:val="24"/>
                <w:szCs w:val="24"/>
              </w:rPr>
              <w:t>Chapter in the Text Book</w:t>
            </w:r>
          </w:p>
        </w:tc>
      </w:tr>
      <w:tr w:rsidR="007E3FDC" w:rsidRPr="008A3A2C" w:rsidTr="00EE0FF2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Coordination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Indent"/>
              <w:ind w:firstLine="0"/>
              <w:jc w:val="left"/>
              <w:rPr>
                <w:bCs/>
                <w:iCs/>
                <w:szCs w:val="24"/>
              </w:rPr>
            </w:pPr>
            <w:r w:rsidRPr="00663F86">
              <w:rPr>
                <w:bCs/>
                <w:iCs/>
                <w:szCs w:val="24"/>
              </w:rPr>
              <w:t xml:space="preserve">Coordination </w:t>
            </w:r>
            <w:r>
              <w:rPr>
                <w:bCs/>
                <w:iCs/>
                <w:szCs w:val="24"/>
              </w:rPr>
              <w:t>c</w:t>
            </w:r>
            <w:r w:rsidRPr="00663F86">
              <w:rPr>
                <w:bCs/>
                <w:iCs/>
                <w:szCs w:val="24"/>
              </w:rPr>
              <w:t>hemistry: Bonding</w:t>
            </w: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VB theory applied to coordination compounds</w:t>
            </w:r>
          </w:p>
          <w:p w:rsidR="007E3FDC" w:rsidRPr="002D302E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ED11AB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T1:Chapter</w:t>
            </w:r>
            <w:r w:rsidRPr="008C4D68">
              <w:rPr>
                <w:rFonts w:ascii="Times New Roman" w:hAnsi="Times New Roman"/>
                <w:sz w:val="24"/>
                <w:szCs w:val="24"/>
              </w:rPr>
              <w:t xml:space="preserve">14: </w:t>
            </w:r>
            <w:r>
              <w:rPr>
                <w:rFonts w:ascii="Times New Roman" w:hAnsi="Times New Roman"/>
                <w:sz w:val="24"/>
                <w:szCs w:val="24"/>
              </w:rPr>
              <w:t>424</w:t>
            </w:r>
            <w:r w:rsidRPr="008C4D68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428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3-5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Crystal Field Theory (CFT)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Crystal Field Theory (CFT):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Crystal field splitting; d orbitals in different crystal fields; applications of CFT  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2D302E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12699F">
              <w:rPr>
                <w:rFonts w:ascii="Times New Roman" w:hAnsi="Times New Roman"/>
                <w:sz w:val="24"/>
                <w:szCs w:val="24"/>
              </w:rPr>
              <w:t>Chapter 14: 428-444</w:t>
            </w:r>
          </w:p>
        </w:tc>
      </w:tr>
      <w:tr w:rsidR="007E3FDC" w:rsidRPr="008A3A2C" w:rsidTr="00EE0FF2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6-8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F90823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F90823">
              <w:rPr>
                <w:rFonts w:ascii="Times New Roman" w:hAnsi="Times New Roman"/>
                <w:sz w:val="24"/>
                <w:szCs w:val="24"/>
              </w:rPr>
              <w:t>Chapter 14: 444-459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52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9-12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omplexes 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13-15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Structure Nomenclature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Structure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 Nomenclature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Coordination numbers 1, 2, 3,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Generalization about coordination numbers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Isomerism: Linkage and other types of isomerism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helate effect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9E4419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9E4419">
              <w:rPr>
                <w:rFonts w:ascii="Times New Roman" w:hAnsi="Times New Roman"/>
                <w:sz w:val="24"/>
                <w:szCs w:val="24"/>
              </w:rPr>
              <w:t>Chapter 16: 495-539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419">
              <w:rPr>
                <w:rFonts w:ascii="Times New Roman" w:hAnsi="Times New Roman"/>
                <w:sz w:val="24"/>
                <w:szCs w:val="24"/>
              </w:rPr>
              <w:t>Lecture notes</w:t>
            </w:r>
          </w:p>
        </w:tc>
      </w:tr>
      <w:tr w:rsidR="007E3FDC" w:rsidRPr="008A3A2C" w:rsidTr="00EE0FF2">
        <w:trPr>
          <w:trHeight w:val="7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16-20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Reactions of coordinated complexes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Reactions – Nucleophilic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ubstitution reactions, Kinetics, Mechanisms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77501C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7 (542-569) and 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E3FDC" w:rsidRPr="008A3A2C" w:rsidTr="00EE0FF2">
        <w:trPr>
          <w:trHeight w:val="269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21-30</w:t>
            </w:r>
          </w:p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Organometallic chemistry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The 18-electron rule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Metal-carbonyl complexes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86">
              <w:rPr>
                <w:rFonts w:ascii="Times New Roman" w:hAnsi="Times New Roman"/>
                <w:sz w:val="24"/>
                <w:szCs w:val="24"/>
              </w:rPr>
              <w:t>Nitrosyl</w:t>
            </w:r>
            <w:proofErr w:type="spellEnd"/>
            <w:r w:rsidRPr="00663F86">
              <w:rPr>
                <w:rFonts w:ascii="Times New Roman" w:hAnsi="Times New Roman"/>
                <w:sz w:val="24"/>
                <w:szCs w:val="24"/>
              </w:rPr>
              <w:t xml:space="preserve"> complexes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Dinitrogens</w:t>
            </w:r>
            <w:proofErr w:type="spellEnd"/>
            <w:r w:rsidRPr="00663F86">
              <w:rPr>
                <w:szCs w:val="24"/>
              </w:rPr>
              <w:t xml:space="preserve"> 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Alkyls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Carbenes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Carbynes</w:t>
            </w:r>
            <w:proofErr w:type="spellEnd"/>
            <w:r>
              <w:rPr>
                <w:szCs w:val="24"/>
              </w:rPr>
              <w:t>, Carbides</w:t>
            </w:r>
            <w:r w:rsidRPr="00663F86">
              <w:rPr>
                <w:szCs w:val="24"/>
              </w:rPr>
              <w:t xml:space="preserve"> 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Alkenes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Alkynes</w:t>
            </w:r>
          </w:p>
          <w:p w:rsidR="007E3FDC" w:rsidRPr="00095220" w:rsidRDefault="007E3FDC" w:rsidP="00EE0FF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Metallocenes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and Lecture notes</w:t>
            </w:r>
          </w:p>
          <w:p w:rsidR="007E3FD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Pr="008A3A2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1523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31-38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3AA7">
              <w:rPr>
                <w:rFonts w:ascii="Times New Roman" w:hAnsi="Times New Roman"/>
                <w:sz w:val="24"/>
                <w:szCs w:val="24"/>
              </w:rPr>
              <w:t>Catalysis and reaction mechanisms.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Indent"/>
              <w:ind w:firstLine="0"/>
              <w:rPr>
                <w:szCs w:val="24"/>
              </w:rPr>
            </w:pPr>
            <w:r w:rsidRPr="00353AA7">
              <w:rPr>
                <w:szCs w:val="24"/>
              </w:rPr>
              <w:t>Catalysis by organometallic compounds</w:t>
            </w:r>
          </w:p>
          <w:p w:rsidR="007E3FDC" w:rsidRPr="00353AA7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3AA7">
              <w:rPr>
                <w:rFonts w:ascii="Times New Roman" w:hAnsi="Times New Roman"/>
                <w:sz w:val="24"/>
                <w:szCs w:val="24"/>
              </w:rPr>
              <w:t>Stereo chemically non-rigid molecules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9 (634-661) </w:t>
            </w: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 xml:space="preserve">Chapter </w:t>
            </w:r>
            <w:r>
              <w:rPr>
                <w:rFonts w:ascii="Times New Roman" w:hAnsi="Times New Roman"/>
                <w:sz w:val="24"/>
                <w:szCs w:val="24"/>
              </w:rPr>
              <w:t>6 (196-202)</w:t>
            </w:r>
          </w:p>
        </w:tc>
      </w:tr>
      <w:tr w:rsidR="007E3FDC" w:rsidRPr="008A3A2C" w:rsidTr="00EE0FF2">
        <w:trPr>
          <w:trHeight w:val="12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39-40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Lanthanide and actinide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 w:rsidRPr="00663F86">
              <w:rPr>
                <w:szCs w:val="24"/>
              </w:rPr>
              <w:t xml:space="preserve">Descriptive </w:t>
            </w:r>
            <w:r>
              <w:rPr>
                <w:szCs w:val="24"/>
              </w:rPr>
              <w:t>c</w:t>
            </w:r>
            <w:r w:rsidRPr="00663F86">
              <w:rPr>
                <w:szCs w:val="24"/>
              </w:rPr>
              <w:t xml:space="preserve">hemistry of </w:t>
            </w:r>
            <w:r>
              <w:rPr>
                <w:szCs w:val="24"/>
              </w:rPr>
              <w:t>m</w:t>
            </w:r>
            <w:r w:rsidRPr="00663F86">
              <w:rPr>
                <w:szCs w:val="24"/>
              </w:rPr>
              <w:t>etals - The Lanthanides and Actinides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B0DDC" w:rsidRDefault="007E3FDC" w:rsidP="00EE0FF2">
            <w:pPr>
              <w:pStyle w:val="BodyTextIndent"/>
              <w:ind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</w:rPr>
              <w:t>T1:</w:t>
            </w:r>
            <w:r w:rsidRPr="00A4297F">
              <w:rPr>
                <w:szCs w:val="24"/>
              </w:rPr>
              <w:t>Chapter 1</w:t>
            </w:r>
            <w:r>
              <w:rPr>
                <w:szCs w:val="24"/>
              </w:rPr>
              <w:t>3 (</w:t>
            </w:r>
            <w:r w:rsidRPr="003B0DDC">
              <w:rPr>
                <w:szCs w:val="24"/>
                <w:lang w:eastAsia="en-US"/>
              </w:rPr>
              <w:t>407- 419</w:t>
            </w:r>
            <w:r>
              <w:rPr>
                <w:szCs w:val="24"/>
                <w:lang w:eastAsia="en-US"/>
              </w:rPr>
              <w:t>)</w:t>
            </w: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DDC">
              <w:rPr>
                <w:rFonts w:ascii="Times New Roman" w:hAnsi="Times New Roman"/>
                <w:sz w:val="24"/>
                <w:szCs w:val="24"/>
              </w:rPr>
              <w:t>Lecture notes</w:t>
            </w:r>
          </w:p>
        </w:tc>
      </w:tr>
    </w:tbl>
    <w:p w:rsidR="007E3FDC" w:rsidRDefault="007E3FDC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numPr>
          <w:ilvl w:val="0"/>
          <w:numId w:val="1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lastRenderedPageBreak/>
        <w:t xml:space="preserve"> Evaluation Schedule: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134"/>
        <w:gridCol w:w="1276"/>
        <w:gridCol w:w="1843"/>
        <w:gridCol w:w="1843"/>
      </w:tblGrid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Component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Duration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Weighting (%)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Date and Time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Nature of Component</w:t>
            </w:r>
          </w:p>
        </w:tc>
      </w:tr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Class tests, Assignments and presentations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DF085F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7E3FDC" w:rsidRPr="00353AA7">
              <w:rPr>
                <w:rFonts w:ascii="Times New Roman" w:hAnsi="Times New Roman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Continuous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Open Book</w:t>
            </w:r>
          </w:p>
        </w:tc>
      </w:tr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Mid Semester 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90 min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DF085F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As announced by Time Table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Closed Book</w:t>
            </w:r>
          </w:p>
        </w:tc>
      </w:tr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Comprehensive</w:t>
            </w:r>
          </w:p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Examination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120 min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DF085F" w:rsidP="00DF085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As announced by Time Table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Closed Book</w:t>
            </w:r>
          </w:p>
        </w:tc>
      </w:tr>
    </w:tbl>
    <w:p w:rsidR="007E3FDC" w:rsidRPr="00A92D3B" w:rsidRDefault="007E3FDC" w:rsidP="007E3FDC">
      <w:pPr>
        <w:pStyle w:val="BodyText"/>
        <w:jc w:val="both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Chamber consultation hour:</w:t>
      </w:r>
      <w:r w:rsidRPr="00A92D3B">
        <w:rPr>
          <w:rFonts w:ascii="Times New Roman" w:hAnsi="Times New Roman"/>
          <w:sz w:val="24"/>
          <w:szCs w:val="24"/>
        </w:rPr>
        <w:t xml:space="preserve"> To be announced in the class.</w:t>
      </w:r>
    </w:p>
    <w:p w:rsidR="007E3FDC" w:rsidRPr="00A92D3B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Make-up for tests:</w:t>
      </w:r>
      <w:r w:rsidRPr="00A92D3B">
        <w:rPr>
          <w:rFonts w:ascii="Times New Roman" w:hAnsi="Times New Roman"/>
          <w:sz w:val="24"/>
          <w:szCs w:val="24"/>
        </w:rPr>
        <w:t xml:space="preserve"> May be granted only for genuine cases.</w:t>
      </w:r>
    </w:p>
    <w:p w:rsidR="007E3FDC" w:rsidRDefault="007E3FDC" w:rsidP="007E3FDC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03BBB">
        <w:rPr>
          <w:rFonts w:ascii="Times New Roman" w:hAnsi="Times New Roman"/>
          <w:b/>
          <w:sz w:val="24"/>
          <w:szCs w:val="24"/>
        </w:rPr>
        <w:t>Notices:</w:t>
      </w:r>
      <w:r w:rsidRPr="00503BBB">
        <w:rPr>
          <w:rFonts w:ascii="Times New Roman" w:hAnsi="Times New Roman"/>
          <w:sz w:val="24"/>
          <w:szCs w:val="24"/>
        </w:rPr>
        <w:t xml:space="preserve"> All notices for this course will be displayed in the Chemistry Notice Board.</w:t>
      </w:r>
    </w:p>
    <w:p w:rsidR="00CB2BE6" w:rsidRDefault="00CB2BE6" w:rsidP="00CB2BE6">
      <w:pPr>
        <w:pStyle w:val="BodyText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40A29" w:rsidRDefault="00440A29" w:rsidP="007E3FDC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666FA">
        <w:rPr>
          <w:rFonts w:ascii="Cambria" w:hAnsi="Cambria"/>
          <w:b/>
          <w:bCs/>
          <w:color w:val="000000"/>
          <w:shd w:val="clear" w:color="auto" w:fill="FFFFFF"/>
        </w:rPr>
        <w:t>Academic Honesty and Integrity Policy</w:t>
      </w:r>
      <w:r w:rsidRPr="00A666FA">
        <w:rPr>
          <w:rFonts w:ascii="Cambria" w:hAnsi="Cambria"/>
          <w:color w:val="000000"/>
          <w:shd w:val="clear" w:color="auto" w:fill="FFFFFF"/>
        </w:rPr>
        <w:t>: Academic honesty and integrity are to be maintained by all the students throughout the semester and no type of academic dishonesty is acceptable</w:t>
      </w:r>
    </w:p>
    <w:p w:rsidR="007E3FDC" w:rsidRPr="00503BBB" w:rsidRDefault="007E3FDC" w:rsidP="007E3FDC">
      <w:pPr>
        <w:pStyle w:val="BodyText"/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Instructor-in-charge</w:t>
      </w:r>
    </w:p>
    <w:p w:rsidR="007E3FDC" w:rsidRPr="00A92D3B" w:rsidRDefault="007E3FDC" w:rsidP="007E3FDC">
      <w:pPr>
        <w:pStyle w:val="BodyText"/>
        <w:ind w:left="6480" w:firstLine="720"/>
        <w:jc w:val="center"/>
        <w:rPr>
          <w:rFonts w:ascii="Times New Roman" w:hAnsi="Times New Roman"/>
          <w:sz w:val="24"/>
          <w:szCs w:val="24"/>
        </w:rPr>
      </w:pPr>
      <w:r w:rsidRPr="00986379">
        <w:rPr>
          <w:rFonts w:ascii="Times New Roman" w:hAnsi="Times New Roman"/>
          <w:b/>
          <w:sz w:val="24"/>
          <w:szCs w:val="24"/>
        </w:rPr>
        <w:t xml:space="preserve">CHEM </w:t>
      </w:r>
      <w:r w:rsidR="00DF085F">
        <w:rPr>
          <w:rFonts w:ascii="Times New Roman" w:hAnsi="Times New Roman"/>
          <w:b/>
          <w:sz w:val="24"/>
          <w:szCs w:val="24"/>
        </w:rPr>
        <w:t>G552</w:t>
      </w:r>
      <w:r w:rsidRPr="00A92D3B">
        <w:rPr>
          <w:rFonts w:ascii="Times New Roman" w:hAnsi="Times New Roman"/>
          <w:b/>
          <w:color w:val="C00000"/>
          <w:sz w:val="24"/>
          <w:szCs w:val="24"/>
        </w:rPr>
        <w:t xml:space="preserve">   </w:t>
      </w:r>
    </w:p>
    <w:p w:rsidR="00006FB4" w:rsidRDefault="00006FB4" w:rsidP="00980A88">
      <w:pPr>
        <w:pStyle w:val="BodyTextIndent"/>
        <w:ind w:right="-15" w:firstLine="0"/>
        <w:jc w:val="right"/>
        <w:rPr>
          <w:b/>
          <w:bCs/>
        </w:rPr>
      </w:pPr>
    </w:p>
    <w:p w:rsidR="000D1874" w:rsidRDefault="00AA029E" w:rsidP="00AA029E">
      <w:pPr>
        <w:pStyle w:val="BodyTextIndent"/>
        <w:ind w:right="-15" w:firstLine="0"/>
        <w:jc w:val="center"/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                                              </w:t>
      </w:r>
    </w:p>
    <w:p w:rsidR="000D1874" w:rsidRDefault="000D1874" w:rsidP="00AA029E">
      <w:pPr>
        <w:pStyle w:val="BodyTextIndent"/>
        <w:ind w:right="-15" w:firstLine="0"/>
        <w:jc w:val="center"/>
        <w:rPr>
          <w:b/>
          <w:szCs w:val="24"/>
        </w:rPr>
      </w:pPr>
    </w:p>
    <w:p w:rsidR="00DF085F" w:rsidRDefault="00DF085F" w:rsidP="00AA029E">
      <w:pPr>
        <w:pStyle w:val="BodyTextIndent"/>
        <w:ind w:right="-15" w:firstLine="0"/>
        <w:jc w:val="center"/>
        <w:rPr>
          <w:b/>
          <w:szCs w:val="24"/>
        </w:rPr>
      </w:pPr>
    </w:p>
    <w:p w:rsidR="000D1874" w:rsidRDefault="000D1874" w:rsidP="00AA029E">
      <w:pPr>
        <w:pStyle w:val="BodyTextIndent"/>
        <w:ind w:right="-15" w:firstLine="0"/>
        <w:jc w:val="center"/>
        <w:rPr>
          <w:b/>
          <w:bCs/>
        </w:rPr>
      </w:pPr>
    </w:p>
    <w:p w:rsidR="00980A88" w:rsidRDefault="00980A88" w:rsidP="00980A88">
      <w:pPr>
        <w:pStyle w:val="BodyTextIndent"/>
        <w:ind w:right="-15" w:firstLine="0"/>
        <w:jc w:val="left"/>
      </w:pPr>
    </w:p>
    <w:p w:rsidR="00006FB4" w:rsidRPr="00980A88" w:rsidRDefault="000D1874" w:rsidP="00980A88">
      <w:pPr>
        <w:rPr>
          <w:lang w:eastAsia="ar-SA"/>
        </w:rPr>
      </w:pPr>
      <w:r w:rsidRPr="00864B64">
        <w:rPr>
          <w:noProof/>
          <w:lang w:val="en-IN" w:eastAsia="en-IN"/>
        </w:rPr>
        <w:lastRenderedPageBreak/>
        <w:drawing>
          <wp:inline distT="0" distB="0" distL="0" distR="0" wp14:anchorId="3BCA9640" wp14:editId="65F2F0F6">
            <wp:extent cx="1238250" cy="352425"/>
            <wp:effectExtent l="0" t="0" r="0" b="9525"/>
            <wp:docPr id="4" name="Picture 4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FB4" w:rsidRPr="00980A88" w:rsidSect="003C323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7498"/>
    <w:multiLevelType w:val="hybridMultilevel"/>
    <w:tmpl w:val="1DA0E5A6"/>
    <w:lvl w:ilvl="0" w:tplc="0DEA242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tDA1NDM1NrIwMDFU0lEKTi0uzszPAykwqwUARhlWOSwAAAA="/>
  </w:docVars>
  <w:rsids>
    <w:rsidRoot w:val="00701C7F"/>
    <w:rsid w:val="00003CA2"/>
    <w:rsid w:val="00006FB4"/>
    <w:rsid w:val="000340AB"/>
    <w:rsid w:val="00043038"/>
    <w:rsid w:val="00046AB6"/>
    <w:rsid w:val="000476C4"/>
    <w:rsid w:val="0005353D"/>
    <w:rsid w:val="00054BE3"/>
    <w:rsid w:val="000619A0"/>
    <w:rsid w:val="00062134"/>
    <w:rsid w:val="00063179"/>
    <w:rsid w:val="0007218B"/>
    <w:rsid w:val="00072B08"/>
    <w:rsid w:val="00082CA1"/>
    <w:rsid w:val="00083DD0"/>
    <w:rsid w:val="00092DFF"/>
    <w:rsid w:val="000B4529"/>
    <w:rsid w:val="000D1874"/>
    <w:rsid w:val="000D448D"/>
    <w:rsid w:val="000D4EA4"/>
    <w:rsid w:val="000E592D"/>
    <w:rsid w:val="000E6B88"/>
    <w:rsid w:val="000F6E65"/>
    <w:rsid w:val="001135E2"/>
    <w:rsid w:val="0012699F"/>
    <w:rsid w:val="00127FBA"/>
    <w:rsid w:val="001442D7"/>
    <w:rsid w:val="001526D2"/>
    <w:rsid w:val="00154C19"/>
    <w:rsid w:val="001557FE"/>
    <w:rsid w:val="001600A8"/>
    <w:rsid w:val="00195CC1"/>
    <w:rsid w:val="001A7B9C"/>
    <w:rsid w:val="001E528D"/>
    <w:rsid w:val="001E6F9F"/>
    <w:rsid w:val="001F13BB"/>
    <w:rsid w:val="00200986"/>
    <w:rsid w:val="00210D9E"/>
    <w:rsid w:val="0022217A"/>
    <w:rsid w:val="002647AC"/>
    <w:rsid w:val="002847ED"/>
    <w:rsid w:val="0029730F"/>
    <w:rsid w:val="002B5564"/>
    <w:rsid w:val="002D302E"/>
    <w:rsid w:val="002D7A8D"/>
    <w:rsid w:val="002E3ACF"/>
    <w:rsid w:val="0030124F"/>
    <w:rsid w:val="003075BE"/>
    <w:rsid w:val="00310B8C"/>
    <w:rsid w:val="003137E1"/>
    <w:rsid w:val="00315492"/>
    <w:rsid w:val="00330608"/>
    <w:rsid w:val="00340F55"/>
    <w:rsid w:val="00357938"/>
    <w:rsid w:val="003A195F"/>
    <w:rsid w:val="003A2A5E"/>
    <w:rsid w:val="003A7378"/>
    <w:rsid w:val="003B0DDC"/>
    <w:rsid w:val="003C3233"/>
    <w:rsid w:val="003D4163"/>
    <w:rsid w:val="003D4EFA"/>
    <w:rsid w:val="003D719E"/>
    <w:rsid w:val="003E1F27"/>
    <w:rsid w:val="003F193B"/>
    <w:rsid w:val="003F2DE6"/>
    <w:rsid w:val="004009DF"/>
    <w:rsid w:val="00403265"/>
    <w:rsid w:val="00413295"/>
    <w:rsid w:val="00414215"/>
    <w:rsid w:val="004158F0"/>
    <w:rsid w:val="00432ED0"/>
    <w:rsid w:val="00440A29"/>
    <w:rsid w:val="00444F0B"/>
    <w:rsid w:val="004560EE"/>
    <w:rsid w:val="00466D2B"/>
    <w:rsid w:val="004A1453"/>
    <w:rsid w:val="004B1A95"/>
    <w:rsid w:val="004C67D3"/>
    <w:rsid w:val="004D1E43"/>
    <w:rsid w:val="00503BBB"/>
    <w:rsid w:val="00517F9F"/>
    <w:rsid w:val="00524188"/>
    <w:rsid w:val="00527949"/>
    <w:rsid w:val="00532156"/>
    <w:rsid w:val="00532A76"/>
    <w:rsid w:val="00551E3E"/>
    <w:rsid w:val="005719A0"/>
    <w:rsid w:val="00574173"/>
    <w:rsid w:val="005917CB"/>
    <w:rsid w:val="00593B1B"/>
    <w:rsid w:val="005A1122"/>
    <w:rsid w:val="005B563D"/>
    <w:rsid w:val="005B7D58"/>
    <w:rsid w:val="006213DA"/>
    <w:rsid w:val="00627A8C"/>
    <w:rsid w:val="00632B8F"/>
    <w:rsid w:val="00635526"/>
    <w:rsid w:val="00650BA4"/>
    <w:rsid w:val="0065371C"/>
    <w:rsid w:val="00662C18"/>
    <w:rsid w:val="00663F86"/>
    <w:rsid w:val="00667EF8"/>
    <w:rsid w:val="00672174"/>
    <w:rsid w:val="00674C00"/>
    <w:rsid w:val="0069051F"/>
    <w:rsid w:val="006B476E"/>
    <w:rsid w:val="006C35C0"/>
    <w:rsid w:val="006F3DB0"/>
    <w:rsid w:val="006F539D"/>
    <w:rsid w:val="00701C7F"/>
    <w:rsid w:val="007306E1"/>
    <w:rsid w:val="007604B3"/>
    <w:rsid w:val="0076315A"/>
    <w:rsid w:val="0077501C"/>
    <w:rsid w:val="0078096C"/>
    <w:rsid w:val="007849AF"/>
    <w:rsid w:val="00792C74"/>
    <w:rsid w:val="00793EB0"/>
    <w:rsid w:val="007A0B17"/>
    <w:rsid w:val="007B090C"/>
    <w:rsid w:val="007B77BD"/>
    <w:rsid w:val="007E13BD"/>
    <w:rsid w:val="007E3FDC"/>
    <w:rsid w:val="0083742C"/>
    <w:rsid w:val="0084177D"/>
    <w:rsid w:val="008467C5"/>
    <w:rsid w:val="008470B8"/>
    <w:rsid w:val="0086160E"/>
    <w:rsid w:val="00874EA1"/>
    <w:rsid w:val="00877278"/>
    <w:rsid w:val="00880A01"/>
    <w:rsid w:val="0088504F"/>
    <w:rsid w:val="008A3A2C"/>
    <w:rsid w:val="008B2D35"/>
    <w:rsid w:val="008C4D68"/>
    <w:rsid w:val="008D2792"/>
    <w:rsid w:val="008D66BF"/>
    <w:rsid w:val="008E7C66"/>
    <w:rsid w:val="008F25DB"/>
    <w:rsid w:val="00924389"/>
    <w:rsid w:val="00961697"/>
    <w:rsid w:val="00980A88"/>
    <w:rsid w:val="009854B1"/>
    <w:rsid w:val="00986379"/>
    <w:rsid w:val="009A02E9"/>
    <w:rsid w:val="009B2EAB"/>
    <w:rsid w:val="009B49AC"/>
    <w:rsid w:val="009C0133"/>
    <w:rsid w:val="009C74D6"/>
    <w:rsid w:val="009C7F67"/>
    <w:rsid w:val="009D1319"/>
    <w:rsid w:val="009E4419"/>
    <w:rsid w:val="009F5408"/>
    <w:rsid w:val="00A03F91"/>
    <w:rsid w:val="00A262A8"/>
    <w:rsid w:val="00A4297F"/>
    <w:rsid w:val="00A43E2D"/>
    <w:rsid w:val="00A47F03"/>
    <w:rsid w:val="00A53ACA"/>
    <w:rsid w:val="00A5516F"/>
    <w:rsid w:val="00A61FBE"/>
    <w:rsid w:val="00A92D3B"/>
    <w:rsid w:val="00AA029E"/>
    <w:rsid w:val="00AD1878"/>
    <w:rsid w:val="00AF7C01"/>
    <w:rsid w:val="00B33573"/>
    <w:rsid w:val="00B438CB"/>
    <w:rsid w:val="00B55F04"/>
    <w:rsid w:val="00B7360F"/>
    <w:rsid w:val="00B7526C"/>
    <w:rsid w:val="00BE4041"/>
    <w:rsid w:val="00BF04F1"/>
    <w:rsid w:val="00C05341"/>
    <w:rsid w:val="00C21323"/>
    <w:rsid w:val="00C43583"/>
    <w:rsid w:val="00C561F3"/>
    <w:rsid w:val="00C704B4"/>
    <w:rsid w:val="00C75249"/>
    <w:rsid w:val="00C9349D"/>
    <w:rsid w:val="00CB2BE6"/>
    <w:rsid w:val="00CD1F4F"/>
    <w:rsid w:val="00CF542A"/>
    <w:rsid w:val="00CF6418"/>
    <w:rsid w:val="00D0276B"/>
    <w:rsid w:val="00D04BE3"/>
    <w:rsid w:val="00D14232"/>
    <w:rsid w:val="00D146F2"/>
    <w:rsid w:val="00D20205"/>
    <w:rsid w:val="00D81FD8"/>
    <w:rsid w:val="00DB5450"/>
    <w:rsid w:val="00DF085F"/>
    <w:rsid w:val="00DF4E5B"/>
    <w:rsid w:val="00E34841"/>
    <w:rsid w:val="00E35711"/>
    <w:rsid w:val="00E36539"/>
    <w:rsid w:val="00E413A4"/>
    <w:rsid w:val="00E505E0"/>
    <w:rsid w:val="00E512EE"/>
    <w:rsid w:val="00E92EBA"/>
    <w:rsid w:val="00E959EA"/>
    <w:rsid w:val="00E95A2C"/>
    <w:rsid w:val="00EB1536"/>
    <w:rsid w:val="00ED11AB"/>
    <w:rsid w:val="00EE05BF"/>
    <w:rsid w:val="00EE5E14"/>
    <w:rsid w:val="00EF4C94"/>
    <w:rsid w:val="00F00FCE"/>
    <w:rsid w:val="00F018A9"/>
    <w:rsid w:val="00F0776E"/>
    <w:rsid w:val="00F12D90"/>
    <w:rsid w:val="00F142A8"/>
    <w:rsid w:val="00F15C0F"/>
    <w:rsid w:val="00F41172"/>
    <w:rsid w:val="00F42460"/>
    <w:rsid w:val="00F453F5"/>
    <w:rsid w:val="00F50FE1"/>
    <w:rsid w:val="00F526E8"/>
    <w:rsid w:val="00F54C37"/>
    <w:rsid w:val="00F67410"/>
    <w:rsid w:val="00F7078E"/>
    <w:rsid w:val="00F816CC"/>
    <w:rsid w:val="00F85C3B"/>
    <w:rsid w:val="00F90823"/>
    <w:rsid w:val="00FA042B"/>
    <w:rsid w:val="00FB0A57"/>
    <w:rsid w:val="00FB2869"/>
    <w:rsid w:val="00FC08E3"/>
    <w:rsid w:val="00FD08C2"/>
    <w:rsid w:val="00FD2BBA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D671"/>
  <w15:docId w15:val="{FB772D91-C2B8-40AA-A86C-71D7335A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C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01C7F"/>
    <w:pPr>
      <w:keepNext/>
      <w:spacing w:after="0" w:line="240" w:lineRule="auto"/>
      <w:jc w:val="right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01C7F"/>
    <w:pPr>
      <w:suppressAutoHyphens/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01C7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701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C7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01C7F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01C7F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01C7F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2C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CD1F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CD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14</cp:revision>
  <cp:lastPrinted>2021-03-15T09:15:00Z</cp:lastPrinted>
  <dcterms:created xsi:type="dcterms:W3CDTF">2022-01-14T03:23:00Z</dcterms:created>
  <dcterms:modified xsi:type="dcterms:W3CDTF">2022-01-15T08:26:00Z</dcterms:modified>
</cp:coreProperties>
</file>