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8218"/>
      </w:tblGrid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logging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tensorflow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eval_util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object_detection.core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prefetcher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object_detection.core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standard_fields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as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fields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coco_evaluation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from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object_detection.utils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import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object_detection_evaluation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A dictionary of metric names to classes that implement the metric. The classes</w:t>
            </w:r>
          </w:p>
        </w:tc>
        <w:bookmarkStart w:id="0" w:name="_GoBack"/>
        <w:bookmarkEnd w:id="0"/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# in the dictionary must implement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# </w:t>
            </w:r>
            <w:proofErr w:type="spellStart"/>
            <w:proofErr w:type="gramStart"/>
            <w:r w:rsidRPr="00E532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>utils.object_detection_evaluation.DetectionEvaluator</w:t>
            </w:r>
            <w:proofErr w:type="spellEnd"/>
            <w:proofErr w:type="gramEnd"/>
            <w:r w:rsidRPr="00E532AB">
              <w:rPr>
                <w:rFonts w:ascii="Consolas" w:eastAsia="Times New Roman" w:hAnsi="Consolas" w:cs="Segoe UI"/>
                <w:color w:val="6A737D"/>
                <w:sz w:val="18"/>
                <w:szCs w:val="18"/>
              </w:rPr>
              <w:t xml:space="preserve"> interface.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EVAL_METRICS_CLASS_DICT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pascal_voc_detection_metrics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object_detection_evaluation.PascalDetectionEvaluator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weighted_pascal_voc_detection_metrics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object_detection_evaluation.WeightedPascalDetectionEvaluator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pascal_voc_instance_segmentation_metrics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object_detection_evaluation.PascalInstanceSegmentationEvaluator,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weighted_pascal_voc_instance_segmentation_metrics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object_detection_evaluation.WeightedPascalInstanceSegmentationEvaluator,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open_images_detection_metrics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object_detection_evaluation.OpenImagesDetectionEvaluator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coco_detection_metrics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coco_evaluation.CocoDetectionEvaluator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coco_mask_metrics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coco_evaluation.CocoMaskEvaluator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EVAL_DEFAULT_METRIC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pascal_voc_detection_metrics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</w:t>
            </w:r>
            <w:proofErr w:type="spellStart"/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extract_prediction_tensors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(model,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False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"""Restores the model in a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tensorflow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session.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Args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model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model to perform predictions with.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function to create input tensor dictionaries.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whether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should be ignored.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Returns: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A tensor dictionary with evaluations.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"""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prefetch_queue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prefetcher.prefetch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capacity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500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prefetch_queue.dequeue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original_image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tf.expand_dims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fields.InputDataFields.image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],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preprocessed_image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true_image_shapes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model.preprocess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tf.to_float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original_image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prediction_dict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model.predict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preprocessed_image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true_image_shapes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detections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model.postprocess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prediction_dict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true_image_shapes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fields.InputDataFields.groundtruth_boxes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fields.InputDataFields.groundtruth_boxes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fields.InputDataFields.groundtruth_classes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fields.InputDataFields.groundtruth_classes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fields.InputDataFields.groundtruth_area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fields.InputDataFields.groundtruth_area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fields.InputDataFields.groundtruth_is_crowd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fields.InputDataFields.groundtruth_is_crowd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fields.InputDataFields.groundtruth_difficult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fields.InputDataFields.groundtruth_difficult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fields.InputDataFields.groundtruth_group_of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fields.InputDataFields.groundtruth_group_of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fields.InputDataFields.groundtruth_group_of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fields.DetectionResultFields.detection_masks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detections: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fields.InputDataFields.groundtruth_instance_masks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fields.InputDataFields.groundtruth_instance_masks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eval_util.result_dict_for_single_example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original_image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input_dict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fields.InputDataFields.source_id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detections,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class_agnostic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fields.DetectionResultFields.detection_classes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detections),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scale_to_absolute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True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get_evaluators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categories):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"""Returns the evaluator class according to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valid for categories.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Args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evaluation configurations.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categories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a list of categories to evaluate.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Returns: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An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list of instances of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DetectionEvaluator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Raises: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ValueError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if metric is not in the metric class dictionary.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"""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eval_config.metrics_set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EVAL_DEFAULT_METRIC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evaluators_list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[]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for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EVAL_METRICS_CLASS_DICT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raise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ValueError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'Metric not found: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eval_metric_fn_key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evaluators_list.append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EVAL_METRICS_CLASS_DICT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[eval_metric_fn_key](categories=categories))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evaluators_list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evaluate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create_model_fn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categories,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checkpoint_dir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graph_hook_fn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"""Evaluation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function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for detection models.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Args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a function to create a tensor input dictionary.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create_model_fn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a function that creates a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DetectionModel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eval_pb2.EvalConfig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protobuf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categories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a list of category dictionaries. Each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dict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in the list should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  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have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an integer 'id' field and string 'name' field.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checkpoint_dir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directory to load the checkpoints to evaluate from.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eval_dir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directory to write evaluation metrics summary to.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graph_hook_fn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Optional function that is called after the training graph is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completely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built. This is helpful to perform additional changes to the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training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graph such as optimizing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batchnorm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 The function should modify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the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default graph.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Returns: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metrics: A dictionary containing metric names and values from the latest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run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"""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model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create_model_fn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and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not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eval_config.export_path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logging.fatal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'If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=True then an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export_path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is '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required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 Aborting!!!'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_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extract_prediction_tensors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model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create_input_dict_fn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</w:t>
            </w:r>
            <w:proofErr w:type="spellStart"/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process_batch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batch_index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counters):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"""Evaluates tensors in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, visualizing the first K examples.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This function calls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sess.run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on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, evaluating the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original_image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tensor only on the first K examples and visualizing detections overlaid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on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this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original_image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Args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a dictionary of tensors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sess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tensorflow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session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batch_index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: the index of the batch amongst all batches in the run.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counters: a dictionary holding 'success' and 'skipped' fields which can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be updated to keep track of number of successful and failed runs,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respectively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.  If these fields are not updated, then the success/skipped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  </w:t>
            </w:r>
            <w:proofErr w:type="gram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counter</w:t>
            </w:r>
            <w:proofErr w:type="gram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values shown at the end of evaluation will be incorrect.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Returns: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result_dict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: a dictionary of </w:t>
            </w:r>
            <w:proofErr w:type="spellStart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numpy</w:t>
            </w:r>
            <w:proofErr w:type="spellEnd"/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arrays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 xml:space="preserve">    """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try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sess.run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counters[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'success'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except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tf.errors.InvalidArgumentError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logging.info(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'Skipping image'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counters[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'skipped'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]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+=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{}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tf.train.get_global_step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batch_index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&lt;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eval_config.num_visualizations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tag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'image-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{}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.format(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batch_index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eval_util.visualize_detection_results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tag,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categories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categories,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summary_dir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export_dir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eval_config.visualization_export_dir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show_groundtruth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eval_config.visualize_groundtruth_boxes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groundtruth_box_visualization_color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groundtruth_box_visualization_color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min_score_thresh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eval_config.min_score_threshold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max_num_predictions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eval_config.max_num_boxes_to_visualize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skip_scores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eval_config.skip_scores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skip_labels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eval_config.skip_labels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keep_image_id_for_visualization_export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.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keep_image_id_for_visualization_export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result_dict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variables_to_restore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tf.global_variables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tf.train.get_or_create_global_step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variables_to_restore.append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global_step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graph_hook_fn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: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graph_hook_fn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eval_config.use_moving_averages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variable_averages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tf.train.ExponentialMovingAverage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0.0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variables_to_restore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variable_averages.variables_to_restore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saver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tf.train.Saver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variables_to_restore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def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_</w:t>
            </w:r>
            <w:proofErr w:type="spellStart"/>
            <w:r w:rsidRPr="00E532AB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restore_latest_checkpoint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):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latest_checkpoint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tf.train.latest_checkpoint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checkpoint_dir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saver.restore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sess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,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latest_checkpoint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metrics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eval_util.repeated_checkpoint_run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tensor_dict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summary_dir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evaluators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get_evaluators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 categories),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batch_processor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process_batch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checkpoint_dirs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[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checkpoint_dir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],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variables_to_restore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restore_fn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_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restore_latest_checkpoint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num_batches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eval_config.num_examples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eval_interval_secs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eval_config.eval_interval_secs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max_number_of_evaluations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1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eval_config.ignore_groundtruth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eval_config.max_evals</w:t>
            </w:r>
            <w:proofErr w:type="spellEnd"/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                       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eval_config.max_evals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05CC5"/>
                <w:sz w:val="18"/>
                <w:szCs w:val="18"/>
              </w:rPr>
              <w:t>None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master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eval_config.eval_master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save_graph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eval_config.save_graph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  <w:proofErr w:type="spellStart"/>
            <w:r w:rsidRPr="00E532AB">
              <w:rPr>
                <w:rFonts w:ascii="Consolas" w:eastAsia="Times New Roman" w:hAnsi="Consolas" w:cs="Segoe UI"/>
                <w:color w:val="E36209"/>
                <w:sz w:val="18"/>
                <w:szCs w:val="18"/>
              </w:rPr>
              <w:t>save_graph_dir</w:t>
            </w:r>
            <w:proofErr w:type="spellEnd"/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=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eval_dir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if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eval_config.save_graph</w:t>
            </w:r>
            <w:proofErr w:type="spellEnd"/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else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E532AB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''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))</w:t>
            </w: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E532AB" w:rsidRPr="00E532AB" w:rsidTr="00E532AB">
        <w:tc>
          <w:tcPr>
            <w:tcW w:w="129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32AB" w:rsidRPr="00E532AB" w:rsidRDefault="00E532AB" w:rsidP="00E532AB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  <w:r w:rsidRPr="00E532AB">
              <w:rPr>
                <w:rFonts w:ascii="Consolas" w:eastAsia="Times New Roman" w:hAnsi="Consolas" w:cs="Segoe UI"/>
                <w:color w:val="D73A49"/>
                <w:sz w:val="18"/>
                <w:szCs w:val="18"/>
              </w:rPr>
              <w:t>return</w:t>
            </w:r>
            <w:r w:rsidRPr="00E532AB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metrics</w:t>
            </w:r>
          </w:p>
        </w:tc>
      </w:tr>
    </w:tbl>
    <w:p w:rsidR="00CE0E4A" w:rsidRDefault="00CE0E4A" w:rsidP="00E532AB">
      <w:pPr>
        <w:jc w:val="both"/>
      </w:pPr>
    </w:p>
    <w:sectPr w:rsidR="00CE0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2AB"/>
    <w:rsid w:val="00CE0E4A"/>
    <w:rsid w:val="00E53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532AB"/>
  </w:style>
  <w:style w:type="character" w:customStyle="1" w:styleId="pl-s">
    <w:name w:val="pl-s"/>
    <w:basedOn w:val="DefaultParagraphFont"/>
    <w:rsid w:val="00E532AB"/>
  </w:style>
  <w:style w:type="character" w:customStyle="1" w:styleId="pl-pds">
    <w:name w:val="pl-pds"/>
    <w:basedOn w:val="DefaultParagraphFont"/>
    <w:rsid w:val="00E532AB"/>
  </w:style>
  <w:style w:type="character" w:customStyle="1" w:styleId="pl-k">
    <w:name w:val="pl-k"/>
    <w:basedOn w:val="DefaultParagraphFont"/>
    <w:rsid w:val="00E532AB"/>
  </w:style>
  <w:style w:type="character" w:customStyle="1" w:styleId="pl-c1">
    <w:name w:val="pl-c1"/>
    <w:basedOn w:val="DefaultParagraphFont"/>
    <w:rsid w:val="00E532AB"/>
  </w:style>
  <w:style w:type="character" w:customStyle="1" w:styleId="pl-en">
    <w:name w:val="pl-en"/>
    <w:basedOn w:val="DefaultParagraphFont"/>
    <w:rsid w:val="00E532AB"/>
  </w:style>
  <w:style w:type="character" w:customStyle="1" w:styleId="pl-smi">
    <w:name w:val="pl-smi"/>
    <w:basedOn w:val="DefaultParagraphFont"/>
    <w:rsid w:val="00E532AB"/>
  </w:style>
  <w:style w:type="character" w:customStyle="1" w:styleId="pl-v">
    <w:name w:val="pl-v"/>
    <w:basedOn w:val="DefaultParagraphFont"/>
    <w:rsid w:val="00E532A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E532AB"/>
  </w:style>
  <w:style w:type="character" w:customStyle="1" w:styleId="pl-s">
    <w:name w:val="pl-s"/>
    <w:basedOn w:val="DefaultParagraphFont"/>
    <w:rsid w:val="00E532AB"/>
  </w:style>
  <w:style w:type="character" w:customStyle="1" w:styleId="pl-pds">
    <w:name w:val="pl-pds"/>
    <w:basedOn w:val="DefaultParagraphFont"/>
    <w:rsid w:val="00E532AB"/>
  </w:style>
  <w:style w:type="character" w:customStyle="1" w:styleId="pl-k">
    <w:name w:val="pl-k"/>
    <w:basedOn w:val="DefaultParagraphFont"/>
    <w:rsid w:val="00E532AB"/>
  </w:style>
  <w:style w:type="character" w:customStyle="1" w:styleId="pl-c1">
    <w:name w:val="pl-c1"/>
    <w:basedOn w:val="DefaultParagraphFont"/>
    <w:rsid w:val="00E532AB"/>
  </w:style>
  <w:style w:type="character" w:customStyle="1" w:styleId="pl-en">
    <w:name w:val="pl-en"/>
    <w:basedOn w:val="DefaultParagraphFont"/>
    <w:rsid w:val="00E532AB"/>
  </w:style>
  <w:style w:type="character" w:customStyle="1" w:styleId="pl-smi">
    <w:name w:val="pl-smi"/>
    <w:basedOn w:val="DefaultParagraphFont"/>
    <w:rsid w:val="00E532AB"/>
  </w:style>
  <w:style w:type="character" w:customStyle="1" w:styleId="pl-v">
    <w:name w:val="pl-v"/>
    <w:basedOn w:val="DefaultParagraphFont"/>
    <w:rsid w:val="00E532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5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1435</Words>
  <Characters>8182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BABU</dc:creator>
  <cp:lastModifiedBy>BABU</cp:lastModifiedBy>
  <cp:revision>1</cp:revision>
  <dcterms:created xsi:type="dcterms:W3CDTF">2019-08-25T13:22:00Z</dcterms:created>
  <dcterms:modified xsi:type="dcterms:W3CDTF">2019-08-25T13:24:00Z</dcterms:modified>
</cp:coreProperties>
</file>