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E95C" w14:textId="7DA401DC" w:rsidR="007876FA" w:rsidRDefault="007876FA" w:rsidP="00DD04D8">
      <w:r>
        <w:rPr>
          <w:noProof/>
        </w:rPr>
        <w:drawing>
          <wp:inline distT="0" distB="0" distL="0" distR="0" wp14:anchorId="20F6DBC4" wp14:editId="2C8A46D9">
            <wp:extent cx="572262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F543" w14:textId="710C0166" w:rsidR="00A40819" w:rsidRDefault="00A40819" w:rsidP="00DD04D8">
      <w:r>
        <w:t xml:space="preserve">WAQTD THE </w:t>
      </w:r>
      <w:proofErr w:type="gramStart"/>
      <w:r>
        <w:t>EMPLOYEE</w:t>
      </w:r>
      <w:proofErr w:type="gramEnd"/>
      <w:r>
        <w:t xml:space="preserve"> NAME IF THE INVOICE ID IS 7839 </w:t>
      </w:r>
    </w:p>
    <w:p w14:paraId="058AE4A9" w14:textId="3FC10ECF" w:rsidR="007876FA" w:rsidRDefault="0081086D" w:rsidP="00DD04D8">
      <w:r>
        <w:t xml:space="preserve">WAQTD THE NAME OF TRACK IF THE TRACK TITLE WAS CREATED BY </w:t>
      </w:r>
      <w:proofErr w:type="gramStart"/>
      <w:r>
        <w:t>A</w:t>
      </w:r>
      <w:proofErr w:type="gramEnd"/>
      <w:r>
        <w:t xml:space="preserve"> </w:t>
      </w:r>
      <w:r w:rsidR="00A40819">
        <w:t xml:space="preserve">ARTIST NAMED BHARAT. </w:t>
      </w:r>
    </w:p>
    <w:p w14:paraId="58F4775E" w14:textId="42642933" w:rsidR="0081086D" w:rsidRDefault="0081086D" w:rsidP="00DD04D8">
      <w:r>
        <w:t xml:space="preserve">WAQTD NAME OF THE ARTIST WHO AS NOT CREATE </w:t>
      </w:r>
      <w:proofErr w:type="spellStart"/>
      <w:r>
        <w:t>A</w:t>
      </w:r>
      <w:proofErr w:type="spellEnd"/>
      <w:r>
        <w:t xml:space="preserve"> ALBUM.</w:t>
      </w:r>
    </w:p>
    <w:p w14:paraId="178D4E77" w14:textId="6646070C" w:rsidR="0081086D" w:rsidRDefault="0081086D" w:rsidP="00DD04D8">
      <w:r>
        <w:t>WAQTD EMPLOYEE NAME AND CUSTOMER FIRST NAME IF EMPLOYEE HAS NOT HAVING A REPORTING MANAGER.</w:t>
      </w:r>
    </w:p>
    <w:p w14:paraId="27893BC4" w14:textId="240E200F" w:rsidR="00A40819" w:rsidRDefault="00A40819" w:rsidP="00DD04D8"/>
    <w:p w14:paraId="4CF0B4CB" w14:textId="4954A550" w:rsidR="00875FFA" w:rsidRDefault="00875FFA" w:rsidP="00DD04D8"/>
    <w:p w14:paraId="4F56D889" w14:textId="51BDDDE1" w:rsidR="00875FFA" w:rsidRDefault="00875FFA" w:rsidP="00DD04D8"/>
    <w:p w14:paraId="229E2821" w14:textId="77777777" w:rsidR="00875FFA" w:rsidRPr="00A40819" w:rsidRDefault="00875FFA" w:rsidP="00875FFA">
      <w:pPr>
        <w:rPr>
          <w:color w:val="FF0000"/>
        </w:rPr>
      </w:pPr>
      <w:r w:rsidRPr="00A40819">
        <w:rPr>
          <w:color w:val="FF0000"/>
        </w:rPr>
        <w:t xml:space="preserve">WAQTD THE </w:t>
      </w:r>
      <w:proofErr w:type="gramStart"/>
      <w:r w:rsidRPr="00A40819">
        <w:rPr>
          <w:color w:val="FF0000"/>
        </w:rPr>
        <w:t>EMPLOYEE</w:t>
      </w:r>
      <w:proofErr w:type="gramEnd"/>
      <w:r w:rsidRPr="00A40819">
        <w:rPr>
          <w:color w:val="FF0000"/>
        </w:rPr>
        <w:t xml:space="preserve"> NAME IF THE CUSTOMER HAD BOUGHT THE TRACK NAMED ANIMALS </w:t>
      </w:r>
    </w:p>
    <w:p w14:paraId="7BF5DFF8" w14:textId="77777777" w:rsidR="00875FFA" w:rsidRPr="00DD04D8" w:rsidRDefault="00875FFA" w:rsidP="00DD04D8"/>
    <w:sectPr w:rsidR="00875FFA" w:rsidRPr="00DD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1C"/>
    <w:rsid w:val="003165AA"/>
    <w:rsid w:val="003974E1"/>
    <w:rsid w:val="0045346F"/>
    <w:rsid w:val="007876FA"/>
    <w:rsid w:val="0081086D"/>
    <w:rsid w:val="00875FFA"/>
    <w:rsid w:val="008D1292"/>
    <w:rsid w:val="008E581C"/>
    <w:rsid w:val="00A40819"/>
    <w:rsid w:val="00DA4308"/>
    <w:rsid w:val="00DD04D8"/>
    <w:rsid w:val="00E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E287"/>
  <w15:chartTrackingRefBased/>
  <w15:docId w15:val="{35D558E0-6C71-4E13-B939-AD47E41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2</cp:revision>
  <dcterms:created xsi:type="dcterms:W3CDTF">2022-09-28T09:08:00Z</dcterms:created>
  <dcterms:modified xsi:type="dcterms:W3CDTF">2022-09-28T09:08:00Z</dcterms:modified>
</cp:coreProperties>
</file>