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A227" w14:textId="0A97A5C0" w:rsidR="005E0303" w:rsidRDefault="005E0303">
      <w:r>
        <w:t xml:space="preserve">33. CHECK IF DATE OF BIRTH IS VALID OR NOT </w:t>
      </w:r>
    </w:p>
    <w:p w14:paraId="02B8DC57" w14:textId="5A6A5886" w:rsidR="005E0303" w:rsidRDefault="005E0303">
      <w:r>
        <w:t>CODE:</w:t>
      </w:r>
    </w:p>
    <w:p w14:paraId="730A3181" w14:textId="77777777" w:rsidR="005E0303" w:rsidRDefault="005E0303" w:rsidP="005E0303"/>
    <w:p w14:paraId="691A0A03" w14:textId="77777777" w:rsidR="005E0303" w:rsidRDefault="005E0303" w:rsidP="005E0303">
      <w:r>
        <w:t>%%</w:t>
      </w:r>
    </w:p>
    <w:p w14:paraId="26FF0183" w14:textId="77777777" w:rsidR="005E0303" w:rsidRDefault="005E0303" w:rsidP="005E0303">
      <w:r>
        <w:t>((0[1-9])|([1-2][0-9])|(3[0-1]))\/((0[1-9])|(1[0-2]))\/(19[0-9]{2}|2[0-9]{3}) printf("Valid DoB");</w:t>
      </w:r>
    </w:p>
    <w:p w14:paraId="1FE9D210" w14:textId="77777777" w:rsidR="005E0303" w:rsidRDefault="005E0303" w:rsidP="005E0303">
      <w:r>
        <w:t>.* printf("Invalid DoB");</w:t>
      </w:r>
    </w:p>
    <w:p w14:paraId="682C70A0" w14:textId="77777777" w:rsidR="005E0303" w:rsidRDefault="005E0303" w:rsidP="005E0303">
      <w:r>
        <w:t>%%</w:t>
      </w:r>
    </w:p>
    <w:p w14:paraId="0BE9888A" w14:textId="77777777" w:rsidR="005E0303" w:rsidRDefault="005E0303" w:rsidP="005E0303"/>
    <w:p w14:paraId="1927C484" w14:textId="77777777" w:rsidR="005E0303" w:rsidRDefault="005E0303" w:rsidP="005E0303">
      <w:r>
        <w:t>int main()</w:t>
      </w:r>
    </w:p>
    <w:p w14:paraId="25AAC024" w14:textId="77777777" w:rsidR="005E0303" w:rsidRDefault="005E0303" w:rsidP="005E0303">
      <w:r>
        <w:t>{</w:t>
      </w:r>
    </w:p>
    <w:p w14:paraId="2299E3CC" w14:textId="77777777" w:rsidR="005E0303" w:rsidRDefault="005E0303" w:rsidP="005E0303">
      <w:r>
        <w:t xml:space="preserve"> yylex();</w:t>
      </w:r>
    </w:p>
    <w:p w14:paraId="04C4BDDD" w14:textId="77777777" w:rsidR="005E0303" w:rsidRDefault="005E0303" w:rsidP="005E0303">
      <w:r>
        <w:t xml:space="preserve"> return 0;</w:t>
      </w:r>
    </w:p>
    <w:p w14:paraId="0AB475F8" w14:textId="77777777" w:rsidR="005E0303" w:rsidRDefault="005E0303" w:rsidP="005E0303">
      <w:r>
        <w:t>}</w:t>
      </w:r>
    </w:p>
    <w:p w14:paraId="481E64CA" w14:textId="77777777" w:rsidR="005E0303" w:rsidRDefault="005E0303" w:rsidP="005E0303">
      <w:r>
        <w:t>int yywrap()</w:t>
      </w:r>
    </w:p>
    <w:p w14:paraId="041B7463" w14:textId="510D6DFA" w:rsidR="005E0303" w:rsidRDefault="005E0303" w:rsidP="005E0303">
      <w:r>
        <w:t>{}</w:t>
      </w:r>
    </w:p>
    <w:p w14:paraId="54BB2548" w14:textId="7F32863A" w:rsidR="005E0303" w:rsidRDefault="005E0303" w:rsidP="005E0303">
      <w:r>
        <w:t>OUTPUT:</w:t>
      </w:r>
    </w:p>
    <w:p w14:paraId="41D708D7" w14:textId="77777777" w:rsidR="005E0303" w:rsidRDefault="005E0303" w:rsidP="005E0303">
      <w:r>
        <w:t>C:\Users\prith&gt; cd desktop</w:t>
      </w:r>
    </w:p>
    <w:p w14:paraId="717AF200" w14:textId="77777777" w:rsidR="005E0303" w:rsidRDefault="005E0303" w:rsidP="005E0303"/>
    <w:p w14:paraId="14A2D84C" w14:textId="77777777" w:rsidR="005E0303" w:rsidRDefault="005E0303" w:rsidP="005E0303">
      <w:r>
        <w:t>C:\Users\prith\Desktop&gt; cd flex</w:t>
      </w:r>
    </w:p>
    <w:p w14:paraId="46509D79" w14:textId="77777777" w:rsidR="005E0303" w:rsidRDefault="005E0303" w:rsidP="005E0303"/>
    <w:p w14:paraId="1DB5F7D6" w14:textId="77777777" w:rsidR="005E0303" w:rsidRDefault="005E0303" w:rsidP="005E0303">
      <w:r>
        <w:t>C:\Users\prith\Desktop\FLEX&gt;flex dob.l</w:t>
      </w:r>
    </w:p>
    <w:p w14:paraId="68F18E27" w14:textId="77777777" w:rsidR="005E0303" w:rsidRDefault="005E0303" w:rsidP="005E0303"/>
    <w:p w14:paraId="15E75DF7" w14:textId="77777777" w:rsidR="005E0303" w:rsidRDefault="005E0303" w:rsidP="005E0303">
      <w:r>
        <w:t>C:\Users\prith\Desktop\FLEX&gt;gcc lex.yy.c</w:t>
      </w:r>
    </w:p>
    <w:p w14:paraId="680C8081" w14:textId="77777777" w:rsidR="005E0303" w:rsidRDefault="005E0303" w:rsidP="005E0303"/>
    <w:p w14:paraId="42AAC269" w14:textId="77777777" w:rsidR="005E0303" w:rsidRDefault="005E0303" w:rsidP="005E0303">
      <w:r>
        <w:t>C:\Users\prith\Desktop\FLEX&gt;a.exe</w:t>
      </w:r>
    </w:p>
    <w:p w14:paraId="2BF0FF0D" w14:textId="77777777" w:rsidR="005E0303" w:rsidRDefault="005E0303" w:rsidP="005E0303">
      <w:r>
        <w:t>11/10/2003</w:t>
      </w:r>
    </w:p>
    <w:p w14:paraId="4DD26974" w14:textId="57756572" w:rsidR="005E0303" w:rsidRDefault="005E0303" w:rsidP="005E0303">
      <w:r>
        <w:t>Valid DoB</w:t>
      </w:r>
    </w:p>
    <w:p w14:paraId="19B49DB3" w14:textId="7CE40F0A" w:rsidR="005E0303" w:rsidRDefault="005E0303" w:rsidP="005E0303">
      <w:r>
        <w:rPr>
          <w:noProof/>
        </w:rPr>
        <w:lastRenderedPageBreak/>
        <w:drawing>
          <wp:inline distT="0" distB="0" distL="0" distR="0" wp14:anchorId="6ECE9875" wp14:editId="723B9722">
            <wp:extent cx="5731510" cy="3223895"/>
            <wp:effectExtent l="0" t="0" r="2540" b="0"/>
            <wp:docPr id="153882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03"/>
    <w:rsid w:val="005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6237"/>
  <w15:chartTrackingRefBased/>
  <w15:docId w15:val="{05BA1AFB-5D4E-452E-8C37-45DCEFCA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2023-08-30T05:33:00Z</dcterms:created>
  <dcterms:modified xsi:type="dcterms:W3CDTF">2023-08-30T05:35:00Z</dcterms:modified>
</cp:coreProperties>
</file>