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A57" w:rsidRPr="006F5A57" w:rsidRDefault="00B757BF" w:rsidP="006F5A57">
      <w:pPr>
        <w:jc w:val="center"/>
        <w:rPr>
          <w:b/>
          <w:bCs/>
          <w:sz w:val="40"/>
          <w:szCs w:val="40"/>
        </w:rPr>
      </w:pPr>
      <w:r>
        <w:rPr>
          <w:b/>
          <w:bCs/>
          <w:sz w:val="40"/>
          <w:szCs w:val="40"/>
        </w:rPr>
        <w:t>Statement of pur</w:t>
      </w:r>
      <w:r w:rsidR="006F5A57">
        <w:rPr>
          <w:b/>
          <w:bCs/>
          <w:sz w:val="40"/>
          <w:szCs w:val="40"/>
        </w:rPr>
        <w:t xml:space="preserve">pose </w:t>
      </w:r>
    </w:p>
    <w:p w:rsidR="00B8411B" w:rsidRDefault="00B8411B" w:rsidP="007B0295">
      <w:r w:rsidRPr="00B8411B">
        <w:t xml:space="preserve">In order to strengthen my professional abilities, I am enthusiastic to enroll in the University of Wolverhampton's BSc (Hons) Computer Science Program. I've looked through the university website and determined that this degree will aid in the development of my knowledge, talents, and a firm grasp of computer science principles and methodologies. Additionally, having the chance to do this programme at the University of Wolverhampton will enable me to develop the employability skills I need to realize my professional goals. </w:t>
      </w:r>
      <w:r w:rsidR="007D2ABB" w:rsidRPr="00B8411B">
        <w:t>When</w:t>
      </w:r>
      <w:r w:rsidRPr="00B8411B">
        <w:t xml:space="preserve"> I graduate from Xavier International College in 2022 with a +2 college level.</w:t>
      </w:r>
    </w:p>
    <w:p w:rsidR="00B8411B" w:rsidRDefault="00B8411B" w:rsidP="007B0295">
      <w:r w:rsidRPr="00B8411B">
        <w:t>Additionally, I pride myself on being really ambitious and creative. I want to push myself in the future, and I think that by continuing my education in the field of computers, I will be able to develop and create while being at the center of what I envision our future to look like. A variety of course modules, including Databases and Computer Networks, Fundamentals of Computer Science, Mathematics and Concepts for Computational Thinking, Principles of Programming and Data Structures, Concepts and Technologies of Artificial Intelligence, Desktop Applications Development and Software Engineering, Operational Infor</w:t>
      </w:r>
      <w:r>
        <w:t xml:space="preserve">mation Security Management, </w:t>
      </w:r>
      <w:r w:rsidR="007B0295">
        <w:t>Systems Development, Modern Database</w:t>
      </w:r>
      <w:r w:rsidR="007B0295">
        <w:t xml:space="preserve"> </w:t>
      </w:r>
      <w:r w:rsidR="007B0295">
        <w:t>Practices, Web Technologies, And Platforms, Agile</w:t>
      </w:r>
      <w:r w:rsidR="007B0295">
        <w:t xml:space="preserve"> </w:t>
      </w:r>
      <w:r w:rsidR="007B0295">
        <w:t>Project Management, Distributed Service Architectures,</w:t>
      </w:r>
      <w:r w:rsidR="007B0295">
        <w:t xml:space="preserve"> </w:t>
      </w:r>
      <w:r w:rsidR="007B0295">
        <w:t>and Undergraduate Project In Computer Science. All</w:t>
      </w:r>
      <w:r w:rsidR="006F5A57">
        <w:t xml:space="preserve"> </w:t>
      </w:r>
      <w:r w:rsidR="007B0295">
        <w:t>modules are adjusted with the latest development.</w:t>
      </w:r>
    </w:p>
    <w:p w:rsidR="003C54B5" w:rsidRDefault="007D2ABB" w:rsidP="007B0295">
      <w:r w:rsidRPr="007D2ABB">
        <w:t>Coursework, group and individual projects, portfolios, essays, presentations, and tests will all be used to grade the course. I have a solid grasp of the core concepts of computers and have developed a variety of talents via extracurricular activities that will aid me in finishing my intended degree. After graduating, I want to advance my career as a software engineer in a reputable company back home. I decided to attend a UK institution because it has a quality management system with high standards across the board.</w:t>
      </w:r>
      <w:r>
        <w:t xml:space="preserve"> </w:t>
      </w:r>
      <w:r w:rsidRPr="007D2ABB">
        <w:t>Since UK courses are shorter than those in other nations, students will graduate from college and start their careers early. The University of Wolverhampton prepares its students intellectually and equips them with soft skills that are useful for their future jobs. It does this by offering the most recent academic information, practical tools, techniques, applied knowledge, and a practical approach to learning. The University of Wolverhampton has an overall rating of 4.3 stars and is placed 1001 in the QS World University Rankings by Top Institutions, which is the greatest location to learn how students assess their study and living experiences at universities across the world.</w:t>
      </w:r>
    </w:p>
    <w:sectPr w:rsidR="003C54B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250" w:rsidRDefault="00F22250" w:rsidP="004D5D78">
      <w:pPr>
        <w:spacing w:after="0" w:line="240" w:lineRule="auto"/>
      </w:pPr>
      <w:r>
        <w:separator/>
      </w:r>
    </w:p>
  </w:endnote>
  <w:endnote w:type="continuationSeparator" w:id="0">
    <w:p w:rsidR="00F22250" w:rsidRDefault="00F22250" w:rsidP="004D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78" w:rsidRDefault="004D5D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78" w:rsidRDefault="004D5D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78" w:rsidRDefault="004D5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250" w:rsidRDefault="00F22250" w:rsidP="004D5D78">
      <w:pPr>
        <w:spacing w:after="0" w:line="240" w:lineRule="auto"/>
      </w:pPr>
      <w:r>
        <w:separator/>
      </w:r>
    </w:p>
  </w:footnote>
  <w:footnote w:type="continuationSeparator" w:id="0">
    <w:p w:rsidR="00F22250" w:rsidRDefault="00F22250" w:rsidP="004D5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78" w:rsidRDefault="004D5D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78" w:rsidRDefault="004D5D7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D78" w:rsidRDefault="004D5D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95"/>
    <w:rsid w:val="003C54B5"/>
    <w:rsid w:val="004D5D78"/>
    <w:rsid w:val="006F5A57"/>
    <w:rsid w:val="007B0295"/>
    <w:rsid w:val="007D2ABB"/>
    <w:rsid w:val="00B757BF"/>
    <w:rsid w:val="00B8411B"/>
    <w:rsid w:val="00F2225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D78"/>
  </w:style>
  <w:style w:type="paragraph" w:styleId="Footer">
    <w:name w:val="footer"/>
    <w:basedOn w:val="Normal"/>
    <w:link w:val="FooterChar"/>
    <w:uiPriority w:val="99"/>
    <w:unhideWhenUsed/>
    <w:rsid w:val="004D5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D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D78"/>
  </w:style>
  <w:style w:type="paragraph" w:styleId="Footer">
    <w:name w:val="footer"/>
    <w:basedOn w:val="Normal"/>
    <w:link w:val="FooterChar"/>
    <w:uiPriority w:val="99"/>
    <w:unhideWhenUsed/>
    <w:rsid w:val="004D5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2022-11-27T08:14:00Z</dcterms:created>
  <dcterms:modified xsi:type="dcterms:W3CDTF">2022-11-27T08:40:00Z</dcterms:modified>
</cp:coreProperties>
</file>