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Assignment 1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&lt;DHT.h&gt;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DHTPIN 7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DHTTYPE DHT11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LEDPIN 8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DHT dht(DHTPIN, DHTTYPE);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 float TEMP_THRESHOLD = 30.0;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pinMode(LEDPIN, OUTPUT);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dht.begin();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float temp = dht.readTemperature();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if (isnan(temp))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Serial.println("Failed to read from DHT sensor!");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Serial.print("Temperature: 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Serial.print(temp);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Serial.println(" °C");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if (temp &gt; TEMP_THRESHOLD)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digitalWrite(LEDPIN, HIGH);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Serial.println("ALERT: Temperature exceeded limit!");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digitalWrite(LEDPIN, LOW);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delay(2000);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110088" cy="311191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088" cy="3111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2881313" cy="3845062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3845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