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8EF" w:rsidRPr="00D96D20" w:rsidRDefault="00D96D20" w:rsidP="00D96D20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D96D20">
        <w:rPr>
          <w:rFonts w:ascii="Times New Roman" w:hAnsi="Times New Roman" w:cs="Times New Roman"/>
          <w:b/>
          <w:sz w:val="28"/>
          <w:szCs w:val="28"/>
        </w:rPr>
        <w:t>Функциональность</w:t>
      </w:r>
    </w:p>
    <w:p w:rsidR="00D96D20" w:rsidRPr="004B7124" w:rsidRDefault="00D96D20" w:rsidP="00D96D20">
      <w:pPr>
        <w:spacing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4B7124">
        <w:rPr>
          <w:rFonts w:ascii="Times New Roman" w:hAnsi="Times New Roman" w:cs="Times New Roman"/>
          <w:b/>
          <w:i/>
          <w:sz w:val="28"/>
          <w:szCs w:val="28"/>
        </w:rPr>
        <w:t>Название задачи:</w:t>
      </w:r>
    </w:p>
    <w:p w:rsidR="00D96D20" w:rsidRDefault="00ED5240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задачи с одинаковыми названиями у одного клиента в одном проекте;</w:t>
      </w:r>
    </w:p>
    <w:p w:rsidR="00ED5240" w:rsidRDefault="00ED5240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задачи с одинаковыми названиями у одного клиента в разных проектах;</w:t>
      </w:r>
    </w:p>
    <w:p w:rsidR="00ED5240" w:rsidRDefault="00ED5240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задачи с одинаковыми названиями у разных клиентов;</w:t>
      </w:r>
    </w:p>
    <w:p w:rsidR="00C01194" w:rsidRDefault="00C01194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задачи с одинаковыми названиями у разных клиентов с одинаковыми названиями проектов;</w:t>
      </w:r>
    </w:p>
    <w:p w:rsidR="00ED5240" w:rsidRDefault="0021253E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задачи с одинаковыми названиями у одного клиента в разных проектах и задача с таким же названием у другого клиента;</w:t>
      </w:r>
    </w:p>
    <w:p w:rsidR="0021253E" w:rsidRDefault="0021253E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вышеперечисленные проверки</w:t>
      </w:r>
      <w:r w:rsidR="00B67862">
        <w:rPr>
          <w:rFonts w:ascii="Times New Roman" w:hAnsi="Times New Roman" w:cs="Times New Roman"/>
          <w:sz w:val="28"/>
          <w:szCs w:val="28"/>
        </w:rPr>
        <w:t xml:space="preserve"> с названиями на разных языках;</w:t>
      </w:r>
    </w:p>
    <w:p w:rsidR="00DB310A" w:rsidRPr="00DB310A" w:rsidRDefault="00DB310A" w:rsidP="00DB310A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иконки на странице;</w:t>
      </w:r>
    </w:p>
    <w:p w:rsidR="00B67862" w:rsidRDefault="00B67862" w:rsidP="0021253E">
      <w:pPr>
        <w:pStyle w:val="a3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ввода названия задачи: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символы;</w:t>
      </w:r>
    </w:p>
    <w:p w:rsidR="00290E82" w:rsidRDefault="00290E8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буквы/цифры/символы;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пустое/минимум;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максимальное кол-во знаков;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 и буквы;</w:t>
      </w:r>
    </w:p>
    <w:p w:rsidR="00B67862" w:rsidRDefault="007C60CD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модой</w:t>
      </w:r>
      <w:r w:rsidR="00B67862">
        <w:rPr>
          <w:rFonts w:ascii="Times New Roman" w:hAnsi="Times New Roman" w:cs="Times New Roman"/>
          <w:sz w:val="28"/>
          <w:szCs w:val="28"/>
        </w:rPr>
        <w:t>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XSS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B67862" w:rsidRPr="00B67862" w:rsidRDefault="00B67862" w:rsidP="00B67862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теги</w:t>
      </w:r>
      <w:r w:rsidR="00D87D1F">
        <w:rPr>
          <w:rFonts w:ascii="Times New Roman" w:hAnsi="Times New Roman" w:cs="Times New Roman"/>
          <w:sz w:val="28"/>
          <w:szCs w:val="28"/>
        </w:rPr>
        <w:t>.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Status:</w:t>
      </w:r>
    </w:p>
    <w:p w:rsidR="00537BD4" w:rsidRPr="00537BD4" w:rsidRDefault="00537BD4" w:rsidP="0031689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селектор;</w:t>
      </w:r>
    </w:p>
    <w:p w:rsidR="00537BD4" w:rsidRPr="00537BD4" w:rsidRDefault="00537BD4" w:rsidP="0031689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587346" w:rsidRPr="00587346" w:rsidRDefault="00587346" w:rsidP="0031689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статус без типа;</w:t>
      </w:r>
    </w:p>
    <w:p w:rsidR="00D96D20" w:rsidRPr="00316899" w:rsidRDefault="00316899" w:rsidP="00316899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нет статусов;</w:t>
      </w:r>
    </w:p>
    <w:p w:rsidR="00316899" w:rsidRPr="00316899" w:rsidRDefault="00316899" w:rsidP="00B6064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 статус;</w:t>
      </w:r>
    </w:p>
    <w:p w:rsidR="00316899" w:rsidRPr="00316899" w:rsidRDefault="00316899" w:rsidP="00B6064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несколько статусов;</w:t>
      </w:r>
    </w:p>
    <w:p w:rsidR="00316899" w:rsidRPr="00316899" w:rsidRDefault="00316899" w:rsidP="00B6064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много статусов;</w:t>
      </w:r>
    </w:p>
    <w:p w:rsidR="00316899" w:rsidRPr="00316899" w:rsidRDefault="00316899" w:rsidP="00B6064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все статусы одного цвета;</w:t>
      </w:r>
    </w:p>
    <w:p w:rsidR="00316899" w:rsidRPr="00B6064F" w:rsidRDefault="00B6064F" w:rsidP="00B6064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статусы разных цветов;</w:t>
      </w:r>
    </w:p>
    <w:p w:rsidR="00B6064F" w:rsidRDefault="00B6064F" w:rsidP="00B6064F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несколько статусов только в «</w:t>
      </w:r>
      <w:r>
        <w:rPr>
          <w:rFonts w:ascii="Times New Roman" w:hAnsi="Times New Roman" w:cs="Times New Roman"/>
          <w:sz w:val="28"/>
          <w:szCs w:val="28"/>
          <w:lang w:val="en-US"/>
        </w:rPr>
        <w:t>open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587346" w:rsidRDefault="00B6064F" w:rsidP="0058734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несколько статусов только в «</w:t>
      </w:r>
      <w:r>
        <w:rPr>
          <w:rFonts w:ascii="Times New Roman" w:hAnsi="Times New Roman" w:cs="Times New Roman"/>
          <w:sz w:val="28"/>
          <w:szCs w:val="28"/>
          <w:lang w:val="en-US"/>
        </w:rPr>
        <w:t>completed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587346" w:rsidRDefault="00587346" w:rsidP="0058734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переименовать статус и проверить изменения во вкладке «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587346" w:rsidRDefault="00587346" w:rsidP="0058734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удалить статус и проверить изменения во вкладке «</w:t>
      </w:r>
      <w:r>
        <w:rPr>
          <w:rFonts w:ascii="Times New Roman" w:hAnsi="Times New Roman" w:cs="Times New Roman"/>
          <w:sz w:val="28"/>
          <w:szCs w:val="28"/>
          <w:lang w:val="en-US"/>
        </w:rPr>
        <w:t>tasks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87D1F" w:rsidRDefault="00D87D1F" w:rsidP="00587346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поле ввода названия статуса: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символы;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пустое/минимум;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максимальное кол-во знаков;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 и буквы;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XSS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D87D1F" w:rsidRPr="00D87D1F" w:rsidRDefault="00D87D1F" w:rsidP="00D87D1F">
      <w:pPr>
        <w:pStyle w:val="a3"/>
        <w:numPr>
          <w:ilvl w:val="0"/>
          <w:numId w:val="5"/>
        </w:numPr>
        <w:spacing w:after="0" w:line="240" w:lineRule="auto"/>
        <w:ind w:left="1276" w:firstLine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теги.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Deadline:</w:t>
      </w:r>
    </w:p>
    <w:p w:rsidR="00734F77" w:rsidRPr="008E0BE4" w:rsidRDefault="00734F77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селектор;</w:t>
      </w:r>
    </w:p>
    <w:p w:rsidR="008E0BE4" w:rsidRPr="00734F77" w:rsidRDefault="008E0BE4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локализация;</w:t>
      </w:r>
    </w:p>
    <w:p w:rsidR="00734F77" w:rsidRPr="00734F77" w:rsidRDefault="00734F77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пейджер;</w:t>
      </w:r>
    </w:p>
    <w:p w:rsidR="00734F77" w:rsidRPr="00734F77" w:rsidRDefault="00734F77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кнопки;</w:t>
      </w:r>
    </w:p>
    <w:p w:rsidR="00D96D20" w:rsidRPr="00A9016F" w:rsidRDefault="00A9016F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ручной ввод даты;</w:t>
      </w:r>
    </w:p>
    <w:p w:rsidR="00A9016F" w:rsidRPr="00A9016F" w:rsidRDefault="00A9016F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 по годам;</w:t>
      </w:r>
    </w:p>
    <w:p w:rsidR="00A9016F" w:rsidRPr="00A9016F" w:rsidRDefault="00A9016F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выбор по месяцам;</w:t>
      </w:r>
    </w:p>
    <w:p w:rsidR="00A9016F" w:rsidRPr="00A9016F" w:rsidRDefault="00A9016F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цвет шрифта даты;</w:t>
      </w:r>
    </w:p>
    <w:p w:rsidR="00A9016F" w:rsidRPr="00A9016F" w:rsidRDefault="00A9016F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формат даты;</w:t>
      </w:r>
    </w:p>
    <w:p w:rsidR="00A9016F" w:rsidRPr="00734F77" w:rsidRDefault="00A9016F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масштаб календаря;</w:t>
      </w:r>
    </w:p>
    <w:p w:rsidR="00734F77" w:rsidRPr="00A9016F" w:rsidRDefault="00734F77" w:rsidP="00A9016F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установка даты из прошлого;</w:t>
      </w:r>
    </w:p>
    <w:p w:rsidR="000A5CCA" w:rsidRDefault="00734F77" w:rsidP="000A5C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  <w:r w:rsidR="000A5CCA">
        <w:rPr>
          <w:rFonts w:ascii="Times New Roman" w:hAnsi="Times New Roman" w:cs="Times New Roman"/>
          <w:sz w:val="28"/>
          <w:szCs w:val="28"/>
        </w:rPr>
        <w:t xml:space="preserve"> даты до завершения задачи за 20 дней;</w:t>
      </w:r>
    </w:p>
    <w:p w:rsidR="000A5CCA" w:rsidRDefault="00734F77" w:rsidP="000A5C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  <w:r w:rsidR="000A5CCA">
        <w:rPr>
          <w:rFonts w:ascii="Times New Roman" w:hAnsi="Times New Roman" w:cs="Times New Roman"/>
          <w:sz w:val="28"/>
          <w:szCs w:val="28"/>
        </w:rPr>
        <w:t xml:space="preserve"> даты до завершения задачи за 4 дня;</w:t>
      </w:r>
    </w:p>
    <w:p w:rsidR="000A5CCA" w:rsidRDefault="00734F77" w:rsidP="000A5C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  <w:r w:rsidR="000A5CCA">
        <w:rPr>
          <w:rFonts w:ascii="Times New Roman" w:hAnsi="Times New Roman" w:cs="Times New Roman"/>
          <w:sz w:val="28"/>
          <w:szCs w:val="28"/>
        </w:rPr>
        <w:t xml:space="preserve"> даты до завершения задачи за 3 дня;</w:t>
      </w:r>
    </w:p>
    <w:p w:rsidR="000A5CCA" w:rsidRDefault="00734F77" w:rsidP="000A5C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  <w:r w:rsidR="000A5CCA">
        <w:rPr>
          <w:rFonts w:ascii="Times New Roman" w:hAnsi="Times New Roman" w:cs="Times New Roman"/>
          <w:sz w:val="28"/>
          <w:szCs w:val="28"/>
        </w:rPr>
        <w:t xml:space="preserve"> даты до завершения задачи за 2 дня;</w:t>
      </w:r>
    </w:p>
    <w:p w:rsidR="00734F77" w:rsidRPr="00734F77" w:rsidRDefault="00734F77" w:rsidP="00734F77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  <w:r w:rsidR="000A5CCA">
        <w:rPr>
          <w:rFonts w:ascii="Times New Roman" w:hAnsi="Times New Roman" w:cs="Times New Roman"/>
          <w:sz w:val="28"/>
          <w:szCs w:val="28"/>
        </w:rPr>
        <w:t xml:space="preserve"> даты до завершения задачи за 1 день;</w:t>
      </w:r>
    </w:p>
    <w:p w:rsidR="000A5CCA" w:rsidRDefault="000829D3" w:rsidP="000A5CCA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изменения цвета даты при выбранных выше датах;</w:t>
      </w:r>
    </w:p>
    <w:p w:rsidR="000829D3" w:rsidRPr="000829D3" w:rsidRDefault="000829D3" w:rsidP="000829D3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появление иконки огня.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Type of Work:</w:t>
      </w:r>
    </w:p>
    <w:p w:rsidR="00D96D20" w:rsidRP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селектор;</w:t>
      </w:r>
    </w:p>
    <w:p w:rsidR="008E0BE4" w:rsidRP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локализация;</w:t>
      </w:r>
    </w:p>
    <w:p w:rsidR="008E0BE4" w:rsidRP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нет типов;</w:t>
      </w:r>
    </w:p>
    <w:p w:rsidR="008E0BE4" w:rsidRP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 тип;</w:t>
      </w:r>
    </w:p>
    <w:p w:rsidR="008E0BE4" w:rsidRP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несколько типов в 1 виде;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несколько типов в двух видах;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много типов;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много типов в 1 виде;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наличие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при много типов;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алфавитная сортировка типов;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задачи по умолчанию;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типа задачи;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в селекторе выбора архивного типа;</w:t>
      </w:r>
    </w:p>
    <w:p w:rsidR="008E0BE4" w:rsidRDefault="008E0BE4" w:rsidP="008E0BE4">
      <w:pPr>
        <w:pStyle w:val="a3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BE4">
        <w:rPr>
          <w:rFonts w:ascii="Times New Roman" w:hAnsi="Times New Roman" w:cs="Times New Roman"/>
          <w:sz w:val="28"/>
          <w:szCs w:val="28"/>
        </w:rPr>
        <w:t>поле ввода названия типа: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языки;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символы;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пустое/минимум;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максимальное кол-во знаков;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 и буквы;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XSS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8E0BE4" w:rsidRPr="00410F6C" w:rsidRDefault="00410F6C" w:rsidP="00410F6C">
      <w:pPr>
        <w:pStyle w:val="a3"/>
        <w:numPr>
          <w:ilvl w:val="0"/>
          <w:numId w:val="9"/>
        </w:numPr>
        <w:spacing w:after="0" w:line="240" w:lineRule="auto"/>
        <w:ind w:left="1985" w:hanging="42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теги.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Estimate:</w:t>
      </w:r>
    </w:p>
    <w:p w:rsidR="00D44065" w:rsidRPr="00D44065" w:rsidRDefault="00D44065" w:rsidP="00D44065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иконка очистки;</w:t>
      </w:r>
    </w:p>
    <w:p w:rsidR="00D44065" w:rsidRPr="00D44065" w:rsidRDefault="00D44065" w:rsidP="00D44065">
      <w:pPr>
        <w:pStyle w:val="a3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поле ввода времени: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положительные числа;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отрицательные числа;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нулевые значения везде;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буквы;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символы;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пробел;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максимум цифр;</w:t>
      </w:r>
    </w:p>
    <w:p w:rsidR="00D44065" w:rsidRPr="00D44065" w:rsidRDefault="00D44065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минимальное значение 00:01;</w:t>
      </w:r>
    </w:p>
    <w:p w:rsidR="00D44065" w:rsidRPr="00461712" w:rsidRDefault="00461712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эквивалентное значение;</w:t>
      </w:r>
    </w:p>
    <w:p w:rsidR="00461712" w:rsidRPr="00461712" w:rsidRDefault="00461712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максимальное значение 9999:00;</w:t>
      </w:r>
    </w:p>
    <w:p w:rsidR="00461712" w:rsidRPr="00461712" w:rsidRDefault="00461712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значение 9999:01;</w:t>
      </w:r>
    </w:p>
    <w:p w:rsidR="00461712" w:rsidRPr="00461712" w:rsidRDefault="00461712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461712" w:rsidRPr="00461712" w:rsidRDefault="00461712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XSS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461712" w:rsidRPr="00211989" w:rsidRDefault="00461712" w:rsidP="00D44065">
      <w:pPr>
        <w:pStyle w:val="a3"/>
        <w:numPr>
          <w:ilvl w:val="0"/>
          <w:numId w:val="11"/>
        </w:numPr>
        <w:spacing w:after="0" w:line="240" w:lineRule="auto"/>
        <w:ind w:hanging="44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теги.</w:t>
      </w:r>
    </w:p>
    <w:p w:rsidR="00211989" w:rsidRPr="00211989" w:rsidRDefault="00211989" w:rsidP="00211989">
      <w:pPr>
        <w:pStyle w:val="a3"/>
        <w:numPr>
          <w:ilvl w:val="0"/>
          <w:numId w:val="12"/>
        </w:numPr>
        <w:spacing w:after="0" w:line="240" w:lineRule="auto"/>
        <w:ind w:left="1276" w:hanging="28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цвет полосы по умолчанию;</w:t>
      </w:r>
    </w:p>
    <w:p w:rsidR="00211989" w:rsidRPr="00211989" w:rsidRDefault="004A6726" w:rsidP="00211989">
      <w:pPr>
        <w:pStyle w:val="a3"/>
        <w:numPr>
          <w:ilvl w:val="0"/>
          <w:numId w:val="12"/>
        </w:numPr>
        <w:spacing w:after="0" w:line="240" w:lineRule="auto"/>
        <w:ind w:left="1276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цвета</w:t>
      </w:r>
      <w:r w:rsidR="00211989">
        <w:rPr>
          <w:rFonts w:ascii="Times New Roman" w:hAnsi="Times New Roman" w:cs="Times New Roman"/>
          <w:sz w:val="28"/>
          <w:szCs w:val="28"/>
        </w:rPr>
        <w:t xml:space="preserve"> полосы прогресса при </w:t>
      </w:r>
      <w:proofErr w:type="spellStart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>estimate</w:t>
      </w:r>
      <w:proofErr w:type="spellEnd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proofErr w:type="spellStart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>reported</w:t>
      </w:r>
      <w:proofErr w:type="spellEnd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>time</w:t>
      </w:r>
      <w:proofErr w:type="spellEnd"/>
      <w:r w:rsidR="0021198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11989" w:rsidRPr="00211989" w:rsidRDefault="004A6726" w:rsidP="00211989">
      <w:pPr>
        <w:pStyle w:val="a3"/>
        <w:numPr>
          <w:ilvl w:val="0"/>
          <w:numId w:val="12"/>
        </w:numPr>
        <w:spacing w:after="0" w:line="240" w:lineRule="auto"/>
        <w:ind w:left="1276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цвета</w:t>
      </w:r>
      <w:r w:rsidR="00211989">
        <w:rPr>
          <w:rFonts w:ascii="Times New Roman" w:hAnsi="Times New Roman" w:cs="Times New Roman"/>
          <w:sz w:val="28"/>
          <w:szCs w:val="28"/>
        </w:rPr>
        <w:t xml:space="preserve"> полосы прогресса при </w:t>
      </w:r>
      <w:proofErr w:type="spellStart"/>
      <w:proofErr w:type="gramStart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>estimate</w:t>
      </w:r>
      <w:proofErr w:type="spellEnd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&gt;</w:t>
      </w:r>
      <w:proofErr w:type="gramEnd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>reported</w:t>
      </w:r>
      <w:proofErr w:type="spellEnd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211989" w:rsidRPr="00211989">
        <w:rPr>
          <w:rFonts w:ascii="Times New Roman" w:hAnsi="Times New Roman" w:cs="Times New Roman"/>
          <w:color w:val="000000"/>
          <w:sz w:val="28"/>
          <w:szCs w:val="28"/>
        </w:rPr>
        <w:t>time</w:t>
      </w:r>
      <w:proofErr w:type="spellEnd"/>
      <w:r w:rsidR="0021198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211989" w:rsidRPr="00F7531F" w:rsidRDefault="00211989" w:rsidP="00F7531F">
      <w:pPr>
        <w:pStyle w:val="a3"/>
        <w:numPr>
          <w:ilvl w:val="0"/>
          <w:numId w:val="12"/>
        </w:numPr>
        <w:spacing w:after="0" w:line="240" w:lineRule="auto"/>
        <w:ind w:left="1276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цвет</w:t>
      </w:r>
      <w:r w:rsidR="004A672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полосы прогресса при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estimate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4A6726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1989">
        <w:rPr>
          <w:rFonts w:ascii="Times New Roman" w:hAnsi="Times New Roman" w:cs="Times New Roman"/>
          <w:color w:val="000000"/>
          <w:sz w:val="28"/>
          <w:szCs w:val="28"/>
        </w:rPr>
        <w:t>reported</w:t>
      </w:r>
      <w:proofErr w:type="spellEnd"/>
      <w:proofErr w:type="gramEnd"/>
      <w:r w:rsidRPr="0021198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11989">
        <w:rPr>
          <w:rFonts w:ascii="Times New Roman" w:hAnsi="Times New Roman" w:cs="Times New Roman"/>
          <w:color w:val="000000"/>
          <w:sz w:val="28"/>
          <w:szCs w:val="28"/>
        </w:rPr>
        <w:t>time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Description:</w:t>
      </w:r>
    </w:p>
    <w:p w:rsidR="00D96D20" w:rsidRPr="00073FB8" w:rsidRDefault="00073FB8" w:rsidP="00073FB8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плейсхолдер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73FB8" w:rsidRDefault="00073FB8" w:rsidP="00073FB8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растяже</w:t>
      </w:r>
      <w:r w:rsidR="00290E82">
        <w:rPr>
          <w:rFonts w:ascii="Times New Roman" w:hAnsi="Times New Roman" w:cs="Times New Roman"/>
          <w:sz w:val="28"/>
          <w:szCs w:val="28"/>
        </w:rPr>
        <w:t>ние поля при вводе до 500 знаков</w:t>
      </w:r>
      <w:r>
        <w:rPr>
          <w:rFonts w:ascii="Times New Roman" w:hAnsi="Times New Roman" w:cs="Times New Roman"/>
          <w:sz w:val="28"/>
          <w:szCs w:val="28"/>
        </w:rPr>
        <w:t xml:space="preserve"> включительно;</w:t>
      </w:r>
    </w:p>
    <w:p w:rsidR="00073FB8" w:rsidRDefault="00073FB8" w:rsidP="00073FB8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появление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скролла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после ввода 501 знака и выше;</w:t>
      </w:r>
    </w:p>
    <w:p w:rsidR="00073FB8" w:rsidRDefault="00290E82" w:rsidP="00073FB8">
      <w:pPr>
        <w:pStyle w:val="a3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ввода текста: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пустое поле;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 знаков;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буквы;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текста;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буквы</w:t>
      </w:r>
      <w:r w:rsidR="00457556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цифры</w:t>
      </w:r>
      <w:r w:rsidR="00457556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</w:rPr>
        <w:t>символы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символы;</w:t>
      </w:r>
    </w:p>
    <w:p w:rsidR="00290E82" w:rsidRDefault="00290E82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пробел;</w:t>
      </w:r>
    </w:p>
    <w:p w:rsidR="00290E82" w:rsidRDefault="007C60CD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7C60CD" w:rsidRDefault="007C60CD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максимум знаков;</w:t>
      </w:r>
    </w:p>
    <w:p w:rsidR="007C60CD" w:rsidRDefault="007C60CD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ссылки;</w:t>
      </w:r>
    </w:p>
    <w:p w:rsidR="007C60CD" w:rsidRDefault="007C60CD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7C60CD" w:rsidRDefault="007C60CD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XSS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7C60CD" w:rsidRPr="00073FB8" w:rsidRDefault="007C60CD" w:rsidP="00290E82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теги.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Comments:</w:t>
      </w:r>
    </w:p>
    <w:p w:rsidR="00D96D20" w:rsidRPr="00E1094C" w:rsidRDefault="00E1094C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плейсхолдер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E1094C" w:rsidRPr="00A03C99" w:rsidRDefault="00A03C99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кнопка отправки комментария;</w:t>
      </w:r>
    </w:p>
    <w:p w:rsidR="00A03C99" w:rsidRPr="00A03C99" w:rsidRDefault="00A03C99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права редактирования и удаления комментариев;</w:t>
      </w:r>
    </w:p>
    <w:p w:rsidR="00A03C99" w:rsidRDefault="00A03C99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формат даты и времени комментария;</w:t>
      </w:r>
    </w:p>
    <w:p w:rsidR="00A03C99" w:rsidRDefault="00A03C99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локализация формата и времени;</w:t>
      </w:r>
    </w:p>
    <w:p w:rsidR="006533A5" w:rsidRDefault="006533A5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сортировка комментариев;</w:t>
      </w:r>
    </w:p>
    <w:p w:rsidR="00A03C99" w:rsidRDefault="00A03C99" w:rsidP="00E1094C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 ввода комментария: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пустое поле;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 знаков;</w:t>
      </w:r>
    </w:p>
    <w:p w:rsidR="00457556" w:rsidRDefault="00457556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максимум знаков;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цифры;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буквы;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язык текста;</w:t>
      </w:r>
    </w:p>
    <w:p w:rsidR="00A03C99" w:rsidRDefault="00457556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буквы+</w:t>
      </w:r>
      <w:r w:rsidR="00A03C99">
        <w:rPr>
          <w:rFonts w:ascii="Times New Roman" w:hAnsi="Times New Roman" w:cs="Times New Roman"/>
          <w:sz w:val="28"/>
          <w:szCs w:val="28"/>
        </w:rPr>
        <w:t>цифры</w:t>
      </w:r>
      <w:r>
        <w:rPr>
          <w:rFonts w:ascii="Times New Roman" w:hAnsi="Times New Roman" w:cs="Times New Roman"/>
          <w:sz w:val="28"/>
          <w:szCs w:val="28"/>
        </w:rPr>
        <w:t>+</w:t>
      </w:r>
      <w:r w:rsidR="00A03C99">
        <w:rPr>
          <w:rFonts w:ascii="Times New Roman" w:hAnsi="Times New Roman" w:cs="Times New Roman"/>
          <w:sz w:val="28"/>
          <w:szCs w:val="28"/>
        </w:rPr>
        <w:t>символы</w:t>
      </w:r>
      <w:proofErr w:type="spellEnd"/>
      <w:r w:rsidR="00A03C99">
        <w:rPr>
          <w:rFonts w:ascii="Times New Roman" w:hAnsi="Times New Roman" w:cs="Times New Roman"/>
          <w:sz w:val="28"/>
          <w:szCs w:val="28"/>
        </w:rPr>
        <w:t>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символы;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пробел;</w:t>
      </w:r>
    </w:p>
    <w:p w:rsidR="00A03C99" w:rsidRPr="00457556" w:rsidRDefault="00A03C99" w:rsidP="00457556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эмодзи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ссылки;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SQL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XSS </w:t>
      </w:r>
      <w:r>
        <w:rPr>
          <w:rFonts w:ascii="Times New Roman" w:hAnsi="Times New Roman" w:cs="Times New Roman"/>
          <w:sz w:val="28"/>
          <w:szCs w:val="28"/>
        </w:rPr>
        <w:t>инъекция;</w:t>
      </w:r>
    </w:p>
    <w:p w:rsidR="00A03C99" w:rsidRPr="00A03C99" w:rsidRDefault="00A03C99" w:rsidP="00A03C99">
      <w:pPr>
        <w:pStyle w:val="a3"/>
        <w:numPr>
          <w:ilvl w:val="0"/>
          <w:numId w:val="17"/>
        </w:numPr>
        <w:spacing w:after="0" w:line="240" w:lineRule="auto"/>
        <w:ind w:left="198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cs="Times New Roman"/>
          <w:sz w:val="28"/>
          <w:szCs w:val="28"/>
        </w:rPr>
        <w:t>теги.</w:t>
      </w:r>
    </w:p>
    <w:p w:rsidR="00D96D20" w:rsidRPr="00A03C99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lastRenderedPageBreak/>
        <w:t>Move</w:t>
      </w:r>
      <w:r w:rsidRPr="00A03C99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D96D20">
        <w:rPr>
          <w:rFonts w:ascii="Times New Roman" w:hAnsi="Times New Roman" w:cs="Times New Roman"/>
          <w:b/>
          <w:i/>
          <w:sz w:val="28"/>
          <w:szCs w:val="28"/>
          <w:lang w:val="en-US"/>
        </w:rPr>
        <w:t>to</w:t>
      </w:r>
      <w:r w:rsidRPr="00A03C99">
        <w:rPr>
          <w:rFonts w:ascii="Times New Roman" w:hAnsi="Times New Roman" w:cs="Times New Roman"/>
          <w:b/>
          <w:i/>
          <w:sz w:val="28"/>
          <w:szCs w:val="28"/>
        </w:rPr>
        <w:t>:</w:t>
      </w:r>
    </w:p>
    <w:p w:rsidR="00D96D20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локализация страницы;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селектор клиента;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клиента;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селектор проекта;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скролл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проекта;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кнопки на странице;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иконки на странице;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одной задачи;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несколько задач;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много задач;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задачи в этот же проект текущего клиента;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задачи в другой проект текущего клиента, где уже создана задача с таким же названием;</w:t>
      </w:r>
    </w:p>
    <w:p w:rsidR="00DB310A" w:rsidRDefault="00DB310A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задачи в другой проект другого клиента, где уже создана задача с таким же названием;</w:t>
      </w:r>
    </w:p>
    <w:p w:rsidR="00C163C7" w:rsidRDefault="00C163C7" w:rsidP="00DB310A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задачи с открытым статусом в архивный проект;</w:t>
      </w:r>
    </w:p>
    <w:p w:rsidR="00C163C7" w:rsidRPr="00C163C7" w:rsidRDefault="00C163C7" w:rsidP="00C163C7">
      <w:pPr>
        <w:pStyle w:val="a3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перемещение задачи с завершенным статусом в архивный проект;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</w:rPr>
        <w:t>Общее (настройки/права):</w:t>
      </w:r>
    </w:p>
    <w:p w:rsidR="00D96D20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цветовая схема всех элементов по умолчанию;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изменения цветовой схемы;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времени сессии;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проверка, когда начинается время сессии;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действий после истечения времени сессии;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страницы обновления пользовательской сессии после окончания предыдущей сессии;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действий при заблокированном состоянии аккаунта;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отсутствия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залогиниться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аккаунт с заблокированным состоянием;</w:t>
      </w:r>
    </w:p>
    <w:p w:rsidR="00A818FB" w:rsidRDefault="00A818FB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возможности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залогиниться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5A06">
        <w:rPr>
          <w:rFonts w:ascii="Times New Roman" w:hAnsi="Times New Roman" w:cs="Times New Roman"/>
          <w:sz w:val="28"/>
          <w:szCs w:val="28"/>
        </w:rPr>
        <w:t>на аккаунт после разблокировки;</w:t>
      </w:r>
    </w:p>
    <w:p w:rsidR="00FE5A06" w:rsidRDefault="00FE5A06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действий в момент блокировки аккаунта;</w:t>
      </w:r>
    </w:p>
    <w:p w:rsidR="00FE5A06" w:rsidRDefault="00FE5A06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возможности редактирования задач без права «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FE5A06" w:rsidRDefault="00FE5A06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возможности редактирования задач с правом «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>»;</w:t>
      </w:r>
    </w:p>
    <w:p w:rsidR="00F06D0C" w:rsidRPr="00A818FB" w:rsidRDefault="00F06D0C" w:rsidP="00A818FB">
      <w:pPr>
        <w:pStyle w:val="a3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просмотра задач в режиме чтения без права «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FE5A0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D96D20" w:rsidRPr="00D96D20" w:rsidRDefault="00D96D20" w:rsidP="008A070A">
      <w:pPr>
        <w:spacing w:before="240" w:after="0" w:line="360" w:lineRule="auto"/>
        <w:ind w:firstLine="567"/>
        <w:rPr>
          <w:rFonts w:ascii="Times New Roman" w:hAnsi="Times New Roman" w:cs="Times New Roman"/>
          <w:b/>
          <w:i/>
          <w:sz w:val="28"/>
          <w:szCs w:val="28"/>
        </w:rPr>
      </w:pPr>
      <w:r w:rsidRPr="00D96D20">
        <w:rPr>
          <w:rFonts w:ascii="Times New Roman" w:hAnsi="Times New Roman" w:cs="Times New Roman"/>
          <w:b/>
          <w:i/>
          <w:sz w:val="28"/>
          <w:szCs w:val="28"/>
        </w:rPr>
        <w:t>Конкурентные ситуации:</w:t>
      </w:r>
    </w:p>
    <w:p w:rsidR="00D96D20" w:rsidRDefault="00CE31AC" w:rsidP="00CE31AC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двух разных устройств под разными аккаунтами в один момент попробовать создать задачи с одинаковыми названиями</w:t>
      </w:r>
      <w:r w:rsidR="00AA1E43">
        <w:rPr>
          <w:rFonts w:ascii="Times New Roman" w:hAnsi="Times New Roman" w:cs="Times New Roman"/>
          <w:sz w:val="28"/>
          <w:szCs w:val="28"/>
        </w:rPr>
        <w:t xml:space="preserve"> в одном проекте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E01CB" w:rsidRDefault="004E01CB" w:rsidP="00CE31AC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двух разный устройств под разными аккаунтами в один момент попробовать отредактировать и сохранить одну и ту же задачу;</w:t>
      </w:r>
    </w:p>
    <w:p w:rsidR="00CE31AC" w:rsidRDefault="00AA1E43" w:rsidP="00CE31AC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одного устройства под пользователем №1 с правами «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A1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AA1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AA1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>» открыть окно редактирования задачи, с другого устройства под администратором убрать у пользователя №1 права «</w:t>
      </w:r>
      <w:r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AA1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Scope</w:t>
      </w:r>
      <w:r w:rsidRPr="00AA1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AA1E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>
        <w:rPr>
          <w:rFonts w:ascii="Times New Roman" w:hAnsi="Times New Roman" w:cs="Times New Roman"/>
          <w:sz w:val="28"/>
          <w:szCs w:val="28"/>
        </w:rPr>
        <w:t>». Пользователем №1 внести изменения</w:t>
      </w:r>
      <w:r w:rsidR="00A21FEF">
        <w:rPr>
          <w:rFonts w:ascii="Times New Roman" w:hAnsi="Times New Roman" w:cs="Times New Roman"/>
          <w:sz w:val="28"/>
          <w:szCs w:val="28"/>
        </w:rPr>
        <w:t xml:space="preserve"> в открытой задаче</w:t>
      </w:r>
      <w:r>
        <w:rPr>
          <w:rFonts w:ascii="Times New Roman" w:hAnsi="Times New Roman" w:cs="Times New Roman"/>
          <w:sz w:val="28"/>
          <w:szCs w:val="28"/>
        </w:rPr>
        <w:t xml:space="preserve"> и попробоват</w:t>
      </w:r>
      <w:r w:rsidR="00A21FEF">
        <w:rPr>
          <w:rFonts w:ascii="Times New Roman" w:hAnsi="Times New Roman" w:cs="Times New Roman"/>
          <w:sz w:val="28"/>
          <w:szCs w:val="28"/>
        </w:rPr>
        <w:t>ь сохранить внесенные изменения;</w:t>
      </w:r>
    </w:p>
    <w:p w:rsidR="00AA1E43" w:rsidRDefault="00FF49F7" w:rsidP="00CE31AC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одного устройства войти в систему под пользователем №1. Через 59 минут с другого устройства войти в систему под пользователем №1. Через 1 минуту проверить, закончилась</w:t>
      </w:r>
      <w:r w:rsidR="00B37D8E">
        <w:rPr>
          <w:rFonts w:ascii="Times New Roman" w:hAnsi="Times New Roman" w:cs="Times New Roman"/>
          <w:sz w:val="28"/>
          <w:szCs w:val="28"/>
        </w:rPr>
        <w:t xml:space="preserve"> ли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сессия на первом устройстве и не закончилась</w:t>
      </w:r>
      <w:r w:rsidR="00A21FEF">
        <w:rPr>
          <w:rFonts w:ascii="Times New Roman" w:hAnsi="Times New Roman" w:cs="Times New Roman"/>
          <w:sz w:val="28"/>
          <w:szCs w:val="28"/>
        </w:rPr>
        <w:t xml:space="preserve"> ли сессия на втором устройстве;</w:t>
      </w:r>
    </w:p>
    <w:p w:rsidR="00FF49F7" w:rsidRPr="008F43B3" w:rsidRDefault="00A21FEF" w:rsidP="00CE31AC">
      <w:pPr>
        <w:pStyle w:val="a3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одного устройства под пользователем №1 открыть редактирование задачи, с другого устройства под администратором заблокировать аккаунт №1. Пользователем №1 внести изменения в открытой задаче и попробовать сохранить внесенные изменения</w:t>
      </w:r>
      <w:r w:rsidR="004E01CB">
        <w:rPr>
          <w:rFonts w:ascii="Times New Roman" w:hAnsi="Times New Roman" w:cs="Times New Roman"/>
          <w:sz w:val="28"/>
          <w:szCs w:val="28"/>
        </w:rPr>
        <w:t>.</w:t>
      </w:r>
    </w:p>
    <w:sectPr w:rsidR="00FF49F7" w:rsidRPr="008F43B3" w:rsidSect="00D96D2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55EA"/>
    <w:multiLevelType w:val="hybridMultilevel"/>
    <w:tmpl w:val="8FD428D2"/>
    <w:lvl w:ilvl="0" w:tplc="0419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8CA38CB"/>
    <w:multiLevelType w:val="hybridMultilevel"/>
    <w:tmpl w:val="E3E2E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37683"/>
    <w:multiLevelType w:val="hybridMultilevel"/>
    <w:tmpl w:val="9248576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476719D"/>
    <w:multiLevelType w:val="hybridMultilevel"/>
    <w:tmpl w:val="F7181F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B906545"/>
    <w:multiLevelType w:val="hybridMultilevel"/>
    <w:tmpl w:val="BC4AD9DA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5" w15:restartNumberingAfterBreak="0">
    <w:nsid w:val="2D207217"/>
    <w:multiLevelType w:val="hybridMultilevel"/>
    <w:tmpl w:val="7FCC570E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6" w15:restartNumberingAfterBreak="0">
    <w:nsid w:val="30A86563"/>
    <w:multiLevelType w:val="hybridMultilevel"/>
    <w:tmpl w:val="9BBC14D6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7" w15:restartNumberingAfterBreak="0">
    <w:nsid w:val="30CC3B57"/>
    <w:multiLevelType w:val="hybridMultilevel"/>
    <w:tmpl w:val="638C4BDC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8" w15:restartNumberingAfterBreak="0">
    <w:nsid w:val="3C8B61B9"/>
    <w:multiLevelType w:val="hybridMultilevel"/>
    <w:tmpl w:val="7C52FA6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B5947B0"/>
    <w:multiLevelType w:val="hybridMultilevel"/>
    <w:tmpl w:val="DFF44178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4E292D73"/>
    <w:multiLevelType w:val="hybridMultilevel"/>
    <w:tmpl w:val="80D4AF1C"/>
    <w:lvl w:ilvl="0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53CB6085"/>
    <w:multiLevelType w:val="hybridMultilevel"/>
    <w:tmpl w:val="1922AEA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57466E86"/>
    <w:multiLevelType w:val="hybridMultilevel"/>
    <w:tmpl w:val="D9366FC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E134569"/>
    <w:multiLevelType w:val="hybridMultilevel"/>
    <w:tmpl w:val="FB56AD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1776503"/>
    <w:multiLevelType w:val="hybridMultilevel"/>
    <w:tmpl w:val="BC16205C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2495621"/>
    <w:multiLevelType w:val="hybridMultilevel"/>
    <w:tmpl w:val="D262889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62606E1"/>
    <w:multiLevelType w:val="hybridMultilevel"/>
    <w:tmpl w:val="1474138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6F21167"/>
    <w:multiLevelType w:val="hybridMultilevel"/>
    <w:tmpl w:val="ADEA6660"/>
    <w:lvl w:ilvl="0" w:tplc="041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ABB5A30"/>
    <w:multiLevelType w:val="hybridMultilevel"/>
    <w:tmpl w:val="E8405C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D370369"/>
    <w:multiLevelType w:val="hybridMultilevel"/>
    <w:tmpl w:val="206C3CE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9"/>
  </w:num>
  <w:num w:numId="3">
    <w:abstractNumId w:val="5"/>
  </w:num>
  <w:num w:numId="4">
    <w:abstractNumId w:val="6"/>
  </w:num>
  <w:num w:numId="5">
    <w:abstractNumId w:val="17"/>
  </w:num>
  <w:num w:numId="6">
    <w:abstractNumId w:val="16"/>
  </w:num>
  <w:num w:numId="7">
    <w:abstractNumId w:val="2"/>
  </w:num>
  <w:num w:numId="8">
    <w:abstractNumId w:val="0"/>
  </w:num>
  <w:num w:numId="9">
    <w:abstractNumId w:val="14"/>
  </w:num>
  <w:num w:numId="10">
    <w:abstractNumId w:val="18"/>
  </w:num>
  <w:num w:numId="11">
    <w:abstractNumId w:val="7"/>
  </w:num>
  <w:num w:numId="12">
    <w:abstractNumId w:val="1"/>
  </w:num>
  <w:num w:numId="13">
    <w:abstractNumId w:val="13"/>
  </w:num>
  <w:num w:numId="14">
    <w:abstractNumId w:val="10"/>
  </w:num>
  <w:num w:numId="15">
    <w:abstractNumId w:val="3"/>
  </w:num>
  <w:num w:numId="16">
    <w:abstractNumId w:val="4"/>
  </w:num>
  <w:num w:numId="17">
    <w:abstractNumId w:val="9"/>
  </w:num>
  <w:num w:numId="18">
    <w:abstractNumId w:val="11"/>
  </w:num>
  <w:num w:numId="19">
    <w:abstractNumId w:val="8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C27"/>
    <w:rsid w:val="000664A4"/>
    <w:rsid w:val="00073FB8"/>
    <w:rsid w:val="000829D3"/>
    <w:rsid w:val="00094BC7"/>
    <w:rsid w:val="000A5CCA"/>
    <w:rsid w:val="000F4A2C"/>
    <w:rsid w:val="00102C27"/>
    <w:rsid w:val="001B2578"/>
    <w:rsid w:val="001F5207"/>
    <w:rsid w:val="00211989"/>
    <w:rsid w:val="0021253E"/>
    <w:rsid w:val="00290E82"/>
    <w:rsid w:val="00316899"/>
    <w:rsid w:val="00410F6C"/>
    <w:rsid w:val="00451325"/>
    <w:rsid w:val="00457556"/>
    <w:rsid w:val="00461712"/>
    <w:rsid w:val="004A6726"/>
    <w:rsid w:val="004B7124"/>
    <w:rsid w:val="004E01CB"/>
    <w:rsid w:val="00537BD4"/>
    <w:rsid w:val="00587346"/>
    <w:rsid w:val="006533A5"/>
    <w:rsid w:val="006E2956"/>
    <w:rsid w:val="00734F77"/>
    <w:rsid w:val="007B3420"/>
    <w:rsid w:val="007C60CD"/>
    <w:rsid w:val="008239A0"/>
    <w:rsid w:val="008A070A"/>
    <w:rsid w:val="008E0BE4"/>
    <w:rsid w:val="008F43B3"/>
    <w:rsid w:val="0098196B"/>
    <w:rsid w:val="00A03C99"/>
    <w:rsid w:val="00A21FEF"/>
    <w:rsid w:val="00A818FB"/>
    <w:rsid w:val="00A9016F"/>
    <w:rsid w:val="00AA1E43"/>
    <w:rsid w:val="00B37D8E"/>
    <w:rsid w:val="00B6064F"/>
    <w:rsid w:val="00B67862"/>
    <w:rsid w:val="00C01194"/>
    <w:rsid w:val="00C163C7"/>
    <w:rsid w:val="00C76EC6"/>
    <w:rsid w:val="00CE31AC"/>
    <w:rsid w:val="00D44065"/>
    <w:rsid w:val="00D87D1F"/>
    <w:rsid w:val="00D96D20"/>
    <w:rsid w:val="00DB310A"/>
    <w:rsid w:val="00E1094C"/>
    <w:rsid w:val="00E23DB3"/>
    <w:rsid w:val="00E901A0"/>
    <w:rsid w:val="00ED5240"/>
    <w:rsid w:val="00F06D0C"/>
    <w:rsid w:val="00F7531F"/>
    <w:rsid w:val="00FE5A06"/>
    <w:rsid w:val="00FF4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99BB4"/>
  <w15:chartTrackingRefBased/>
  <w15:docId w15:val="{379C8FA8-A09D-470A-B463-0BECAB8F6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6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6</Pages>
  <Words>876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47</cp:revision>
  <dcterms:created xsi:type="dcterms:W3CDTF">2021-02-23T09:52:00Z</dcterms:created>
  <dcterms:modified xsi:type="dcterms:W3CDTF">2021-02-26T07:26:00Z</dcterms:modified>
</cp:coreProperties>
</file>