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FDC7C" w14:textId="2EC40F66" w:rsidR="00BF680D" w:rsidRDefault="006013E2" w:rsidP="00766C0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766C0A">
        <w:rPr>
          <w:rFonts w:ascii="Times New Roman" w:hAnsi="Times New Roman" w:cs="Times New Roman"/>
          <w:b/>
          <w:bCs/>
          <w:sz w:val="44"/>
          <w:szCs w:val="44"/>
        </w:rPr>
        <w:t>Spring  Security</w:t>
      </w:r>
    </w:p>
    <w:p w14:paraId="6043F74A" w14:textId="230035DC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 xml:space="preserve">Spring Security kya hota hai? </w:t>
      </w:r>
    </w:p>
    <w:p w14:paraId="2A72C0A1" w14:textId="77777777" w:rsidR="00B32789" w:rsidRPr="00B32789" w:rsidRDefault="00B32789" w:rsidP="00B32789">
      <w:p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Times New Roman" w:hAnsi="Times New Roman" w:cs="Times New Roman"/>
          <w:b/>
          <w:bCs/>
          <w:sz w:val="20"/>
          <w:szCs w:val="20"/>
        </w:rPr>
        <w:t>Spring Security</w:t>
      </w:r>
      <w:r w:rsidRPr="00B32789">
        <w:rPr>
          <w:rFonts w:ascii="Times New Roman" w:hAnsi="Times New Roman" w:cs="Times New Roman"/>
          <w:sz w:val="20"/>
          <w:szCs w:val="20"/>
        </w:rPr>
        <w:t xml:space="preserve"> ek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framework</w:t>
      </w:r>
      <w:r w:rsidRPr="00B32789">
        <w:rPr>
          <w:rFonts w:ascii="Times New Roman" w:hAnsi="Times New Roman" w:cs="Times New Roman"/>
          <w:sz w:val="20"/>
          <w:szCs w:val="20"/>
        </w:rPr>
        <w:t xml:space="preserve"> hai jo Spring Boot application ko:</w:t>
      </w:r>
    </w:p>
    <w:p w14:paraId="0F54A5CD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❌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unauthorized access se bachata hai</w:t>
      </w:r>
    </w:p>
    <w:p w14:paraId="3D695DA0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🔑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login / authentication</w:t>
      </w:r>
      <w:r w:rsidRPr="00B32789">
        <w:rPr>
          <w:rFonts w:ascii="Times New Roman" w:hAnsi="Times New Roman" w:cs="Times New Roman"/>
          <w:sz w:val="20"/>
          <w:szCs w:val="20"/>
        </w:rPr>
        <w:t xml:space="preserve"> handle karta hai</w:t>
      </w:r>
    </w:p>
    <w:p w14:paraId="0E3986CA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🛂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kis user ko kya access milega</w:t>
      </w:r>
      <w:r w:rsidRPr="00B32789">
        <w:rPr>
          <w:rFonts w:ascii="Times New Roman" w:hAnsi="Times New Roman" w:cs="Times New Roman"/>
          <w:sz w:val="20"/>
          <w:szCs w:val="20"/>
        </w:rPr>
        <w:t xml:space="preserve"> (authorization) decide karta hai</w:t>
      </w:r>
    </w:p>
    <w:p w14:paraId="4FF4A7A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Simple line me:</w:t>
      </w:r>
    </w:p>
    <w:p w14:paraId="77D1B62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  <w:b/>
          <w:bCs/>
        </w:rPr>
        <w:t>Spring Security = Gatekeeper of your APIs</w:t>
      </w:r>
    </w:p>
    <w:p w14:paraId="4346886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61315588">
          <v:rect id="_x0000_i1127" style="width:0;height:1.5pt" o:hralign="center" o:hrstd="t" o:hr="t" fillcolor="#a0a0a0" stroked="f"/>
        </w:pict>
      </w:r>
    </w:p>
    <w:p w14:paraId="03EBD022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🧠</w:t>
      </w:r>
      <w:r w:rsidRPr="00B32789">
        <w:rPr>
          <w:rFonts w:ascii="Times New Roman" w:hAnsi="Times New Roman" w:cs="Times New Roman"/>
          <w:b/>
          <w:bCs/>
        </w:rPr>
        <w:t xml:space="preserve"> Real-life Example</w:t>
      </w:r>
    </w:p>
    <w:p w14:paraId="089C4D5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Socho tumhari company ka office hai:</w:t>
      </w:r>
    </w:p>
    <w:p w14:paraId="6F50DEA5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Gate pe </w:t>
      </w:r>
      <w:r w:rsidRPr="00B32789">
        <w:rPr>
          <w:rFonts w:ascii="Times New Roman" w:hAnsi="Times New Roman" w:cs="Times New Roman"/>
          <w:b/>
          <w:bCs/>
        </w:rPr>
        <w:t>security guard</w:t>
      </w:r>
    </w:p>
    <w:p w14:paraId="0C7A556F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ID card check hota hai</w:t>
      </w:r>
    </w:p>
    <w:p w14:paraId="4C2C2F9B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Kuch rooms </w:t>
      </w:r>
      <w:r w:rsidRPr="00B32789">
        <w:rPr>
          <w:rFonts w:ascii="Times New Roman" w:hAnsi="Times New Roman" w:cs="Times New Roman"/>
          <w:b/>
          <w:bCs/>
        </w:rPr>
        <w:t>sirf managers</w:t>
      </w:r>
      <w:r w:rsidRPr="00B32789">
        <w:rPr>
          <w:rFonts w:ascii="Times New Roman" w:hAnsi="Times New Roman" w:cs="Times New Roman"/>
        </w:rPr>
        <w:t xml:space="preserve"> ke liye</w:t>
      </w:r>
    </w:p>
    <w:p w14:paraId="562B348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Yahi kaam Spring Security tumhari APIs ke liye karti hai.</w:t>
      </w:r>
    </w:p>
    <w:p w14:paraId="528C375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CAB2C0E">
          <v:rect id="_x0000_i1128" style="width:0;height:1.5pt" o:hralign="center" o:hrstd="t" o:hr="t" fillcolor="#a0a0a0" stroked="f"/>
        </w:pict>
      </w:r>
    </w:p>
    <w:p w14:paraId="68336223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🧩</w:t>
      </w:r>
      <w:r w:rsidRPr="00B32789">
        <w:rPr>
          <w:rFonts w:ascii="Times New Roman" w:hAnsi="Times New Roman" w:cs="Times New Roman"/>
          <w:b/>
          <w:bCs/>
        </w:rPr>
        <w:t xml:space="preserve"> Spring Security ke 3 CORE Concepts</w:t>
      </w:r>
    </w:p>
    <w:p w14:paraId="1648C3A4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1️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Authentication (Tum kaun ho?)</w:t>
      </w:r>
    </w:p>
    <w:p w14:paraId="008625C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Question: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Times New Roman" w:hAnsi="Times New Roman" w:cs="Times New Roman"/>
          <w:b/>
          <w:bCs/>
        </w:rPr>
        <w:t>“Tum kaun ho?”</w:t>
      </w:r>
    </w:p>
    <w:p w14:paraId="3563E370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</w:t>
      </w:r>
    </w:p>
    <w:p w14:paraId="5419169B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Password</w:t>
      </w:r>
    </w:p>
    <w:p w14:paraId="61851239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Token (JWT)</w:t>
      </w:r>
    </w:p>
    <w:p w14:paraId="4918ED5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Example:</w:t>
      </w:r>
    </w:p>
    <w:p w14:paraId="5C56449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username: admin</w:t>
      </w:r>
    </w:p>
    <w:p w14:paraId="7492968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password: admin123</w:t>
      </w:r>
    </w:p>
    <w:p w14:paraId="36A6411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Agar sahi → andar jao</w:t>
      </w:r>
      <w:r w:rsidRPr="00B32789">
        <w:rPr>
          <w:rFonts w:ascii="Times New Roman" w:hAnsi="Times New Roman" w:cs="Times New Roman"/>
        </w:rPr>
        <w:br/>
        <w:t xml:space="preserve">Galat →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Access denied</w:t>
      </w:r>
    </w:p>
    <w:p w14:paraId="231BED1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DC5F346">
          <v:rect id="_x0000_i1129" style="width:0;height:1.5pt" o:hralign="center" o:hrstd="t" o:hr="t" fillcolor="#a0a0a0" stroked="f"/>
        </w:pict>
      </w:r>
    </w:p>
    <w:p w14:paraId="01636E1D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2️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Authorization (Tum kya kar sakte ho?)</w:t>
      </w:r>
    </w:p>
    <w:p w14:paraId="5E84117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Question: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Times New Roman" w:hAnsi="Times New Roman" w:cs="Times New Roman"/>
          <w:b/>
          <w:bCs/>
        </w:rPr>
        <w:t>“Tumhe kya allowed hai?”</w:t>
      </w:r>
    </w:p>
    <w:p w14:paraId="0B9E2420" w14:textId="77777777" w:rsidR="00B32789" w:rsidRPr="00B32789" w:rsidRDefault="00B32789" w:rsidP="00B3278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lastRenderedPageBreak/>
        <w:t>USER → sirf read</w:t>
      </w:r>
    </w:p>
    <w:p w14:paraId="4CDC992B" w14:textId="77777777" w:rsidR="00B32789" w:rsidRPr="00B32789" w:rsidRDefault="00B32789" w:rsidP="00B3278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ADMIN → add / delete</w:t>
      </w:r>
    </w:p>
    <w:p w14:paraId="45ECF3A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Example:</w:t>
      </w:r>
    </w:p>
    <w:p w14:paraId="2E4BBF6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ROLE_USER  → GET /employees</w:t>
      </w:r>
    </w:p>
    <w:p w14:paraId="2AFBCB8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ROLE_ADMIN → POST /employees</w:t>
      </w:r>
    </w:p>
    <w:p w14:paraId="18BC01D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7E128444">
          <v:rect id="_x0000_i1130" style="width:0;height:1.5pt" o:hralign="center" o:hrstd="t" o:hr="t" fillcolor="#a0a0a0" stroked="f"/>
        </w:pict>
      </w:r>
    </w:p>
    <w:p w14:paraId="7F9E677E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3️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Security Filter Chain (Most IMPORTANT </w:t>
      </w:r>
      <w:r w:rsidRPr="00B32789">
        <w:rPr>
          <w:rFonts w:ascii="Segoe UI Emoji" w:hAnsi="Segoe UI Emoji" w:cs="Segoe UI Emoji"/>
          <w:b/>
          <w:bCs/>
        </w:rPr>
        <w:t>🔥</w:t>
      </w:r>
      <w:r w:rsidRPr="00B32789">
        <w:rPr>
          <w:rFonts w:ascii="Times New Roman" w:hAnsi="Times New Roman" w:cs="Times New Roman"/>
          <w:b/>
          <w:bCs/>
        </w:rPr>
        <w:t>)</w:t>
      </w:r>
    </w:p>
    <w:p w14:paraId="7AF5524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Ye Spring Security ka </w:t>
      </w:r>
      <w:r w:rsidRPr="00B32789">
        <w:rPr>
          <w:rFonts w:ascii="Times New Roman" w:hAnsi="Times New Roman" w:cs="Times New Roman"/>
          <w:b/>
          <w:bCs/>
        </w:rPr>
        <w:t>engine</w:t>
      </w:r>
      <w:r w:rsidRPr="00B32789">
        <w:rPr>
          <w:rFonts w:ascii="Times New Roman" w:hAnsi="Times New Roman" w:cs="Times New Roman"/>
        </w:rPr>
        <w:t xml:space="preserve"> hai.</w:t>
      </w:r>
    </w:p>
    <w:p w14:paraId="3062FB76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Jab bhi request aati hai:</w:t>
      </w:r>
    </w:p>
    <w:p w14:paraId="6055AD3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Client → Filters → Controller</w:t>
      </w:r>
    </w:p>
    <w:p w14:paraId="51E2FE8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 Security bolti hai:</w:t>
      </w:r>
    </w:p>
    <w:p w14:paraId="0C4B824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“Controller pe jaane se pehle main check karungi”</w:t>
      </w:r>
    </w:p>
    <w:p w14:paraId="47D25DB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27691B9E">
          <v:rect id="_x0000_i1131" style="width:0;height:1.5pt" o:hralign="center" o:hrstd="t" o:hr="t" fillcolor="#a0a0a0" stroked="f"/>
        </w:pict>
      </w:r>
    </w:p>
    <w:p w14:paraId="1C446C4F" w14:textId="1314E3DC" w:rsidR="00B32789" w:rsidRPr="00B32789" w:rsidRDefault="00B32789" w:rsidP="00B32789">
      <w:pPr>
        <w:rPr>
          <w:rFonts w:ascii="Times New Roman" w:hAnsi="Times New Roman" w:cs="Times New Roman"/>
        </w:rPr>
      </w:pPr>
      <w:r>
        <w:rPr>
          <w:rFonts w:ascii="Segoe UI Emoji" w:hAnsi="Segoe UI Emoji" w:cs="Segoe UI Emoji"/>
          <w:b/>
          <w:bCs/>
        </w:rPr>
        <w:t xml:space="preserve">                          </w:t>
      </w:r>
      <w:r w:rsidRPr="00B32789">
        <w:rPr>
          <w:rFonts w:ascii="Segoe UI Emoji" w:hAnsi="Segoe UI Emoji" w:cs="Segoe UI Emoji"/>
          <w:b/>
          <w:bCs/>
        </w:rPr>
        <w:drawing>
          <wp:inline distT="0" distB="0" distL="0" distR="0" wp14:anchorId="61BD0CEB" wp14:editId="375625D2">
            <wp:extent cx="4131709" cy="3670300"/>
            <wp:effectExtent l="0" t="0" r="2540" b="6350"/>
            <wp:docPr id="194195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50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6878" cy="367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2789">
        <w:rPr>
          <w:rFonts w:ascii="Times New Roman" w:hAnsi="Times New Roman" w:cs="Times New Roman"/>
        </w:rPr>
        <w:pict w14:anchorId="06553A11">
          <v:rect id="_x0000_i1132" style="width:0;height:1.5pt" o:hralign="center" o:hrstd="t" o:hr="t" fillcolor="#a0a0a0" stroked="f"/>
        </w:pict>
      </w:r>
    </w:p>
    <w:p w14:paraId="07FBD251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🚫</w:t>
      </w:r>
      <w:r w:rsidRPr="00B32789">
        <w:rPr>
          <w:rFonts w:ascii="Times New Roman" w:hAnsi="Times New Roman" w:cs="Times New Roman"/>
          <w:b/>
          <w:bCs/>
        </w:rPr>
        <w:t xml:space="preserve"> By default kya hota hai?</w:t>
      </w:r>
    </w:p>
    <w:p w14:paraId="62C0291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Jab tum ye dependency add karte ho:</w:t>
      </w:r>
    </w:p>
    <w:p w14:paraId="00F4617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spring-boot-starter-security</w:t>
      </w:r>
    </w:p>
    <w:p w14:paraId="3A4D035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 Boot automatically:</w:t>
      </w:r>
    </w:p>
    <w:p w14:paraId="37857E37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Sab APIs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block kar deta hai</w:t>
      </w:r>
    </w:p>
    <w:p w14:paraId="1747DAFA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lastRenderedPageBreak/>
        <w:t>Login page dikha deta hai</w:t>
      </w:r>
    </w:p>
    <w:p w14:paraId="3AA857E0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Ek default user create karta hai</w:t>
      </w:r>
    </w:p>
    <w:p w14:paraId="674008E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Console me dikhega:</w:t>
      </w:r>
    </w:p>
    <w:p w14:paraId="1EA2B900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Using generated security password: xxxxxxxx</w:t>
      </w:r>
    </w:p>
    <w:p w14:paraId="639FED1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Ye behavior </w:t>
      </w:r>
      <w:r w:rsidRPr="00B32789">
        <w:rPr>
          <w:rFonts w:ascii="Times New Roman" w:hAnsi="Times New Roman" w:cs="Times New Roman"/>
          <w:b/>
          <w:bCs/>
        </w:rPr>
        <w:t>sirf learning ke liye</w:t>
      </w:r>
      <w:r w:rsidRPr="00B32789">
        <w:rPr>
          <w:rFonts w:ascii="Times New Roman" w:hAnsi="Times New Roman" w:cs="Times New Roman"/>
        </w:rPr>
        <w:t xml:space="preserve"> hota hai, production ke liye nahi.</w:t>
      </w:r>
    </w:p>
    <w:p w14:paraId="095899F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EA16476">
          <v:rect id="_x0000_i1133" style="width:0;height:1.5pt" o:hralign="center" o:hrstd="t" o:hr="t" fillcolor="#a0a0a0" stroked="f"/>
        </w:pict>
      </w:r>
    </w:p>
    <w:p w14:paraId="2717CBE3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🧱</w:t>
      </w:r>
      <w:r w:rsidRPr="00B32789">
        <w:rPr>
          <w:rFonts w:ascii="Times New Roman" w:hAnsi="Times New Roman" w:cs="Times New Roman"/>
          <w:b/>
          <w:bCs/>
        </w:rPr>
        <w:t xml:space="preserve"> Spring Security ke Important Components</w:t>
      </w:r>
    </w:p>
    <w:p w14:paraId="56F5828E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1. SecurityFilterChain</w:t>
      </w:r>
    </w:p>
    <w:p w14:paraId="239E592E" w14:textId="77777777" w:rsidR="00B32789" w:rsidRPr="00B32789" w:rsidRDefault="00B32789" w:rsidP="00B3278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Ye decide karta hai:</w:t>
      </w:r>
    </w:p>
    <w:p w14:paraId="0CCFFA27" w14:textId="77777777" w:rsidR="00B32789" w:rsidRPr="00B32789" w:rsidRDefault="00B32789" w:rsidP="00B3278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Kaunsi API public</w:t>
      </w:r>
    </w:p>
    <w:p w14:paraId="21BC65BD" w14:textId="77777777" w:rsidR="00B32789" w:rsidRPr="00B32789" w:rsidRDefault="00B32789" w:rsidP="00B3278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Kaunsi secure</w:t>
      </w:r>
    </w:p>
    <w:p w14:paraId="5397C6A5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00AC909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.requestMatchers("/public/**").permitAll()</w:t>
      </w:r>
    </w:p>
    <w:p w14:paraId="7734CDB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.anyRequest().authenticated()</w:t>
      </w:r>
    </w:p>
    <w:p w14:paraId="3FC5014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6097C4E1">
          <v:rect id="_x0000_i1134" style="width:0;height:1.5pt" o:hralign="center" o:hrstd="t" o:hr="t" fillcolor="#a0a0a0" stroked="f"/>
        </w:pict>
      </w:r>
    </w:p>
    <w:p w14:paraId="03CE1846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2. UserDetailsService</w:t>
      </w:r>
    </w:p>
    <w:p w14:paraId="1485D9FF" w14:textId="77777777" w:rsidR="00B32789" w:rsidRPr="00B32789" w:rsidRDefault="00B32789" w:rsidP="00B3278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Ye batata hai:</w:t>
      </w:r>
    </w:p>
    <w:p w14:paraId="6E08D7B0" w14:textId="77777777" w:rsidR="00B32789" w:rsidRPr="00B32789" w:rsidRDefault="00B32789" w:rsidP="00B32789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 kaha se aayega? (DB / memory)</w:t>
      </w:r>
    </w:p>
    <w:p w14:paraId="644762C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21A5AFE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loadUserByUsername(String username)</w:t>
      </w:r>
    </w:p>
    <w:p w14:paraId="6C5B216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968C68D">
          <v:rect id="_x0000_i1135" style="width:0;height:1.5pt" o:hralign="center" o:hrstd="t" o:hr="t" fillcolor="#a0a0a0" stroked="f"/>
        </w:pict>
      </w:r>
    </w:p>
    <w:p w14:paraId="7F1DC52F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3. PasswordEncoder</w:t>
      </w:r>
    </w:p>
    <w:p w14:paraId="342288A5" w14:textId="77777777" w:rsidR="00B32789" w:rsidRPr="00B32789" w:rsidRDefault="00B32789" w:rsidP="00B3278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Password ko </w:t>
      </w:r>
      <w:r w:rsidRPr="00B32789">
        <w:rPr>
          <w:rFonts w:ascii="Times New Roman" w:hAnsi="Times New Roman" w:cs="Times New Roman"/>
          <w:b/>
          <w:bCs/>
        </w:rPr>
        <w:t>encrypt</w:t>
      </w:r>
      <w:r w:rsidRPr="00B32789">
        <w:rPr>
          <w:rFonts w:ascii="Times New Roman" w:hAnsi="Times New Roman" w:cs="Times New Roman"/>
        </w:rPr>
        <w:t xml:space="preserve"> karta hai</w:t>
      </w:r>
    </w:p>
    <w:p w14:paraId="2BE1036D" w14:textId="77777777" w:rsidR="00B32789" w:rsidRPr="00B32789" w:rsidRDefault="00B32789" w:rsidP="00B3278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Plain password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store nahi hota</w:t>
      </w:r>
    </w:p>
    <w:p w14:paraId="724D2C2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15A315C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BCryptPasswordEncoder</w:t>
      </w:r>
    </w:p>
    <w:p w14:paraId="2C865B4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395EEC3">
          <v:rect id="_x0000_i1136" style="width:0;height:1.5pt" o:hralign="center" o:hrstd="t" o:hr="t" fillcolor="#a0a0a0" stroked="f"/>
        </w:pict>
      </w:r>
    </w:p>
    <w:p w14:paraId="3968047D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4. AuthenticationManager</w:t>
      </w:r>
    </w:p>
    <w:p w14:paraId="6680FF82" w14:textId="77777777" w:rsidR="00B32789" w:rsidRPr="00B32789" w:rsidRDefault="00B32789" w:rsidP="00B3278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 + password verify karta hai</w:t>
      </w:r>
    </w:p>
    <w:p w14:paraId="7DD6FEB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29F552A8">
          <v:rect id="_x0000_i1137" style="width:0;height:1.5pt" o:hralign="center" o:hrstd="t" o:hr="t" fillcolor="#a0a0a0" stroked="f"/>
        </w:pict>
      </w:r>
    </w:p>
    <w:p w14:paraId="3BF74A57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🧪</w:t>
      </w:r>
      <w:r w:rsidRPr="00B32789">
        <w:rPr>
          <w:rFonts w:ascii="Times New Roman" w:hAnsi="Times New Roman" w:cs="Times New Roman"/>
          <w:b/>
          <w:bCs/>
        </w:rPr>
        <w:t xml:space="preserve"> Common HTTP Status Codes (Security)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3541"/>
      </w:tblGrid>
      <w:tr w:rsidR="00B32789" w:rsidRPr="00B32789" w14:paraId="3974F5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BAF91" w14:textId="77777777" w:rsidR="00B32789" w:rsidRPr="00B32789" w:rsidRDefault="00B32789" w:rsidP="00B32789">
            <w:pPr>
              <w:rPr>
                <w:rFonts w:ascii="Times New Roman" w:hAnsi="Times New Roman" w:cs="Times New Roman"/>
                <w:b/>
                <w:bCs/>
              </w:rPr>
            </w:pPr>
            <w:r w:rsidRPr="00B32789">
              <w:rPr>
                <w:rFonts w:ascii="Times New Roman" w:hAnsi="Times New Roman" w:cs="Times New Roman"/>
                <w:b/>
                <w:bCs/>
              </w:rPr>
              <w:lastRenderedPageBreak/>
              <w:t>Code</w:t>
            </w:r>
          </w:p>
        </w:tc>
        <w:tc>
          <w:tcPr>
            <w:tcW w:w="0" w:type="auto"/>
            <w:vAlign w:val="center"/>
            <w:hideMark/>
          </w:tcPr>
          <w:p w14:paraId="24BB1DDA" w14:textId="77777777" w:rsidR="00B32789" w:rsidRPr="00B32789" w:rsidRDefault="00B32789" w:rsidP="00B32789">
            <w:pPr>
              <w:rPr>
                <w:rFonts w:ascii="Times New Roman" w:hAnsi="Times New Roman" w:cs="Times New Roman"/>
                <w:b/>
                <w:bCs/>
              </w:rPr>
            </w:pPr>
            <w:r w:rsidRPr="00B32789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</w:tr>
      <w:tr w:rsidR="00B32789" w:rsidRPr="00B32789" w14:paraId="25792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3AB9E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D0BB705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Unauthorized (login nahi kiya)</w:t>
            </w:r>
          </w:p>
        </w:tc>
      </w:tr>
      <w:tr w:rsidR="00B32789" w:rsidRPr="00B32789" w14:paraId="31960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4C347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04545037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Forbidden (login hai, par right nahi)</w:t>
            </w:r>
          </w:p>
        </w:tc>
      </w:tr>
      <w:tr w:rsidR="00B32789" w:rsidRPr="00B32789" w14:paraId="2568F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A3285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64E0F6CD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OK</w:t>
            </w:r>
          </w:p>
        </w:tc>
      </w:tr>
    </w:tbl>
    <w:p w14:paraId="461FDB80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4370CA20">
          <v:rect id="_x0000_i1138" style="width:0;height:1.5pt" o:hralign="center" o:hrstd="t" o:hr="t" fillcolor="#a0a0a0" stroked="f"/>
        </w:pict>
      </w:r>
    </w:p>
    <w:p w14:paraId="4F34A2F4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🔐</w:t>
      </w:r>
      <w:r w:rsidRPr="00B32789">
        <w:rPr>
          <w:rFonts w:ascii="Times New Roman" w:hAnsi="Times New Roman" w:cs="Times New Roman"/>
          <w:b/>
          <w:bCs/>
        </w:rPr>
        <w:t xml:space="preserve"> Common Authentication Types</w:t>
      </w:r>
    </w:p>
    <w:p w14:paraId="315C423C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1️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Basic Auth (Beginner)</w:t>
      </w:r>
    </w:p>
    <w:p w14:paraId="3B65B83C" w14:textId="77777777" w:rsidR="00B32789" w:rsidRPr="00B32789" w:rsidRDefault="00B32789" w:rsidP="00B3278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 + password har request me</w:t>
      </w:r>
    </w:p>
    <w:p w14:paraId="4859B7B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Easy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Secure nahi (production me)</w:t>
      </w:r>
    </w:p>
    <w:p w14:paraId="34EA43E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59071852">
          <v:rect id="_x0000_i1139" style="width:0;height:1.5pt" o:hralign="center" o:hrstd="t" o:hr="t" fillcolor="#a0a0a0" stroked="f"/>
        </w:pict>
      </w:r>
    </w:p>
    <w:p w14:paraId="1A3C770C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2️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Form Login</w:t>
      </w:r>
    </w:p>
    <w:p w14:paraId="1CAFD7AF" w14:textId="77777777" w:rsidR="00B32789" w:rsidRPr="00B32789" w:rsidRDefault="00B32789" w:rsidP="00B3278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Login page</w:t>
      </w:r>
    </w:p>
    <w:p w14:paraId="20F223A0" w14:textId="77777777" w:rsidR="00B32789" w:rsidRPr="00B32789" w:rsidRDefault="00B32789" w:rsidP="00B3278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Session based</w:t>
      </w:r>
    </w:p>
    <w:p w14:paraId="044D7CCE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Web apps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REST APIs ke liye nahi</w:t>
      </w:r>
    </w:p>
    <w:p w14:paraId="2BB9AFD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03CF4CF">
          <v:rect id="_x0000_i1140" style="width:0;height:1.5pt" o:hralign="center" o:hrstd="t" o:hr="t" fillcolor="#a0a0a0" stroked="f"/>
        </w:pict>
      </w:r>
    </w:p>
    <w:p w14:paraId="0D9BD67A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3️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JWT Token (Industry Standard </w:t>
      </w:r>
      <w:r w:rsidRPr="00B32789">
        <w:rPr>
          <w:rFonts w:ascii="Segoe UI Emoji" w:hAnsi="Segoe UI Emoji" w:cs="Segoe UI Emoji"/>
          <w:b/>
          <w:bCs/>
        </w:rPr>
        <w:t>🔥</w:t>
      </w:r>
      <w:r w:rsidRPr="00B32789">
        <w:rPr>
          <w:rFonts w:ascii="Times New Roman" w:hAnsi="Times New Roman" w:cs="Times New Roman"/>
          <w:b/>
          <w:bCs/>
        </w:rPr>
        <w:t>)</w:t>
      </w:r>
    </w:p>
    <w:p w14:paraId="2E7FB41A" w14:textId="77777777" w:rsidR="00B32789" w:rsidRPr="00B32789" w:rsidRDefault="00B32789" w:rsidP="00B3278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Login → token milega</w:t>
      </w:r>
    </w:p>
    <w:p w14:paraId="742D229B" w14:textId="77777777" w:rsidR="00B32789" w:rsidRPr="00B32789" w:rsidRDefault="00B32789" w:rsidP="00B3278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Token ke saath request</w:t>
      </w:r>
    </w:p>
    <w:p w14:paraId="02959A5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Best for REST APIs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Stateless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Scalable</w:t>
      </w:r>
    </w:p>
    <w:p w14:paraId="35E0FF33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24CD68D">
          <v:rect id="_x0000_i1142" style="width:0;height:1.5pt" o:hralign="center" o:hrstd="t" o:hr="t" fillcolor="#a0a0a0" stroked="f"/>
        </w:pict>
      </w:r>
    </w:p>
    <w:p w14:paraId="13AB112F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🪜</w:t>
      </w:r>
      <w:r w:rsidRPr="00B32789">
        <w:rPr>
          <w:rFonts w:ascii="Times New Roman" w:hAnsi="Times New Roman" w:cs="Times New Roman"/>
          <w:b/>
          <w:bCs/>
        </w:rPr>
        <w:t xml:space="preserve"> Learning Roadmap (Perfect Order)</w:t>
      </w:r>
    </w:p>
    <w:p w14:paraId="24BF00C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1️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Add Spring Security</w:t>
      </w:r>
      <w:r w:rsidRPr="00B32789">
        <w:rPr>
          <w:rFonts w:ascii="Times New Roman" w:hAnsi="Times New Roman" w:cs="Times New Roman"/>
        </w:rPr>
        <w:br/>
        <w:t>2️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Understand default blocking</w:t>
      </w:r>
      <w:r w:rsidRPr="00B32789">
        <w:rPr>
          <w:rFonts w:ascii="Times New Roman" w:hAnsi="Times New Roman" w:cs="Times New Roman"/>
        </w:rPr>
        <w:br/>
        <w:t>3️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Custom SecurityConfig</w:t>
      </w:r>
      <w:r w:rsidRPr="00B32789">
        <w:rPr>
          <w:rFonts w:ascii="Times New Roman" w:hAnsi="Times New Roman" w:cs="Times New Roman"/>
        </w:rPr>
        <w:br/>
        <w:t>4️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Database user login</w:t>
      </w:r>
      <w:r w:rsidRPr="00B32789">
        <w:rPr>
          <w:rFonts w:ascii="Times New Roman" w:hAnsi="Times New Roman" w:cs="Times New Roman"/>
        </w:rPr>
        <w:br/>
        <w:t>5️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Roles (USER / ADMIN)</w:t>
      </w:r>
      <w:r w:rsidRPr="00B32789">
        <w:rPr>
          <w:rFonts w:ascii="Times New Roman" w:hAnsi="Times New Roman" w:cs="Times New Roman"/>
        </w:rPr>
        <w:br/>
        <w:t>6️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JWT Token</w:t>
      </w:r>
    </w:p>
    <w:p w14:paraId="49E37EF3" w14:textId="77777777" w:rsidR="00766C0A" w:rsidRDefault="00766C0A" w:rsidP="00766C0A">
      <w:pPr>
        <w:rPr>
          <w:rFonts w:ascii="Times New Roman" w:hAnsi="Times New Roman" w:cs="Times New Roman"/>
        </w:rPr>
      </w:pPr>
    </w:p>
    <w:p w14:paraId="605D42A4" w14:textId="77777777" w:rsidR="00B447B1" w:rsidRDefault="00B447B1" w:rsidP="00766C0A">
      <w:pPr>
        <w:rPr>
          <w:rFonts w:ascii="Times New Roman" w:hAnsi="Times New Roman" w:cs="Times New Roman"/>
          <w:b/>
          <w:bCs/>
        </w:rPr>
      </w:pPr>
    </w:p>
    <w:p w14:paraId="76603B24" w14:textId="6B48BBE5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  <w:b/>
          <w:bCs/>
        </w:rPr>
        <w:lastRenderedPageBreak/>
        <w:t>Now I added Dependency of Security:</w:t>
      </w:r>
      <w:r>
        <w:rPr>
          <w:rFonts w:ascii="Times New Roman" w:hAnsi="Times New Roman" w:cs="Times New Roman"/>
        </w:rPr>
        <w:t xml:space="preserve"> after adding dependency when I try to fetch  details of All employee</w:t>
      </w:r>
    </w:p>
    <w:p w14:paraId="77C40E3A" w14:textId="74D2708E" w:rsidR="00B447B1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 they want credentials.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B447B1">
        <w:rPr>
          <w:rFonts w:ascii="Times New Roman" w:hAnsi="Times New Roman" w:cs="Times New Roman"/>
        </w:rPr>
        <w:drawing>
          <wp:inline distT="0" distB="0" distL="0" distR="0" wp14:anchorId="1872953D" wp14:editId="52FEA960">
            <wp:extent cx="6840220" cy="1914525"/>
            <wp:effectExtent l="0" t="0" r="0" b="9525"/>
            <wp:docPr id="126281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12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9680" w14:textId="264F82EA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</w:rPr>
        <w:drawing>
          <wp:inline distT="0" distB="0" distL="0" distR="0" wp14:anchorId="535E0C6B" wp14:editId="4F60F340">
            <wp:extent cx="5118100" cy="1859184"/>
            <wp:effectExtent l="0" t="0" r="6350" b="8255"/>
            <wp:docPr id="94529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94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6719" cy="186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A7E8" w14:textId="77777777" w:rsidR="00B447B1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giving credentials : </w:t>
      </w:r>
    </w:p>
    <w:p w14:paraId="6CB0A043" w14:textId="77777777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</w:rPr>
        <w:drawing>
          <wp:inline distT="0" distB="0" distL="0" distR="0" wp14:anchorId="398A8BE2" wp14:editId="712BF479">
            <wp:extent cx="6840220" cy="960120"/>
            <wp:effectExtent l="0" t="0" r="0" b="0"/>
            <wp:docPr id="324944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44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34E6" w14:textId="3E4EB633" w:rsidR="00B447B1" w:rsidRPr="00B32789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B447B1">
        <w:rPr>
          <w:rFonts w:ascii="Times New Roman" w:hAnsi="Times New Roman" w:cs="Times New Roman"/>
        </w:rPr>
        <w:drawing>
          <wp:inline distT="0" distB="0" distL="0" distR="0" wp14:anchorId="7E6D153C" wp14:editId="36AD538A">
            <wp:extent cx="5213350" cy="1905399"/>
            <wp:effectExtent l="0" t="0" r="6350" b="0"/>
            <wp:docPr id="27193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37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431" cy="19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47B1" w:rsidRPr="00B32789" w:rsidSect="006013E2">
      <w:pgSz w:w="11906" w:h="16838"/>
      <w:pgMar w:top="851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34EB"/>
    <w:multiLevelType w:val="multilevel"/>
    <w:tmpl w:val="9C14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820AF"/>
    <w:multiLevelType w:val="multilevel"/>
    <w:tmpl w:val="1E0E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A76C5"/>
    <w:multiLevelType w:val="multilevel"/>
    <w:tmpl w:val="6F8A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E7BE9"/>
    <w:multiLevelType w:val="multilevel"/>
    <w:tmpl w:val="C61A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D05AB"/>
    <w:multiLevelType w:val="multilevel"/>
    <w:tmpl w:val="38B8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27639"/>
    <w:multiLevelType w:val="multilevel"/>
    <w:tmpl w:val="614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F86327"/>
    <w:multiLevelType w:val="multilevel"/>
    <w:tmpl w:val="5146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C5E08"/>
    <w:multiLevelType w:val="multilevel"/>
    <w:tmpl w:val="2614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D532B"/>
    <w:multiLevelType w:val="multilevel"/>
    <w:tmpl w:val="A93C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96241"/>
    <w:multiLevelType w:val="multilevel"/>
    <w:tmpl w:val="4794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646D5"/>
    <w:multiLevelType w:val="multilevel"/>
    <w:tmpl w:val="2642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743CFE"/>
    <w:multiLevelType w:val="multilevel"/>
    <w:tmpl w:val="3BA4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D5CD5"/>
    <w:multiLevelType w:val="multilevel"/>
    <w:tmpl w:val="5424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4A0F7A"/>
    <w:multiLevelType w:val="multilevel"/>
    <w:tmpl w:val="F8CA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01101">
    <w:abstractNumId w:val="10"/>
  </w:num>
  <w:num w:numId="2" w16cid:durableId="1692951730">
    <w:abstractNumId w:val="11"/>
  </w:num>
  <w:num w:numId="3" w16cid:durableId="1455249089">
    <w:abstractNumId w:val="8"/>
  </w:num>
  <w:num w:numId="4" w16cid:durableId="2021160383">
    <w:abstractNumId w:val="13"/>
  </w:num>
  <w:num w:numId="5" w16cid:durableId="408698373">
    <w:abstractNumId w:val="12"/>
  </w:num>
  <w:num w:numId="6" w16cid:durableId="600643532">
    <w:abstractNumId w:val="1"/>
  </w:num>
  <w:num w:numId="7" w16cid:durableId="2036301039">
    <w:abstractNumId w:val="3"/>
  </w:num>
  <w:num w:numId="8" w16cid:durableId="1044982479">
    <w:abstractNumId w:val="5"/>
  </w:num>
  <w:num w:numId="9" w16cid:durableId="321813332">
    <w:abstractNumId w:val="0"/>
  </w:num>
  <w:num w:numId="10" w16cid:durableId="1735738356">
    <w:abstractNumId w:val="4"/>
  </w:num>
  <w:num w:numId="11" w16cid:durableId="1389299135">
    <w:abstractNumId w:val="7"/>
  </w:num>
  <w:num w:numId="12" w16cid:durableId="2014793207">
    <w:abstractNumId w:val="2"/>
  </w:num>
  <w:num w:numId="13" w16cid:durableId="1731265717">
    <w:abstractNumId w:val="6"/>
  </w:num>
  <w:num w:numId="14" w16cid:durableId="10413976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E2"/>
    <w:rsid w:val="003154A9"/>
    <w:rsid w:val="006013E2"/>
    <w:rsid w:val="00766C0A"/>
    <w:rsid w:val="00B04DE7"/>
    <w:rsid w:val="00B32789"/>
    <w:rsid w:val="00B447B1"/>
    <w:rsid w:val="00BF6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0C786"/>
  <w15:chartTrackingRefBased/>
  <w15:docId w15:val="{4817F753-01AD-4B4F-87C5-FD8F03D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Abasar Ahmad</dc:creator>
  <cp:keywords/>
  <dc:description/>
  <cp:lastModifiedBy>Abasar Ahmad</cp:lastModifiedBy>
  <cp:revision>3</cp:revision>
  <dcterms:created xsi:type="dcterms:W3CDTF">2026-01-01T12:25:00Z</dcterms:created>
  <dcterms:modified xsi:type="dcterms:W3CDTF">2026-01-01T13:26:00Z</dcterms:modified>
</cp:coreProperties>
</file>