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4965E" w14:textId="2293CBED" w:rsidR="00242C38" w:rsidRPr="006848A4" w:rsidRDefault="00242C38" w:rsidP="006848A4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6848A4">
        <w:rPr>
          <w:b/>
          <w:bCs/>
          <w:sz w:val="26"/>
          <w:szCs w:val="26"/>
        </w:rPr>
        <w:t>Project Report:</w:t>
      </w:r>
    </w:p>
    <w:p w14:paraId="1CF69E9B" w14:textId="77777777" w:rsidR="006848A4" w:rsidRDefault="006848A4" w:rsidP="006848A4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6848A4">
        <w:rPr>
          <w:b/>
          <w:bCs/>
          <w:sz w:val="26"/>
          <w:szCs w:val="26"/>
        </w:rPr>
        <w:t>Members: Mohs</w:t>
      </w:r>
      <w:r>
        <w:rPr>
          <w:b/>
          <w:bCs/>
          <w:sz w:val="26"/>
          <w:szCs w:val="26"/>
        </w:rPr>
        <w:t>i</w:t>
      </w:r>
      <w:r w:rsidRPr="006848A4">
        <w:rPr>
          <w:b/>
          <w:bCs/>
          <w:sz w:val="26"/>
          <w:szCs w:val="26"/>
        </w:rPr>
        <w:t>n Ali</w:t>
      </w:r>
    </w:p>
    <w:p w14:paraId="56E43FBB" w14:textId="77777777" w:rsidR="006848A4" w:rsidRDefault="006848A4" w:rsidP="006848A4">
      <w:pP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Abdul Ahad</w:t>
      </w:r>
    </w:p>
    <w:p w14:paraId="5B5A60B9" w14:textId="468575DF" w:rsidR="006848A4" w:rsidRDefault="006848A4" w:rsidP="006848A4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26"/>
          <w:szCs w:val="26"/>
        </w:rPr>
        <w:t>Hassan Abbas</w:t>
      </w:r>
      <w:r>
        <w:rPr>
          <w:b/>
          <w:bCs/>
          <w:sz w:val="40"/>
          <w:szCs w:val="40"/>
        </w:rPr>
        <w:br/>
      </w:r>
    </w:p>
    <w:p w14:paraId="40316103" w14:textId="49DE6BA6" w:rsidR="0053770C" w:rsidRPr="0053770C" w:rsidRDefault="0053770C" w:rsidP="0053770C">
      <w:pPr>
        <w:jc w:val="center"/>
        <w:rPr>
          <w:rFonts w:ascii="Segoe UI Emoji" w:hAnsi="Segoe UI Emoji" w:cs="Segoe UI Emoji"/>
          <w:b/>
          <w:bCs/>
          <w:sz w:val="40"/>
          <w:szCs w:val="40"/>
        </w:rPr>
      </w:pPr>
      <w:r w:rsidRPr="0053770C">
        <w:rPr>
          <w:b/>
          <w:bCs/>
          <w:sz w:val="40"/>
          <w:szCs w:val="40"/>
        </w:rPr>
        <w:t>Project</w:t>
      </w:r>
      <w:r w:rsidR="00242C38" w:rsidRPr="0053770C">
        <w:rPr>
          <w:b/>
          <w:bCs/>
          <w:sz w:val="40"/>
          <w:szCs w:val="40"/>
        </w:rPr>
        <w:t>: Sentiment</w:t>
      </w:r>
      <w:r w:rsidRPr="0053770C">
        <w:rPr>
          <w:b/>
          <w:bCs/>
          <w:sz w:val="40"/>
          <w:szCs w:val="40"/>
        </w:rPr>
        <w:t xml:space="preserve"> Analysis of YouTube Comments</w:t>
      </w:r>
    </w:p>
    <w:p w14:paraId="7B1F8E0E" w14:textId="72D22D36" w:rsidR="00242C38" w:rsidRPr="00242C38" w:rsidRDefault="00242C38" w:rsidP="0053770C">
      <w:pPr>
        <w:rPr>
          <w:b/>
          <w:bCs/>
          <w:sz w:val="32"/>
          <w:szCs w:val="32"/>
          <w:u w:val="single"/>
        </w:rPr>
      </w:pPr>
      <w:r w:rsidRPr="00242C38">
        <w:rPr>
          <w:b/>
          <w:bCs/>
          <w:sz w:val="32"/>
          <w:szCs w:val="32"/>
          <w:u w:val="single"/>
        </w:rPr>
        <w:t>Scrapping Step</w:t>
      </w:r>
    </w:p>
    <w:p w14:paraId="02248FC8" w14:textId="0CD5A4CA" w:rsidR="0053770C" w:rsidRPr="0053770C" w:rsidRDefault="0053770C" w:rsidP="0053770C">
      <w:r w:rsidRPr="0053770C">
        <w:t xml:space="preserve">In this part, we collected YouTube comments using </w:t>
      </w:r>
      <w:r w:rsidRPr="0053770C">
        <w:rPr>
          <w:b/>
          <w:bCs/>
        </w:rPr>
        <w:t>Selenium</w:t>
      </w:r>
      <w:r w:rsidRPr="0053770C">
        <w:t>. Since YouTube loads comments dynamically as you scroll, we used code to automatically scroll down and load more comments.</w:t>
      </w:r>
    </w:p>
    <w:p w14:paraId="4FACA739" w14:textId="073889E5" w:rsidR="0053770C" w:rsidRPr="0053770C" w:rsidRDefault="0053770C" w:rsidP="0053770C">
      <w:pPr>
        <w:rPr>
          <w:b/>
          <w:bCs/>
        </w:rPr>
      </w:pPr>
      <w:r w:rsidRPr="0053770C">
        <w:rPr>
          <w:rFonts w:ascii="Segoe UI Emoji" w:hAnsi="Segoe UI Emoji" w:cs="Segoe UI Emoji"/>
          <w:b/>
          <w:bCs/>
        </w:rPr>
        <w:t>✅</w:t>
      </w:r>
      <w:r w:rsidRPr="0053770C">
        <w:rPr>
          <w:b/>
          <w:bCs/>
        </w:rPr>
        <w:t xml:space="preserve"> What the Code </w:t>
      </w:r>
      <w:r w:rsidR="00242C38" w:rsidRPr="0053770C">
        <w:rPr>
          <w:b/>
          <w:bCs/>
        </w:rPr>
        <w:t>Does</w:t>
      </w:r>
      <w:r w:rsidR="00242C38">
        <w:rPr>
          <w:b/>
          <w:bCs/>
        </w:rPr>
        <w:t>?</w:t>
      </w:r>
    </w:p>
    <w:p w14:paraId="2D981F0F" w14:textId="77777777" w:rsidR="0053770C" w:rsidRPr="0053770C" w:rsidRDefault="0053770C" w:rsidP="0053770C">
      <w:pPr>
        <w:numPr>
          <w:ilvl w:val="0"/>
          <w:numId w:val="1"/>
        </w:numPr>
      </w:pPr>
      <w:r w:rsidRPr="0053770C">
        <w:t>Opens Chrome using Selenium.</w:t>
      </w:r>
    </w:p>
    <w:p w14:paraId="3FEC5BC4" w14:textId="77777777" w:rsidR="0053770C" w:rsidRPr="0053770C" w:rsidRDefault="0053770C" w:rsidP="0053770C">
      <w:pPr>
        <w:numPr>
          <w:ilvl w:val="0"/>
          <w:numId w:val="1"/>
        </w:numPr>
      </w:pPr>
      <w:r w:rsidRPr="0053770C">
        <w:t>Goes to 3 different YouTube video links.</w:t>
      </w:r>
    </w:p>
    <w:p w14:paraId="69893575" w14:textId="77777777" w:rsidR="0053770C" w:rsidRPr="0053770C" w:rsidRDefault="0053770C" w:rsidP="0053770C">
      <w:pPr>
        <w:numPr>
          <w:ilvl w:val="0"/>
          <w:numId w:val="1"/>
        </w:numPr>
      </w:pPr>
      <w:r w:rsidRPr="0053770C">
        <w:t>Scrolls down the page to load more comments.</w:t>
      </w:r>
    </w:p>
    <w:p w14:paraId="4FD4BFBD" w14:textId="5A959108" w:rsidR="0053770C" w:rsidRPr="0053770C" w:rsidRDefault="0053770C" w:rsidP="0053770C">
      <w:pPr>
        <w:numPr>
          <w:ilvl w:val="0"/>
          <w:numId w:val="1"/>
        </w:numPr>
      </w:pPr>
      <w:r w:rsidRPr="0053770C">
        <w:t>Collect</w:t>
      </w:r>
      <w:r w:rsidRPr="0053770C">
        <w:t xml:space="preserve"> all visible comments on the page.</w:t>
      </w:r>
    </w:p>
    <w:p w14:paraId="2FCCA7A1" w14:textId="77777777" w:rsidR="0053770C" w:rsidRPr="0053770C" w:rsidRDefault="0053770C" w:rsidP="0053770C">
      <w:pPr>
        <w:numPr>
          <w:ilvl w:val="0"/>
          <w:numId w:val="1"/>
        </w:numPr>
      </w:pPr>
      <w:r w:rsidRPr="0053770C">
        <w:t>Stops when it collects 5,000 comments total.</w:t>
      </w:r>
    </w:p>
    <w:p w14:paraId="59478987" w14:textId="77777777" w:rsidR="0053770C" w:rsidRPr="0053770C" w:rsidRDefault="0053770C" w:rsidP="0053770C">
      <w:pPr>
        <w:numPr>
          <w:ilvl w:val="0"/>
          <w:numId w:val="1"/>
        </w:numPr>
      </w:pPr>
      <w:r w:rsidRPr="0053770C">
        <w:t>Saves the comments to a CSV file for later use.</w:t>
      </w:r>
    </w:p>
    <w:p w14:paraId="2873E92B" w14:textId="77777777" w:rsidR="0053770C" w:rsidRPr="0053770C" w:rsidRDefault="0053770C" w:rsidP="0053770C">
      <w:pPr>
        <w:rPr>
          <w:b/>
          <w:bCs/>
        </w:rPr>
      </w:pPr>
      <w:r w:rsidRPr="0053770C">
        <w:rPr>
          <w:rFonts w:ascii="Segoe UI Emoji" w:hAnsi="Segoe UI Emoji" w:cs="Segoe UI Emoji"/>
          <w:b/>
          <w:bCs/>
        </w:rPr>
        <w:t>🛠️</w:t>
      </w:r>
      <w:r w:rsidRPr="0053770C">
        <w:rPr>
          <w:b/>
          <w:bCs/>
        </w:rPr>
        <w:t xml:space="preserve"> Tools Used:</w:t>
      </w:r>
    </w:p>
    <w:p w14:paraId="7A60DB03" w14:textId="77777777" w:rsidR="0053770C" w:rsidRPr="0053770C" w:rsidRDefault="0053770C" w:rsidP="0053770C">
      <w:pPr>
        <w:numPr>
          <w:ilvl w:val="0"/>
          <w:numId w:val="2"/>
        </w:numPr>
      </w:pPr>
      <w:r w:rsidRPr="0053770C">
        <w:t>Selenium WebDriver</w:t>
      </w:r>
    </w:p>
    <w:p w14:paraId="70BEF661" w14:textId="77777777" w:rsidR="0053770C" w:rsidRPr="0053770C" w:rsidRDefault="0053770C" w:rsidP="0053770C">
      <w:pPr>
        <w:numPr>
          <w:ilvl w:val="0"/>
          <w:numId w:val="2"/>
        </w:numPr>
      </w:pPr>
      <w:r w:rsidRPr="0053770C">
        <w:t>ChromeDriver (via webdriver_manager)</w:t>
      </w:r>
    </w:p>
    <w:p w14:paraId="4BD85505" w14:textId="77777777" w:rsidR="0053770C" w:rsidRPr="0053770C" w:rsidRDefault="0053770C" w:rsidP="0053770C">
      <w:pPr>
        <w:rPr>
          <w:b/>
          <w:bCs/>
        </w:rPr>
      </w:pPr>
      <w:r w:rsidRPr="0053770C">
        <w:rPr>
          <w:rFonts w:ascii="Segoe UI Emoji" w:hAnsi="Segoe UI Emoji" w:cs="Segoe UI Emoji"/>
          <w:b/>
          <w:bCs/>
        </w:rPr>
        <w:t>📂</w:t>
      </w:r>
      <w:r w:rsidRPr="0053770C">
        <w:rPr>
          <w:b/>
          <w:bCs/>
        </w:rPr>
        <w:t xml:space="preserve"> Output:</w:t>
      </w:r>
    </w:p>
    <w:p w14:paraId="45427F9A" w14:textId="77777777" w:rsidR="0053770C" w:rsidRPr="0053770C" w:rsidRDefault="0053770C" w:rsidP="0053770C">
      <w:pPr>
        <w:numPr>
          <w:ilvl w:val="0"/>
          <w:numId w:val="3"/>
        </w:numPr>
      </w:pPr>
      <w:r w:rsidRPr="0053770C">
        <w:t>A file named scraped_youtube_comments.csv with 5,000 comments.</w:t>
      </w:r>
    </w:p>
    <w:p w14:paraId="05142F91" w14:textId="2A3DDA38" w:rsidR="0053770C" w:rsidRPr="0053770C" w:rsidRDefault="0053770C" w:rsidP="0053770C">
      <w:pPr>
        <w:numPr>
          <w:ilvl w:val="0"/>
          <w:numId w:val="3"/>
        </w:numPr>
      </w:pPr>
      <w:r w:rsidRPr="0053770C">
        <w:t>The file has one column: comment.</w:t>
      </w:r>
    </w:p>
    <w:p w14:paraId="42E6278A" w14:textId="724D38A6" w:rsidR="0053770C" w:rsidRDefault="0053770C" w:rsidP="0053770C">
      <w:r w:rsidRPr="0053770C">
        <w:t xml:space="preserve">We successfully scraped 5,000 comments from YouTube videos using Selenium. </w:t>
      </w:r>
    </w:p>
    <w:p w14:paraId="23C50797" w14:textId="27F7534C" w:rsidR="006F41B2" w:rsidRPr="00242C38" w:rsidRDefault="00242C38" w:rsidP="0053770C">
      <w:pPr>
        <w:rPr>
          <w:b/>
          <w:bCs/>
          <w:sz w:val="32"/>
          <w:szCs w:val="32"/>
          <w:u w:val="single"/>
        </w:rPr>
      </w:pPr>
      <w:r w:rsidRPr="00242C38">
        <w:rPr>
          <w:b/>
          <w:bCs/>
          <w:sz w:val="32"/>
          <w:szCs w:val="32"/>
          <w:u w:val="single"/>
        </w:rPr>
        <w:t>P</w:t>
      </w:r>
      <w:r w:rsidR="006F41B2" w:rsidRPr="0053770C">
        <w:rPr>
          <w:b/>
          <w:bCs/>
          <w:sz w:val="32"/>
          <w:szCs w:val="32"/>
          <w:u w:val="single"/>
        </w:rPr>
        <w:t xml:space="preserve">reprocessing </w:t>
      </w:r>
      <w:r w:rsidRPr="0053770C">
        <w:rPr>
          <w:b/>
          <w:bCs/>
          <w:sz w:val="32"/>
          <w:szCs w:val="32"/>
          <w:u w:val="single"/>
        </w:rPr>
        <w:t>step</w:t>
      </w:r>
      <w:r w:rsidRPr="00242C38">
        <w:rPr>
          <w:b/>
          <w:bCs/>
          <w:sz w:val="32"/>
          <w:szCs w:val="32"/>
          <w:u w:val="single"/>
        </w:rPr>
        <w:t>:</w:t>
      </w:r>
    </w:p>
    <w:p w14:paraId="38C0FB92" w14:textId="2943A95C" w:rsidR="0053770C" w:rsidRPr="0053770C" w:rsidRDefault="0053770C" w:rsidP="0053770C">
      <w:r w:rsidRPr="0053770C">
        <w:lastRenderedPageBreak/>
        <w:t xml:space="preserve">This preprocessing step cleaned and standardized the YouTube comments. It removed noise, reduced word variations, and saved </w:t>
      </w:r>
      <w:proofErr w:type="gramStart"/>
      <w:r w:rsidRPr="0053770C">
        <w:t>the final result</w:t>
      </w:r>
      <w:proofErr w:type="gramEnd"/>
      <w:r w:rsidRPr="0053770C">
        <w:t xml:space="preserve"> in a new file. These cleaned comments will now be used for sentiment classification.</w:t>
      </w:r>
    </w:p>
    <w:p w14:paraId="5E7FD053" w14:textId="77777777" w:rsidR="0053770C" w:rsidRPr="0053770C" w:rsidRDefault="0053770C" w:rsidP="0053770C">
      <w:pPr>
        <w:rPr>
          <w:b/>
          <w:bCs/>
        </w:rPr>
      </w:pPr>
      <w:r w:rsidRPr="0053770C">
        <w:rPr>
          <w:rFonts w:ascii="Segoe UI Emoji" w:hAnsi="Segoe UI Emoji" w:cs="Segoe UI Emoji"/>
          <w:b/>
          <w:bCs/>
        </w:rPr>
        <w:t>✅</w:t>
      </w:r>
      <w:r w:rsidRPr="0053770C">
        <w:rPr>
          <w:b/>
          <w:bCs/>
        </w:rPr>
        <w:t xml:space="preserve"> What the Code Does:</w:t>
      </w:r>
    </w:p>
    <w:p w14:paraId="6867FA82" w14:textId="77777777" w:rsidR="0053770C" w:rsidRPr="0053770C" w:rsidRDefault="0053770C" w:rsidP="0053770C">
      <w:pPr>
        <w:numPr>
          <w:ilvl w:val="0"/>
          <w:numId w:val="4"/>
        </w:numPr>
      </w:pPr>
      <w:r w:rsidRPr="0053770C">
        <w:t>Loads the scraped comments from the CSV file.</w:t>
      </w:r>
    </w:p>
    <w:p w14:paraId="78023ED1" w14:textId="77777777" w:rsidR="0053770C" w:rsidRPr="0053770C" w:rsidRDefault="0053770C" w:rsidP="0053770C">
      <w:pPr>
        <w:numPr>
          <w:ilvl w:val="0"/>
          <w:numId w:val="4"/>
        </w:numPr>
      </w:pPr>
      <w:r w:rsidRPr="0053770C">
        <w:t>Removes duplicate and empty comments.</w:t>
      </w:r>
    </w:p>
    <w:p w14:paraId="0930BFDB" w14:textId="77777777" w:rsidR="0053770C" w:rsidRPr="0053770C" w:rsidRDefault="0053770C" w:rsidP="0053770C">
      <w:pPr>
        <w:numPr>
          <w:ilvl w:val="0"/>
          <w:numId w:val="4"/>
        </w:numPr>
      </w:pPr>
      <w:r w:rsidRPr="0053770C">
        <w:t>Converts all text to lowercase.</w:t>
      </w:r>
    </w:p>
    <w:p w14:paraId="2E3CE5A3" w14:textId="77777777" w:rsidR="0053770C" w:rsidRPr="0053770C" w:rsidRDefault="0053770C" w:rsidP="0053770C">
      <w:pPr>
        <w:numPr>
          <w:ilvl w:val="0"/>
          <w:numId w:val="4"/>
        </w:numPr>
      </w:pPr>
      <w:r w:rsidRPr="0053770C">
        <w:t>Removes links, special characters, emojis, and non-English characters.</w:t>
      </w:r>
    </w:p>
    <w:p w14:paraId="71427714" w14:textId="77777777" w:rsidR="0053770C" w:rsidRPr="0053770C" w:rsidRDefault="0053770C" w:rsidP="0053770C">
      <w:pPr>
        <w:numPr>
          <w:ilvl w:val="0"/>
          <w:numId w:val="4"/>
        </w:numPr>
      </w:pPr>
      <w:r w:rsidRPr="0053770C">
        <w:t>Removes common stopwords like "the", "is", "and", etc.</w:t>
      </w:r>
    </w:p>
    <w:p w14:paraId="1DDF2471" w14:textId="77777777" w:rsidR="0053770C" w:rsidRPr="0053770C" w:rsidRDefault="0053770C" w:rsidP="0053770C">
      <w:pPr>
        <w:numPr>
          <w:ilvl w:val="0"/>
          <w:numId w:val="4"/>
        </w:numPr>
      </w:pPr>
      <w:r w:rsidRPr="0053770C">
        <w:t>Also removes custom words like "youtube", "video", "subscribe", etc.</w:t>
      </w:r>
    </w:p>
    <w:p w14:paraId="1485C55E" w14:textId="77777777" w:rsidR="0053770C" w:rsidRPr="0053770C" w:rsidRDefault="0053770C" w:rsidP="0053770C">
      <w:pPr>
        <w:numPr>
          <w:ilvl w:val="0"/>
          <w:numId w:val="4"/>
        </w:numPr>
      </w:pPr>
      <w:r w:rsidRPr="0053770C">
        <w:t>Lemmatizes the words (e.g., changing "running" to "run").</w:t>
      </w:r>
    </w:p>
    <w:p w14:paraId="6AF1511B" w14:textId="77777777" w:rsidR="0053770C" w:rsidRPr="0053770C" w:rsidRDefault="0053770C" w:rsidP="0053770C">
      <w:pPr>
        <w:numPr>
          <w:ilvl w:val="0"/>
          <w:numId w:val="4"/>
        </w:numPr>
      </w:pPr>
      <w:r w:rsidRPr="0053770C">
        <w:t>Saves the cleaned comments to a new CSV file.</w:t>
      </w:r>
    </w:p>
    <w:p w14:paraId="46C16E39" w14:textId="77777777" w:rsidR="0053770C" w:rsidRPr="0053770C" w:rsidRDefault="0053770C" w:rsidP="0053770C">
      <w:pPr>
        <w:rPr>
          <w:b/>
          <w:bCs/>
        </w:rPr>
      </w:pPr>
      <w:r w:rsidRPr="0053770C">
        <w:rPr>
          <w:rFonts w:ascii="Segoe UI Emoji" w:hAnsi="Segoe UI Emoji" w:cs="Segoe UI Emoji"/>
          <w:b/>
          <w:bCs/>
        </w:rPr>
        <w:t>🛠️</w:t>
      </w:r>
      <w:r w:rsidRPr="0053770C">
        <w:rPr>
          <w:b/>
          <w:bCs/>
        </w:rPr>
        <w:t xml:space="preserve"> Tools Used:</w:t>
      </w:r>
    </w:p>
    <w:p w14:paraId="53513D5A" w14:textId="77777777" w:rsidR="0053770C" w:rsidRPr="0053770C" w:rsidRDefault="0053770C" w:rsidP="0053770C">
      <w:pPr>
        <w:numPr>
          <w:ilvl w:val="0"/>
          <w:numId w:val="5"/>
        </w:numPr>
      </w:pPr>
      <w:r w:rsidRPr="0053770C">
        <w:t>NLTK (Natural Language Toolkit)</w:t>
      </w:r>
    </w:p>
    <w:p w14:paraId="6EAB7A36" w14:textId="77777777" w:rsidR="0053770C" w:rsidRPr="0053770C" w:rsidRDefault="0053770C" w:rsidP="0053770C">
      <w:pPr>
        <w:numPr>
          <w:ilvl w:val="1"/>
          <w:numId w:val="5"/>
        </w:numPr>
      </w:pPr>
      <w:r w:rsidRPr="0053770C">
        <w:t>Stopwords</w:t>
      </w:r>
    </w:p>
    <w:p w14:paraId="437C65A0" w14:textId="77777777" w:rsidR="0053770C" w:rsidRPr="0053770C" w:rsidRDefault="0053770C" w:rsidP="0053770C">
      <w:pPr>
        <w:numPr>
          <w:ilvl w:val="1"/>
          <w:numId w:val="5"/>
        </w:numPr>
      </w:pPr>
      <w:r w:rsidRPr="0053770C">
        <w:t>Tokenizer</w:t>
      </w:r>
    </w:p>
    <w:p w14:paraId="16537648" w14:textId="77777777" w:rsidR="0053770C" w:rsidRPr="0053770C" w:rsidRDefault="0053770C" w:rsidP="0053770C">
      <w:pPr>
        <w:numPr>
          <w:ilvl w:val="1"/>
          <w:numId w:val="5"/>
        </w:numPr>
      </w:pPr>
      <w:r w:rsidRPr="0053770C">
        <w:t>WordNet Lemmatizer</w:t>
      </w:r>
    </w:p>
    <w:p w14:paraId="1AED62C1" w14:textId="77777777" w:rsidR="0053770C" w:rsidRPr="0053770C" w:rsidRDefault="0053770C" w:rsidP="0053770C">
      <w:pPr>
        <w:numPr>
          <w:ilvl w:val="0"/>
          <w:numId w:val="5"/>
        </w:numPr>
      </w:pPr>
      <w:r w:rsidRPr="0053770C">
        <w:t>Regular expressions (re)</w:t>
      </w:r>
    </w:p>
    <w:p w14:paraId="1FF23B3D" w14:textId="77777777" w:rsidR="0053770C" w:rsidRPr="0053770C" w:rsidRDefault="0053770C" w:rsidP="0053770C">
      <w:pPr>
        <w:rPr>
          <w:b/>
          <w:bCs/>
        </w:rPr>
      </w:pPr>
      <w:r w:rsidRPr="0053770C">
        <w:rPr>
          <w:rFonts w:ascii="Segoe UI Emoji" w:hAnsi="Segoe UI Emoji" w:cs="Segoe UI Emoji"/>
          <w:b/>
          <w:bCs/>
        </w:rPr>
        <w:t>📂</w:t>
      </w:r>
      <w:r w:rsidRPr="0053770C">
        <w:rPr>
          <w:b/>
          <w:bCs/>
        </w:rPr>
        <w:t xml:space="preserve"> Output:</w:t>
      </w:r>
    </w:p>
    <w:p w14:paraId="2AD764AF" w14:textId="77777777" w:rsidR="0053770C" w:rsidRPr="0053770C" w:rsidRDefault="0053770C" w:rsidP="0053770C">
      <w:pPr>
        <w:numPr>
          <w:ilvl w:val="0"/>
          <w:numId w:val="6"/>
        </w:numPr>
      </w:pPr>
      <w:r w:rsidRPr="0053770C">
        <w:t>A file named cleaned_youtube_comments.csv with cleaned comments.</w:t>
      </w:r>
    </w:p>
    <w:p w14:paraId="5ABD7A15" w14:textId="766418CC" w:rsidR="008D7574" w:rsidRDefault="0053770C" w:rsidP="00242C38">
      <w:pPr>
        <w:numPr>
          <w:ilvl w:val="0"/>
          <w:numId w:val="6"/>
        </w:numPr>
      </w:pPr>
      <w:r w:rsidRPr="0053770C">
        <w:t>Each comment is processed and ready for sentiment analysis.</w:t>
      </w:r>
    </w:p>
    <w:p w14:paraId="4D1BB3DB" w14:textId="786ACAB2" w:rsidR="00242C38" w:rsidRPr="00242C38" w:rsidRDefault="00242C38" w:rsidP="008D7574">
      <w:pPr>
        <w:rPr>
          <w:b/>
          <w:bCs/>
          <w:sz w:val="30"/>
          <w:szCs w:val="30"/>
          <w:u w:val="single"/>
        </w:rPr>
      </w:pPr>
      <w:r w:rsidRPr="008D7574">
        <w:rPr>
          <w:b/>
          <w:bCs/>
          <w:sz w:val="30"/>
          <w:szCs w:val="30"/>
          <w:u w:val="single"/>
        </w:rPr>
        <w:t>Feature Engineering</w:t>
      </w:r>
      <w:r w:rsidRPr="00242C38">
        <w:rPr>
          <w:b/>
          <w:bCs/>
          <w:sz w:val="30"/>
          <w:szCs w:val="30"/>
          <w:u w:val="single"/>
        </w:rPr>
        <w:t xml:space="preserve"> Step:</w:t>
      </w:r>
    </w:p>
    <w:p w14:paraId="3363F632" w14:textId="33EEFE15" w:rsidR="008D7574" w:rsidRPr="008D7574" w:rsidRDefault="008D7574" w:rsidP="00242C38">
      <w:proofErr w:type="gramStart"/>
      <w:r w:rsidRPr="008D7574">
        <w:t>Feature</w:t>
      </w:r>
      <w:proofErr w:type="gramEnd"/>
      <w:r w:rsidRPr="008D7574">
        <w:t xml:space="preserve"> Engineering Section focuses on </w:t>
      </w:r>
      <w:r w:rsidRPr="008D7574">
        <w:rPr>
          <w:b/>
          <w:bCs/>
        </w:rPr>
        <w:t>analyzing the sentiment</w:t>
      </w:r>
      <w:r w:rsidRPr="008D7574">
        <w:t xml:space="preserve"> of each comment and </w:t>
      </w:r>
      <w:r w:rsidRPr="008D7574">
        <w:rPr>
          <w:b/>
          <w:bCs/>
        </w:rPr>
        <w:t>converting the text into numerical features</w:t>
      </w:r>
      <w:r w:rsidRPr="008D7574">
        <w:t xml:space="preserve"> using TF-IDF. These features will be useful for building </w:t>
      </w:r>
      <w:r>
        <w:t>ML</w:t>
      </w:r>
      <w:r w:rsidRPr="008D7574">
        <w:t xml:space="preserve"> models to predict sentiment (positive</w:t>
      </w:r>
      <w:r>
        <w:t xml:space="preserve"> or</w:t>
      </w:r>
      <w:r w:rsidRPr="008D7574">
        <w:t xml:space="preserve"> negative).</w:t>
      </w:r>
    </w:p>
    <w:p w14:paraId="1CE8AF43" w14:textId="77777777" w:rsidR="008D7574" w:rsidRPr="008D7574" w:rsidRDefault="008D7574" w:rsidP="008D7574">
      <w:pPr>
        <w:rPr>
          <w:b/>
          <w:bCs/>
        </w:rPr>
      </w:pPr>
      <w:r w:rsidRPr="008D7574">
        <w:rPr>
          <w:rFonts w:ascii="Segoe UI Emoji" w:hAnsi="Segoe UI Emoji" w:cs="Segoe UI Emoji"/>
          <w:b/>
          <w:bCs/>
        </w:rPr>
        <w:t>✅</w:t>
      </w:r>
      <w:r w:rsidRPr="008D7574">
        <w:rPr>
          <w:b/>
          <w:bCs/>
        </w:rPr>
        <w:t xml:space="preserve"> What the Code Does:</w:t>
      </w:r>
    </w:p>
    <w:p w14:paraId="259861AD" w14:textId="77777777" w:rsidR="008D7574" w:rsidRPr="008D7574" w:rsidRDefault="008D7574" w:rsidP="008D7574">
      <w:pPr>
        <w:numPr>
          <w:ilvl w:val="0"/>
          <w:numId w:val="7"/>
        </w:numPr>
      </w:pPr>
      <w:r w:rsidRPr="008D7574">
        <w:rPr>
          <w:b/>
          <w:bCs/>
        </w:rPr>
        <w:t>Loads the cleaned comments</w:t>
      </w:r>
      <w:r w:rsidRPr="008D7574">
        <w:t xml:space="preserve"> from the CSV file.</w:t>
      </w:r>
    </w:p>
    <w:p w14:paraId="1AE85F60" w14:textId="77777777" w:rsidR="008D7574" w:rsidRPr="008D7574" w:rsidRDefault="008D7574" w:rsidP="008D7574">
      <w:pPr>
        <w:numPr>
          <w:ilvl w:val="0"/>
          <w:numId w:val="7"/>
        </w:numPr>
      </w:pPr>
      <w:r w:rsidRPr="008D7574">
        <w:rPr>
          <w:b/>
          <w:bCs/>
        </w:rPr>
        <w:lastRenderedPageBreak/>
        <w:t>Calculates sentiment score</w:t>
      </w:r>
      <w:r w:rsidRPr="008D7574">
        <w:t>:</w:t>
      </w:r>
    </w:p>
    <w:p w14:paraId="5F9F954E" w14:textId="77777777" w:rsidR="008D7574" w:rsidRPr="008D7574" w:rsidRDefault="008D7574" w:rsidP="008D7574">
      <w:pPr>
        <w:numPr>
          <w:ilvl w:val="1"/>
          <w:numId w:val="7"/>
        </w:numPr>
      </w:pPr>
      <w:r w:rsidRPr="008D7574">
        <w:t xml:space="preserve">Uses </w:t>
      </w:r>
      <w:r w:rsidRPr="008D7574">
        <w:rPr>
          <w:b/>
          <w:bCs/>
        </w:rPr>
        <w:t>TextBlob</w:t>
      </w:r>
      <w:r w:rsidRPr="008D7574">
        <w:t xml:space="preserve"> to get a polarity score for each comment.</w:t>
      </w:r>
    </w:p>
    <w:p w14:paraId="082FAA5B" w14:textId="77777777" w:rsidR="008D7574" w:rsidRPr="008D7574" w:rsidRDefault="008D7574" w:rsidP="008D7574">
      <w:pPr>
        <w:numPr>
          <w:ilvl w:val="1"/>
          <w:numId w:val="7"/>
        </w:numPr>
      </w:pPr>
      <w:r w:rsidRPr="008D7574">
        <w:t xml:space="preserve">Score ranges from </w:t>
      </w:r>
      <w:r w:rsidRPr="008D7574">
        <w:rPr>
          <w:b/>
          <w:bCs/>
        </w:rPr>
        <w:t>-1 (negative)</w:t>
      </w:r>
      <w:r w:rsidRPr="008D7574">
        <w:t xml:space="preserve"> to </w:t>
      </w:r>
      <w:r w:rsidRPr="008D7574">
        <w:rPr>
          <w:b/>
          <w:bCs/>
        </w:rPr>
        <w:t>+1 (positive)</w:t>
      </w:r>
      <w:r w:rsidRPr="008D7574">
        <w:t>.</w:t>
      </w:r>
    </w:p>
    <w:p w14:paraId="27A71072" w14:textId="77777777" w:rsidR="008D7574" w:rsidRPr="008D7574" w:rsidRDefault="008D7574" w:rsidP="008D7574">
      <w:pPr>
        <w:numPr>
          <w:ilvl w:val="0"/>
          <w:numId w:val="7"/>
        </w:numPr>
      </w:pPr>
      <w:r w:rsidRPr="008D7574">
        <w:rPr>
          <w:b/>
          <w:bCs/>
        </w:rPr>
        <w:t>Applies TF-IDF (Term Frequency-Inverse Document Frequency)</w:t>
      </w:r>
      <w:r w:rsidRPr="008D7574">
        <w:t>:</w:t>
      </w:r>
    </w:p>
    <w:p w14:paraId="4F2E9F68" w14:textId="77777777" w:rsidR="008D7574" w:rsidRPr="008D7574" w:rsidRDefault="008D7574" w:rsidP="008D7574">
      <w:pPr>
        <w:numPr>
          <w:ilvl w:val="1"/>
          <w:numId w:val="7"/>
        </w:numPr>
      </w:pPr>
      <w:r w:rsidRPr="008D7574">
        <w:t>Converts the text comments into numbers that represent word importance.</w:t>
      </w:r>
    </w:p>
    <w:p w14:paraId="4AA64940" w14:textId="77777777" w:rsidR="008D7574" w:rsidRPr="008D7574" w:rsidRDefault="008D7574" w:rsidP="008D7574">
      <w:pPr>
        <w:numPr>
          <w:ilvl w:val="1"/>
          <w:numId w:val="7"/>
        </w:numPr>
      </w:pPr>
      <w:r w:rsidRPr="008D7574">
        <w:t>Uses up to 2,000 most important words (unigrams and bigrams).</w:t>
      </w:r>
    </w:p>
    <w:p w14:paraId="6854E860" w14:textId="77777777" w:rsidR="008D7574" w:rsidRPr="008D7574" w:rsidRDefault="008D7574" w:rsidP="008D7574">
      <w:pPr>
        <w:numPr>
          <w:ilvl w:val="0"/>
          <w:numId w:val="7"/>
        </w:numPr>
      </w:pPr>
      <w:r w:rsidRPr="008D7574">
        <w:rPr>
          <w:b/>
          <w:bCs/>
        </w:rPr>
        <w:t>Creates a final DataFrame</w:t>
      </w:r>
      <w:r w:rsidRPr="008D7574">
        <w:t>:</w:t>
      </w:r>
    </w:p>
    <w:p w14:paraId="1C6399B2" w14:textId="77777777" w:rsidR="008D7574" w:rsidRPr="008D7574" w:rsidRDefault="008D7574" w:rsidP="008D7574">
      <w:pPr>
        <w:numPr>
          <w:ilvl w:val="1"/>
          <w:numId w:val="7"/>
        </w:numPr>
      </w:pPr>
      <w:r w:rsidRPr="008D7574">
        <w:t>Each row contains TF-IDF features of a comment.</w:t>
      </w:r>
    </w:p>
    <w:p w14:paraId="340C0DF1" w14:textId="77777777" w:rsidR="008D7574" w:rsidRPr="008D7574" w:rsidRDefault="008D7574" w:rsidP="008D7574">
      <w:pPr>
        <w:numPr>
          <w:ilvl w:val="1"/>
          <w:numId w:val="7"/>
        </w:numPr>
      </w:pPr>
      <w:r w:rsidRPr="008D7574">
        <w:t>Adds the sentiment score as a column.</w:t>
      </w:r>
    </w:p>
    <w:p w14:paraId="4D7FACF1" w14:textId="77777777" w:rsidR="008D7574" w:rsidRPr="008D7574" w:rsidRDefault="008D7574" w:rsidP="008D7574">
      <w:pPr>
        <w:numPr>
          <w:ilvl w:val="0"/>
          <w:numId w:val="7"/>
        </w:numPr>
      </w:pPr>
      <w:r w:rsidRPr="008D7574">
        <w:rPr>
          <w:b/>
          <w:bCs/>
        </w:rPr>
        <w:t>Saves the final data</w:t>
      </w:r>
      <w:r w:rsidRPr="008D7574">
        <w:t xml:space="preserve"> to a new CSV file for further analysis or modeling.</w:t>
      </w:r>
    </w:p>
    <w:p w14:paraId="361A83F3" w14:textId="77777777" w:rsidR="008D7574" w:rsidRPr="008D7574" w:rsidRDefault="008D7574" w:rsidP="008D7574">
      <w:pPr>
        <w:rPr>
          <w:b/>
          <w:bCs/>
        </w:rPr>
      </w:pPr>
      <w:r w:rsidRPr="008D7574">
        <w:rPr>
          <w:rFonts w:ascii="Segoe UI Emoji" w:hAnsi="Segoe UI Emoji" w:cs="Segoe UI Emoji"/>
          <w:b/>
          <w:bCs/>
        </w:rPr>
        <w:t>🛠️</w:t>
      </w:r>
      <w:r w:rsidRPr="008D7574">
        <w:rPr>
          <w:b/>
          <w:bCs/>
        </w:rPr>
        <w:t xml:space="preserve"> Tools Used:</w:t>
      </w:r>
    </w:p>
    <w:p w14:paraId="3324D95E" w14:textId="77777777" w:rsidR="008D7574" w:rsidRPr="008D7574" w:rsidRDefault="008D7574" w:rsidP="008D7574">
      <w:pPr>
        <w:numPr>
          <w:ilvl w:val="0"/>
          <w:numId w:val="8"/>
        </w:numPr>
      </w:pPr>
      <w:r w:rsidRPr="008D7574">
        <w:t>TextBlob (for sentiment analysis)</w:t>
      </w:r>
    </w:p>
    <w:p w14:paraId="27B3ABE3" w14:textId="77777777" w:rsidR="008D7574" w:rsidRPr="008D7574" w:rsidRDefault="008D7574" w:rsidP="008D7574">
      <w:pPr>
        <w:numPr>
          <w:ilvl w:val="0"/>
          <w:numId w:val="8"/>
        </w:numPr>
      </w:pPr>
      <w:r w:rsidRPr="008D7574">
        <w:t>Scikit-learn’s TfidfVectorizer (for feature extraction)</w:t>
      </w:r>
    </w:p>
    <w:p w14:paraId="32D5FAE8" w14:textId="77777777" w:rsidR="008D7574" w:rsidRPr="008D7574" w:rsidRDefault="008D7574" w:rsidP="008D7574">
      <w:pPr>
        <w:rPr>
          <w:b/>
          <w:bCs/>
        </w:rPr>
      </w:pPr>
      <w:r w:rsidRPr="008D7574">
        <w:rPr>
          <w:rFonts w:ascii="Segoe UI Emoji" w:hAnsi="Segoe UI Emoji" w:cs="Segoe UI Emoji"/>
          <w:b/>
          <w:bCs/>
        </w:rPr>
        <w:t>📂</w:t>
      </w:r>
      <w:r w:rsidRPr="008D7574">
        <w:rPr>
          <w:b/>
          <w:bCs/>
        </w:rPr>
        <w:t xml:space="preserve"> Output:</w:t>
      </w:r>
    </w:p>
    <w:p w14:paraId="56076F25" w14:textId="77777777" w:rsidR="008D7574" w:rsidRPr="008D7574" w:rsidRDefault="008D7574" w:rsidP="008D7574">
      <w:pPr>
        <w:numPr>
          <w:ilvl w:val="0"/>
          <w:numId w:val="9"/>
        </w:numPr>
      </w:pPr>
      <w:r w:rsidRPr="008D7574">
        <w:t>A file named featured_youtube_comments.csv.</w:t>
      </w:r>
    </w:p>
    <w:p w14:paraId="763FC89D" w14:textId="77777777" w:rsidR="008D7574" w:rsidRPr="008D7574" w:rsidRDefault="008D7574" w:rsidP="008D7574">
      <w:pPr>
        <w:numPr>
          <w:ilvl w:val="0"/>
          <w:numId w:val="9"/>
        </w:numPr>
      </w:pPr>
      <w:r w:rsidRPr="008D7574">
        <w:t>This file contains:</w:t>
      </w:r>
    </w:p>
    <w:p w14:paraId="080017A4" w14:textId="77777777" w:rsidR="008D7574" w:rsidRPr="008D7574" w:rsidRDefault="008D7574" w:rsidP="008D7574">
      <w:pPr>
        <w:numPr>
          <w:ilvl w:val="1"/>
          <w:numId w:val="9"/>
        </w:numPr>
      </w:pPr>
      <w:r w:rsidRPr="008D7574">
        <w:t>TF-IDF features (words turned into numbers)</w:t>
      </w:r>
    </w:p>
    <w:p w14:paraId="19E30B68" w14:textId="36503E96" w:rsidR="008D7574" w:rsidRDefault="008D7574" w:rsidP="00242C38">
      <w:pPr>
        <w:numPr>
          <w:ilvl w:val="1"/>
          <w:numId w:val="9"/>
        </w:numPr>
      </w:pPr>
      <w:r w:rsidRPr="008D7574">
        <w:t>A sentiment score column for each comment</w:t>
      </w:r>
    </w:p>
    <w:p w14:paraId="7F7FC158" w14:textId="313ACB33" w:rsidR="00242C38" w:rsidRPr="00242C38" w:rsidRDefault="00242C38" w:rsidP="00242C38">
      <w:pPr>
        <w:rPr>
          <w:b/>
          <w:bCs/>
          <w:sz w:val="30"/>
          <w:szCs w:val="30"/>
        </w:rPr>
      </w:pPr>
      <w:r w:rsidRPr="00242C38">
        <w:rPr>
          <w:b/>
          <w:bCs/>
          <w:sz w:val="30"/>
          <w:szCs w:val="30"/>
        </w:rPr>
        <w:t>Algorithm Applying Step:</w:t>
      </w:r>
    </w:p>
    <w:p w14:paraId="6B9B67F0" w14:textId="2AE1EAA0" w:rsidR="008D7574" w:rsidRPr="008D7574" w:rsidRDefault="008D7574" w:rsidP="008D7574">
      <w:r w:rsidRPr="008D7574">
        <w:t>We successfully trained a logistic regression model using TF-IDF features and sentiment labels. This model can now be used to automatically classify the sentiment of new YouTube comments.</w:t>
      </w:r>
    </w:p>
    <w:p w14:paraId="43EF452B" w14:textId="77777777" w:rsidR="008D7574" w:rsidRPr="008D7574" w:rsidRDefault="008D7574" w:rsidP="008D7574">
      <w:pPr>
        <w:rPr>
          <w:b/>
          <w:bCs/>
        </w:rPr>
      </w:pPr>
      <w:r w:rsidRPr="008D7574">
        <w:rPr>
          <w:rFonts w:ascii="Segoe UI Emoji" w:hAnsi="Segoe UI Emoji" w:cs="Segoe UI Emoji"/>
          <w:b/>
          <w:bCs/>
        </w:rPr>
        <w:t>✅</w:t>
      </w:r>
      <w:r w:rsidRPr="008D7574">
        <w:rPr>
          <w:b/>
          <w:bCs/>
        </w:rPr>
        <w:t xml:space="preserve"> What the Code Does:</w:t>
      </w:r>
    </w:p>
    <w:p w14:paraId="4D3D5A83" w14:textId="77777777" w:rsidR="008D7574" w:rsidRPr="008D7574" w:rsidRDefault="008D7574" w:rsidP="008D7574">
      <w:pPr>
        <w:numPr>
          <w:ilvl w:val="0"/>
          <w:numId w:val="10"/>
        </w:numPr>
      </w:pPr>
      <w:r w:rsidRPr="008D7574">
        <w:rPr>
          <w:b/>
          <w:bCs/>
        </w:rPr>
        <w:t>Loads the processed data</w:t>
      </w:r>
      <w:r w:rsidRPr="008D7574">
        <w:t xml:space="preserve"> from the CSV file that contains TF-IDF features and sentiment scores.</w:t>
      </w:r>
    </w:p>
    <w:p w14:paraId="45C62FE7" w14:textId="77777777" w:rsidR="008D7574" w:rsidRPr="008D7574" w:rsidRDefault="008D7574" w:rsidP="008D7574">
      <w:pPr>
        <w:numPr>
          <w:ilvl w:val="0"/>
          <w:numId w:val="10"/>
        </w:numPr>
      </w:pPr>
      <w:r w:rsidRPr="008D7574">
        <w:rPr>
          <w:b/>
          <w:bCs/>
        </w:rPr>
        <w:t>Creates sentiment labels</w:t>
      </w:r>
      <w:r w:rsidRPr="008D7574">
        <w:t>:</w:t>
      </w:r>
    </w:p>
    <w:p w14:paraId="5F28825D" w14:textId="77777777" w:rsidR="008D7574" w:rsidRPr="008D7574" w:rsidRDefault="008D7574" w:rsidP="008D7574">
      <w:pPr>
        <w:numPr>
          <w:ilvl w:val="1"/>
          <w:numId w:val="10"/>
        </w:numPr>
      </w:pPr>
      <w:r w:rsidRPr="008D7574">
        <w:lastRenderedPageBreak/>
        <w:t xml:space="preserve">Comments with a score greater than 0 are labeled </w:t>
      </w:r>
      <w:r w:rsidRPr="008D7574">
        <w:rPr>
          <w:b/>
          <w:bCs/>
        </w:rPr>
        <w:t>"positive"</w:t>
      </w:r>
      <w:r w:rsidRPr="008D7574">
        <w:t>.</w:t>
      </w:r>
    </w:p>
    <w:p w14:paraId="301E14A2" w14:textId="77777777" w:rsidR="008D7574" w:rsidRPr="008D7574" w:rsidRDefault="008D7574" w:rsidP="008D7574">
      <w:pPr>
        <w:numPr>
          <w:ilvl w:val="1"/>
          <w:numId w:val="10"/>
        </w:numPr>
      </w:pPr>
      <w:r w:rsidRPr="008D7574">
        <w:t xml:space="preserve">Comments with a score of 0 or less are labeled </w:t>
      </w:r>
      <w:r w:rsidRPr="008D7574">
        <w:rPr>
          <w:b/>
          <w:bCs/>
        </w:rPr>
        <w:t>"negative"</w:t>
      </w:r>
      <w:r w:rsidRPr="008D7574">
        <w:t>.</w:t>
      </w:r>
    </w:p>
    <w:p w14:paraId="0D0A6571" w14:textId="77777777" w:rsidR="008D7574" w:rsidRPr="008D7574" w:rsidRDefault="008D7574" w:rsidP="008D7574">
      <w:pPr>
        <w:numPr>
          <w:ilvl w:val="0"/>
          <w:numId w:val="10"/>
        </w:numPr>
      </w:pPr>
      <w:r w:rsidRPr="008D7574">
        <w:rPr>
          <w:b/>
          <w:bCs/>
        </w:rPr>
        <w:t>Splits the data</w:t>
      </w:r>
      <w:r w:rsidRPr="008D7574">
        <w:t>:</w:t>
      </w:r>
    </w:p>
    <w:p w14:paraId="62E26AAD" w14:textId="77777777" w:rsidR="008D7574" w:rsidRPr="008D7574" w:rsidRDefault="008D7574" w:rsidP="008D7574">
      <w:pPr>
        <w:numPr>
          <w:ilvl w:val="1"/>
          <w:numId w:val="10"/>
        </w:numPr>
      </w:pPr>
      <w:r w:rsidRPr="008D7574">
        <w:t>80% is used for training the model.</w:t>
      </w:r>
    </w:p>
    <w:p w14:paraId="23236BC1" w14:textId="77777777" w:rsidR="008D7574" w:rsidRPr="008D7574" w:rsidRDefault="008D7574" w:rsidP="008D7574">
      <w:pPr>
        <w:numPr>
          <w:ilvl w:val="1"/>
          <w:numId w:val="10"/>
        </w:numPr>
      </w:pPr>
      <w:r w:rsidRPr="008D7574">
        <w:t>20% is used for testing the model.</w:t>
      </w:r>
    </w:p>
    <w:p w14:paraId="20E99D16" w14:textId="77777777" w:rsidR="008D7574" w:rsidRPr="008D7574" w:rsidRDefault="008D7574" w:rsidP="008D7574">
      <w:pPr>
        <w:numPr>
          <w:ilvl w:val="0"/>
          <w:numId w:val="10"/>
        </w:numPr>
      </w:pPr>
      <w:r w:rsidRPr="008D7574">
        <w:rPr>
          <w:b/>
          <w:bCs/>
        </w:rPr>
        <w:t>Trains a Logistic Regression model</w:t>
      </w:r>
      <w:r w:rsidRPr="008D7574">
        <w:t>:</w:t>
      </w:r>
    </w:p>
    <w:p w14:paraId="3D3C23E4" w14:textId="77777777" w:rsidR="008D7574" w:rsidRPr="008D7574" w:rsidRDefault="008D7574" w:rsidP="008D7574">
      <w:pPr>
        <w:numPr>
          <w:ilvl w:val="1"/>
          <w:numId w:val="10"/>
        </w:numPr>
      </w:pPr>
      <w:r w:rsidRPr="008D7574">
        <w:t>Logistic Regression is a simple and effective algorithm for binary classification.</w:t>
      </w:r>
    </w:p>
    <w:p w14:paraId="4739C5EF" w14:textId="77777777" w:rsidR="008D7574" w:rsidRPr="008D7574" w:rsidRDefault="008D7574" w:rsidP="008D7574">
      <w:pPr>
        <w:numPr>
          <w:ilvl w:val="1"/>
          <w:numId w:val="10"/>
        </w:numPr>
      </w:pPr>
      <w:r w:rsidRPr="008D7574">
        <w:t xml:space="preserve">We used </w:t>
      </w:r>
      <w:proofErr w:type="spellStart"/>
      <w:r w:rsidRPr="008D7574">
        <w:t>class_weight</w:t>
      </w:r>
      <w:proofErr w:type="spellEnd"/>
      <w:r w:rsidRPr="008D7574">
        <w:t>='balanced' to handle any imbalance between positive and negative labels.</w:t>
      </w:r>
    </w:p>
    <w:p w14:paraId="0E6B2F14" w14:textId="77777777" w:rsidR="008D7574" w:rsidRPr="008D7574" w:rsidRDefault="008D7574" w:rsidP="008D7574">
      <w:pPr>
        <w:numPr>
          <w:ilvl w:val="0"/>
          <w:numId w:val="10"/>
        </w:numPr>
      </w:pPr>
      <w:r w:rsidRPr="008D7574">
        <w:rPr>
          <w:b/>
          <w:bCs/>
        </w:rPr>
        <w:t>Fits the model</w:t>
      </w:r>
      <w:r w:rsidRPr="008D7574">
        <w:t xml:space="preserve"> to the training data so it can learn patterns from the comments.</w:t>
      </w:r>
    </w:p>
    <w:p w14:paraId="40F9D028" w14:textId="77777777" w:rsidR="008D7574" w:rsidRPr="008D7574" w:rsidRDefault="008D7574" w:rsidP="008D7574">
      <w:pPr>
        <w:rPr>
          <w:b/>
          <w:bCs/>
        </w:rPr>
      </w:pPr>
      <w:r w:rsidRPr="008D7574">
        <w:rPr>
          <w:rFonts w:ascii="Segoe UI Emoji" w:hAnsi="Segoe UI Emoji" w:cs="Segoe UI Emoji"/>
          <w:b/>
          <w:bCs/>
        </w:rPr>
        <w:t>🛠️</w:t>
      </w:r>
      <w:r w:rsidRPr="008D7574">
        <w:rPr>
          <w:b/>
          <w:bCs/>
        </w:rPr>
        <w:t xml:space="preserve"> Tools Used:</w:t>
      </w:r>
    </w:p>
    <w:p w14:paraId="6B94147E" w14:textId="77777777" w:rsidR="008D7574" w:rsidRPr="008D7574" w:rsidRDefault="008D7574" w:rsidP="008D7574">
      <w:pPr>
        <w:numPr>
          <w:ilvl w:val="0"/>
          <w:numId w:val="11"/>
        </w:numPr>
      </w:pPr>
      <w:r w:rsidRPr="008D7574">
        <w:t>Scikit-learn (train_test_split, LogisticRegression)</w:t>
      </w:r>
    </w:p>
    <w:p w14:paraId="2AE3211B" w14:textId="77777777" w:rsidR="008D7574" w:rsidRPr="008D7574" w:rsidRDefault="008D7574" w:rsidP="008D7574">
      <w:pPr>
        <w:rPr>
          <w:b/>
          <w:bCs/>
        </w:rPr>
      </w:pPr>
      <w:r w:rsidRPr="008D7574">
        <w:rPr>
          <w:rFonts w:ascii="Segoe UI Emoji" w:hAnsi="Segoe UI Emoji" w:cs="Segoe UI Emoji"/>
          <w:b/>
          <w:bCs/>
        </w:rPr>
        <w:t>📂</w:t>
      </w:r>
      <w:r w:rsidRPr="008D7574">
        <w:rPr>
          <w:b/>
          <w:bCs/>
        </w:rPr>
        <w:t xml:space="preserve"> Output:</w:t>
      </w:r>
    </w:p>
    <w:p w14:paraId="776F3446" w14:textId="571E94A1" w:rsidR="008D7574" w:rsidRDefault="008D7574" w:rsidP="00242C38">
      <w:pPr>
        <w:numPr>
          <w:ilvl w:val="0"/>
          <w:numId w:val="12"/>
        </w:numPr>
      </w:pPr>
      <w:r w:rsidRPr="008D7574">
        <w:t>A trained machine learning model that can predict whether a YouTube comment is positive or negative.</w:t>
      </w:r>
    </w:p>
    <w:p w14:paraId="287A8C4F" w14:textId="6301E1AF" w:rsidR="00242C38" w:rsidRPr="00242C38" w:rsidRDefault="00242C38" w:rsidP="00242C3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Evaluation </w:t>
      </w:r>
      <w:r w:rsidRPr="00242C38">
        <w:rPr>
          <w:b/>
          <w:bCs/>
          <w:sz w:val="30"/>
          <w:szCs w:val="30"/>
          <w:u w:val="single"/>
        </w:rPr>
        <w:t>Step:</w:t>
      </w:r>
    </w:p>
    <w:p w14:paraId="5547FE15" w14:textId="201D03FF" w:rsidR="008D7574" w:rsidRPr="008D7574" w:rsidRDefault="00242C38" w:rsidP="00242C38">
      <w:r w:rsidRPr="008D7574">
        <w:t xml:space="preserve">After training the sentiment classification model, we evaluated how well it performs using the test </w:t>
      </w:r>
      <w:proofErr w:type="spellStart"/>
      <w:proofErr w:type="gramStart"/>
      <w:r w:rsidRPr="008D7574">
        <w:t>data.</w:t>
      </w:r>
      <w:r w:rsidR="008D7574" w:rsidRPr="008D7574">
        <w:t>The</w:t>
      </w:r>
      <w:proofErr w:type="spellEnd"/>
      <w:proofErr w:type="gramEnd"/>
      <w:r w:rsidR="008D7574" w:rsidRPr="008D7574">
        <w:t xml:space="preserve"> model was tested on unseen data, and it achieved </w:t>
      </w:r>
      <w:proofErr w:type="gramStart"/>
      <w:r w:rsidR="008D7574" w:rsidRPr="008D7574">
        <w:t>a good</w:t>
      </w:r>
      <w:proofErr w:type="gramEnd"/>
      <w:r w:rsidR="008D7574" w:rsidRPr="008D7574">
        <w:t xml:space="preserve"> accuracy and balanced performance between positive and negative predictions</w:t>
      </w:r>
      <w:r w:rsidR="006F41B2">
        <w:t>.</w:t>
      </w:r>
    </w:p>
    <w:p w14:paraId="2F6A99E7" w14:textId="77777777" w:rsidR="008D7574" w:rsidRPr="008D7574" w:rsidRDefault="008D7574" w:rsidP="008D7574">
      <w:pPr>
        <w:rPr>
          <w:b/>
          <w:bCs/>
        </w:rPr>
      </w:pPr>
      <w:r w:rsidRPr="008D7574">
        <w:rPr>
          <w:rFonts w:ascii="Segoe UI Emoji" w:hAnsi="Segoe UI Emoji" w:cs="Segoe UI Emoji"/>
          <w:b/>
          <w:bCs/>
        </w:rPr>
        <w:t>✅</w:t>
      </w:r>
      <w:r w:rsidRPr="008D7574">
        <w:rPr>
          <w:b/>
          <w:bCs/>
        </w:rPr>
        <w:t xml:space="preserve"> What the Code Does:</w:t>
      </w:r>
    </w:p>
    <w:p w14:paraId="279F0A10" w14:textId="77777777" w:rsidR="008D7574" w:rsidRPr="008D7574" w:rsidRDefault="008D7574" w:rsidP="008D7574">
      <w:pPr>
        <w:numPr>
          <w:ilvl w:val="0"/>
          <w:numId w:val="13"/>
        </w:numPr>
      </w:pPr>
      <w:proofErr w:type="gramStart"/>
      <w:r w:rsidRPr="008D7574">
        <w:rPr>
          <w:b/>
          <w:bCs/>
        </w:rPr>
        <w:t>Makes</w:t>
      </w:r>
      <w:proofErr w:type="gramEnd"/>
      <w:r w:rsidRPr="008D7574">
        <w:rPr>
          <w:b/>
          <w:bCs/>
        </w:rPr>
        <w:t xml:space="preserve"> predictions</w:t>
      </w:r>
      <w:r w:rsidRPr="008D7574">
        <w:t>:</w:t>
      </w:r>
    </w:p>
    <w:p w14:paraId="1B51C4CF" w14:textId="77777777" w:rsidR="008D7574" w:rsidRPr="008D7574" w:rsidRDefault="008D7574" w:rsidP="008D7574">
      <w:pPr>
        <w:numPr>
          <w:ilvl w:val="1"/>
          <w:numId w:val="13"/>
        </w:numPr>
      </w:pPr>
      <w:r w:rsidRPr="008D7574">
        <w:t>The trained model is used to predict the sentiment of the test comments.</w:t>
      </w:r>
    </w:p>
    <w:p w14:paraId="2AF7E722" w14:textId="77777777" w:rsidR="008D7574" w:rsidRPr="008D7574" w:rsidRDefault="008D7574" w:rsidP="008D7574">
      <w:pPr>
        <w:numPr>
          <w:ilvl w:val="0"/>
          <w:numId w:val="13"/>
        </w:numPr>
      </w:pPr>
      <w:r w:rsidRPr="008D7574">
        <w:rPr>
          <w:b/>
          <w:bCs/>
        </w:rPr>
        <w:t>Evaluates the predictions</w:t>
      </w:r>
      <w:r w:rsidRPr="008D7574">
        <w:t>:</w:t>
      </w:r>
    </w:p>
    <w:p w14:paraId="036AC418" w14:textId="77777777" w:rsidR="008D7574" w:rsidRPr="008D7574" w:rsidRDefault="008D7574" w:rsidP="008D7574">
      <w:pPr>
        <w:numPr>
          <w:ilvl w:val="1"/>
          <w:numId w:val="13"/>
        </w:numPr>
      </w:pPr>
      <w:proofErr w:type="spellStart"/>
      <w:r w:rsidRPr="008D7574">
        <w:t>classification_</w:t>
      </w:r>
      <w:proofErr w:type="gramStart"/>
      <w:r w:rsidRPr="008D7574">
        <w:t>report</w:t>
      </w:r>
      <w:proofErr w:type="spellEnd"/>
      <w:r w:rsidRPr="008D7574">
        <w:t>(</w:t>
      </w:r>
      <w:proofErr w:type="gramEnd"/>
      <w:r w:rsidRPr="008D7574">
        <w:t xml:space="preserve">) shows precision, recall, and F1-score for both </w:t>
      </w:r>
      <w:r w:rsidRPr="008D7574">
        <w:rPr>
          <w:b/>
          <w:bCs/>
        </w:rPr>
        <w:t>positive</w:t>
      </w:r>
      <w:r w:rsidRPr="008D7574">
        <w:t xml:space="preserve"> and </w:t>
      </w:r>
      <w:r w:rsidRPr="008D7574">
        <w:rPr>
          <w:b/>
          <w:bCs/>
        </w:rPr>
        <w:t>negative</w:t>
      </w:r>
      <w:r w:rsidRPr="008D7574">
        <w:t xml:space="preserve"> labels.</w:t>
      </w:r>
    </w:p>
    <w:p w14:paraId="31F17DCC" w14:textId="77777777" w:rsidR="008D7574" w:rsidRPr="008D7574" w:rsidRDefault="008D7574" w:rsidP="008D7574">
      <w:pPr>
        <w:numPr>
          <w:ilvl w:val="1"/>
          <w:numId w:val="13"/>
        </w:numPr>
      </w:pPr>
      <w:proofErr w:type="spellStart"/>
      <w:r w:rsidRPr="008D7574">
        <w:t>accuracy_</w:t>
      </w:r>
      <w:proofErr w:type="gramStart"/>
      <w:r w:rsidRPr="008D7574">
        <w:t>score</w:t>
      </w:r>
      <w:proofErr w:type="spellEnd"/>
      <w:r w:rsidRPr="008D7574">
        <w:t>(</w:t>
      </w:r>
      <w:proofErr w:type="gramEnd"/>
      <w:r w:rsidRPr="008D7574">
        <w:t>) shows the overall percentage of correctly predicted comments.</w:t>
      </w:r>
    </w:p>
    <w:p w14:paraId="1873D3FA" w14:textId="77777777" w:rsidR="008D7574" w:rsidRPr="008D7574" w:rsidRDefault="008D7574" w:rsidP="008D7574">
      <w:pPr>
        <w:rPr>
          <w:b/>
          <w:bCs/>
        </w:rPr>
      </w:pPr>
      <w:r w:rsidRPr="008D7574">
        <w:rPr>
          <w:rFonts w:ascii="Segoe UI Emoji" w:hAnsi="Segoe UI Emoji" w:cs="Segoe UI Emoji"/>
          <w:b/>
          <w:bCs/>
        </w:rPr>
        <w:lastRenderedPageBreak/>
        <w:t>🛠️</w:t>
      </w:r>
      <w:r w:rsidRPr="008D7574">
        <w:rPr>
          <w:b/>
          <w:bCs/>
        </w:rPr>
        <w:t xml:space="preserve"> Tools Used:</w:t>
      </w:r>
    </w:p>
    <w:p w14:paraId="2E97E1A2" w14:textId="77777777" w:rsidR="008D7574" w:rsidRPr="008D7574" w:rsidRDefault="008D7574" w:rsidP="008D7574">
      <w:pPr>
        <w:numPr>
          <w:ilvl w:val="0"/>
          <w:numId w:val="14"/>
        </w:numPr>
      </w:pPr>
      <w:r w:rsidRPr="008D7574">
        <w:t>Scikit-learn (</w:t>
      </w:r>
      <w:proofErr w:type="spellStart"/>
      <w:r w:rsidRPr="008D7574">
        <w:t>classification_report</w:t>
      </w:r>
      <w:proofErr w:type="spellEnd"/>
      <w:r w:rsidRPr="008D7574">
        <w:t xml:space="preserve">, </w:t>
      </w:r>
      <w:proofErr w:type="spellStart"/>
      <w:r w:rsidRPr="008D7574">
        <w:t>accuracy_score</w:t>
      </w:r>
      <w:proofErr w:type="spellEnd"/>
      <w:r w:rsidRPr="008D7574">
        <w:t>)</w:t>
      </w:r>
    </w:p>
    <w:p w14:paraId="13B7C617" w14:textId="77777777" w:rsidR="008D7574" w:rsidRPr="008D7574" w:rsidRDefault="008D7574" w:rsidP="008D7574">
      <w:pPr>
        <w:rPr>
          <w:b/>
          <w:bCs/>
        </w:rPr>
      </w:pPr>
      <w:r w:rsidRPr="008D7574">
        <w:rPr>
          <w:rFonts w:ascii="Segoe UI Emoji" w:hAnsi="Segoe UI Emoji" w:cs="Segoe UI Emoji"/>
          <w:b/>
          <w:bCs/>
        </w:rPr>
        <w:t>📊</w:t>
      </w:r>
      <w:r w:rsidRPr="008D7574">
        <w:rPr>
          <w:b/>
          <w:bCs/>
        </w:rPr>
        <w:t xml:space="preserve"> Output Example:</w:t>
      </w:r>
    </w:p>
    <w:p w14:paraId="54C49C77" w14:textId="2BE9D1BF" w:rsidR="006F41B2" w:rsidRPr="006F41B2" w:rsidRDefault="006F41B2" w:rsidP="006F41B2">
      <w:pPr>
        <w:rPr>
          <w:rFonts w:ascii="Segoe UI Emoji" w:hAnsi="Segoe UI Emoji" w:cs="Segoe UI Emoji"/>
        </w:rPr>
      </w:pPr>
      <w:r w:rsidRPr="006F41B2">
        <w:rPr>
          <w:rFonts w:ascii="Segoe UI Emoji" w:hAnsi="Segoe UI Emoji" w:cs="Segoe UI Emoji"/>
        </w:rPr>
        <w:br/>
      </w:r>
      <w:r w:rsidRPr="006F41B2">
        <w:rPr>
          <w:rFonts w:ascii="Segoe UI Emoji" w:hAnsi="Segoe UI Emoji" w:cs="Segoe UI Emoji"/>
        </w:rPr>
        <w:drawing>
          <wp:inline distT="0" distB="0" distL="0" distR="0" wp14:anchorId="44206148" wp14:editId="14C00731">
            <wp:extent cx="4514850" cy="2359202"/>
            <wp:effectExtent l="0" t="0" r="0" b="3175"/>
            <wp:docPr id="74728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86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86" cy="236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40A" w14:textId="612B0151" w:rsidR="008D7574" w:rsidRPr="008D7574" w:rsidRDefault="006F41B2" w:rsidP="006F41B2">
      <w:r w:rsidRPr="006F41B2">
        <w:rPr>
          <w:rFonts w:ascii="Segoe UI Emoji" w:hAnsi="Segoe UI Emoji" w:cs="Segoe UI Emoji"/>
        </w:rPr>
        <w:t>✅ Accuracy Score: 0.8096676737160121</w:t>
      </w:r>
      <w:r w:rsidRPr="006F41B2">
        <w:rPr>
          <w:rFonts w:ascii="Segoe UI Emoji" w:hAnsi="Segoe UI Emoji" w:cs="Segoe UI Emoji"/>
          <w:i/>
          <w:iCs/>
        </w:rPr>
        <w:t xml:space="preserve"> </w:t>
      </w:r>
      <w:r w:rsidR="008D7574" w:rsidRPr="008D7574">
        <w:rPr>
          <w:i/>
          <w:iCs/>
        </w:rPr>
        <w:t>(Note: Numbers above are just an example.)</w:t>
      </w:r>
    </w:p>
    <w:sectPr w:rsidR="008D7574" w:rsidRPr="008D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8B2"/>
    <w:multiLevelType w:val="multilevel"/>
    <w:tmpl w:val="8E0E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37F4"/>
    <w:multiLevelType w:val="multilevel"/>
    <w:tmpl w:val="97BE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05D0"/>
    <w:multiLevelType w:val="multilevel"/>
    <w:tmpl w:val="442A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955C2"/>
    <w:multiLevelType w:val="multilevel"/>
    <w:tmpl w:val="5C4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D5968"/>
    <w:multiLevelType w:val="multilevel"/>
    <w:tmpl w:val="6836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B4824"/>
    <w:multiLevelType w:val="multilevel"/>
    <w:tmpl w:val="8C7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C186D"/>
    <w:multiLevelType w:val="multilevel"/>
    <w:tmpl w:val="7818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337A8"/>
    <w:multiLevelType w:val="multilevel"/>
    <w:tmpl w:val="838296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84A33"/>
    <w:multiLevelType w:val="multilevel"/>
    <w:tmpl w:val="8198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527D9C"/>
    <w:multiLevelType w:val="multilevel"/>
    <w:tmpl w:val="1536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40154"/>
    <w:multiLevelType w:val="multilevel"/>
    <w:tmpl w:val="615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65E8F"/>
    <w:multiLevelType w:val="multilevel"/>
    <w:tmpl w:val="97CA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A1FC7"/>
    <w:multiLevelType w:val="multilevel"/>
    <w:tmpl w:val="B9C8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4490D"/>
    <w:multiLevelType w:val="multilevel"/>
    <w:tmpl w:val="8010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682802">
    <w:abstractNumId w:val="7"/>
  </w:num>
  <w:num w:numId="2" w16cid:durableId="1779836616">
    <w:abstractNumId w:val="12"/>
  </w:num>
  <w:num w:numId="3" w16cid:durableId="1700274645">
    <w:abstractNumId w:val="10"/>
  </w:num>
  <w:num w:numId="4" w16cid:durableId="743139668">
    <w:abstractNumId w:val="9"/>
  </w:num>
  <w:num w:numId="5" w16cid:durableId="710614861">
    <w:abstractNumId w:val="1"/>
  </w:num>
  <w:num w:numId="6" w16cid:durableId="912199913">
    <w:abstractNumId w:val="13"/>
  </w:num>
  <w:num w:numId="7" w16cid:durableId="1532648441">
    <w:abstractNumId w:val="2"/>
  </w:num>
  <w:num w:numId="8" w16cid:durableId="190269431">
    <w:abstractNumId w:val="6"/>
  </w:num>
  <w:num w:numId="9" w16cid:durableId="1621377977">
    <w:abstractNumId w:val="0"/>
  </w:num>
  <w:num w:numId="10" w16cid:durableId="1659261124">
    <w:abstractNumId w:val="8"/>
  </w:num>
  <w:num w:numId="11" w16cid:durableId="1473016498">
    <w:abstractNumId w:val="5"/>
  </w:num>
  <w:num w:numId="12" w16cid:durableId="381099861">
    <w:abstractNumId w:val="11"/>
  </w:num>
  <w:num w:numId="13" w16cid:durableId="1216698694">
    <w:abstractNumId w:val="4"/>
  </w:num>
  <w:num w:numId="14" w16cid:durableId="111595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C"/>
    <w:rsid w:val="00242C38"/>
    <w:rsid w:val="002650B4"/>
    <w:rsid w:val="0053770C"/>
    <w:rsid w:val="006848A4"/>
    <w:rsid w:val="006F41B2"/>
    <w:rsid w:val="008D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EE59"/>
  <w15:chartTrackingRefBased/>
  <w15:docId w15:val="{7B464939-B503-439F-8409-EFBF2112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BSE24S070</dc:creator>
  <cp:keywords/>
  <dc:description/>
  <cp:lastModifiedBy>BSE24S070</cp:lastModifiedBy>
  <cp:revision>1</cp:revision>
  <dcterms:created xsi:type="dcterms:W3CDTF">2025-06-10T20:10:00Z</dcterms:created>
  <dcterms:modified xsi:type="dcterms:W3CDTF">2025-06-10T20:59:00Z</dcterms:modified>
</cp:coreProperties>
</file>