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第一次大作业——笔记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功能描述：此应用可以以一个便签的图标显现在电脑桌面，如果有什么要记录的东西，点击应用界面就会立刻进入记录界面。工具栏上的按钮有保存，读取，退出等功能。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需求分析：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学生：(1)在想要记笔记的时候可以立刻打开本应用记录。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可以方便的打开以前的笔记或保存现在的笔记。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*有数学公式、物理公式记录能力。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有加粗、划线、表格、分点、分结构等功能。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工作人士：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比起学生来，更注重条理性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需要的是较为完整的记录工作从开始到结束的流程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*更青睐使用预置的模板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程序实现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打开程序：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正常情况：用户双击程序的快捷方式、程序的本体或者单击程序在桌面的图形界面即可打开程序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异常情况：未正常启动/启动了多个文本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输入/删除文字：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正常情况：打开后会出现一个界面，用户可以在光标处输入文字。按退格或者Delete键可以删除文字。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异常情况：没有或者多输入或删除了文字。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打开/关闭文件：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正常情况：双击文件即可用此程序打开文件，从右上角点击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即可关闭文件。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异常情况：无法正确的打开或关闭文件。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保存文件：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正常情况：文件打开后，菜单栏里有保存按钮，点击保存即可唤出保存界面。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异常情况：无法打开保存界面。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调整字号/粗体/字体等等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正常情况：在菜单栏下方有一排选项可以调整字体的大小，字体和加粗等等设置。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异常情况：无法调整字体相关设置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使用latex等特殊格式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正常情况：可以在公式栏调出Latex等特殊的格式，随后输入的格式都会被转换为latex。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异常情况：无法使用特殊格式/使用后文件出现bug。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使用模板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正常情况：在“插入”界面可以使用模板，使界面变成预置的形状。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异常情况：无法正常的导出模板。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86CADF"/>
    <w:multiLevelType w:val="singleLevel"/>
    <w:tmpl w:val="F586CADF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1A8AB847"/>
    <w:multiLevelType w:val="singleLevel"/>
    <w:tmpl w:val="1A8AB847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4293EF53"/>
    <w:multiLevelType w:val="singleLevel"/>
    <w:tmpl w:val="4293EF53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511D2D8C"/>
    <w:multiLevelType w:val="singleLevel"/>
    <w:tmpl w:val="511D2D8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YxYTE5Njk3MTY1MDYyYTQ1ZTdmODNkYWU2YTM0NDAifQ=="/>
  </w:docVars>
  <w:rsids>
    <w:rsidRoot w:val="00000000"/>
    <w:rsid w:val="125D331B"/>
    <w:rsid w:val="5DEE3FC6"/>
    <w:rsid w:val="7A0C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189</Words>
  <Characters>191</Characters>
  <Lines>0</Lines>
  <Paragraphs>0</Paragraphs>
  <TotalTime>154</TotalTime>
  <ScaleCrop>false</ScaleCrop>
  <LinksUpToDate>false</LinksUpToDate>
  <CharactersWithSpaces>191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2022-10-10T12:56:00Z</dcterms:created>
  <dc:creator>Administrator</dc:creator>
  <cp:lastModifiedBy>Q1uyü</cp:lastModifiedBy>
  <dcterms:modified xsi:type="dcterms:W3CDTF">2022-10-16T09:33:39Z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F2D3F4E9A021472998E29A0B37302EE0</vt:lpwstr>
  </property>
</Properties>
</file>