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7F910" w14:textId="7E0779B6" w:rsidR="00AD5C97" w:rsidRPr="00AD5C97" w:rsidRDefault="0083206C" w:rsidP="00AD5C97">
      <w:r>
        <w:t>D</w:t>
      </w:r>
      <w:r w:rsidR="00AD5C97" w:rsidRPr="00AD5C97">
        <w:t xml:space="preserve">etailed breakdown of how </w:t>
      </w:r>
      <w:r>
        <w:t>sea</w:t>
      </w:r>
      <w:r w:rsidR="00AD5C97" w:rsidRPr="00AD5C97">
        <w:t xml:space="preserve"> </w:t>
      </w:r>
      <w:r w:rsidRPr="00AD5C97">
        <w:t>Searchable Station Dropdowns</w:t>
      </w:r>
      <w:r w:rsidRPr="00AD5C97">
        <w:t xml:space="preserve"> </w:t>
      </w:r>
      <w:r>
        <w:t xml:space="preserve">and GPS </w:t>
      </w:r>
      <w:r w:rsidR="00AD5C97" w:rsidRPr="00AD5C97">
        <w:t>implemented. This explanation highlights the architecture, algorithms, and design choices, making it perfect for discussing with your mentor.</w:t>
      </w:r>
    </w:p>
    <w:p w14:paraId="73CAA31E" w14:textId="77777777" w:rsidR="00AD5C97" w:rsidRPr="00AD5C97" w:rsidRDefault="00000000" w:rsidP="00AD5C97">
      <w:r>
        <w:pict w14:anchorId="325605ED">
          <v:rect id="_x0000_i1025" style="width:340.7pt;height:.75pt" o:hrpct="0" o:hralign="center" o:hrstd="t" o:hr="t" fillcolor="#a0a0a0" stroked="f"/>
        </w:pict>
      </w:r>
    </w:p>
    <w:p w14:paraId="3FE09A9A" w14:textId="77777777" w:rsidR="00AD5C97" w:rsidRPr="00AD5C97" w:rsidRDefault="00AD5C97" w:rsidP="00AD5C97">
      <w:r w:rsidRPr="00AD5C97">
        <w:t>Feature 1: Smart Searchable Station Dropdowns</w:t>
      </w:r>
    </w:p>
    <w:p w14:paraId="2697E495" w14:textId="77777777" w:rsidR="00AD5C97" w:rsidRPr="00AD5C97" w:rsidRDefault="00AD5C97" w:rsidP="00AD5C97">
      <w:r w:rsidRPr="00AD5C97">
        <w:rPr>
          <w:b/>
          <w:bCs/>
        </w:rPr>
        <w:t>Objective:</w:t>
      </w:r>
      <w:r w:rsidRPr="00AD5C97">
        <w:t> Convert standard HTML &lt;select&gt; elements into highly interactive, searchable dropdowns without bloating the project.</w:t>
      </w:r>
    </w:p>
    <w:p w14:paraId="2C28EB6B" w14:textId="77777777" w:rsidR="00AD5C97" w:rsidRPr="00AD5C97" w:rsidRDefault="00AD5C97" w:rsidP="00AD5C97">
      <w:r w:rsidRPr="00AD5C97">
        <w:rPr>
          <w:b/>
          <w:bCs/>
        </w:rPr>
        <w:t>Technical Implementation:</w:t>
      </w:r>
    </w:p>
    <w:p w14:paraId="38DC1FB2" w14:textId="77777777" w:rsidR="00AD5C97" w:rsidRPr="00AD5C97" w:rsidRDefault="00AD5C97" w:rsidP="00AD5C97">
      <w:pPr>
        <w:numPr>
          <w:ilvl w:val="0"/>
          <w:numId w:val="1"/>
        </w:numPr>
      </w:pPr>
      <w:r w:rsidRPr="00AD5C97">
        <w:rPr>
          <w:b/>
          <w:bCs/>
        </w:rPr>
        <w:t>Lightweight Vanilla JS (Tom Select):</w:t>
      </w:r>
      <w:r w:rsidRPr="00AD5C97">
        <w:t> Instead of using heavy jQuery-based libraries (like Select2), I implemented </w:t>
      </w:r>
      <w:r w:rsidRPr="00AD5C97">
        <w:rPr>
          <w:b/>
          <w:bCs/>
        </w:rPr>
        <w:t>Tom Select</w:t>
      </w:r>
      <w:r w:rsidRPr="00AD5C97">
        <w:t>. It is a modern, dependency-free, vanilla JavaScript library (~16kb). This ensures the UI remains extremely fast and adheres to modern web standards.</w:t>
      </w:r>
    </w:p>
    <w:p w14:paraId="6FB8AF80" w14:textId="77777777" w:rsidR="00AD5C97" w:rsidRPr="00AD5C97" w:rsidRDefault="00AD5C97" w:rsidP="00AD5C97">
      <w:pPr>
        <w:numPr>
          <w:ilvl w:val="0"/>
          <w:numId w:val="1"/>
        </w:numPr>
      </w:pPr>
      <w:r w:rsidRPr="00AD5C97">
        <w:rPr>
          <w:b/>
          <w:bCs/>
        </w:rPr>
        <w:t>Backend Sorting Optimization:</w:t>
      </w:r>
      <w:r w:rsidRPr="00AD5C97">
        <w:t> In the </w:t>
      </w:r>
      <w:proofErr w:type="spellStart"/>
      <w:r w:rsidRPr="00AD5C97">
        <w:t>RoutesController</w:t>
      </w:r>
      <w:proofErr w:type="spellEnd"/>
      <w:r w:rsidRPr="00AD5C97">
        <w:t> and </w:t>
      </w:r>
      <w:proofErr w:type="spellStart"/>
      <w:r w:rsidRPr="00AD5C97">
        <w:t>HomeController</w:t>
      </w:r>
      <w:proofErr w:type="spellEnd"/>
      <w:r w:rsidRPr="00AD5C97">
        <w:t xml:space="preserve">, the LINQ queries that fetch stations were modified. They now </w:t>
      </w:r>
      <w:proofErr w:type="gramStart"/>
      <w:r w:rsidRPr="00AD5C97">
        <w:t>use .</w:t>
      </w:r>
      <w:proofErr w:type="spellStart"/>
      <w:r w:rsidRPr="00AD5C97">
        <w:t>OrderBy</w:t>
      </w:r>
      <w:proofErr w:type="spellEnd"/>
      <w:proofErr w:type="gramEnd"/>
      <w:r w:rsidRPr="00AD5C97">
        <w:t xml:space="preserve">(s =&gt; </w:t>
      </w:r>
      <w:proofErr w:type="spellStart"/>
      <w:r w:rsidRPr="00AD5C97">
        <w:t>s.Name</w:t>
      </w:r>
      <w:proofErr w:type="spellEnd"/>
      <w:r w:rsidRPr="00AD5C97">
        <w:t>) to guarantee that stations are strictly sorted alphabetically before they even reach the frontend.</w:t>
      </w:r>
    </w:p>
    <w:p w14:paraId="1B31B86A" w14:textId="77777777" w:rsidR="00AD5C97" w:rsidRPr="00AD5C97" w:rsidRDefault="00AD5C97" w:rsidP="00AD5C97">
      <w:pPr>
        <w:numPr>
          <w:ilvl w:val="0"/>
          <w:numId w:val="1"/>
        </w:numPr>
      </w:pPr>
      <w:r w:rsidRPr="00AD5C97">
        <w:rPr>
          <w:b/>
          <w:bCs/>
        </w:rPr>
        <w:t>Seamless Form Integration:</w:t>
      </w:r>
      <w:r w:rsidRPr="00AD5C97">
        <w:t> The plugin acts as a visual wrapper over the native &lt;select&gt; inputs (#fromStationId and #toStationId). When a user searches and selects a station using the keyboard or mouse, the native &lt;select&gt; value is updated behind the scenes. This guarantees that your existing ASP.NET Core POST form submission logic remains 100% intact and untouched.</w:t>
      </w:r>
    </w:p>
    <w:p w14:paraId="5D7C782C" w14:textId="77777777" w:rsidR="00AD5C97" w:rsidRPr="00AD5C97" w:rsidRDefault="00AD5C97" w:rsidP="00AD5C97">
      <w:pPr>
        <w:numPr>
          <w:ilvl w:val="0"/>
          <w:numId w:val="1"/>
        </w:numPr>
      </w:pPr>
      <w:r w:rsidRPr="00AD5C97">
        <w:rPr>
          <w:b/>
          <w:bCs/>
        </w:rPr>
        <w:t>UX Enhancements:</w:t>
      </w:r>
      <w:r w:rsidRPr="00AD5C97">
        <w:t> Configured the search algorithm to filter instantly as the user types, prioritizing exact starting matches. Full keyboard navigation (Arrow Keys, Enter) is supported out of the box.</w:t>
      </w:r>
    </w:p>
    <w:p w14:paraId="0B1B1CA2" w14:textId="77777777" w:rsidR="00AD5C97" w:rsidRPr="00AD5C97" w:rsidRDefault="00000000" w:rsidP="00AD5C97">
      <w:r>
        <w:pict w14:anchorId="292E2DBD">
          <v:rect id="_x0000_i1026" style="width:340.7pt;height:.75pt" o:hrpct="0" o:hralign="center" o:hrstd="t" o:hr="t" fillcolor="#a0a0a0" stroked="f"/>
        </w:pict>
      </w:r>
    </w:p>
    <w:p w14:paraId="2F40CDEB" w14:textId="77777777" w:rsidR="0083206C" w:rsidRDefault="0083206C" w:rsidP="00AD5C97"/>
    <w:p w14:paraId="0073A081" w14:textId="77777777" w:rsidR="0083206C" w:rsidRDefault="0083206C" w:rsidP="00AD5C97"/>
    <w:p w14:paraId="4C90BD67" w14:textId="77777777" w:rsidR="0083206C" w:rsidRDefault="0083206C" w:rsidP="00AD5C97"/>
    <w:p w14:paraId="234F606D" w14:textId="77777777" w:rsidR="0083206C" w:rsidRDefault="0083206C" w:rsidP="00AD5C97"/>
    <w:p w14:paraId="3AC7A5AC" w14:textId="77777777" w:rsidR="0083206C" w:rsidRDefault="0083206C" w:rsidP="00AD5C97"/>
    <w:p w14:paraId="5B8122AB" w14:textId="77777777" w:rsidR="0083206C" w:rsidRDefault="0083206C" w:rsidP="00AD5C97"/>
    <w:p w14:paraId="2A2634DD" w14:textId="182B985F" w:rsidR="00AD5C97" w:rsidRPr="00AD5C97" w:rsidRDefault="00AD5C97" w:rsidP="00AD5C97">
      <w:r w:rsidRPr="00AD5C97">
        <w:lastRenderedPageBreak/>
        <w:t>Feature 2: OpenStreetMap + Leaflet GPS Integration</w:t>
      </w:r>
    </w:p>
    <w:p w14:paraId="16C6DD1A" w14:textId="77777777" w:rsidR="00AD5C97" w:rsidRPr="00AD5C97" w:rsidRDefault="00AD5C97" w:rsidP="00AD5C97">
      <w:r w:rsidRPr="00AD5C97">
        <w:rPr>
          <w:b/>
          <w:bCs/>
        </w:rPr>
        <w:t>Objective:</w:t>
      </w:r>
      <w:r w:rsidRPr="00AD5C97">
        <w:t> Automatically detect the user's location via GPS, mathematically find the closest metro station, and visualize it on an interactive map using open-source tools (No Google APIs).</w:t>
      </w:r>
    </w:p>
    <w:p w14:paraId="661CE79D" w14:textId="77777777" w:rsidR="00AD5C97" w:rsidRPr="00AD5C97" w:rsidRDefault="00AD5C97" w:rsidP="00AD5C97">
      <w:r w:rsidRPr="00AD5C97">
        <w:rPr>
          <w:b/>
          <w:bCs/>
        </w:rPr>
        <w:t>Technical Implementation:</w:t>
      </w:r>
    </w:p>
    <w:p w14:paraId="7DEE6293" w14:textId="77777777" w:rsidR="00AD5C97" w:rsidRPr="00AD5C97" w:rsidRDefault="00AD5C97" w:rsidP="00AD5C97">
      <w:pPr>
        <w:numPr>
          <w:ilvl w:val="0"/>
          <w:numId w:val="2"/>
        </w:numPr>
      </w:pPr>
      <w:r w:rsidRPr="00AD5C97">
        <w:rPr>
          <w:b/>
          <w:bCs/>
        </w:rPr>
        <w:t>Architecture &amp; Data Flow:</w:t>
      </w:r>
    </w:p>
    <w:p w14:paraId="3D489ADD" w14:textId="77777777" w:rsidR="00AD5C97" w:rsidRPr="00AD5C97" w:rsidRDefault="00AD5C97" w:rsidP="00AD5C97">
      <w:pPr>
        <w:numPr>
          <w:ilvl w:val="1"/>
          <w:numId w:val="2"/>
        </w:numPr>
      </w:pPr>
      <w:proofErr w:type="spellStart"/>
      <w:r w:rsidRPr="00AD5C97">
        <w:rPr>
          <w:b/>
          <w:bCs/>
        </w:rPr>
        <w:t>ViewModel</w:t>
      </w:r>
      <w:proofErr w:type="spellEnd"/>
      <w:r w:rsidRPr="00AD5C97">
        <w:rPr>
          <w:b/>
          <w:bCs/>
        </w:rPr>
        <w:t xml:space="preserve"> Update:</w:t>
      </w:r>
      <w:r w:rsidRPr="00AD5C97">
        <w:t> Modified the </w:t>
      </w:r>
      <w:proofErr w:type="spellStart"/>
      <w:r w:rsidRPr="00AD5C97">
        <w:t>StationOptionViewModel.cs</w:t>
      </w:r>
      <w:proofErr w:type="spellEnd"/>
      <w:r w:rsidRPr="00AD5C97">
        <w:t> to include Latitude and Longitude properties.</w:t>
      </w:r>
    </w:p>
    <w:p w14:paraId="2569D4B2" w14:textId="77777777" w:rsidR="00AD5C97" w:rsidRPr="00AD5C97" w:rsidRDefault="00AD5C97" w:rsidP="00AD5C97">
      <w:pPr>
        <w:numPr>
          <w:ilvl w:val="1"/>
          <w:numId w:val="2"/>
        </w:numPr>
      </w:pPr>
      <w:r w:rsidRPr="00AD5C97">
        <w:rPr>
          <w:b/>
          <w:bCs/>
        </w:rPr>
        <w:t>Data Projection:</w:t>
      </w:r>
      <w:r w:rsidRPr="00AD5C97">
        <w:t> The Controllers now map these coordinates from the database entities and pass them to the View.</w:t>
      </w:r>
    </w:p>
    <w:p w14:paraId="68118448" w14:textId="77777777" w:rsidR="00AD5C97" w:rsidRPr="00AD5C97" w:rsidRDefault="00AD5C97" w:rsidP="00AD5C97">
      <w:pPr>
        <w:numPr>
          <w:ilvl w:val="1"/>
          <w:numId w:val="2"/>
        </w:numPr>
      </w:pPr>
      <w:r w:rsidRPr="00AD5C97">
        <w:rPr>
          <w:b/>
          <w:bCs/>
        </w:rPr>
        <w:t>Safe JSON Injection:</w:t>
      </w:r>
      <w:r w:rsidRPr="00AD5C97">
        <w:t> To prevent circular reference errors in ASP.NET, the server-side station data is manually projected into a clean, lightweight JSON array (</w:t>
      </w:r>
      <w:proofErr w:type="spellStart"/>
      <w:r w:rsidRPr="00AD5C97">
        <w:t>stationsData</w:t>
      </w:r>
      <w:proofErr w:type="spellEnd"/>
      <w:r w:rsidRPr="00AD5C97">
        <w:t>) embedded directly into the JavaScript scope at runtime.</w:t>
      </w:r>
    </w:p>
    <w:p w14:paraId="030CB346" w14:textId="77777777" w:rsidR="00AD5C97" w:rsidRPr="00AD5C97" w:rsidRDefault="00AD5C97" w:rsidP="00AD5C97">
      <w:pPr>
        <w:numPr>
          <w:ilvl w:val="0"/>
          <w:numId w:val="2"/>
        </w:numPr>
      </w:pPr>
      <w:r w:rsidRPr="00AD5C97">
        <w:rPr>
          <w:b/>
          <w:bCs/>
        </w:rPr>
        <w:t>Browser Geolocation API:</w:t>
      </w:r>
    </w:p>
    <w:p w14:paraId="1946343D" w14:textId="77777777" w:rsidR="00AD5C97" w:rsidRPr="00AD5C97" w:rsidRDefault="00AD5C97" w:rsidP="00AD5C97">
      <w:pPr>
        <w:numPr>
          <w:ilvl w:val="1"/>
          <w:numId w:val="2"/>
        </w:numPr>
      </w:pPr>
      <w:r w:rsidRPr="00AD5C97">
        <w:t>Bound an event listener to the "Use My Location" button that requests the browser's native </w:t>
      </w:r>
      <w:proofErr w:type="spellStart"/>
      <w:proofErr w:type="gramStart"/>
      <w:r w:rsidRPr="00AD5C97">
        <w:t>navigator.geolocation</w:t>
      </w:r>
      <w:proofErr w:type="gramEnd"/>
      <w:r w:rsidRPr="00AD5C97">
        <w:t>.getCurrentPosition</w:t>
      </w:r>
      <w:proofErr w:type="spellEnd"/>
      <w:r w:rsidRPr="00AD5C97">
        <w:t>().</w:t>
      </w:r>
    </w:p>
    <w:p w14:paraId="354EB74B" w14:textId="77777777" w:rsidR="00AD5C97" w:rsidRPr="00AD5C97" w:rsidRDefault="00AD5C97" w:rsidP="00AD5C97">
      <w:pPr>
        <w:numPr>
          <w:ilvl w:val="1"/>
          <w:numId w:val="2"/>
        </w:numPr>
      </w:pPr>
      <w:r w:rsidRPr="00AD5C97">
        <w:t>Added robust error handling states (e.g., if the user denies location permission, or if the GPS times out, a clean UI error message is displayed).</w:t>
      </w:r>
    </w:p>
    <w:p w14:paraId="27DA8C64" w14:textId="77777777" w:rsidR="00AD5C97" w:rsidRPr="00AD5C97" w:rsidRDefault="00AD5C97" w:rsidP="00AD5C97">
      <w:pPr>
        <w:numPr>
          <w:ilvl w:val="0"/>
          <w:numId w:val="2"/>
        </w:numPr>
      </w:pPr>
      <w:r w:rsidRPr="00AD5C97">
        <w:rPr>
          <w:b/>
          <w:bCs/>
        </w:rPr>
        <w:t>Algorithm: The Haversine Formula:</w:t>
      </w:r>
    </w:p>
    <w:p w14:paraId="0648B17F" w14:textId="77777777" w:rsidR="00AD5C97" w:rsidRPr="00AD5C97" w:rsidRDefault="00AD5C97" w:rsidP="00AD5C97">
      <w:pPr>
        <w:numPr>
          <w:ilvl w:val="1"/>
          <w:numId w:val="2"/>
        </w:numPr>
      </w:pPr>
      <w:r w:rsidRPr="00AD5C97">
        <w:t>To calculate the nearest station, I wrote a JavaScript implementation of the </w:t>
      </w:r>
      <w:r w:rsidRPr="00AD5C97">
        <w:rPr>
          <w:b/>
          <w:bCs/>
        </w:rPr>
        <w:t>Haversine Formula</w:t>
      </w:r>
      <w:r w:rsidRPr="00AD5C97">
        <w:t>.</w:t>
      </w:r>
    </w:p>
    <w:p w14:paraId="2DCE0E75" w14:textId="77777777" w:rsidR="00AD5C97" w:rsidRPr="00AD5C97" w:rsidRDefault="00AD5C97" w:rsidP="00AD5C97">
      <w:pPr>
        <w:numPr>
          <w:ilvl w:val="1"/>
          <w:numId w:val="2"/>
        </w:numPr>
      </w:pPr>
      <w:r w:rsidRPr="00AD5C97">
        <w:rPr>
          <w:i/>
          <w:iCs/>
        </w:rPr>
        <w:t>Why Haversine?</w:t>
      </w:r>
      <w:r w:rsidRPr="00AD5C97">
        <w:t> Because the Earth is a sphere, simple Euclidean math (Pythagorean theorem) produces inaccurate distances. The Haversine formula accounts for the curvature of the Earth, providing the exact distance in kilometers between the user's Latitude/Longitude and every station's Latitude/Longitude. The algorithm iterates through all stations and selects the one with the minimum distance.</w:t>
      </w:r>
    </w:p>
    <w:p w14:paraId="550D769E" w14:textId="77777777" w:rsidR="00AD5C97" w:rsidRPr="00AD5C97" w:rsidRDefault="00AD5C97" w:rsidP="00AD5C97">
      <w:pPr>
        <w:numPr>
          <w:ilvl w:val="0"/>
          <w:numId w:val="2"/>
        </w:numPr>
      </w:pPr>
      <w:r w:rsidRPr="00AD5C97">
        <w:rPr>
          <w:b/>
          <w:bCs/>
        </w:rPr>
        <w:t>Map Rendering &amp; Visualization (Leaflet.js):</w:t>
      </w:r>
    </w:p>
    <w:p w14:paraId="008C7C9F" w14:textId="77777777" w:rsidR="00AD5C97" w:rsidRPr="00AD5C97" w:rsidRDefault="00AD5C97" w:rsidP="00AD5C97">
      <w:pPr>
        <w:numPr>
          <w:ilvl w:val="1"/>
          <w:numId w:val="2"/>
        </w:numPr>
      </w:pPr>
      <w:r w:rsidRPr="00AD5C97">
        <w:t>Initialized a map instance using </w:t>
      </w:r>
      <w:r w:rsidRPr="00AD5C97">
        <w:rPr>
          <w:b/>
          <w:bCs/>
        </w:rPr>
        <w:t>Leaflet.js</w:t>
      </w:r>
      <w:r w:rsidRPr="00AD5C97">
        <w:t> and bound it to free </w:t>
      </w:r>
      <w:r w:rsidRPr="00AD5C97">
        <w:rPr>
          <w:b/>
          <w:bCs/>
        </w:rPr>
        <w:t>OpenStreetMap</w:t>
      </w:r>
      <w:r w:rsidRPr="00AD5C97">
        <w:t> tile layers.</w:t>
      </w:r>
    </w:p>
    <w:p w14:paraId="28957E7C" w14:textId="77777777" w:rsidR="00AD5C97" w:rsidRPr="00AD5C97" w:rsidRDefault="00AD5C97" w:rsidP="00AD5C97">
      <w:pPr>
        <w:numPr>
          <w:ilvl w:val="1"/>
          <w:numId w:val="2"/>
        </w:numPr>
      </w:pPr>
      <w:r w:rsidRPr="00AD5C97">
        <w:t>Upon detecting the nearest station:</w:t>
      </w:r>
    </w:p>
    <w:p w14:paraId="0A2220A9" w14:textId="77777777" w:rsidR="00AD5C97" w:rsidRPr="00AD5C97" w:rsidRDefault="00AD5C97" w:rsidP="00AD5C97">
      <w:pPr>
        <w:numPr>
          <w:ilvl w:val="2"/>
          <w:numId w:val="2"/>
        </w:numPr>
      </w:pPr>
      <w:r w:rsidRPr="00AD5C97">
        <w:lastRenderedPageBreak/>
        <w:t>The "Departure Station" Tom Select dropdown is automatically updated via its API (</w:t>
      </w:r>
      <w:proofErr w:type="spellStart"/>
      <w:r w:rsidRPr="00AD5C97">
        <w:t>fromSelect.setValue</w:t>
      </w:r>
      <w:proofErr w:type="spellEnd"/>
      <w:r w:rsidRPr="00AD5C97">
        <w:t>()).</w:t>
      </w:r>
    </w:p>
    <w:p w14:paraId="5A4BA88E" w14:textId="77777777" w:rsidR="00AD5C97" w:rsidRPr="00AD5C97" w:rsidRDefault="00AD5C97" w:rsidP="00AD5C97">
      <w:pPr>
        <w:numPr>
          <w:ilvl w:val="2"/>
          <w:numId w:val="2"/>
        </w:numPr>
      </w:pPr>
      <w:r w:rsidRPr="00AD5C97">
        <w:t>A marker is plotted at the user's GPS coordinates.</w:t>
      </w:r>
    </w:p>
    <w:p w14:paraId="238E37C7" w14:textId="77777777" w:rsidR="00AD5C97" w:rsidRPr="00AD5C97" w:rsidRDefault="00AD5C97" w:rsidP="00AD5C97">
      <w:pPr>
        <w:numPr>
          <w:ilvl w:val="2"/>
          <w:numId w:val="2"/>
        </w:numPr>
      </w:pPr>
      <w:r w:rsidRPr="00AD5C97">
        <w:t>A second marker is plotted at the nearest station's coordinates.</w:t>
      </w:r>
    </w:p>
    <w:p w14:paraId="21FE838B" w14:textId="77777777" w:rsidR="00AD5C97" w:rsidRPr="00AD5C97" w:rsidRDefault="00AD5C97" w:rsidP="00AD5C97">
      <w:pPr>
        <w:numPr>
          <w:ilvl w:val="2"/>
          <w:numId w:val="2"/>
        </w:numPr>
      </w:pPr>
      <w:r w:rsidRPr="00AD5C97">
        <w:t>A dashed Polyline is drawn connecting the two markers to visually represent the route to the station.</w:t>
      </w:r>
    </w:p>
    <w:p w14:paraId="2D263EF4" w14:textId="37CC4CA5" w:rsidR="00AD5C97" w:rsidRPr="00AD5C97" w:rsidRDefault="00AD5C97" w:rsidP="000A39CD">
      <w:pPr>
        <w:numPr>
          <w:ilvl w:val="2"/>
          <w:numId w:val="2"/>
        </w:numPr>
      </w:pPr>
      <w:r w:rsidRPr="00AD5C97">
        <w:t>The map dynamically adjusts its viewport (</w:t>
      </w:r>
      <w:proofErr w:type="spellStart"/>
      <w:proofErr w:type="gramStart"/>
      <w:r w:rsidRPr="00AD5C97">
        <w:t>map.fitBounds</w:t>
      </w:r>
      <w:proofErr w:type="spellEnd"/>
      <w:proofErr w:type="gramEnd"/>
      <w:r w:rsidRPr="00AD5C97">
        <w:t>()) to ensure both markers are perfectly visible on the screen.</w:t>
      </w:r>
    </w:p>
    <w:p w14:paraId="339E36F1" w14:textId="2E18D196" w:rsidR="00535EA2" w:rsidRDefault="00000000">
      <w:r>
        <w:pict w14:anchorId="0B49ED14">
          <v:rect id="_x0000_i1027" style="width:340.7pt;height:.75pt" o:hrpct="0" o:hralign="center" o:hrstd="t" o:hr="t" fillcolor="#a0a0a0" stroked="f"/>
        </w:pict>
      </w:r>
    </w:p>
    <w:p w14:paraId="60977AD0" w14:textId="77777777" w:rsidR="000A39CD" w:rsidRDefault="000A39CD" w:rsidP="00AD5C97"/>
    <w:p w14:paraId="379BFC47" w14:textId="77777777" w:rsidR="000A39CD" w:rsidRDefault="000A39CD" w:rsidP="00AD5C97"/>
    <w:p w14:paraId="1CB9C010" w14:textId="5B5788AF" w:rsidR="00AD5C97" w:rsidRPr="00AD5C97" w:rsidRDefault="00AD5C97" w:rsidP="00AD5C97">
      <w:r w:rsidRPr="00AD5C97">
        <w:t>Here is the exact step-by-step breakdown of the files I modified and what was added to each, so you have a complete track record of the changes:</w:t>
      </w:r>
    </w:p>
    <w:p w14:paraId="1D09DD90" w14:textId="77777777" w:rsidR="00AD5C97" w:rsidRPr="00AD5C97" w:rsidRDefault="00AD5C97" w:rsidP="00AD5C97">
      <w:r w:rsidRPr="00AD5C97">
        <w:t>Step 1: Updating the View Model</w:t>
      </w:r>
    </w:p>
    <w:p w14:paraId="1E85962F" w14:textId="77777777" w:rsidR="00AD5C97" w:rsidRPr="00AD5C97" w:rsidRDefault="00AD5C97" w:rsidP="00AD5C97">
      <w:r w:rsidRPr="00AD5C97">
        <w:rPr>
          <w:b/>
          <w:bCs/>
        </w:rPr>
        <w:t>File Edited:</w:t>
      </w:r>
      <w:r w:rsidRPr="00AD5C97">
        <w:t> Metro/</w:t>
      </w:r>
      <w:proofErr w:type="spellStart"/>
      <w:r w:rsidRPr="00AD5C97">
        <w:t>ViewModels</w:t>
      </w:r>
      <w:proofErr w:type="spellEnd"/>
      <w:r w:rsidRPr="00AD5C97">
        <w:t>/</w:t>
      </w:r>
      <w:proofErr w:type="spellStart"/>
      <w:r w:rsidRPr="00AD5C97">
        <w:t>StationOptionViewModel.cs</w:t>
      </w:r>
      <w:proofErr w:type="spellEnd"/>
    </w:p>
    <w:p w14:paraId="05DF5DBF" w14:textId="77777777" w:rsidR="00AD5C97" w:rsidRPr="00AD5C97" w:rsidRDefault="00AD5C97" w:rsidP="00AD5C97">
      <w:pPr>
        <w:numPr>
          <w:ilvl w:val="0"/>
          <w:numId w:val="3"/>
        </w:numPr>
      </w:pPr>
      <w:r w:rsidRPr="00AD5C97">
        <w:rPr>
          <w:b/>
          <w:bCs/>
        </w:rPr>
        <w:t>What was done:</w:t>
      </w:r>
      <w:r w:rsidRPr="00AD5C97">
        <w:t xml:space="preserve"> I added two new properties: public double Latitude </w:t>
      </w:r>
      <w:proofErr w:type="gramStart"/>
      <w:r w:rsidRPr="00AD5C97">
        <w:t>{ get</w:t>
      </w:r>
      <w:proofErr w:type="gramEnd"/>
      <w:r w:rsidRPr="00AD5C97">
        <w:t>; set; } and public double Longitude { get; set; }.</w:t>
      </w:r>
    </w:p>
    <w:p w14:paraId="651C259A" w14:textId="77777777" w:rsidR="00AD5C97" w:rsidRPr="00AD5C97" w:rsidRDefault="00AD5C97" w:rsidP="00AD5C97">
      <w:pPr>
        <w:numPr>
          <w:ilvl w:val="0"/>
          <w:numId w:val="3"/>
        </w:numPr>
      </w:pPr>
      <w:r w:rsidRPr="00AD5C97">
        <w:rPr>
          <w:b/>
          <w:bCs/>
        </w:rPr>
        <w:t>Why:</w:t>
      </w:r>
      <w:r w:rsidRPr="00AD5C97">
        <w:t xml:space="preserve"> The frontend needs the GPS coordinates of the stations to calculate the nearest one. Adding them to the </w:t>
      </w:r>
      <w:proofErr w:type="spellStart"/>
      <w:r w:rsidRPr="00AD5C97">
        <w:t>ViewModel</w:t>
      </w:r>
      <w:proofErr w:type="spellEnd"/>
      <w:r w:rsidRPr="00AD5C97">
        <w:t xml:space="preserve"> allows us to securely pass this data to the view without exposing the entire database entity.</w:t>
      </w:r>
    </w:p>
    <w:p w14:paraId="03DB6E26" w14:textId="77777777" w:rsidR="00AD5C97" w:rsidRPr="00AD5C97" w:rsidRDefault="00AD5C97" w:rsidP="00AD5C97">
      <w:r w:rsidRPr="00AD5C97">
        <w:t>Step 2: Modifying the Backend Controller</w:t>
      </w:r>
    </w:p>
    <w:p w14:paraId="141D5C2F" w14:textId="77777777" w:rsidR="00AD5C97" w:rsidRPr="00AD5C97" w:rsidRDefault="00AD5C97" w:rsidP="00AD5C97">
      <w:r w:rsidRPr="00AD5C97">
        <w:rPr>
          <w:b/>
          <w:bCs/>
        </w:rPr>
        <w:t>File Edited:</w:t>
      </w:r>
      <w:r w:rsidRPr="00AD5C97">
        <w:t> Metro/Controllers/</w:t>
      </w:r>
      <w:proofErr w:type="spellStart"/>
      <w:r w:rsidRPr="00AD5C97">
        <w:t>RoutesController.cs</w:t>
      </w:r>
      <w:proofErr w:type="spellEnd"/>
    </w:p>
    <w:p w14:paraId="45662947" w14:textId="77777777" w:rsidR="00AD5C97" w:rsidRPr="00AD5C97" w:rsidRDefault="00AD5C97" w:rsidP="00AD5C97">
      <w:pPr>
        <w:numPr>
          <w:ilvl w:val="0"/>
          <w:numId w:val="4"/>
        </w:numPr>
      </w:pPr>
      <w:r w:rsidRPr="00AD5C97">
        <w:rPr>
          <w:b/>
          <w:bCs/>
        </w:rPr>
        <w:t>What was done:</w:t>
      </w:r>
      <w:r w:rsidRPr="00AD5C97">
        <w:t> Inside the </w:t>
      </w:r>
      <w:proofErr w:type="spellStart"/>
      <w:proofErr w:type="gramStart"/>
      <w:r w:rsidRPr="00AD5C97">
        <w:t>LoadStationsAsync</w:t>
      </w:r>
      <w:proofErr w:type="spellEnd"/>
      <w:r w:rsidRPr="00AD5C97">
        <w:t>(</w:t>
      </w:r>
      <w:proofErr w:type="gramEnd"/>
      <w:r w:rsidRPr="00AD5C97">
        <w:t xml:space="preserve">) method, I updated the LINQ query to map the new coordinates (Latitude = </w:t>
      </w:r>
      <w:proofErr w:type="spellStart"/>
      <w:r w:rsidRPr="00AD5C97">
        <w:t>s.Latitude</w:t>
      </w:r>
      <w:proofErr w:type="spellEnd"/>
      <w:r w:rsidRPr="00AD5C97">
        <w:t xml:space="preserve">, Longitude = </w:t>
      </w:r>
      <w:proofErr w:type="spellStart"/>
      <w:r w:rsidRPr="00AD5C97">
        <w:t>s.Longitude</w:t>
      </w:r>
      <w:proofErr w:type="spellEnd"/>
      <w:r w:rsidRPr="00AD5C97">
        <w:t>). I also changed the sorting from </w:t>
      </w:r>
      <w:proofErr w:type="spellStart"/>
      <w:proofErr w:type="gramStart"/>
      <w:r w:rsidRPr="00AD5C97">
        <w:t>OrderBy</w:t>
      </w:r>
      <w:proofErr w:type="spellEnd"/>
      <w:r w:rsidRPr="00AD5C97">
        <w:t>(</w:t>
      </w:r>
      <w:proofErr w:type="gramEnd"/>
      <w:r w:rsidRPr="00AD5C97">
        <w:t xml:space="preserve">s =&gt; </w:t>
      </w:r>
      <w:proofErr w:type="spellStart"/>
      <w:r w:rsidRPr="00AD5C97">
        <w:t>s.LineName</w:t>
      </w:r>
      <w:proofErr w:type="spellEnd"/>
      <w:r w:rsidRPr="00AD5C97">
        <w:t>) to </w:t>
      </w:r>
      <w:proofErr w:type="spellStart"/>
      <w:r w:rsidRPr="00AD5C97">
        <w:t>OrderBy</w:t>
      </w:r>
      <w:proofErr w:type="spellEnd"/>
      <w:r w:rsidRPr="00AD5C97">
        <w:t xml:space="preserve">(s =&gt; </w:t>
      </w:r>
      <w:proofErr w:type="spellStart"/>
      <w:r w:rsidRPr="00AD5C97">
        <w:t>s.Name</w:t>
      </w:r>
      <w:proofErr w:type="spellEnd"/>
      <w:r w:rsidRPr="00AD5C97">
        <w:t>).</w:t>
      </w:r>
    </w:p>
    <w:p w14:paraId="7B4A5717" w14:textId="77777777" w:rsidR="00AD5C97" w:rsidRPr="00AD5C97" w:rsidRDefault="00AD5C97" w:rsidP="00AD5C97">
      <w:pPr>
        <w:numPr>
          <w:ilvl w:val="0"/>
          <w:numId w:val="4"/>
        </w:numPr>
      </w:pPr>
      <w:r w:rsidRPr="00AD5C97">
        <w:rPr>
          <w:b/>
          <w:bCs/>
        </w:rPr>
        <w:t>Why:</w:t>
      </w:r>
      <w:r w:rsidRPr="00AD5C97">
        <w:t xml:space="preserve"> This pushes the coordinate data into the </w:t>
      </w:r>
      <w:proofErr w:type="spellStart"/>
      <w:r w:rsidRPr="00AD5C97">
        <w:t>ViewModel</w:t>
      </w:r>
      <w:proofErr w:type="spellEnd"/>
      <w:r w:rsidRPr="00AD5C97">
        <w:t xml:space="preserve"> and ensures that the dropdowns default to a strict alphabetical order so exact letter matches show up first.</w:t>
      </w:r>
    </w:p>
    <w:p w14:paraId="6DFC0670" w14:textId="77777777" w:rsidR="00AD5C97" w:rsidRPr="00AD5C97" w:rsidRDefault="00AD5C97" w:rsidP="00AD5C97">
      <w:r w:rsidRPr="00AD5C97">
        <w:t>Step 3: Upgrading the Routes Page UI</w:t>
      </w:r>
    </w:p>
    <w:p w14:paraId="788FE4E7" w14:textId="77777777" w:rsidR="00AD5C97" w:rsidRPr="00AD5C97" w:rsidRDefault="00AD5C97" w:rsidP="00AD5C97">
      <w:r w:rsidRPr="00AD5C97">
        <w:rPr>
          <w:b/>
          <w:bCs/>
        </w:rPr>
        <w:lastRenderedPageBreak/>
        <w:t>File Edited:</w:t>
      </w:r>
      <w:r w:rsidRPr="00AD5C97">
        <w:t> Metro/Views/Routes/</w:t>
      </w:r>
      <w:proofErr w:type="spellStart"/>
      <w:r w:rsidRPr="00AD5C97">
        <w:t>Index.cshtml</w:t>
      </w:r>
      <w:proofErr w:type="spellEnd"/>
    </w:p>
    <w:p w14:paraId="434D799D" w14:textId="77777777" w:rsidR="00AD5C97" w:rsidRPr="00AD5C97" w:rsidRDefault="00AD5C97" w:rsidP="00AD5C97">
      <w:pPr>
        <w:numPr>
          <w:ilvl w:val="0"/>
          <w:numId w:val="5"/>
        </w:numPr>
      </w:pPr>
      <w:r w:rsidRPr="00AD5C97">
        <w:rPr>
          <w:b/>
          <w:bCs/>
        </w:rPr>
        <w:t>What was done:</w:t>
      </w:r>
    </w:p>
    <w:p w14:paraId="0E3F5414" w14:textId="77777777" w:rsidR="00AD5C97" w:rsidRPr="00AD5C97" w:rsidRDefault="00AD5C97" w:rsidP="00AD5C97">
      <w:pPr>
        <w:numPr>
          <w:ilvl w:val="1"/>
          <w:numId w:val="5"/>
        </w:numPr>
      </w:pPr>
      <w:r w:rsidRPr="00AD5C97">
        <w:rPr>
          <w:b/>
          <w:bCs/>
        </w:rPr>
        <w:t>CSS:</w:t>
      </w:r>
      <w:r w:rsidRPr="00AD5C97">
        <w:t xml:space="preserve"> Added styling for the </w:t>
      </w:r>
      <w:proofErr w:type="gramStart"/>
      <w:r w:rsidRPr="00AD5C97">
        <w:t>new .map</w:t>
      </w:r>
      <w:proofErr w:type="gramEnd"/>
      <w:r w:rsidRPr="00AD5C97">
        <w:t xml:space="preserve">-card container and overridden styles for the Tom Select dropdowns to match the site's </w:t>
      </w:r>
      <w:proofErr w:type="spellStart"/>
      <w:r w:rsidRPr="00AD5C97">
        <w:t>glassmorphism</w:t>
      </w:r>
      <w:proofErr w:type="spellEnd"/>
      <w:r w:rsidRPr="00AD5C97">
        <w:t xml:space="preserve"> theme.</w:t>
      </w:r>
    </w:p>
    <w:p w14:paraId="2E894727" w14:textId="77777777" w:rsidR="00AD5C97" w:rsidRPr="00AD5C97" w:rsidRDefault="00AD5C97" w:rsidP="00AD5C97">
      <w:pPr>
        <w:numPr>
          <w:ilvl w:val="1"/>
          <w:numId w:val="5"/>
        </w:numPr>
      </w:pPr>
      <w:r w:rsidRPr="00AD5C97">
        <w:rPr>
          <w:b/>
          <w:bCs/>
        </w:rPr>
        <w:t>HTML:</w:t>
      </w:r>
      <w:r w:rsidRPr="00AD5C97">
        <w:t> Added the &lt;button id="use-location-</w:t>
      </w:r>
      <w:proofErr w:type="spellStart"/>
      <w:r w:rsidRPr="00AD5C97">
        <w:t>btn</w:t>
      </w:r>
      <w:proofErr w:type="spellEnd"/>
      <w:r w:rsidRPr="00AD5C97">
        <w:t>"&gt; next to the Departure Station label. Placed a new &lt;div id="map"&gt; container right below the search form.</w:t>
      </w:r>
    </w:p>
    <w:p w14:paraId="637B6C5F" w14:textId="77777777" w:rsidR="00AD5C97" w:rsidRPr="00AD5C97" w:rsidRDefault="00AD5C97" w:rsidP="00AD5C97">
      <w:pPr>
        <w:numPr>
          <w:ilvl w:val="1"/>
          <w:numId w:val="5"/>
        </w:numPr>
      </w:pPr>
      <w:r w:rsidRPr="00AD5C97">
        <w:rPr>
          <w:b/>
          <w:bCs/>
        </w:rPr>
        <w:t>Libraries:</w:t>
      </w:r>
      <w:r w:rsidRPr="00AD5C97">
        <w:t> Imported Leaflet.js (Map) and TomSelect.js (Searchable Dropdown) via CDN links at the bottom of the file.</w:t>
      </w:r>
    </w:p>
    <w:p w14:paraId="10F9641D" w14:textId="77777777" w:rsidR="00AD5C97" w:rsidRPr="00AD5C97" w:rsidRDefault="00AD5C97" w:rsidP="00AD5C97">
      <w:pPr>
        <w:numPr>
          <w:ilvl w:val="1"/>
          <w:numId w:val="5"/>
        </w:numPr>
      </w:pPr>
      <w:r w:rsidRPr="00AD5C97">
        <w:rPr>
          <w:b/>
          <w:bCs/>
        </w:rPr>
        <w:t>JavaScript:</w:t>
      </w:r>
      <w:r w:rsidRPr="00AD5C97">
        <w:t> Injected the station data as a JSON array (</w:t>
      </w:r>
      <w:proofErr w:type="spellStart"/>
      <w:proofErr w:type="gramStart"/>
      <w:r w:rsidRPr="00AD5C97">
        <w:t>window.stationsData</w:t>
      </w:r>
      <w:proofErr w:type="spellEnd"/>
      <w:proofErr w:type="gramEnd"/>
      <w:r w:rsidRPr="00AD5C97">
        <w:t xml:space="preserve"> = @Html.Raw(Json.Serialize(Model.Stations))). Added the Haversine formula logic, initialized the Leaflet map, and set up the browser Geolocation click events.</w:t>
      </w:r>
    </w:p>
    <w:p w14:paraId="4A8259B7" w14:textId="77777777" w:rsidR="00AD5C97" w:rsidRPr="00AD5C97" w:rsidRDefault="00AD5C97" w:rsidP="00AD5C97">
      <w:r w:rsidRPr="00AD5C97">
        <w:t>Step 4: Replicating the Features on the Landing Page</w:t>
      </w:r>
    </w:p>
    <w:p w14:paraId="05B8AFA1" w14:textId="77777777" w:rsidR="00AD5C97" w:rsidRPr="00AD5C97" w:rsidRDefault="00AD5C97" w:rsidP="00AD5C97">
      <w:r w:rsidRPr="00AD5C97">
        <w:rPr>
          <w:b/>
          <w:bCs/>
        </w:rPr>
        <w:t>File Edited:</w:t>
      </w:r>
      <w:r w:rsidRPr="00AD5C97">
        <w:t> Metro/Views/Home/</w:t>
      </w:r>
      <w:proofErr w:type="spellStart"/>
      <w:r w:rsidRPr="00AD5C97">
        <w:t>Index.cshtml</w:t>
      </w:r>
      <w:proofErr w:type="spellEnd"/>
    </w:p>
    <w:p w14:paraId="1936676B" w14:textId="77777777" w:rsidR="00AD5C97" w:rsidRPr="00AD5C97" w:rsidRDefault="00AD5C97" w:rsidP="00AD5C97">
      <w:pPr>
        <w:numPr>
          <w:ilvl w:val="0"/>
          <w:numId w:val="6"/>
        </w:numPr>
      </w:pPr>
      <w:r w:rsidRPr="00AD5C97">
        <w:rPr>
          <w:b/>
          <w:bCs/>
        </w:rPr>
        <w:t>What was done:</w:t>
      </w:r>
      <w:r w:rsidRPr="00AD5C97">
        <w:t> Because the Home Page also features a "Plan Trip" form, I replicated the exact same frontend logic here so users experience the new features the moment they land on the website.</w:t>
      </w:r>
    </w:p>
    <w:p w14:paraId="572A22A0" w14:textId="77777777" w:rsidR="00AD5C97" w:rsidRPr="00AD5C97" w:rsidRDefault="00AD5C97" w:rsidP="00AD5C97">
      <w:pPr>
        <w:numPr>
          <w:ilvl w:val="0"/>
          <w:numId w:val="6"/>
        </w:numPr>
      </w:pPr>
      <w:r w:rsidRPr="00AD5C97">
        <w:rPr>
          <w:b/>
          <w:bCs/>
        </w:rPr>
        <w:t>Handling the Data:</w:t>
      </w:r>
      <w:r w:rsidRPr="00AD5C97">
        <w:t> Since the Home Page uses </w:t>
      </w:r>
      <w:proofErr w:type="spellStart"/>
      <w:r w:rsidRPr="00AD5C97">
        <w:t>ViewBag.Stations</w:t>
      </w:r>
      <w:proofErr w:type="spellEnd"/>
      <w:r w:rsidRPr="00AD5C97">
        <w:t xml:space="preserve"> (which contains full Database Entity objects instead of </w:t>
      </w:r>
      <w:proofErr w:type="spellStart"/>
      <w:r w:rsidRPr="00AD5C97">
        <w:t>ViewModels</w:t>
      </w:r>
      <w:proofErr w:type="spellEnd"/>
      <w:r w:rsidRPr="00AD5C97">
        <w:t>), calling standard JSON serialization would crash the app due to "Circular References" (Stations link to Lines, which link back to Stations).</w:t>
      </w:r>
    </w:p>
    <w:p w14:paraId="067F3B28" w14:textId="77777777" w:rsidR="00AD5C97" w:rsidRPr="00AD5C97" w:rsidRDefault="00AD5C97" w:rsidP="00AD5C97">
      <w:pPr>
        <w:numPr>
          <w:ilvl w:val="0"/>
          <w:numId w:val="6"/>
        </w:numPr>
      </w:pPr>
      <w:r w:rsidRPr="00AD5C97">
        <w:rPr>
          <w:b/>
          <w:bCs/>
        </w:rPr>
        <w:t>The Fix:</w:t>
      </w:r>
      <w:r w:rsidRPr="00AD5C97">
        <w:t> I wrote a custom Razor loop inside the JavaScript block to safely map only the required fields into a clean array: </w:t>
      </w:r>
      <w:proofErr w:type="gramStart"/>
      <w:r w:rsidRPr="00AD5C97">
        <w:t>{ id</w:t>
      </w:r>
      <w:proofErr w:type="gramEnd"/>
      <w:r w:rsidRPr="00AD5C97">
        <w:t>: @station.Id, name: '@</w:t>
      </w:r>
      <w:proofErr w:type="spellStart"/>
      <w:r w:rsidRPr="00AD5C97">
        <w:t>station.Name</w:t>
      </w:r>
      <w:proofErr w:type="spellEnd"/>
      <w:r w:rsidRPr="00AD5C97">
        <w:t>', latitude: @station.Latitude, longitude: @station.Longitude }.</w:t>
      </w:r>
    </w:p>
    <w:p w14:paraId="5A0D17A4" w14:textId="77777777" w:rsidR="00AD5C97" w:rsidRPr="00AD5C97" w:rsidRDefault="00AD5C97" w:rsidP="00AD5C97">
      <w:r w:rsidRPr="00AD5C97">
        <w:t>These 4 steps encompass the entirety of the work. No database structures, routing logic, or pricing algorithms were touched, ensuring the core system remained perfectly stable!</w:t>
      </w:r>
    </w:p>
    <w:p w14:paraId="3C6544B6" w14:textId="77777777" w:rsidR="00AD5C97" w:rsidRDefault="00AD5C97"/>
    <w:p w14:paraId="74E1F3D7" w14:textId="77777777" w:rsidR="00AD5C97" w:rsidRDefault="00AD5C97"/>
    <w:p w14:paraId="18CA0D8A" w14:textId="77777777" w:rsidR="000A39CD" w:rsidRDefault="000A39CD"/>
    <w:p w14:paraId="43B058C3" w14:textId="77777777" w:rsidR="000A39CD" w:rsidRDefault="000A39CD"/>
    <w:p w14:paraId="354F34FB" w14:textId="77777777" w:rsidR="000A39CD" w:rsidRDefault="000A39CD"/>
    <w:p w14:paraId="18E33AE6" w14:textId="77777777" w:rsidR="000A39CD" w:rsidRDefault="000A39CD"/>
    <w:p w14:paraId="1F656BB6" w14:textId="77777777" w:rsidR="000A39CD" w:rsidRDefault="000A39CD"/>
    <w:p w14:paraId="43A68C3C" w14:textId="77777777" w:rsidR="000A39CD" w:rsidRDefault="000A39CD"/>
    <w:p w14:paraId="7390ECAC" w14:textId="77777777" w:rsidR="00AD5C97" w:rsidRPr="00AD5C97" w:rsidRDefault="00AD5C97" w:rsidP="00AD5C97">
      <w:r w:rsidRPr="00AD5C97">
        <w:t>Here is a detailed, step-by-step breakdown of exactly how the GPS location and nearest station detection feature is implemented in the JavaScript. This is highly technical and covers the full lifecycle of the process:</w:t>
      </w:r>
    </w:p>
    <w:p w14:paraId="19D46E62" w14:textId="77777777" w:rsidR="00AD5C97" w:rsidRPr="00AD5C97" w:rsidRDefault="00AD5C97" w:rsidP="00AD5C97">
      <w:r w:rsidRPr="00AD5C97">
        <w:t>Step 1: Triggering the Geolocation API</w:t>
      </w:r>
    </w:p>
    <w:p w14:paraId="059B6EA9" w14:textId="77777777" w:rsidR="00AD5C97" w:rsidRPr="00AD5C97" w:rsidRDefault="00AD5C97" w:rsidP="00AD5C97">
      <w:r w:rsidRPr="00AD5C97">
        <w:t>Everything begins when the user clicks the "Use My Location" button.</w:t>
      </w:r>
    </w:p>
    <w:p w14:paraId="36F100B1" w14:textId="77777777" w:rsidR="00AD5C97" w:rsidRPr="00AD5C97" w:rsidRDefault="00AD5C97" w:rsidP="00AD5C97">
      <w:pPr>
        <w:numPr>
          <w:ilvl w:val="0"/>
          <w:numId w:val="7"/>
        </w:numPr>
      </w:pPr>
      <w:r w:rsidRPr="00AD5C97">
        <w:t>We bind a click event listener to the button </w:t>
      </w:r>
      <w:proofErr w:type="gramStart"/>
      <w:r w:rsidRPr="00AD5C97">
        <w:t>document.getElementById</w:t>
      </w:r>
      <w:proofErr w:type="gramEnd"/>
      <w:r w:rsidRPr="00AD5C97">
        <w:t>('use-location-btn').addEventListener('click', ...)</w:t>
      </w:r>
    </w:p>
    <w:p w14:paraId="56B46216" w14:textId="77777777" w:rsidR="00AD5C97" w:rsidRPr="00AD5C97" w:rsidRDefault="00AD5C97" w:rsidP="00AD5C97">
      <w:pPr>
        <w:numPr>
          <w:ilvl w:val="0"/>
          <w:numId w:val="7"/>
        </w:numPr>
      </w:pPr>
      <w:r w:rsidRPr="00AD5C97">
        <w:t>First, we display a loading spinner overlay on the map container and disable the button to prevent multiple clicks.</w:t>
      </w:r>
    </w:p>
    <w:p w14:paraId="6123D363" w14:textId="77777777" w:rsidR="00AD5C97" w:rsidRPr="00AD5C97" w:rsidRDefault="00AD5C97" w:rsidP="00AD5C97">
      <w:pPr>
        <w:numPr>
          <w:ilvl w:val="0"/>
          <w:numId w:val="7"/>
        </w:numPr>
      </w:pPr>
      <w:r w:rsidRPr="00AD5C97">
        <w:t xml:space="preserve">We then check if the user's browser supports geolocation by checking if </w:t>
      </w:r>
      <w:proofErr w:type="gramStart"/>
      <w:r w:rsidRPr="00AD5C97">
        <w:t>(!</w:t>
      </w:r>
      <w:proofErr w:type="spellStart"/>
      <w:r w:rsidRPr="00AD5C97">
        <w:t>navigator</w:t>
      </w:r>
      <w:proofErr w:type="gramEnd"/>
      <w:r w:rsidRPr="00AD5C97">
        <w:t>.geolocation</w:t>
      </w:r>
      <w:proofErr w:type="spellEnd"/>
      <w:r w:rsidRPr="00AD5C97">
        <w:t>). If it is not supported, we immediately abort and show an error message.</w:t>
      </w:r>
    </w:p>
    <w:p w14:paraId="36715E4C" w14:textId="77777777" w:rsidR="00AD5C97" w:rsidRPr="00AD5C97" w:rsidRDefault="00AD5C97" w:rsidP="00AD5C97">
      <w:r w:rsidRPr="00AD5C97">
        <w:t>Step 2: Requesting User Coordinates</w:t>
      </w:r>
    </w:p>
    <w:p w14:paraId="363B6193" w14:textId="77777777" w:rsidR="00AD5C97" w:rsidRPr="00AD5C97" w:rsidRDefault="00AD5C97" w:rsidP="00AD5C97">
      <w:r w:rsidRPr="00AD5C97">
        <w:t>We call the browser's native API: </w:t>
      </w:r>
      <w:proofErr w:type="spellStart"/>
      <w:proofErr w:type="gramStart"/>
      <w:r w:rsidRPr="00AD5C97">
        <w:t>navigator.geolocation</w:t>
      </w:r>
      <w:proofErr w:type="gramEnd"/>
      <w:r w:rsidRPr="00AD5C97">
        <w:t>.getCurrentPosition</w:t>
      </w:r>
      <w:proofErr w:type="spellEnd"/>
      <w:r w:rsidRPr="00AD5C97">
        <w:t>(</w:t>
      </w:r>
      <w:proofErr w:type="spellStart"/>
      <w:r w:rsidRPr="00AD5C97">
        <w:t>successCallback</w:t>
      </w:r>
      <w:proofErr w:type="spellEnd"/>
      <w:r w:rsidRPr="00AD5C97">
        <w:t xml:space="preserve">, </w:t>
      </w:r>
      <w:proofErr w:type="spellStart"/>
      <w:r w:rsidRPr="00AD5C97">
        <w:t>errorCallback</w:t>
      </w:r>
      <w:proofErr w:type="spellEnd"/>
      <w:r w:rsidRPr="00AD5C97">
        <w:t>, options).</w:t>
      </w:r>
    </w:p>
    <w:p w14:paraId="1F1B27AF" w14:textId="77777777" w:rsidR="00AD5C97" w:rsidRPr="00AD5C97" w:rsidRDefault="00AD5C97" w:rsidP="00AD5C97">
      <w:pPr>
        <w:numPr>
          <w:ilvl w:val="0"/>
          <w:numId w:val="8"/>
        </w:numPr>
      </w:pPr>
      <w:r w:rsidRPr="00AD5C97">
        <w:rPr>
          <w:b/>
          <w:bCs/>
        </w:rPr>
        <w:t>Options Passed:</w:t>
      </w:r>
    </w:p>
    <w:p w14:paraId="6FCE31E6" w14:textId="77777777" w:rsidR="00AD5C97" w:rsidRPr="00AD5C97" w:rsidRDefault="00AD5C97" w:rsidP="00AD5C97">
      <w:pPr>
        <w:numPr>
          <w:ilvl w:val="1"/>
          <w:numId w:val="8"/>
        </w:numPr>
      </w:pPr>
      <w:proofErr w:type="spellStart"/>
      <w:r w:rsidRPr="00AD5C97">
        <w:t>enableHighAccuracy</w:t>
      </w:r>
      <w:proofErr w:type="spellEnd"/>
      <w:r w:rsidRPr="00AD5C97">
        <w:t>: true (forces the device to use GPS hardware instead of rough IP-based location if available).</w:t>
      </w:r>
    </w:p>
    <w:p w14:paraId="545D2FC7" w14:textId="77777777" w:rsidR="00AD5C97" w:rsidRPr="00AD5C97" w:rsidRDefault="00AD5C97" w:rsidP="00AD5C97">
      <w:pPr>
        <w:numPr>
          <w:ilvl w:val="1"/>
          <w:numId w:val="8"/>
        </w:numPr>
      </w:pPr>
      <w:r w:rsidRPr="00AD5C97">
        <w:t>timeout: 10000 (gives up after 10 seconds to prevent infinite hanging).</w:t>
      </w:r>
    </w:p>
    <w:p w14:paraId="15FEBC70" w14:textId="77777777" w:rsidR="00AD5C97" w:rsidRPr="00AD5C97" w:rsidRDefault="00AD5C97" w:rsidP="00AD5C97">
      <w:pPr>
        <w:numPr>
          <w:ilvl w:val="0"/>
          <w:numId w:val="8"/>
        </w:numPr>
      </w:pPr>
      <w:r w:rsidRPr="00AD5C97">
        <w:rPr>
          <w:b/>
          <w:bCs/>
        </w:rPr>
        <w:t>Security:</w:t>
      </w:r>
      <w:r w:rsidRPr="00AD5C97">
        <w:t> This triggers the browser prompt asking the user to "Allow Location Access". If the user denies it, the </w:t>
      </w:r>
      <w:proofErr w:type="spellStart"/>
      <w:r w:rsidRPr="00AD5C97">
        <w:t>errorCallback</w:t>
      </w:r>
      <w:proofErr w:type="spellEnd"/>
      <w:r w:rsidRPr="00AD5C97">
        <w:t> catches the PERMISSION_DENIED error, and we display a clean UI warning.</w:t>
      </w:r>
    </w:p>
    <w:p w14:paraId="688FD1AD" w14:textId="77777777" w:rsidR="00AD5C97" w:rsidRPr="00AD5C97" w:rsidRDefault="00AD5C97" w:rsidP="00AD5C97">
      <w:r w:rsidRPr="00AD5C97">
        <w:t>Step 3: Extracting the Data</w:t>
      </w:r>
    </w:p>
    <w:p w14:paraId="706BD481" w14:textId="77777777" w:rsidR="00AD5C97" w:rsidRPr="00AD5C97" w:rsidRDefault="00AD5C97" w:rsidP="00AD5C97">
      <w:r w:rsidRPr="00AD5C97">
        <w:t>If the user grants permission, the </w:t>
      </w:r>
      <w:proofErr w:type="spellStart"/>
      <w:r w:rsidRPr="00AD5C97">
        <w:t>successCallback</w:t>
      </w:r>
      <w:proofErr w:type="spellEnd"/>
      <w:r w:rsidRPr="00AD5C97">
        <w:t> is triggered and receives a position object.</w:t>
      </w:r>
    </w:p>
    <w:p w14:paraId="73C43FF6" w14:textId="77777777" w:rsidR="00AD5C97" w:rsidRPr="00AD5C97" w:rsidRDefault="00AD5C97" w:rsidP="00AD5C97">
      <w:pPr>
        <w:numPr>
          <w:ilvl w:val="0"/>
          <w:numId w:val="9"/>
        </w:numPr>
      </w:pPr>
      <w:r w:rsidRPr="00AD5C97">
        <w:lastRenderedPageBreak/>
        <w:t>We extract the precise coordinates:</w:t>
      </w:r>
    </w:p>
    <w:p w14:paraId="4AD6BE2C" w14:textId="77777777" w:rsidR="00AD5C97" w:rsidRPr="00AD5C97" w:rsidRDefault="00AD5C97" w:rsidP="00AD5C97">
      <w:pPr>
        <w:numPr>
          <w:ilvl w:val="1"/>
          <w:numId w:val="9"/>
        </w:numPr>
      </w:pPr>
      <w:r w:rsidRPr="00AD5C97">
        <w:t xml:space="preserve">var </w:t>
      </w:r>
      <w:proofErr w:type="spellStart"/>
      <w:r w:rsidRPr="00AD5C97">
        <w:t>userLat</w:t>
      </w:r>
      <w:proofErr w:type="spellEnd"/>
      <w:r w:rsidRPr="00AD5C97">
        <w:t xml:space="preserve"> = </w:t>
      </w:r>
      <w:proofErr w:type="spellStart"/>
      <w:proofErr w:type="gramStart"/>
      <w:r w:rsidRPr="00AD5C97">
        <w:t>position.coords</w:t>
      </w:r>
      <w:proofErr w:type="gramEnd"/>
      <w:r w:rsidRPr="00AD5C97">
        <w:t>.latitude</w:t>
      </w:r>
      <w:proofErr w:type="spellEnd"/>
      <w:r w:rsidRPr="00AD5C97">
        <w:t>;</w:t>
      </w:r>
    </w:p>
    <w:p w14:paraId="2B4A76ED" w14:textId="77777777" w:rsidR="00AD5C97" w:rsidRPr="00AD5C97" w:rsidRDefault="00AD5C97" w:rsidP="00AD5C97">
      <w:pPr>
        <w:numPr>
          <w:ilvl w:val="1"/>
          <w:numId w:val="9"/>
        </w:numPr>
      </w:pPr>
      <w:r w:rsidRPr="00AD5C97">
        <w:t xml:space="preserve">var </w:t>
      </w:r>
      <w:proofErr w:type="spellStart"/>
      <w:r w:rsidRPr="00AD5C97">
        <w:t>userLng</w:t>
      </w:r>
      <w:proofErr w:type="spellEnd"/>
      <w:r w:rsidRPr="00AD5C97">
        <w:t xml:space="preserve"> = </w:t>
      </w:r>
      <w:proofErr w:type="spellStart"/>
      <w:proofErr w:type="gramStart"/>
      <w:r w:rsidRPr="00AD5C97">
        <w:t>position.coords</w:t>
      </w:r>
      <w:proofErr w:type="gramEnd"/>
      <w:r w:rsidRPr="00AD5C97">
        <w:t>.longitude</w:t>
      </w:r>
      <w:proofErr w:type="spellEnd"/>
      <w:r w:rsidRPr="00AD5C97">
        <w:t>;</w:t>
      </w:r>
    </w:p>
    <w:p w14:paraId="62C12CE0" w14:textId="77777777" w:rsidR="00AD5C97" w:rsidRPr="00AD5C97" w:rsidRDefault="00AD5C97" w:rsidP="00AD5C97">
      <w:r w:rsidRPr="00AD5C97">
        <w:t>Step 4: The Haversine Distance Algorithm</w:t>
      </w:r>
    </w:p>
    <w:p w14:paraId="27E371DB" w14:textId="77777777" w:rsidR="00AD5C97" w:rsidRPr="00AD5C97" w:rsidRDefault="00AD5C97" w:rsidP="00AD5C97">
      <w:r w:rsidRPr="00AD5C97">
        <w:t>Now we need to figure out which metro station is closest to </w:t>
      </w:r>
      <w:proofErr w:type="spellStart"/>
      <w:r w:rsidRPr="00AD5C97">
        <w:t>userLat</w:t>
      </w:r>
      <w:proofErr w:type="spellEnd"/>
      <w:r w:rsidRPr="00AD5C97">
        <w:t> and </w:t>
      </w:r>
      <w:proofErr w:type="spellStart"/>
      <w:r w:rsidRPr="00AD5C97">
        <w:t>userLng</w:t>
      </w:r>
      <w:proofErr w:type="spellEnd"/>
      <w:r w:rsidRPr="00AD5C97">
        <w:t>. Since the earth is round, calculating flat distances (like a² + b² = c²) is inaccurate over large distances. Instead, we use the </w:t>
      </w:r>
      <w:r w:rsidRPr="00AD5C97">
        <w:rPr>
          <w:b/>
          <w:bCs/>
        </w:rPr>
        <w:t>Haversine Formula</w:t>
      </w:r>
      <w:r w:rsidRPr="00AD5C97">
        <w:t>.</w:t>
      </w:r>
    </w:p>
    <w:p w14:paraId="5B93A849" w14:textId="77777777" w:rsidR="00AD5C97" w:rsidRPr="00AD5C97" w:rsidRDefault="00AD5C97" w:rsidP="00AD5C97">
      <w:pPr>
        <w:numPr>
          <w:ilvl w:val="0"/>
          <w:numId w:val="10"/>
        </w:numPr>
      </w:pPr>
      <w:r w:rsidRPr="00AD5C97">
        <w:t>We define a JavaScript function </w:t>
      </w:r>
      <w:proofErr w:type="spellStart"/>
      <w:proofErr w:type="gramStart"/>
      <w:r w:rsidRPr="00AD5C97">
        <w:t>haversineDistance</w:t>
      </w:r>
      <w:proofErr w:type="spellEnd"/>
      <w:r w:rsidRPr="00AD5C97">
        <w:t>(</w:t>
      </w:r>
      <w:proofErr w:type="gramEnd"/>
      <w:r w:rsidRPr="00AD5C97">
        <w:t>lat1, lon1, lat2, lon2).</w:t>
      </w:r>
    </w:p>
    <w:p w14:paraId="4AABEE88" w14:textId="77777777" w:rsidR="00AD5C97" w:rsidRPr="00AD5C97" w:rsidRDefault="00AD5C97" w:rsidP="00AD5C97">
      <w:pPr>
        <w:numPr>
          <w:ilvl w:val="0"/>
          <w:numId w:val="10"/>
        </w:numPr>
      </w:pPr>
      <w:r w:rsidRPr="00AD5C97">
        <w:t>It calculates the shortest distance over the earth's surface using the Earth's radius (R = 6371 km).</w:t>
      </w:r>
    </w:p>
    <w:p w14:paraId="40EAB478" w14:textId="77777777" w:rsidR="00AD5C97" w:rsidRPr="00AD5C97" w:rsidRDefault="00AD5C97" w:rsidP="00AD5C97">
      <w:pPr>
        <w:numPr>
          <w:ilvl w:val="0"/>
          <w:numId w:val="10"/>
        </w:numPr>
      </w:pPr>
      <w:r w:rsidRPr="00AD5C97">
        <w:t>We set a variable </w:t>
      </w:r>
      <w:proofErr w:type="spellStart"/>
      <w:r w:rsidRPr="00AD5C97">
        <w:t>minDistance</w:t>
      </w:r>
      <w:proofErr w:type="spellEnd"/>
      <w:r w:rsidRPr="00AD5C97">
        <w:t xml:space="preserve"> = Infinity and </w:t>
      </w:r>
      <w:proofErr w:type="spellStart"/>
      <w:r w:rsidRPr="00AD5C97">
        <w:t>nearestStation</w:t>
      </w:r>
      <w:proofErr w:type="spellEnd"/>
      <w:r w:rsidRPr="00AD5C97">
        <w:t xml:space="preserve"> = null.</w:t>
      </w:r>
    </w:p>
    <w:p w14:paraId="071A2A00" w14:textId="77777777" w:rsidR="00AD5C97" w:rsidRPr="00AD5C97" w:rsidRDefault="00AD5C97" w:rsidP="00AD5C97">
      <w:pPr>
        <w:numPr>
          <w:ilvl w:val="0"/>
          <w:numId w:val="10"/>
        </w:numPr>
      </w:pPr>
      <w:r w:rsidRPr="00AD5C97">
        <w:t>We loop through the </w:t>
      </w:r>
      <w:proofErr w:type="spellStart"/>
      <w:r w:rsidRPr="00AD5C97">
        <w:t>stationsData</w:t>
      </w:r>
      <w:proofErr w:type="spellEnd"/>
      <w:r w:rsidRPr="00AD5C97">
        <w:t> array (which we securely injected from the backend C# earlier).</w:t>
      </w:r>
    </w:p>
    <w:p w14:paraId="11CA03A4" w14:textId="77777777" w:rsidR="00AD5C97" w:rsidRPr="00AD5C97" w:rsidRDefault="00AD5C97" w:rsidP="00AD5C97">
      <w:pPr>
        <w:numPr>
          <w:ilvl w:val="0"/>
          <w:numId w:val="10"/>
        </w:numPr>
      </w:pPr>
      <w:r w:rsidRPr="00AD5C97">
        <w:t>For every single station, we run </w:t>
      </w:r>
      <w:proofErr w:type="spellStart"/>
      <w:proofErr w:type="gramStart"/>
      <w:r w:rsidRPr="00AD5C97">
        <w:t>haversineDistance</w:t>
      </w:r>
      <w:proofErr w:type="spellEnd"/>
      <w:r w:rsidRPr="00AD5C97">
        <w:t>(</w:t>
      </w:r>
      <w:proofErr w:type="spellStart"/>
      <w:proofErr w:type="gramEnd"/>
      <w:r w:rsidRPr="00AD5C97">
        <w:t>userLat</w:t>
      </w:r>
      <w:proofErr w:type="spellEnd"/>
      <w:r w:rsidRPr="00AD5C97">
        <w:t xml:space="preserve">, </w:t>
      </w:r>
      <w:proofErr w:type="spellStart"/>
      <w:r w:rsidRPr="00AD5C97">
        <w:t>userLng</w:t>
      </w:r>
      <w:proofErr w:type="spellEnd"/>
      <w:r w:rsidRPr="00AD5C97">
        <w:t xml:space="preserve">, </w:t>
      </w:r>
      <w:proofErr w:type="spellStart"/>
      <w:r w:rsidRPr="00AD5C97">
        <w:t>station.latitude</w:t>
      </w:r>
      <w:proofErr w:type="spellEnd"/>
      <w:r w:rsidRPr="00AD5C97">
        <w:t xml:space="preserve">, </w:t>
      </w:r>
      <w:proofErr w:type="spellStart"/>
      <w:r w:rsidRPr="00AD5C97">
        <w:t>station.longitude</w:t>
      </w:r>
      <w:proofErr w:type="spellEnd"/>
      <w:r w:rsidRPr="00AD5C97">
        <w:t>).</w:t>
      </w:r>
    </w:p>
    <w:p w14:paraId="0DFA628E" w14:textId="77777777" w:rsidR="00AD5C97" w:rsidRPr="00AD5C97" w:rsidRDefault="00AD5C97" w:rsidP="00AD5C97">
      <w:pPr>
        <w:numPr>
          <w:ilvl w:val="0"/>
          <w:numId w:val="10"/>
        </w:numPr>
      </w:pPr>
      <w:r w:rsidRPr="00AD5C97">
        <w:t>If the result is smaller than our current </w:t>
      </w:r>
      <w:proofErr w:type="spellStart"/>
      <w:r w:rsidRPr="00AD5C97">
        <w:t>minDistance</w:t>
      </w:r>
      <w:proofErr w:type="spellEnd"/>
      <w:r w:rsidRPr="00AD5C97">
        <w:t>, we update </w:t>
      </w:r>
      <w:proofErr w:type="spellStart"/>
      <w:r w:rsidRPr="00AD5C97">
        <w:t>minDistance</w:t>
      </w:r>
      <w:proofErr w:type="spellEnd"/>
      <w:r w:rsidRPr="00AD5C97">
        <w:t> and set </w:t>
      </w:r>
      <w:proofErr w:type="spellStart"/>
      <w:r w:rsidRPr="00AD5C97">
        <w:t>nearestStation</w:t>
      </w:r>
      <w:proofErr w:type="spellEnd"/>
      <w:r w:rsidRPr="00AD5C97">
        <w:t> to that station.</w:t>
      </w:r>
    </w:p>
    <w:p w14:paraId="59A388FF" w14:textId="77777777" w:rsidR="00AD5C97" w:rsidRPr="00AD5C97" w:rsidRDefault="00AD5C97" w:rsidP="00AD5C97">
      <w:r w:rsidRPr="00AD5C97">
        <w:t>Step 5: Updating the UI &amp; Map</w:t>
      </w:r>
    </w:p>
    <w:p w14:paraId="71CB8D4E" w14:textId="77777777" w:rsidR="00AD5C97" w:rsidRPr="00AD5C97" w:rsidRDefault="00AD5C97" w:rsidP="00AD5C97">
      <w:r w:rsidRPr="00AD5C97">
        <w:t>Once the loop finishes, we hold the exact closest station object in the </w:t>
      </w:r>
      <w:proofErr w:type="spellStart"/>
      <w:r w:rsidRPr="00AD5C97">
        <w:t>nearestStation</w:t>
      </w:r>
      <w:proofErr w:type="spellEnd"/>
      <w:r w:rsidRPr="00AD5C97">
        <w:t> variable. Now we update the view:</w:t>
      </w:r>
    </w:p>
    <w:p w14:paraId="28F8CE0B" w14:textId="77777777" w:rsidR="00AD5C97" w:rsidRPr="00AD5C97" w:rsidRDefault="00AD5C97" w:rsidP="00AD5C97">
      <w:pPr>
        <w:numPr>
          <w:ilvl w:val="0"/>
          <w:numId w:val="11"/>
        </w:numPr>
      </w:pPr>
      <w:r w:rsidRPr="00AD5C97">
        <w:rPr>
          <w:b/>
          <w:bCs/>
        </w:rPr>
        <w:t>Dropdown Update:</w:t>
      </w:r>
      <w:r w:rsidRPr="00AD5C97">
        <w:t xml:space="preserve"> We interact with the </w:t>
      </w:r>
      <w:proofErr w:type="spellStart"/>
      <w:r w:rsidRPr="00AD5C97">
        <w:t>TomSelect</w:t>
      </w:r>
      <w:proofErr w:type="spellEnd"/>
      <w:r w:rsidRPr="00AD5C97">
        <w:t xml:space="preserve"> API to automatically select this station in the "Departure Station" input: </w:t>
      </w:r>
      <w:proofErr w:type="spellStart"/>
      <w:r w:rsidRPr="00AD5C97">
        <w:t>fromSelect.setValue</w:t>
      </w:r>
      <w:proofErr w:type="spellEnd"/>
      <w:r w:rsidRPr="00AD5C97">
        <w:t>(nearestStation.id</w:t>
      </w:r>
      <w:proofErr w:type="gramStart"/>
      <w:r w:rsidRPr="00AD5C97">
        <w:t>);.</w:t>
      </w:r>
      <w:proofErr w:type="gramEnd"/>
    </w:p>
    <w:p w14:paraId="6C053444" w14:textId="77777777" w:rsidR="00AD5C97" w:rsidRPr="00AD5C97" w:rsidRDefault="00AD5C97" w:rsidP="00AD5C97">
      <w:pPr>
        <w:numPr>
          <w:ilvl w:val="0"/>
          <w:numId w:val="11"/>
        </w:numPr>
      </w:pPr>
      <w:r w:rsidRPr="00AD5C97">
        <w:rPr>
          <w:b/>
          <w:bCs/>
        </w:rPr>
        <w:t>Clear Old Map Data:</w:t>
      </w:r>
      <w:r w:rsidRPr="00AD5C97">
        <w:t> We check if there are existing markers (</w:t>
      </w:r>
      <w:proofErr w:type="spellStart"/>
      <w:r w:rsidRPr="00AD5C97">
        <w:t>userMarker</w:t>
      </w:r>
      <w:proofErr w:type="spellEnd"/>
      <w:r w:rsidRPr="00AD5C97">
        <w:t>, </w:t>
      </w:r>
      <w:proofErr w:type="spellStart"/>
      <w:r w:rsidRPr="00AD5C97">
        <w:t>stationMarker</w:t>
      </w:r>
      <w:proofErr w:type="spellEnd"/>
      <w:r w:rsidRPr="00AD5C97">
        <w:t>, </w:t>
      </w:r>
      <w:proofErr w:type="spellStart"/>
      <w:r w:rsidRPr="00AD5C97">
        <w:t>routeLine</w:t>
      </w:r>
      <w:proofErr w:type="spellEnd"/>
      <w:r w:rsidRPr="00AD5C97">
        <w:t>) on the Leaflet map from a previous search, and remove them using </w:t>
      </w:r>
      <w:proofErr w:type="spellStart"/>
      <w:proofErr w:type="gramStart"/>
      <w:r w:rsidRPr="00AD5C97">
        <w:t>map.removeLayer</w:t>
      </w:r>
      <w:proofErr w:type="spellEnd"/>
      <w:proofErr w:type="gramEnd"/>
      <w:r w:rsidRPr="00AD5C97">
        <w:t>().</w:t>
      </w:r>
    </w:p>
    <w:p w14:paraId="1EB2FE5B" w14:textId="77777777" w:rsidR="00AD5C97" w:rsidRPr="00AD5C97" w:rsidRDefault="00AD5C97" w:rsidP="00AD5C97">
      <w:pPr>
        <w:numPr>
          <w:ilvl w:val="0"/>
          <w:numId w:val="11"/>
        </w:numPr>
      </w:pPr>
      <w:r w:rsidRPr="00AD5C97">
        <w:rPr>
          <w:b/>
          <w:bCs/>
        </w:rPr>
        <w:t>Plot User:</w:t>
      </w:r>
      <w:r w:rsidRPr="00AD5C97">
        <w:t> We drop a Leaflet Marker </w:t>
      </w:r>
      <w:proofErr w:type="spellStart"/>
      <w:proofErr w:type="gramStart"/>
      <w:r w:rsidRPr="00AD5C97">
        <w:t>L.marker</w:t>
      </w:r>
      <w:proofErr w:type="spellEnd"/>
      <w:proofErr w:type="gramEnd"/>
      <w:r w:rsidRPr="00AD5C97">
        <w:t> at [</w:t>
      </w:r>
      <w:proofErr w:type="spellStart"/>
      <w:r w:rsidRPr="00AD5C97">
        <w:t>userLat</w:t>
      </w:r>
      <w:proofErr w:type="spellEnd"/>
      <w:r w:rsidRPr="00AD5C97">
        <w:t xml:space="preserve">, </w:t>
      </w:r>
      <w:proofErr w:type="spellStart"/>
      <w:r w:rsidRPr="00AD5C97">
        <w:t>userLng</w:t>
      </w:r>
      <w:proofErr w:type="spellEnd"/>
      <w:r w:rsidRPr="00AD5C97">
        <w:t>] and bind a popup saying "Your Location".</w:t>
      </w:r>
    </w:p>
    <w:p w14:paraId="53D4A107" w14:textId="77777777" w:rsidR="00AD5C97" w:rsidRPr="00AD5C97" w:rsidRDefault="00AD5C97" w:rsidP="00AD5C97">
      <w:pPr>
        <w:numPr>
          <w:ilvl w:val="0"/>
          <w:numId w:val="11"/>
        </w:numPr>
      </w:pPr>
      <w:r w:rsidRPr="00AD5C97">
        <w:rPr>
          <w:b/>
          <w:bCs/>
        </w:rPr>
        <w:t>Plot Station:</w:t>
      </w:r>
      <w:r w:rsidRPr="00AD5C97">
        <w:t> We drop a second </w:t>
      </w:r>
      <w:proofErr w:type="spellStart"/>
      <w:proofErr w:type="gramStart"/>
      <w:r w:rsidRPr="00AD5C97">
        <w:t>L.marker</w:t>
      </w:r>
      <w:proofErr w:type="spellEnd"/>
      <w:proofErr w:type="gramEnd"/>
      <w:r w:rsidRPr="00AD5C97">
        <w:t> at [</w:t>
      </w:r>
      <w:proofErr w:type="spellStart"/>
      <w:r w:rsidRPr="00AD5C97">
        <w:t>nearestStation.latitude</w:t>
      </w:r>
      <w:proofErr w:type="spellEnd"/>
      <w:r w:rsidRPr="00AD5C97">
        <w:t xml:space="preserve">, </w:t>
      </w:r>
      <w:proofErr w:type="spellStart"/>
      <w:r w:rsidRPr="00AD5C97">
        <w:t>nearestStation.longitude</w:t>
      </w:r>
      <w:proofErr w:type="spellEnd"/>
      <w:r w:rsidRPr="00AD5C97">
        <w:t>] and open a popup with the station's name.</w:t>
      </w:r>
    </w:p>
    <w:p w14:paraId="1F327DAF" w14:textId="77777777" w:rsidR="00AD5C97" w:rsidRPr="00AD5C97" w:rsidRDefault="00AD5C97" w:rsidP="00AD5C97">
      <w:pPr>
        <w:numPr>
          <w:ilvl w:val="0"/>
          <w:numId w:val="11"/>
        </w:numPr>
      </w:pPr>
      <w:r w:rsidRPr="00AD5C97">
        <w:rPr>
          <w:b/>
          <w:bCs/>
        </w:rPr>
        <w:lastRenderedPageBreak/>
        <w:t>Draw the Path:</w:t>
      </w:r>
      <w:r w:rsidRPr="00AD5C97">
        <w:t> We create an array of those two coordinates and pass it into </w:t>
      </w:r>
      <w:proofErr w:type="spellStart"/>
      <w:proofErr w:type="gramStart"/>
      <w:r w:rsidRPr="00AD5C97">
        <w:t>L.polyline</w:t>
      </w:r>
      <w:proofErr w:type="spellEnd"/>
      <w:proofErr w:type="gramEnd"/>
      <w:r w:rsidRPr="00AD5C97">
        <w:t>() with a red dashed styling to draw a line between the user and the station.</w:t>
      </w:r>
    </w:p>
    <w:p w14:paraId="6F0C6AE1" w14:textId="77777777" w:rsidR="00AD5C97" w:rsidRPr="00AD5C97" w:rsidRDefault="00AD5C97" w:rsidP="00AD5C97">
      <w:pPr>
        <w:numPr>
          <w:ilvl w:val="0"/>
          <w:numId w:val="11"/>
        </w:numPr>
      </w:pPr>
      <w:r w:rsidRPr="00AD5C97">
        <w:rPr>
          <w:b/>
          <w:bCs/>
        </w:rPr>
        <w:t>Adjust Viewport:</w:t>
      </w:r>
      <w:r w:rsidRPr="00AD5C97">
        <w:t> Finally, we run </w:t>
      </w:r>
      <w:proofErr w:type="spellStart"/>
      <w:proofErr w:type="gramStart"/>
      <w:r w:rsidRPr="00AD5C97">
        <w:t>map.fitBounds</w:t>
      </w:r>
      <w:proofErr w:type="spellEnd"/>
      <w:proofErr w:type="gramEnd"/>
      <w:r w:rsidRPr="00AD5C97">
        <w:t>(</w:t>
      </w:r>
      <w:proofErr w:type="spellStart"/>
      <w:r w:rsidRPr="00AD5C97">
        <w:t>routeLine.getBounds</w:t>
      </w:r>
      <w:proofErr w:type="spellEnd"/>
      <w:r w:rsidRPr="00AD5C97">
        <w:t>(), { padding: [30, 30] });. This perfectly zooms and centers the camera on the map so both the user and the station are comfortably visible on the screen.</w:t>
      </w:r>
    </w:p>
    <w:p w14:paraId="4A6D1E71" w14:textId="77777777" w:rsidR="00AD5C97" w:rsidRPr="00AD5C97" w:rsidRDefault="00AD5C97" w:rsidP="00AD5C97">
      <w:r w:rsidRPr="00AD5C97">
        <w:t>Finally, we remove the loading spinner overlay and re-enable the button!</w:t>
      </w:r>
    </w:p>
    <w:p w14:paraId="12E713FC" w14:textId="77777777" w:rsidR="00AD5C97" w:rsidRDefault="00AD5C97"/>
    <w:sectPr w:rsidR="00AD5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5929"/>
    <w:multiLevelType w:val="multilevel"/>
    <w:tmpl w:val="8D4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B41327"/>
    <w:multiLevelType w:val="multilevel"/>
    <w:tmpl w:val="DB9A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8F4CF2"/>
    <w:multiLevelType w:val="multilevel"/>
    <w:tmpl w:val="56D2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0364F9"/>
    <w:multiLevelType w:val="multilevel"/>
    <w:tmpl w:val="C15A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47B31"/>
    <w:multiLevelType w:val="multilevel"/>
    <w:tmpl w:val="ACBC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D370B1"/>
    <w:multiLevelType w:val="multilevel"/>
    <w:tmpl w:val="070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C6044A"/>
    <w:multiLevelType w:val="multilevel"/>
    <w:tmpl w:val="4E94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BC4CEA"/>
    <w:multiLevelType w:val="multilevel"/>
    <w:tmpl w:val="0A3C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9B2247"/>
    <w:multiLevelType w:val="multilevel"/>
    <w:tmpl w:val="54DE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502273"/>
    <w:multiLevelType w:val="multilevel"/>
    <w:tmpl w:val="A38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9A6B9B"/>
    <w:multiLevelType w:val="multilevel"/>
    <w:tmpl w:val="D022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765728">
    <w:abstractNumId w:val="8"/>
  </w:num>
  <w:num w:numId="2" w16cid:durableId="1554002541">
    <w:abstractNumId w:val="3"/>
  </w:num>
  <w:num w:numId="3" w16cid:durableId="823281351">
    <w:abstractNumId w:val="7"/>
  </w:num>
  <w:num w:numId="4" w16cid:durableId="810170964">
    <w:abstractNumId w:val="1"/>
  </w:num>
  <w:num w:numId="5" w16cid:durableId="550768387">
    <w:abstractNumId w:val="9"/>
  </w:num>
  <w:num w:numId="6" w16cid:durableId="328943998">
    <w:abstractNumId w:val="2"/>
  </w:num>
  <w:num w:numId="7" w16cid:durableId="1770814726">
    <w:abstractNumId w:val="0"/>
  </w:num>
  <w:num w:numId="8" w16cid:durableId="68308053">
    <w:abstractNumId w:val="6"/>
  </w:num>
  <w:num w:numId="9" w16cid:durableId="1220898687">
    <w:abstractNumId w:val="4"/>
  </w:num>
  <w:num w:numId="10" w16cid:durableId="1359160311">
    <w:abstractNumId w:val="5"/>
  </w:num>
  <w:num w:numId="11" w16cid:durableId="12126887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EA2"/>
    <w:rsid w:val="000A39CD"/>
    <w:rsid w:val="0028016E"/>
    <w:rsid w:val="00535EA2"/>
    <w:rsid w:val="005F3027"/>
    <w:rsid w:val="0083206C"/>
    <w:rsid w:val="00AD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6F1D6"/>
  <w15:chartTrackingRefBased/>
  <w15:docId w15:val="{9D834918-A05C-4DE1-AFB4-F73C64508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1500</Words>
  <Characters>8551</Characters>
  <Application>Microsoft Office Word</Application>
  <DocSecurity>0</DocSecurity>
  <Lines>71</Lines>
  <Paragraphs>20</Paragraphs>
  <ScaleCrop>false</ScaleCrop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Alrahman Saed</dc:creator>
  <cp:keywords/>
  <dc:description/>
  <cp:lastModifiedBy>Abd Alrahman Saed</cp:lastModifiedBy>
  <cp:revision>4</cp:revision>
  <dcterms:created xsi:type="dcterms:W3CDTF">2026-05-14T03:28:00Z</dcterms:created>
  <dcterms:modified xsi:type="dcterms:W3CDTF">2026-05-17T06:20:00Z</dcterms:modified>
</cp:coreProperties>
</file>