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3570" w14:textId="2638224E" w:rsidR="00B8188B" w:rsidRDefault="00B8188B">
      <w:r>
        <w:rPr>
          <w:rFonts w:ascii="Helvetica" w:hAnsi="Helvetica" w:cs="Helvetica"/>
          <w:sz w:val="26"/>
          <w:szCs w:val="26"/>
          <w:shd w:val="clear" w:color="auto" w:fill="FFFFFF"/>
        </w:rPr>
        <w:t>1-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a PHP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script to display string, values within a table. </w:t>
      </w:r>
    </w:p>
    <w:p w14:paraId="3FF4AD7E" w14:textId="77777777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Note: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Use HTML table elements into echo.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6008237" w14:textId="5023C9A3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7FB616A" wp14:editId="51D4C1E6">
            <wp:extent cx="2190750" cy="94297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FDE" w14:textId="71E2C43C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2-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PHP script to get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last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modified information of a file.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filename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php-bas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filename: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es.php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Last modified Monday, 26th June, 2017, 12:43pm</w:t>
      </w:r>
    </w:p>
    <w:p w14:paraId="4AFD76DF" w14:textId="47ED9086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3-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PHP script to count number of lines in a file.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Store a text file name into a variable and count the number of lines of text it has.</w:t>
      </w:r>
    </w:p>
    <w:p w14:paraId="7FCE40EA" w14:textId="269D41DA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F410F3" w14:textId="32D8DEB0" w:rsidR="00B8188B" w:rsidRPr="00B8188B" w:rsidRDefault="00B8188B">
      <w:pPr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</w:pPr>
      <w:r w:rsidRPr="00B8188B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All Data should be stored in session and printed in new page.</w:t>
      </w:r>
    </w:p>
    <w:p w14:paraId="11D70B7D" w14:textId="77777777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06ED96" w14:textId="77777777" w:rsidR="00B8188B" w:rsidRDefault="00B8188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06EF54" w14:textId="01E06ECA" w:rsidR="00BA48C1" w:rsidRDefault="00B8188B">
      <w:r>
        <w:rPr>
          <w:rFonts w:ascii="Helvetica" w:hAnsi="Helvetica" w:cs="Helvetica"/>
          <w:sz w:val="26"/>
          <w:szCs w:val="26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D1591A4" wp14:editId="485B8561">
                <wp:extent cx="304800" cy="304800"/>
                <wp:effectExtent l="0" t="0" r="0" b="0"/>
                <wp:docPr id="1" name="Rectangle 1" descr="php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A199C" id="Rectangle 1" o:spid="_x0000_s1026" alt="php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A48C1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1474" w14:textId="77777777" w:rsidR="00254FC6" w:rsidRDefault="00254FC6" w:rsidP="00B8188B">
      <w:pPr>
        <w:spacing w:after="0" w:line="240" w:lineRule="auto"/>
      </w:pPr>
      <w:r>
        <w:separator/>
      </w:r>
    </w:p>
  </w:endnote>
  <w:endnote w:type="continuationSeparator" w:id="0">
    <w:p w14:paraId="245E0B52" w14:textId="77777777" w:rsidR="00254FC6" w:rsidRDefault="00254FC6" w:rsidP="00B8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EBEE" w14:textId="07700D16" w:rsidR="00B8188B" w:rsidRDefault="00B818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B2C47E" wp14:editId="45D9922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5" name="Text Box 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D2E4C" w14:textId="62B5D639" w:rsidR="00B8188B" w:rsidRPr="00B8188B" w:rsidRDefault="00B8188B" w:rsidP="00B8188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8188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2C47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60D2E4C" w14:textId="62B5D639" w:rsidR="00B8188B" w:rsidRPr="00B8188B" w:rsidRDefault="00B8188B" w:rsidP="00B8188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8188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C2D" w14:textId="4955B5E8" w:rsidR="00B8188B" w:rsidRDefault="00B818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30694F" wp14:editId="0BDE5447">
              <wp:simplePos x="11430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" name="Text Box 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CAA9A" w14:textId="73798DD7" w:rsidR="00B8188B" w:rsidRPr="00B8188B" w:rsidRDefault="00B8188B" w:rsidP="00B8188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8188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0694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48CAA9A" w14:textId="73798DD7" w:rsidR="00B8188B" w:rsidRPr="00B8188B" w:rsidRDefault="00B8188B" w:rsidP="00B8188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8188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1D4C" w14:textId="35E8CBF5" w:rsidR="00B8188B" w:rsidRDefault="00B818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E54A60" wp14:editId="0003D8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" name="Text Box 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DAC05" w14:textId="7FCCFC1A" w:rsidR="00B8188B" w:rsidRPr="00B8188B" w:rsidRDefault="00B8188B" w:rsidP="00B8188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8188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54A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54DAC05" w14:textId="7FCCFC1A" w:rsidR="00B8188B" w:rsidRPr="00B8188B" w:rsidRDefault="00B8188B" w:rsidP="00B8188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8188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275D" w14:textId="77777777" w:rsidR="00254FC6" w:rsidRDefault="00254FC6" w:rsidP="00B8188B">
      <w:pPr>
        <w:spacing w:after="0" w:line="240" w:lineRule="auto"/>
      </w:pPr>
      <w:r>
        <w:separator/>
      </w:r>
    </w:p>
  </w:footnote>
  <w:footnote w:type="continuationSeparator" w:id="0">
    <w:p w14:paraId="6A5AE1B7" w14:textId="77777777" w:rsidR="00254FC6" w:rsidRDefault="00254FC6" w:rsidP="00B81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8B"/>
    <w:rsid w:val="00254FC6"/>
    <w:rsid w:val="00550876"/>
    <w:rsid w:val="006B0818"/>
    <w:rsid w:val="00B8188B"/>
    <w:rsid w:val="00B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E09D"/>
  <w15:chartTrackingRefBased/>
  <w15:docId w15:val="{F86B6D0D-5268-428E-AE35-9396EB23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8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188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818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ELAMAIREH Alaaeddin O-JO/CCD</dc:creator>
  <cp:keywords/>
  <dc:description/>
  <cp:lastModifiedBy>ELAMAIREH Alaaeddin O-JO/CCD</cp:lastModifiedBy>
  <cp:revision>1</cp:revision>
  <dcterms:created xsi:type="dcterms:W3CDTF">2022-12-12T11:24:00Z</dcterms:created>
  <dcterms:modified xsi:type="dcterms:W3CDTF">2022-12-12T12:01:00Z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2022-12-12T11:32:29Z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1263d126-fa1a-492b-8b3e-802604d714db</vt:lpwstr>
  </property>
  <property fmtid="{D5CDD505-2E9C-101B-9397-08002B2CF9AE}" pid="11" name="MSIP_Label_e6c818a6-e1a0-4a6e-a969-20d857c5dc62_ContentBits">
    <vt:lpwstr>2</vt:lpwstr>
  </property>
</Properties>
</file>