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Kamel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12/1957</w:t>
      </w:r>
    </w:p>
    <w:p>
      <w:r>
        <w:t>Gender</w:t>
        <w:tab/>
        <w:t>: Male</w:t>
      </w:r>
    </w:p>
    <w:p>
      <w:r>
        <w:t>Residence</w:t>
        <w:tab/>
        <w:t>: Helwan, Cairo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Technical Secondary School (Elec.), 1976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Elec. Technician Testing at Colas Rail Egypt</w:t>
      </w:r>
    </w:p>
    <w:p>
      <w:r>
        <w:t xml:space="preserve">  Period: January 1991 TO June 1995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Elec. Technician Power and Control</w:t>
      </w:r>
    </w:p>
    <w:p>
      <w:r>
        <w:t>• Elec. Technician Testing at SPIE PATIGNOLES Co., METRO LINE 1</w:t>
      </w:r>
    </w:p>
    <w:p>
      <w:r>
        <w:t xml:space="preserve">  Period: April 1982 TO June 1986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Elec. Technician Testing</w:t>
      </w:r>
    </w:p>
    <w:p>
      <w:r>
        <w:t>• Elec. Technician Power and Control at SPIE PATIGNOLES Co., TOURA CEMENT PLANT</w:t>
      </w:r>
    </w:p>
    <w:p>
      <w:r>
        <w:t xml:space="preserve">  Period: Not specified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Elec. Technician Power and Control</w:t>
      </w:r>
    </w:p>
    <w:p>
      <w:r>
        <w:t>• Maintenance Supervisor at SPIE PATIGNOLES Co., EL MINYA WHTTE CEMENT PLANT.</w:t>
      </w:r>
    </w:p>
    <w:p>
      <w:r>
        <w:t xml:space="preserve">  Period: August 2008 TO September 2009</w:t>
      </w:r>
    </w:p>
    <w:p>
      <w:r>
        <w:t xml:space="preserve">  Location: Abu Dhabi</w:t>
      </w:r>
    </w:p>
    <w:p>
      <w:r>
        <w:t xml:space="preserve">  Tasks:</w:t>
      </w:r>
    </w:p>
    <w:p>
      <w:r>
        <w:t xml:space="preserve">    - MV 10.5 and 3.15 KV &amp; Maintenance Charge man.</w:t>
      </w:r>
    </w:p>
    <w:p>
      <w:r>
        <w:t xml:space="preserve">    - POWER SUPPLAY - MV 20 KV &amp; LV</w:t>
      </w:r>
    </w:p>
    <w:p>
      <w:r>
        <w:t xml:space="preserve">    - LOW CURRENT – FD – BC – UPS 80 KVA &amp; 10 KVA</w:t>
      </w:r>
    </w:p>
    <w:p>
      <w:r>
        <w:t xml:space="preserve">    - VENTELATION AND EF &amp; U.P.S FIRE ALARM SYSTEM &amp; TRANSFORMER &amp; GENERATOR MAINTENANCE AND TESTS</w:t>
      </w:r>
    </w:p>
    <w:p>
      <w:r>
        <w:t>• Maintenance Supervisor at Nile Degremont Co. Gabal El Asfar WWTP.</w:t>
      </w:r>
    </w:p>
    <w:p>
      <w:r>
        <w:t xml:space="preserve">  Period: April 2005 TO July 2008</w:t>
      </w:r>
    </w:p>
    <w:p>
      <w:r>
        <w:t xml:space="preserve">  Location: Gabal El Asfar</w:t>
      </w:r>
    </w:p>
    <w:p>
      <w:r>
        <w:t xml:space="preserve">  Tasks:</w:t>
      </w:r>
    </w:p>
    <w:p>
      <w:r>
        <w:t xml:space="preserve">    -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