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7A550925" w:rsidR="0067307D" w:rsidRPr="001C6DA3" w:rsidRDefault="00EA1230"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6345C3">
            <w:rPr>
              <w:sz w:val="32"/>
              <w:szCs w:val="32"/>
            </w:rPr>
            <w:t>3.0.</w:t>
          </w:r>
          <w:r w:rsidR="00B910F4">
            <w:rPr>
              <w:sz w:val="32"/>
              <w:szCs w:val="32"/>
            </w:rPr>
            <w:t>3</w:t>
          </w:r>
        </w:sdtContent>
      </w:sdt>
      <w:bookmarkEnd w:id="1"/>
    </w:p>
    <w:bookmarkStart w:id="2" w:name="FechaInf"/>
    <w:p w14:paraId="0EF452C4" w14:textId="7696D991" w:rsidR="0067307D" w:rsidRPr="006D2DE7" w:rsidRDefault="00EA1230"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6345C3">
            <w:rPr>
              <w:sz w:val="32"/>
              <w:szCs w:val="32"/>
            </w:rPr>
            <w:t>Mayo</w:t>
          </w:r>
          <w:r w:rsidR="006D2DE7">
            <w:rPr>
              <w:sz w:val="32"/>
              <w:szCs w:val="32"/>
            </w:rPr>
            <w:t xml:space="preserve"> de 20</w:t>
          </w:r>
          <w:r w:rsidR="00835E7E">
            <w:rPr>
              <w:sz w:val="32"/>
              <w:szCs w:val="32"/>
            </w:rPr>
            <w:t>2</w:t>
          </w:r>
          <w:r w:rsidR="006345C3">
            <w:rPr>
              <w:sz w:val="32"/>
              <w:szCs w:val="32"/>
            </w:rPr>
            <w:t>1</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5533EE7A"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865636543"/>
                <w:placeholder>
                  <w:docPart w:val="2DCDAEE37D4B489CB98CAF26942A2323"/>
                </w:placeholder>
              </w:sdtPr>
              <w:sdtContent>
                <w:r w:rsidR="002C4EFB">
                  <w:rPr>
                    <w:sz w:val="52"/>
                    <w:szCs w:val="52"/>
                  </w:rPr>
                  <w:t>MANUAL DE UTILIZACIÓN</w:t>
                </w:r>
              </w:sdtContent>
            </w:sdt>
            <w:r>
              <w:rPr>
                <w:rStyle w:val="Textodelmarcadordeposicin"/>
                <w:color w:val="auto"/>
                <w:sz w:val="52"/>
                <w:szCs w:val="52"/>
              </w:rPr>
              <w:fldChar w:fldCharType="end"/>
            </w:r>
          </w:p>
          <w:p w14:paraId="5C12FF1C" w14:textId="5E5F1AA1"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383253567"/>
                <w:placeholder>
                  <w:docPart w:val="58367EB8105F4D029AFD0AE41FDE6EE5"/>
                </w:placeholder>
              </w:sdtPr>
              <w:sdtContent>
                <w:r w:rsidR="002C4EFB">
                  <w:rPr>
                    <w:sz w:val="32"/>
                    <w:szCs w:val="32"/>
                  </w:rPr>
                  <w:t>Aplicación BAES Mediciones V 3.0.3</w:t>
                </w:r>
              </w:sdtContent>
            </w:sdt>
            <w:r>
              <w:rPr>
                <w:rStyle w:val="Textodelmarcadordeposicin"/>
                <w:color w:val="auto"/>
                <w:sz w:val="32"/>
                <w:szCs w:val="32"/>
              </w:rPr>
              <w:fldChar w:fldCharType="end"/>
            </w:r>
          </w:p>
          <w:p w14:paraId="5FD1B095" w14:textId="262D40D2"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720747077"/>
                <w:placeholder>
                  <w:docPart w:val="9592658DC02A441F9B2F2187D2914A03"/>
                </w:placeholder>
              </w:sdtPr>
              <w:sdtContent>
                <w:r w:rsidR="002C4EFB">
                  <w:rPr>
                    <w:sz w:val="32"/>
                    <w:szCs w:val="32"/>
                  </w:rPr>
                  <w:t>Mayo de 2021</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504BCFAE" w14:textId="77777777" w:rsidR="00450AA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50AA7">
        <w:rPr>
          <w:noProof/>
        </w:rPr>
        <w:t>1.</w:t>
      </w:r>
      <w:r w:rsidR="00450AA7">
        <w:rPr>
          <w:rFonts w:asciiTheme="minorHAnsi" w:eastAsiaTheme="minorEastAsia" w:hAnsiTheme="minorHAnsi"/>
          <w:b w:val="0"/>
          <w:caps w:val="0"/>
          <w:noProof/>
          <w:sz w:val="22"/>
          <w:lang w:eastAsia="es-AR"/>
        </w:rPr>
        <w:tab/>
      </w:r>
      <w:r w:rsidR="00450AA7">
        <w:rPr>
          <w:noProof/>
        </w:rPr>
        <w:t>NORMALIZACIÓN DE LOS REPORTES DE MEDICIÓN</w:t>
      </w:r>
    </w:p>
    <w:p w14:paraId="076B20A7" w14:textId="77777777" w:rsidR="00450AA7" w:rsidRDefault="00450AA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33D0635C" w14:textId="77777777" w:rsidR="00450AA7" w:rsidRDefault="00450AA7">
      <w:pPr>
        <w:pStyle w:val="TDC2"/>
        <w:rPr>
          <w:rFonts w:asciiTheme="minorHAnsi" w:eastAsiaTheme="minorEastAsia" w:hAnsiTheme="minorHAnsi"/>
          <w:noProof/>
          <w:sz w:val="22"/>
          <w:lang w:eastAsia="es-AR"/>
        </w:rPr>
      </w:pPr>
      <w:r w:rsidRPr="00472F77">
        <w:rPr>
          <w:noProof/>
        </w:rPr>
        <w:t>2.1</w:t>
      </w:r>
      <w:r>
        <w:rPr>
          <w:rFonts w:asciiTheme="minorHAnsi" w:eastAsiaTheme="minorEastAsia" w:hAnsiTheme="minorHAnsi"/>
          <w:noProof/>
          <w:sz w:val="22"/>
          <w:lang w:eastAsia="es-AR"/>
        </w:rPr>
        <w:tab/>
      </w:r>
      <w:r>
        <w:rPr>
          <w:noProof/>
        </w:rPr>
        <w:t>Requerimientos de la aplicación</w:t>
      </w:r>
    </w:p>
    <w:p w14:paraId="5C809F34" w14:textId="77777777" w:rsidR="00450AA7" w:rsidRDefault="00450AA7">
      <w:pPr>
        <w:pStyle w:val="TDC2"/>
        <w:rPr>
          <w:rFonts w:asciiTheme="minorHAnsi" w:eastAsiaTheme="minorEastAsia" w:hAnsiTheme="minorHAnsi"/>
          <w:noProof/>
          <w:sz w:val="22"/>
          <w:lang w:eastAsia="es-AR"/>
        </w:rPr>
      </w:pPr>
      <w:r w:rsidRPr="00472F77">
        <w:rPr>
          <w:noProof/>
        </w:rPr>
        <w:t>2.2</w:t>
      </w:r>
      <w:r>
        <w:rPr>
          <w:rFonts w:asciiTheme="minorHAnsi" w:eastAsiaTheme="minorEastAsia" w:hAnsiTheme="minorHAnsi"/>
          <w:noProof/>
          <w:sz w:val="22"/>
          <w:lang w:eastAsia="es-AR"/>
        </w:rPr>
        <w:tab/>
      </w:r>
      <w:r>
        <w:rPr>
          <w:noProof/>
        </w:rPr>
        <w:t>Instalando la aplicación “BAES Mediciones”</w:t>
      </w:r>
    </w:p>
    <w:p w14:paraId="4D68857A" w14:textId="77777777" w:rsidR="00450AA7" w:rsidRDefault="00450AA7">
      <w:pPr>
        <w:pStyle w:val="TDC2"/>
        <w:rPr>
          <w:rFonts w:asciiTheme="minorHAnsi" w:eastAsiaTheme="minorEastAsia" w:hAnsiTheme="minorHAnsi"/>
          <w:noProof/>
          <w:sz w:val="22"/>
          <w:lang w:eastAsia="es-AR"/>
        </w:rPr>
      </w:pPr>
      <w:r w:rsidRPr="00472F77">
        <w:rPr>
          <w:noProof/>
        </w:rPr>
        <w:t>2.3</w:t>
      </w:r>
      <w:r>
        <w:rPr>
          <w:rFonts w:asciiTheme="minorHAnsi" w:eastAsiaTheme="minorEastAsia" w:hAnsiTheme="minorHAnsi"/>
          <w:noProof/>
          <w:sz w:val="22"/>
          <w:lang w:eastAsia="es-AR"/>
        </w:rPr>
        <w:tab/>
      </w:r>
      <w:r>
        <w:rPr>
          <w:noProof/>
        </w:rPr>
        <w:t>Configurando la aplicación BAES desde archivo</w:t>
      </w:r>
    </w:p>
    <w:p w14:paraId="3DD56F43" w14:textId="77777777" w:rsidR="00450AA7" w:rsidRDefault="00450AA7">
      <w:pPr>
        <w:pStyle w:val="TDC2"/>
        <w:rPr>
          <w:rFonts w:asciiTheme="minorHAnsi" w:eastAsiaTheme="minorEastAsia" w:hAnsiTheme="minorHAnsi"/>
          <w:noProof/>
          <w:sz w:val="22"/>
          <w:lang w:eastAsia="es-AR"/>
        </w:rPr>
      </w:pPr>
      <w:r w:rsidRPr="00472F77">
        <w:rPr>
          <w:noProof/>
        </w:rPr>
        <w:t>2.4</w:t>
      </w:r>
      <w:r>
        <w:rPr>
          <w:rFonts w:asciiTheme="minorHAnsi" w:eastAsiaTheme="minorEastAsia" w:hAnsiTheme="minorHAnsi"/>
          <w:noProof/>
          <w:sz w:val="22"/>
          <w:lang w:eastAsia="es-AR"/>
        </w:rPr>
        <w:tab/>
      </w:r>
      <w:r>
        <w:rPr>
          <w:noProof/>
        </w:rPr>
        <w:t>Acceso directo a la Aplicación BAES Mediciones</w:t>
      </w:r>
    </w:p>
    <w:p w14:paraId="401A444B" w14:textId="77777777" w:rsidR="00450AA7" w:rsidRDefault="00450AA7">
      <w:pPr>
        <w:pStyle w:val="TDC2"/>
        <w:rPr>
          <w:rFonts w:asciiTheme="minorHAnsi" w:eastAsiaTheme="minorEastAsia" w:hAnsiTheme="minorHAnsi"/>
          <w:noProof/>
          <w:sz w:val="22"/>
          <w:lang w:eastAsia="es-AR"/>
        </w:rPr>
      </w:pPr>
      <w:r w:rsidRPr="00472F77">
        <w:rPr>
          <w:noProof/>
        </w:rPr>
        <w:t>2.5</w:t>
      </w:r>
      <w:r>
        <w:rPr>
          <w:rFonts w:asciiTheme="minorHAnsi" w:eastAsiaTheme="minorEastAsia" w:hAnsiTheme="minorHAnsi"/>
          <w:noProof/>
          <w:sz w:val="22"/>
          <w:lang w:eastAsia="es-AR"/>
        </w:rPr>
        <w:tab/>
      </w:r>
      <w:r>
        <w:rPr>
          <w:noProof/>
        </w:rPr>
        <w:t>Ejecutando la aplicación</w:t>
      </w:r>
    </w:p>
    <w:p w14:paraId="4ABABAC0" w14:textId="77777777" w:rsidR="00450AA7" w:rsidRDefault="00450AA7">
      <w:pPr>
        <w:pStyle w:val="TDC2"/>
        <w:rPr>
          <w:rFonts w:asciiTheme="minorHAnsi" w:eastAsiaTheme="minorEastAsia" w:hAnsiTheme="minorHAnsi"/>
          <w:noProof/>
          <w:sz w:val="22"/>
          <w:lang w:eastAsia="es-AR"/>
        </w:rPr>
      </w:pPr>
      <w:r w:rsidRPr="00472F77">
        <w:rPr>
          <w:noProof/>
        </w:rPr>
        <w:t>2.6</w:t>
      </w:r>
      <w:r>
        <w:rPr>
          <w:rFonts w:asciiTheme="minorHAnsi" w:eastAsiaTheme="minorEastAsia" w:hAnsiTheme="minorHAnsi"/>
          <w:noProof/>
          <w:sz w:val="22"/>
          <w:lang w:eastAsia="es-AR"/>
        </w:rPr>
        <w:tab/>
      </w:r>
      <w:r>
        <w:rPr>
          <w:noProof/>
        </w:rPr>
        <w:t>Archivos de salida al completar el proceso</w:t>
      </w:r>
    </w:p>
    <w:p w14:paraId="789B38DB" w14:textId="77777777" w:rsidR="00450AA7" w:rsidRDefault="00450AA7">
      <w:pPr>
        <w:pStyle w:val="TDC2"/>
        <w:rPr>
          <w:rFonts w:asciiTheme="minorHAnsi" w:eastAsiaTheme="minorEastAsia" w:hAnsiTheme="minorHAnsi"/>
          <w:noProof/>
          <w:sz w:val="22"/>
          <w:lang w:eastAsia="es-AR"/>
        </w:rPr>
      </w:pPr>
      <w:r w:rsidRPr="00472F77">
        <w:rPr>
          <w:noProof/>
        </w:rPr>
        <w:t>2.7</w:t>
      </w:r>
      <w:r>
        <w:rPr>
          <w:rFonts w:asciiTheme="minorHAnsi" w:eastAsiaTheme="minorEastAsia" w:hAnsiTheme="minorHAnsi"/>
          <w:noProof/>
          <w:sz w:val="22"/>
          <w:lang w:eastAsia="es-AR"/>
        </w:rPr>
        <w:tab/>
      </w:r>
      <w:r>
        <w:rPr>
          <w:noProof/>
        </w:rPr>
        <w:t>Mensajes producidos al generarse errores de procesamiento</w:t>
      </w:r>
    </w:p>
    <w:p w14:paraId="75E112FB" w14:textId="77777777" w:rsidR="00450AA7" w:rsidRDefault="00450AA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56A216E7" w14:textId="77777777" w:rsidR="00450AA7" w:rsidRDefault="00450AA7">
      <w:pPr>
        <w:pStyle w:val="TDC2"/>
        <w:rPr>
          <w:rFonts w:asciiTheme="minorHAnsi" w:eastAsiaTheme="minorEastAsia" w:hAnsiTheme="minorHAnsi"/>
          <w:noProof/>
          <w:sz w:val="22"/>
          <w:lang w:eastAsia="es-AR"/>
        </w:rPr>
      </w:pPr>
      <w:r w:rsidRPr="00472F77">
        <w:rPr>
          <w:noProof/>
        </w:rPr>
        <w:t>3.1</w:t>
      </w:r>
      <w:r>
        <w:rPr>
          <w:rFonts w:asciiTheme="minorHAnsi" w:eastAsiaTheme="minorEastAsia" w:hAnsiTheme="minorHAnsi"/>
          <w:noProof/>
          <w:sz w:val="22"/>
          <w:lang w:eastAsia="es-AR"/>
        </w:rPr>
        <w:tab/>
      </w:r>
      <w:r>
        <w:rPr>
          <w:noProof/>
        </w:rPr>
        <w:t>USUARIOS DE PEQUEÑA DEMANDA</w:t>
      </w:r>
    </w:p>
    <w:p w14:paraId="23556F2A" w14:textId="77777777" w:rsidR="00450AA7" w:rsidRDefault="00450AA7">
      <w:pPr>
        <w:pStyle w:val="TDC2"/>
        <w:rPr>
          <w:rFonts w:asciiTheme="minorHAnsi" w:eastAsiaTheme="minorEastAsia" w:hAnsiTheme="minorHAnsi"/>
          <w:noProof/>
          <w:sz w:val="22"/>
          <w:lang w:eastAsia="es-AR"/>
        </w:rPr>
      </w:pPr>
      <w:r w:rsidRPr="00472F77">
        <w:rPr>
          <w:noProof/>
        </w:rPr>
        <w:t>3.2</w:t>
      </w:r>
      <w:r>
        <w:rPr>
          <w:rFonts w:asciiTheme="minorHAnsi" w:eastAsiaTheme="minorEastAsia" w:hAnsiTheme="minorHAnsi"/>
          <w:noProof/>
          <w:sz w:val="22"/>
          <w:lang w:eastAsia="es-AR"/>
        </w:rPr>
        <w:tab/>
      </w:r>
      <w:r>
        <w:rPr>
          <w:noProof/>
        </w:rPr>
        <w:t>USUARIOS DE MEDIANA Y GRAN DEMANDA</w:t>
      </w:r>
    </w:p>
    <w:p w14:paraId="1F967088" w14:textId="77777777" w:rsidR="00450AA7" w:rsidRDefault="00450AA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967D5D0" w14:textId="77777777" w:rsidR="00450AA7" w:rsidRDefault="00450AA7">
      <w:pPr>
        <w:pStyle w:val="TDC2"/>
        <w:rPr>
          <w:rFonts w:asciiTheme="minorHAnsi" w:eastAsiaTheme="minorEastAsia" w:hAnsiTheme="minorHAnsi"/>
          <w:noProof/>
          <w:sz w:val="22"/>
          <w:lang w:eastAsia="es-AR"/>
        </w:rPr>
      </w:pPr>
      <w:r w:rsidRPr="00472F77">
        <w:rPr>
          <w:noProof/>
        </w:rPr>
        <w:t>4.1</w:t>
      </w:r>
      <w:r>
        <w:rPr>
          <w:rFonts w:asciiTheme="minorHAnsi" w:eastAsiaTheme="minorEastAsia" w:hAnsiTheme="minorHAnsi"/>
          <w:noProof/>
          <w:sz w:val="22"/>
          <w:lang w:eastAsia="es-AR"/>
        </w:rPr>
        <w:tab/>
      </w:r>
      <w:r>
        <w:rPr>
          <w:noProof/>
        </w:rPr>
        <w:t>Formato</w:t>
      </w:r>
      <w:r w:rsidRPr="00472F77">
        <w:rPr>
          <w:bCs/>
          <w:noProof/>
        </w:rPr>
        <w:t xml:space="preserve"> 04 PEQUEÑAS DEMANDAS</w:t>
      </w:r>
    </w:p>
    <w:p w14:paraId="4F82868C" w14:textId="77777777" w:rsidR="00450AA7" w:rsidRDefault="00450AA7">
      <w:pPr>
        <w:pStyle w:val="TDC2"/>
        <w:rPr>
          <w:rFonts w:asciiTheme="minorHAnsi" w:eastAsiaTheme="minorEastAsia" w:hAnsiTheme="minorHAnsi"/>
          <w:noProof/>
          <w:sz w:val="22"/>
          <w:lang w:eastAsia="es-AR"/>
        </w:rPr>
      </w:pPr>
      <w:r w:rsidRPr="00472F77">
        <w:rPr>
          <w:noProof/>
        </w:rPr>
        <w:t>4.2</w:t>
      </w:r>
      <w:r>
        <w:rPr>
          <w:rFonts w:asciiTheme="minorHAnsi" w:eastAsiaTheme="minorEastAsia" w:hAnsiTheme="minorHAnsi"/>
          <w:noProof/>
          <w:sz w:val="22"/>
          <w:lang w:eastAsia="es-AR"/>
        </w:rPr>
        <w:tab/>
      </w:r>
      <w:r>
        <w:rPr>
          <w:noProof/>
        </w:rPr>
        <w:t>Formato</w:t>
      </w:r>
      <w:r w:rsidRPr="00472F77">
        <w:rPr>
          <w:bCs/>
          <w:noProof/>
        </w:rPr>
        <w:t xml:space="preserve"> 05</w:t>
      </w:r>
      <w:r w:rsidRPr="00472F77">
        <w:rPr>
          <w:noProof/>
        </w:rPr>
        <w:t xml:space="preserve"> </w:t>
      </w:r>
      <w:r w:rsidRPr="00472F77">
        <w:rPr>
          <w:bCs/>
          <w:noProof/>
        </w:rPr>
        <w:t>MEDIANAS-GRANDES DEMANDAS</w:t>
      </w:r>
    </w:p>
    <w:p w14:paraId="5D70779C" w14:textId="77777777" w:rsidR="00450AA7" w:rsidRDefault="00450AA7">
      <w:pPr>
        <w:pStyle w:val="TDC2"/>
        <w:rPr>
          <w:rFonts w:asciiTheme="minorHAnsi" w:eastAsiaTheme="minorEastAsia" w:hAnsiTheme="minorHAnsi"/>
          <w:noProof/>
          <w:sz w:val="22"/>
          <w:lang w:eastAsia="es-AR"/>
        </w:rPr>
      </w:pPr>
      <w:r w:rsidRPr="00472F77">
        <w:rPr>
          <w:noProof/>
        </w:rPr>
        <w:t>4.3</w:t>
      </w:r>
      <w:r>
        <w:rPr>
          <w:rFonts w:asciiTheme="minorHAnsi" w:eastAsiaTheme="minorEastAsia" w:hAnsiTheme="minorHAnsi"/>
          <w:noProof/>
          <w:sz w:val="22"/>
          <w:lang w:eastAsia="es-AR"/>
        </w:rPr>
        <w:tab/>
      </w:r>
      <w:r>
        <w:rPr>
          <w:noProof/>
        </w:rPr>
        <w:t>TABLA USUARIOS SELECCIONADOS</w:t>
      </w:r>
    </w:p>
    <w:p w14:paraId="3EA971D7" w14:textId="77777777" w:rsidR="00450AA7" w:rsidRDefault="00450AA7">
      <w:pPr>
        <w:pStyle w:val="TDC2"/>
        <w:rPr>
          <w:rFonts w:asciiTheme="minorHAnsi" w:eastAsiaTheme="minorEastAsia" w:hAnsiTheme="minorHAnsi"/>
          <w:noProof/>
          <w:sz w:val="22"/>
          <w:lang w:eastAsia="es-AR"/>
        </w:rPr>
      </w:pPr>
      <w:r w:rsidRPr="00472F77">
        <w:rPr>
          <w:noProof/>
        </w:rPr>
        <w:t>4.4</w:t>
      </w:r>
      <w:r>
        <w:rPr>
          <w:rFonts w:asciiTheme="minorHAnsi" w:eastAsiaTheme="minorEastAsia" w:hAnsiTheme="minorHAnsi"/>
          <w:noProof/>
          <w:sz w:val="22"/>
          <w:lang w:eastAsia="es-AR"/>
        </w:rPr>
        <w:tab/>
      </w:r>
      <w:r>
        <w:rPr>
          <w:noProof/>
        </w:rPr>
        <w:t>PLANILLA DE INSTALACION</w:t>
      </w:r>
    </w:p>
    <w:p w14:paraId="4B404443" w14:textId="05811A9A"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bookmarkStart w:id="38" w:name="_Toc7179627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3597838" w14:textId="61945711" w:rsidR="006D2DE7" w:rsidRDefault="006D2DE7" w:rsidP="00E57B9C">
      <w:bookmarkStart w:id="39" w:name="_Hlk62139828"/>
      <w:bookmarkStart w:id="40" w:name="_Hlk72919575"/>
      <w:r>
        <w:t xml:space="preserve">Dada la gran capacidad y potencia que existe en los actuales equipos de medición eléctrica, </w:t>
      </w:r>
      <w:r w:rsidR="00E346F4">
        <w:t xml:space="preserve">los cuales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bookmarkEnd w:id="40"/>
    <w:p w14:paraId="47424452" w14:textId="77777777" w:rsidR="00095011" w:rsidRDefault="00095011" w:rsidP="00095011">
      <w:r>
        <w:t xml:space="preserve">Estas nuevas funcionalidades en los equipos de medición demandan de un tiempo adicional para identificar la configuración, el formato, escala, y posición dentro del archivo en la cual se han colocado las variables requeridas para ser analizadas, lo cual puede condicionar la obtención de mediciones con contenido confiable y de calidad.  </w:t>
      </w:r>
    </w:p>
    <w:p w14:paraId="5443C5F2" w14:textId="77777777" w:rsidR="00095011" w:rsidRDefault="00095011" w:rsidP="00095011">
      <w:r>
        <w:t>Vista la amplitud de configuraciones y variantes que pueden existir, se procedió a normalizar los controles que se aplican a los archivos de medición, para evaluar las mediciones independientemente de la marca del equipo de medición o del formato que se esté utilizando.</w:t>
      </w:r>
    </w:p>
    <w:p w14:paraId="60A89742" w14:textId="77777777" w:rsidR="00095011" w:rsidRDefault="00095011" w:rsidP="00095011">
      <w:r>
        <w:t>Esta normalización se concreta mediante el desarrollo de la aplicación denominada: “BAES Mediciones”, que permite una vez definidos los formatos a utilizar y convenciones, controlar de forma sencilla, la evaluación desde la etapa de captura de los registros, facilitando la temprana validación o rechazo de aquellos archivos que fueron registrados con algunas deficiencias. Esta acción minimiza el descarte de archivos de medición, evitando generar: retrabajo por medir nuevamente cientos de usuarios, además de la pérdida de tiempo, e impacto en los costos del proyecto.</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39"/>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41" w:name="_Toc7169966"/>
      <w:bookmarkStart w:id="42" w:name="_Toc7170423"/>
      <w:bookmarkStart w:id="43" w:name="_Toc8138326"/>
      <w:bookmarkStart w:id="44" w:name="_Toc8205276"/>
      <w:bookmarkStart w:id="45" w:name="_Toc56756310"/>
      <w:bookmarkStart w:id="46" w:name="_Toc56756341"/>
      <w:bookmarkStart w:id="47" w:name="_Toc56774421"/>
      <w:bookmarkStart w:id="48" w:name="_Toc56775608"/>
      <w:bookmarkStart w:id="49" w:name="_Toc56775893"/>
      <w:bookmarkStart w:id="50" w:name="_Toc57128822"/>
      <w:bookmarkStart w:id="51" w:name="_Toc60907878"/>
      <w:bookmarkStart w:id="52" w:name="_Toc60909795"/>
      <w:bookmarkStart w:id="53" w:name="_Toc60909910"/>
      <w:bookmarkStart w:id="54" w:name="_Toc60921344"/>
      <w:bookmarkStart w:id="55" w:name="_Toc60923200"/>
      <w:bookmarkStart w:id="56" w:name="_Toc60991530"/>
      <w:bookmarkStart w:id="57" w:name="_Toc71796272"/>
      <w:r>
        <w:lastRenderedPageBreak/>
        <w:t>requerimientos e instalación de la aplicación</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6A322B0" w14:textId="77777777" w:rsidR="006D2DE7" w:rsidRDefault="006D2DE7" w:rsidP="006D2DE7">
      <w:pPr>
        <w:pStyle w:val="Ttulo2"/>
      </w:pPr>
      <w:bookmarkStart w:id="58" w:name="_Toc5010590"/>
      <w:bookmarkStart w:id="59" w:name="_Toc5010673"/>
      <w:bookmarkStart w:id="60" w:name="_Toc5010715"/>
      <w:bookmarkStart w:id="61" w:name="_Toc6217956"/>
      <w:bookmarkStart w:id="62" w:name="_Toc6217982"/>
      <w:bookmarkStart w:id="63" w:name="_Toc6302450"/>
      <w:bookmarkStart w:id="64" w:name="_Toc6306380"/>
      <w:bookmarkStart w:id="65" w:name="_Toc7165769"/>
      <w:bookmarkStart w:id="66" w:name="_Toc7169503"/>
      <w:bookmarkStart w:id="67" w:name="_Toc7169967"/>
      <w:bookmarkStart w:id="68" w:name="_Toc7170424"/>
      <w:bookmarkStart w:id="69" w:name="_Toc8138327"/>
      <w:bookmarkStart w:id="70" w:name="_Toc8205277"/>
      <w:bookmarkStart w:id="71" w:name="_Toc56756311"/>
      <w:bookmarkStart w:id="72" w:name="_Toc56756342"/>
      <w:bookmarkStart w:id="73" w:name="_Toc56774422"/>
      <w:bookmarkStart w:id="74" w:name="_Toc56775609"/>
      <w:bookmarkStart w:id="75" w:name="_Toc56775894"/>
      <w:bookmarkStart w:id="76" w:name="_Toc57128823"/>
      <w:bookmarkStart w:id="77" w:name="_Toc60907879"/>
      <w:bookmarkStart w:id="78" w:name="_Toc60909796"/>
      <w:bookmarkStart w:id="79" w:name="_Toc60909911"/>
      <w:bookmarkStart w:id="80" w:name="_Toc60921345"/>
      <w:bookmarkStart w:id="81" w:name="_Toc60923201"/>
      <w:bookmarkStart w:id="82" w:name="_Toc60991531"/>
      <w:bookmarkStart w:id="83" w:name="_Toc71796273"/>
      <w:r>
        <w:t>Requerimientos de la aplicación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84" w:name="_Toc5010535"/>
      <w:bookmarkStart w:id="85" w:name="_Toc5010591"/>
      <w:bookmarkStart w:id="86" w:name="_Toc5010674"/>
      <w:bookmarkStart w:id="87" w:name="_Toc5010716"/>
      <w:bookmarkStart w:id="88" w:name="_Toc6217957"/>
      <w:bookmarkStart w:id="89" w:name="_Toc6217983"/>
      <w:bookmarkStart w:id="90" w:name="_Toc6302451"/>
      <w:bookmarkStart w:id="91" w:name="_Toc6306381"/>
      <w:bookmarkStart w:id="92" w:name="_Toc7165770"/>
      <w:bookmarkStart w:id="93" w:name="_Toc7169504"/>
      <w:bookmarkStart w:id="94" w:name="_Toc7169968"/>
      <w:bookmarkStart w:id="95" w:name="_Toc7170425"/>
      <w:bookmarkStart w:id="96" w:name="_Toc8138328"/>
      <w:bookmarkStart w:id="97" w:name="_Toc8205278"/>
      <w:bookmarkStart w:id="98" w:name="_Toc56756312"/>
      <w:bookmarkStart w:id="99" w:name="_Toc56756343"/>
      <w:bookmarkStart w:id="100" w:name="_Toc56774423"/>
      <w:bookmarkStart w:id="101" w:name="_Toc56775610"/>
      <w:bookmarkStart w:id="102" w:name="_Toc56775895"/>
      <w:bookmarkStart w:id="103" w:name="_Toc57128824"/>
      <w:bookmarkStart w:id="104" w:name="_Toc60907880"/>
      <w:bookmarkStart w:id="105" w:name="_Toc60909797"/>
      <w:bookmarkStart w:id="106" w:name="_Toc60909912"/>
      <w:bookmarkStart w:id="107" w:name="_Toc60921346"/>
      <w:bookmarkStart w:id="108" w:name="_Toc60923202"/>
      <w:bookmarkStart w:id="109" w:name="_Toc60991532"/>
      <w:bookmarkStart w:id="110" w:name="_Toc71796274"/>
      <w:r>
        <w:t>Instalando la aplicación “BAES Mediciones”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9255AD" w14:textId="60347181" w:rsidR="006D2DE7" w:rsidRDefault="006D2DE7" w:rsidP="006D2DE7">
      <w:pPr>
        <w:jc w:val="both"/>
      </w:pPr>
      <w:bookmarkStart w:id="111"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69BCF483" w:rsidR="006D2DE7" w:rsidRDefault="006D2DE7" w:rsidP="006D2DE7">
      <w:pPr>
        <w:jc w:val="both"/>
      </w:pPr>
      <w:r>
        <w:t xml:space="preserve">Si requiere instalar la aplicación en otro drive o disco, debe crearse un </w:t>
      </w:r>
      <w:r w:rsidR="00450AA7">
        <w:t>directorio o</w:t>
      </w:r>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12" w:name="_Toc6217958"/>
      <w:bookmarkStart w:id="113" w:name="_Toc6217984"/>
      <w:bookmarkStart w:id="114" w:name="_Toc6302452"/>
      <w:bookmarkStart w:id="115" w:name="_Toc6306382"/>
      <w:bookmarkStart w:id="116" w:name="_Toc7165771"/>
      <w:bookmarkStart w:id="117" w:name="_Toc7169505"/>
      <w:bookmarkStart w:id="118" w:name="_Toc7169969"/>
      <w:bookmarkStart w:id="119" w:name="_Toc7170426"/>
      <w:bookmarkStart w:id="120" w:name="_Toc8138329"/>
      <w:bookmarkStart w:id="121" w:name="_Toc8205279"/>
      <w:bookmarkStart w:id="122" w:name="_Toc56756313"/>
      <w:bookmarkStart w:id="123" w:name="_Toc56756344"/>
      <w:bookmarkStart w:id="124" w:name="_Toc56774424"/>
      <w:bookmarkStart w:id="125" w:name="_Toc56775611"/>
      <w:bookmarkStart w:id="126" w:name="_Toc56775896"/>
      <w:bookmarkStart w:id="127" w:name="_Toc57128825"/>
      <w:bookmarkStart w:id="128" w:name="_Toc60907881"/>
      <w:bookmarkStart w:id="129" w:name="_Toc60909798"/>
      <w:bookmarkStart w:id="130" w:name="_Toc60909913"/>
      <w:bookmarkStart w:id="131" w:name="_Toc60921347"/>
      <w:bookmarkStart w:id="132" w:name="_Toc60923203"/>
      <w:bookmarkStart w:id="133" w:name="_Toc60991533"/>
      <w:bookmarkStart w:id="134" w:name="_Toc71796275"/>
      <w:r>
        <w:t xml:space="preserve">Configurando la aplicación </w:t>
      </w:r>
      <w:r w:rsidR="0092485F">
        <w:t xml:space="preserve">BAES </w:t>
      </w:r>
      <w:bookmarkEnd w:id="112"/>
      <w:bookmarkEnd w:id="113"/>
      <w:bookmarkEnd w:id="114"/>
      <w:bookmarkEnd w:id="115"/>
      <w:bookmarkEnd w:id="116"/>
      <w:bookmarkEnd w:id="117"/>
      <w:bookmarkEnd w:id="118"/>
      <w:bookmarkEnd w:id="119"/>
      <w:bookmarkEnd w:id="120"/>
      <w:bookmarkEnd w:id="121"/>
      <w:bookmarkEnd w:id="122"/>
      <w:r w:rsidR="0092485F">
        <w:t>desde archivo</w:t>
      </w:r>
      <w:bookmarkEnd w:id="123"/>
      <w:bookmarkEnd w:id="124"/>
      <w:bookmarkEnd w:id="125"/>
      <w:bookmarkEnd w:id="126"/>
      <w:bookmarkEnd w:id="127"/>
      <w:bookmarkEnd w:id="128"/>
      <w:bookmarkEnd w:id="129"/>
      <w:bookmarkEnd w:id="130"/>
      <w:bookmarkEnd w:id="131"/>
      <w:bookmarkEnd w:id="132"/>
      <w:bookmarkEnd w:id="133"/>
      <w:bookmarkEnd w:id="134"/>
    </w:p>
    <w:p w14:paraId="166225BC" w14:textId="0545D6BF"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599C26E0" w14:textId="77777777" w:rsidR="00B910F4" w:rsidRDefault="00B910F4" w:rsidP="00BF2A41">
      <w:pPr>
        <w:rPr>
          <w:noProof/>
        </w:rPr>
      </w:pPr>
    </w:p>
    <w:p w14:paraId="47DC173F" w14:textId="672242DF" w:rsidR="00901D54" w:rsidRDefault="00B910F4" w:rsidP="00BF2A41">
      <w:pPr>
        <w:rPr>
          <w:noProof/>
        </w:rPr>
      </w:pPr>
      <w:r>
        <w:rPr>
          <w:noProof/>
        </w:rPr>
        <mc:AlternateContent>
          <mc:Choice Requires="wps">
            <w:drawing>
              <wp:anchor distT="0" distB="0" distL="114300" distR="114300" simplePos="0" relativeHeight="251660800" behindDoc="0" locked="0" layoutInCell="1" allowOverlap="1" wp14:anchorId="7191BED1" wp14:editId="5DF0B989">
                <wp:simplePos x="0" y="0"/>
                <wp:positionH relativeFrom="margin">
                  <wp:align>right</wp:align>
                </wp:positionH>
                <wp:positionV relativeFrom="paragraph">
                  <wp:posOffset>1615108</wp:posOffset>
                </wp:positionV>
                <wp:extent cx="5874855" cy="270013"/>
                <wp:effectExtent l="19050" t="38100" r="31115" b="53975"/>
                <wp:wrapNone/>
                <wp:docPr id="60" name="Rectángulo: esquinas redondeadas 60"/>
                <wp:cNvGraphicFramePr/>
                <a:graphic xmlns:a="http://schemas.openxmlformats.org/drawingml/2006/main">
                  <a:graphicData uri="http://schemas.microsoft.com/office/word/2010/wordprocessingShape">
                    <wps:wsp>
                      <wps:cNvSpPr/>
                      <wps:spPr>
                        <a:xfrm>
                          <a:off x="0" y="0"/>
                          <a:ext cx="5874855" cy="270013"/>
                        </a:xfrm>
                        <a:custGeom>
                          <a:avLst/>
                          <a:gdLst>
                            <a:gd name="connsiteX0" fmla="*/ 0 w 5874855"/>
                            <a:gd name="connsiteY0" fmla="*/ 45003 h 270013"/>
                            <a:gd name="connsiteX1" fmla="*/ 45003 w 5874855"/>
                            <a:gd name="connsiteY1" fmla="*/ 0 h 270013"/>
                            <a:gd name="connsiteX2" fmla="*/ 565639 w 5874855"/>
                            <a:gd name="connsiteY2" fmla="*/ 0 h 270013"/>
                            <a:gd name="connsiteX3" fmla="*/ 1028427 w 5874855"/>
                            <a:gd name="connsiteY3" fmla="*/ 0 h 270013"/>
                            <a:gd name="connsiteX4" fmla="*/ 1722609 w 5874855"/>
                            <a:gd name="connsiteY4" fmla="*/ 0 h 270013"/>
                            <a:gd name="connsiteX5" fmla="*/ 2301094 w 5874855"/>
                            <a:gd name="connsiteY5" fmla="*/ 0 h 270013"/>
                            <a:gd name="connsiteX6" fmla="*/ 2879579 w 5874855"/>
                            <a:gd name="connsiteY6" fmla="*/ 0 h 270013"/>
                            <a:gd name="connsiteX7" fmla="*/ 3342367 w 5874855"/>
                            <a:gd name="connsiteY7" fmla="*/ 0 h 270013"/>
                            <a:gd name="connsiteX8" fmla="*/ 3920852 w 5874855"/>
                            <a:gd name="connsiteY8" fmla="*/ 0 h 270013"/>
                            <a:gd name="connsiteX9" fmla="*/ 4557185 w 5874855"/>
                            <a:gd name="connsiteY9" fmla="*/ 0 h 270013"/>
                            <a:gd name="connsiteX10" fmla="*/ 5077822 w 5874855"/>
                            <a:gd name="connsiteY10" fmla="*/ 0 h 270013"/>
                            <a:gd name="connsiteX11" fmla="*/ 5829852 w 5874855"/>
                            <a:gd name="connsiteY11" fmla="*/ 0 h 270013"/>
                            <a:gd name="connsiteX12" fmla="*/ 5874855 w 5874855"/>
                            <a:gd name="connsiteY12" fmla="*/ 45003 h 270013"/>
                            <a:gd name="connsiteX13" fmla="*/ 5874855 w 5874855"/>
                            <a:gd name="connsiteY13" fmla="*/ 225010 h 270013"/>
                            <a:gd name="connsiteX14" fmla="*/ 5829852 w 5874855"/>
                            <a:gd name="connsiteY14" fmla="*/ 270013 h 270013"/>
                            <a:gd name="connsiteX15" fmla="*/ 5367064 w 5874855"/>
                            <a:gd name="connsiteY15" fmla="*/ 270013 h 270013"/>
                            <a:gd name="connsiteX16" fmla="*/ 4788579 w 5874855"/>
                            <a:gd name="connsiteY16" fmla="*/ 270013 h 270013"/>
                            <a:gd name="connsiteX17" fmla="*/ 4094397 w 5874855"/>
                            <a:gd name="connsiteY17" fmla="*/ 270013 h 270013"/>
                            <a:gd name="connsiteX18" fmla="*/ 3573761 w 5874855"/>
                            <a:gd name="connsiteY18" fmla="*/ 270013 h 270013"/>
                            <a:gd name="connsiteX19" fmla="*/ 3110973 w 5874855"/>
                            <a:gd name="connsiteY19" fmla="*/ 270013 h 270013"/>
                            <a:gd name="connsiteX20" fmla="*/ 2590337 w 5874855"/>
                            <a:gd name="connsiteY20" fmla="*/ 270013 h 270013"/>
                            <a:gd name="connsiteX21" fmla="*/ 2069700 w 5874855"/>
                            <a:gd name="connsiteY21" fmla="*/ 270013 h 270013"/>
                            <a:gd name="connsiteX22" fmla="*/ 1606912 w 5874855"/>
                            <a:gd name="connsiteY22" fmla="*/ 270013 h 270013"/>
                            <a:gd name="connsiteX23" fmla="*/ 1086276 w 5874855"/>
                            <a:gd name="connsiteY23" fmla="*/ 270013 h 270013"/>
                            <a:gd name="connsiteX24" fmla="*/ 681336 w 5874855"/>
                            <a:gd name="connsiteY24" fmla="*/ 270013 h 270013"/>
                            <a:gd name="connsiteX25" fmla="*/ 45003 w 5874855"/>
                            <a:gd name="connsiteY25" fmla="*/ 270013 h 270013"/>
                            <a:gd name="connsiteX26" fmla="*/ 0 w 5874855"/>
                            <a:gd name="connsiteY26" fmla="*/ 225010 h 270013"/>
                            <a:gd name="connsiteX27" fmla="*/ 0 w 5874855"/>
                            <a:gd name="connsiteY27" fmla="*/ 45003 h 270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874855" h="270013" extrusionOk="0">
                              <a:moveTo>
                                <a:pt x="0" y="45003"/>
                              </a:moveTo>
                              <a:cubicBezTo>
                                <a:pt x="2175" y="22773"/>
                                <a:pt x="23025" y="3441"/>
                                <a:pt x="45003" y="0"/>
                              </a:cubicBezTo>
                              <a:cubicBezTo>
                                <a:pt x="208100" y="-48936"/>
                                <a:pt x="371642" y="51226"/>
                                <a:pt x="565639" y="0"/>
                              </a:cubicBezTo>
                              <a:cubicBezTo>
                                <a:pt x="759636" y="-51226"/>
                                <a:pt x="899022" y="26316"/>
                                <a:pt x="1028427" y="0"/>
                              </a:cubicBezTo>
                              <a:cubicBezTo>
                                <a:pt x="1157832" y="-26316"/>
                                <a:pt x="1463611" y="24226"/>
                                <a:pt x="1722609" y="0"/>
                              </a:cubicBezTo>
                              <a:cubicBezTo>
                                <a:pt x="1981607" y="-24226"/>
                                <a:pt x="2073435" y="2503"/>
                                <a:pt x="2301094" y="0"/>
                              </a:cubicBezTo>
                              <a:cubicBezTo>
                                <a:pt x="2528753" y="-2503"/>
                                <a:pt x="2605113" y="21677"/>
                                <a:pt x="2879579" y="0"/>
                              </a:cubicBezTo>
                              <a:cubicBezTo>
                                <a:pt x="3154046" y="-21677"/>
                                <a:pt x="3201168" y="22883"/>
                                <a:pt x="3342367" y="0"/>
                              </a:cubicBezTo>
                              <a:cubicBezTo>
                                <a:pt x="3483566" y="-22883"/>
                                <a:pt x="3768455" y="65462"/>
                                <a:pt x="3920852" y="0"/>
                              </a:cubicBezTo>
                              <a:cubicBezTo>
                                <a:pt x="4073249" y="-65462"/>
                                <a:pt x="4274413" y="30228"/>
                                <a:pt x="4557185" y="0"/>
                              </a:cubicBezTo>
                              <a:cubicBezTo>
                                <a:pt x="4839957" y="-30228"/>
                                <a:pt x="4883766" y="7994"/>
                                <a:pt x="5077822" y="0"/>
                              </a:cubicBezTo>
                              <a:cubicBezTo>
                                <a:pt x="5271878" y="-7994"/>
                                <a:pt x="5560151" y="70456"/>
                                <a:pt x="5829852" y="0"/>
                              </a:cubicBezTo>
                              <a:cubicBezTo>
                                <a:pt x="5849647" y="-665"/>
                                <a:pt x="5878991" y="17605"/>
                                <a:pt x="5874855" y="45003"/>
                              </a:cubicBezTo>
                              <a:cubicBezTo>
                                <a:pt x="5876437" y="100006"/>
                                <a:pt x="5871118" y="186592"/>
                                <a:pt x="5874855" y="225010"/>
                              </a:cubicBezTo>
                              <a:cubicBezTo>
                                <a:pt x="5874180" y="248528"/>
                                <a:pt x="5856620" y="263233"/>
                                <a:pt x="5829852" y="270013"/>
                              </a:cubicBezTo>
                              <a:cubicBezTo>
                                <a:pt x="5603887" y="319840"/>
                                <a:pt x="5564751" y="228163"/>
                                <a:pt x="5367064" y="270013"/>
                              </a:cubicBezTo>
                              <a:cubicBezTo>
                                <a:pt x="5169377" y="311863"/>
                                <a:pt x="4964727" y="235333"/>
                                <a:pt x="4788579" y="270013"/>
                              </a:cubicBezTo>
                              <a:cubicBezTo>
                                <a:pt x="4612432" y="304693"/>
                                <a:pt x="4341956" y="201606"/>
                                <a:pt x="4094397" y="270013"/>
                              </a:cubicBezTo>
                              <a:cubicBezTo>
                                <a:pt x="3846838" y="338420"/>
                                <a:pt x="3764306" y="255333"/>
                                <a:pt x="3573761" y="270013"/>
                              </a:cubicBezTo>
                              <a:cubicBezTo>
                                <a:pt x="3383216" y="284693"/>
                                <a:pt x="3314916" y="264857"/>
                                <a:pt x="3110973" y="270013"/>
                              </a:cubicBezTo>
                              <a:cubicBezTo>
                                <a:pt x="2907030" y="275169"/>
                                <a:pt x="2724469" y="216019"/>
                                <a:pt x="2590337" y="270013"/>
                              </a:cubicBezTo>
                              <a:cubicBezTo>
                                <a:pt x="2456205" y="324007"/>
                                <a:pt x="2292784" y="208148"/>
                                <a:pt x="2069700" y="270013"/>
                              </a:cubicBezTo>
                              <a:cubicBezTo>
                                <a:pt x="1846616" y="331878"/>
                                <a:pt x="1710264" y="247139"/>
                                <a:pt x="1606912" y="270013"/>
                              </a:cubicBezTo>
                              <a:cubicBezTo>
                                <a:pt x="1503560" y="292887"/>
                                <a:pt x="1342746" y="254990"/>
                                <a:pt x="1086276" y="270013"/>
                              </a:cubicBezTo>
                              <a:cubicBezTo>
                                <a:pt x="829806" y="285036"/>
                                <a:pt x="856248" y="246488"/>
                                <a:pt x="681336" y="270013"/>
                              </a:cubicBezTo>
                              <a:cubicBezTo>
                                <a:pt x="506424" y="293538"/>
                                <a:pt x="232025" y="254640"/>
                                <a:pt x="45003" y="270013"/>
                              </a:cubicBezTo>
                              <a:cubicBezTo>
                                <a:pt x="17320" y="270690"/>
                                <a:pt x="-535" y="248880"/>
                                <a:pt x="0" y="225010"/>
                              </a:cubicBezTo>
                              <a:cubicBezTo>
                                <a:pt x="-20469" y="143444"/>
                                <a:pt x="3002" y="129466"/>
                                <a:pt x="0" y="45003"/>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C2476" id="Rectángulo: esquinas redondeadas 60" o:spid="_x0000_s1026" style="position:absolute;margin-left:411.4pt;margin-top:127.15pt;width:462.6pt;height:21.2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" filled="f" strokecolor="red" strokeweight="2pt">
                <w10:wrap anchorx="margin"/>
              </v:roundrect>
            </w:pict>
          </mc:Fallback>
        </mc:AlternateContent>
      </w:r>
      <w:r>
        <w:rPr>
          <w:noProof/>
        </w:rPr>
        <w:drawing>
          <wp:inline distT="0" distB="0" distL="0" distR="0" wp14:anchorId="14260FE1" wp14:editId="75496A4C">
            <wp:extent cx="5955132" cy="1899202"/>
            <wp:effectExtent l="19050" t="19050" r="266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1" t="46471" r="15450" b="4835"/>
                    <a:stretch/>
                  </pic:blipFill>
                  <pic:spPr bwMode="auto">
                    <a:xfrm>
                      <a:off x="0" y="0"/>
                      <a:ext cx="5986303" cy="19091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34D33CC7"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6424EFEF" w:rsidR="006D2DE7" w:rsidRDefault="006D2DE7" w:rsidP="006D2DE7">
      <w:pPr>
        <w:pStyle w:val="Ttulo2"/>
      </w:pPr>
      <w:bookmarkStart w:id="135" w:name="_Toc5010717"/>
      <w:bookmarkStart w:id="136" w:name="_Toc6217959"/>
      <w:bookmarkStart w:id="137" w:name="_Toc6217985"/>
      <w:bookmarkStart w:id="138" w:name="_Toc6302453"/>
      <w:bookmarkStart w:id="139" w:name="_Toc6306383"/>
      <w:bookmarkStart w:id="140" w:name="_Toc7165772"/>
      <w:bookmarkStart w:id="141" w:name="_Toc7169506"/>
      <w:bookmarkStart w:id="142" w:name="_Toc7169970"/>
      <w:bookmarkStart w:id="143" w:name="_Toc7170427"/>
      <w:bookmarkStart w:id="144" w:name="_Toc8138330"/>
      <w:bookmarkStart w:id="145" w:name="_Toc8205280"/>
      <w:bookmarkStart w:id="146" w:name="_Toc56756314"/>
      <w:bookmarkStart w:id="147" w:name="_Toc56756345"/>
      <w:bookmarkStart w:id="148" w:name="_Toc56774425"/>
      <w:bookmarkStart w:id="149" w:name="_Toc56775612"/>
      <w:bookmarkStart w:id="150" w:name="_Toc56775897"/>
      <w:bookmarkStart w:id="151" w:name="_Toc57128826"/>
      <w:bookmarkStart w:id="152" w:name="_Toc60907882"/>
      <w:bookmarkStart w:id="153" w:name="_Toc60909799"/>
      <w:bookmarkStart w:id="154" w:name="_Toc60909914"/>
      <w:bookmarkStart w:id="155" w:name="_Toc60921348"/>
      <w:bookmarkStart w:id="156" w:name="_Toc60923204"/>
      <w:bookmarkStart w:id="157" w:name="_Toc60991534"/>
      <w:bookmarkStart w:id="158" w:name="_Toc71796276"/>
      <w:r>
        <w:t>Acceso directo a la Aplicación BAES Mediciones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EEBB21F" w14:textId="5F95CB24"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permisología o preferencias del usuario pudiera tener preferencia por crear un</w:t>
      </w:r>
      <w:r w:rsidR="006D2DE7">
        <w:t xml:space="preserve"> acceso a la aplicación, “BAES Mediciones desde el escritorio de 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9" w:name="_Toc3996960"/>
      <w:bookmarkStart w:id="160" w:name="_Toc5010537"/>
      <w:bookmarkStart w:id="161" w:name="_Toc5010593"/>
      <w:bookmarkStart w:id="162" w:name="_Toc5010676"/>
      <w:bookmarkStart w:id="163" w:name="_Toc5010718"/>
      <w:bookmarkStart w:id="164" w:name="_Toc6217960"/>
      <w:bookmarkStart w:id="165" w:name="_Toc6217986"/>
      <w:bookmarkStart w:id="166" w:name="_Toc6302454"/>
      <w:bookmarkStart w:id="167" w:name="_Toc6306384"/>
      <w:bookmarkStart w:id="168" w:name="_Toc7165773"/>
      <w:bookmarkStart w:id="169" w:name="_Toc7169507"/>
      <w:bookmarkStart w:id="170" w:name="_Toc7169971"/>
      <w:bookmarkStart w:id="171" w:name="_Toc7170428"/>
      <w:bookmarkStart w:id="172" w:name="_Toc8138331"/>
      <w:bookmarkStart w:id="173" w:name="_Toc8205281"/>
      <w:bookmarkStart w:id="174" w:name="_Toc56756315"/>
      <w:bookmarkStart w:id="175" w:name="_Toc56756346"/>
      <w:bookmarkStart w:id="176" w:name="_Toc56774426"/>
      <w:bookmarkStart w:id="177" w:name="_Toc56775613"/>
      <w:bookmarkStart w:id="178" w:name="_Toc56775898"/>
      <w:bookmarkStart w:id="179" w:name="_Toc57128827"/>
      <w:bookmarkStart w:id="180" w:name="_Toc60907883"/>
      <w:bookmarkStart w:id="181" w:name="_Toc60909800"/>
      <w:bookmarkStart w:id="182" w:name="_Toc60909915"/>
      <w:bookmarkStart w:id="183" w:name="_Toc60921349"/>
      <w:bookmarkStart w:id="184" w:name="_Toc60923205"/>
      <w:bookmarkStart w:id="185" w:name="_Toc60991535"/>
      <w:bookmarkStart w:id="186" w:name="_Toc71796277"/>
      <w:r>
        <w:t>Ejecutando</w:t>
      </w:r>
      <w:r w:rsidR="006D2DE7" w:rsidRPr="00D45006">
        <w:t xml:space="preserve"> la aplicación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5703EDF" w14:textId="77CFA0A7" w:rsidR="00EF1766" w:rsidRDefault="00623A94" w:rsidP="00D230BD">
      <w:r>
        <w:rPr>
          <w:noProof/>
        </w:rPr>
        <w:drawing>
          <wp:anchor distT="0" distB="0" distL="114300" distR="114300" simplePos="0" relativeHeight="251662848" behindDoc="0" locked="0" layoutInCell="1" allowOverlap="1" wp14:anchorId="1D6DE3E7" wp14:editId="39CF1944">
            <wp:simplePos x="0" y="0"/>
            <wp:positionH relativeFrom="column">
              <wp:posOffset>1478733</wp:posOffset>
            </wp:positionH>
            <wp:positionV relativeFrom="paragraph">
              <wp:posOffset>153035</wp:posOffset>
            </wp:positionV>
            <wp:extent cx="205740" cy="179705"/>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 cy="179705"/>
                    </a:xfrm>
                    <a:prstGeom prst="rect">
                      <a:avLst/>
                    </a:prstGeom>
                  </pic:spPr>
                </pic:pic>
              </a:graphicData>
            </a:graphic>
            <wp14:sizeRelH relativeFrom="page">
              <wp14:pctWidth>0</wp14:pctWidth>
            </wp14:sizeRelH>
            <wp14:sizeRelV relativeFrom="page">
              <wp14:pctHeight>0</wp14:pctHeight>
            </wp14:sizeRelV>
          </wp:anchor>
        </w:drawing>
      </w:r>
      <w:r w:rsidR="00EF1766">
        <w:t xml:space="preserve">En la barra de búsqueda de Windows colocar BAES Mediciones, al </w:t>
      </w:r>
      <w:r w:rsidR="006D2DE7">
        <w:t xml:space="preserve">hacer doble </w:t>
      </w:r>
      <w:proofErr w:type="spellStart"/>
      <w:r w:rsidR="006D2DE7">
        <w:t>click</w:t>
      </w:r>
      <w:proofErr w:type="spellEnd"/>
      <w:r w:rsidR="006D2DE7">
        <w:t xml:space="preserve"> sobre el ícono de la Aplicación </w:t>
      </w:r>
      <w:proofErr w:type="gramStart"/>
      <w:r w:rsidR="006D2DE7">
        <w:t>(</w:t>
      </w:r>
      <w:r w:rsidR="00EF1766">
        <w:t xml:space="preserve">  </w:t>
      </w:r>
      <w:proofErr w:type="gramEnd"/>
      <w:r w:rsidR="00EF1766">
        <w:t xml:space="preserve">  </w:t>
      </w:r>
      <w:r>
        <w:t xml:space="preserve"> </w:t>
      </w:r>
      <w:r w:rsidR="006D2DE7">
        <w:t>),</w:t>
      </w:r>
      <w:r w:rsidR="00EF1766">
        <w:t xml:space="preserve"> </w:t>
      </w:r>
      <w:r w:rsidR="006D2DE7">
        <w:t xml:space="preserve">se desplegará la ventana que se puede apreciar abajo, donde </w:t>
      </w:r>
      <w:r w:rsidR="00444E46">
        <w:t xml:space="preserve">aparecerán tantos botones como “formatos” sean habilitados desde la configuración, </w:t>
      </w:r>
      <w:r w:rsidR="00496D99">
        <w:t xml:space="preserve">al mismo tiempo </w:t>
      </w:r>
      <w:r w:rsidR="00444E46">
        <w:t>estará disponible el botón “</w:t>
      </w:r>
      <w:r w:rsidR="00EF1766">
        <w:t>Ayuda</w:t>
      </w:r>
      <w:r w:rsidR="00444E46">
        <w:t>” que</w:t>
      </w:r>
      <w:r w:rsidR="006D2DE7">
        <w:t xml:space="preserve"> </w:t>
      </w:r>
      <w:r w:rsidR="006A0909">
        <w:t>permite desplegar e</w:t>
      </w:r>
      <w:r w:rsidR="00444E46">
        <w:t xml:space="preserve">l Manual de usuario </w:t>
      </w:r>
      <w:r w:rsidR="006A0909">
        <w:t>en formato PDF</w:t>
      </w:r>
      <w:r w:rsidR="00EF1766">
        <w:t xml:space="preserve">. </w:t>
      </w:r>
    </w:p>
    <w:p w14:paraId="34D3D3CB" w14:textId="1C39EE1B" w:rsidR="00D230BD" w:rsidRDefault="00D230BD" w:rsidP="00D230BD">
      <w:r>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48E92FEF" w14:textId="77777777" w:rsidR="002461D8" w:rsidRDefault="002461D8" w:rsidP="00D230BD"/>
    <w:p w14:paraId="0D829233" w14:textId="27F3A40C" w:rsidR="00901D54" w:rsidRDefault="00716A4C" w:rsidP="002461D8">
      <w:pPr>
        <w:ind w:left="284"/>
      </w:pPr>
      <w:r w:rsidRPr="00716A4C">
        <w:drawing>
          <wp:inline distT="0" distB="0" distL="0" distR="0" wp14:anchorId="186E8BED" wp14:editId="7F8AC6C2">
            <wp:extent cx="5353050" cy="1269460"/>
            <wp:effectExtent l="19050" t="19050" r="19050" b="260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45" t="29536" r="14552" b="45143"/>
                    <a:stretch/>
                  </pic:blipFill>
                  <pic:spPr bwMode="auto">
                    <a:xfrm>
                      <a:off x="0" y="0"/>
                      <a:ext cx="5496723" cy="1303532"/>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51BFCBA8" w14:textId="7AA74ACA" w:rsidR="006D2DE7" w:rsidRDefault="00444E46" w:rsidP="006D2DE7">
      <w:pPr>
        <w:jc w:val="center"/>
      </w:pPr>
      <w:r w:rsidRPr="00444E46">
        <w:rPr>
          <w:noProof/>
        </w:rPr>
        <w:t xml:space="preserve"> </w:t>
      </w:r>
    </w:p>
    <w:p w14:paraId="45F4D5D4" w14:textId="09AD655B" w:rsidR="006D2DE7" w:rsidRDefault="006D2DE7" w:rsidP="00443A52">
      <w:pPr>
        <w:spacing w:before="0"/>
      </w:pPr>
      <w:r>
        <w:lastRenderedPageBreak/>
        <w:t>Una vez seleccionado el botón de</w:t>
      </w:r>
      <w:r w:rsidR="00D230BD">
        <w:t>l formato,</w:t>
      </w:r>
      <w:r>
        <w:t xml:space="preserve"> la aplicación BAES Mediciones</w:t>
      </w:r>
      <w:r w:rsidR="00D230BD">
        <w:t xml:space="preserve"> </w:t>
      </w:r>
      <w:r>
        <w:t xml:space="preserve">abre una ventana de exploración de Windows, con la cual se debe navegar en el disco para </w:t>
      </w:r>
      <w:r w:rsidR="00452800">
        <w:t>elegir</w:t>
      </w:r>
      <w:r>
        <w:t xml:space="preserve"> el directorio</w:t>
      </w:r>
      <w:r w:rsidR="000A5A57">
        <w:t xml:space="preserve"> o carpeta</w:t>
      </w:r>
      <w:r>
        <w:t xml:space="preserve"> donde se encuentran los archivos a ser analizados. </w:t>
      </w:r>
      <w:r w:rsidR="006A0909">
        <w:t>Al identificar el directorio que contiene los archivos de medición a ser analizados</w:t>
      </w:r>
      <w:r>
        <w:t xml:space="preserve">, darle </w:t>
      </w:r>
      <w:proofErr w:type="spellStart"/>
      <w:proofErr w:type="gramStart"/>
      <w:r>
        <w:t>click</w:t>
      </w:r>
      <w:proofErr w:type="spellEnd"/>
      <w:proofErr w:type="gramEnd"/>
      <w:r>
        <w:t xml:space="preserve"> sobre el mismo, momento en el cual </w:t>
      </w:r>
      <w:r w:rsidR="006A0909">
        <w:t>el campo</w:t>
      </w:r>
      <w:r>
        <w:t xml:space="preserve"> “Nombre de carpeta”, que es la ruta donde se encuentran los archivos a ser analizados, estará completa. Luego </w:t>
      </w:r>
      <w:r w:rsidR="006A0909">
        <w:t xml:space="preserve">debe apretar </w:t>
      </w:r>
      <w:r>
        <w:t xml:space="preserve">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w:t>
      </w:r>
      <w:proofErr w:type="spellStart"/>
      <w:proofErr w:type="gramStart"/>
      <w:r w:rsidR="00ED4319">
        <w:t>click</w:t>
      </w:r>
      <w:proofErr w:type="spellEnd"/>
      <w:proofErr w:type="gramEnd"/>
      <w:r w:rsidR="00ED4319">
        <w:t xml:space="preserve">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1D32A3DD">
            <wp:extent cx="2466970" cy="80850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a:ln>
                      <a:solidFill>
                        <a:srgbClr val="629DD1"/>
                      </a:solidFill>
                    </a:ln>
                  </pic:spPr>
                </pic:pic>
              </a:graphicData>
            </a:graphic>
          </wp:inline>
        </w:drawing>
      </w:r>
    </w:p>
    <w:p w14:paraId="27DD4607" w14:textId="1DF949A8" w:rsidR="00F51FC7" w:rsidRDefault="00ED4319" w:rsidP="006D2DE7">
      <w:pPr>
        <w:jc w:val="both"/>
      </w:pPr>
      <w:r>
        <w:t>En caso de presionar el botón “No”</w:t>
      </w:r>
      <w:r w:rsidR="00452800">
        <w:t xml:space="preserve">, se </w:t>
      </w:r>
      <w:r>
        <w:t>vuelve a presentar el explorador de carpetas. En caso de presionar “Si”</w:t>
      </w:r>
      <w:r w:rsidR="00452800">
        <w:t>,</w:t>
      </w:r>
      <w:r>
        <w:t xml:space="preserve">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varios archivos</w:t>
      </w:r>
      <w:r w:rsidR="00452800">
        <w:t xml:space="preserve"> de salida</w:t>
      </w:r>
      <w:r w:rsidR="007006B9">
        <w:t xml:space="preserve">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w:t>
      </w:r>
      <w:r w:rsidR="00452800">
        <w:t>s</w:t>
      </w:r>
      <w:r w:rsidR="00160B52">
        <w:t xml:space="preserve">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72DF9AED">
            <wp:extent cx="5496139" cy="1191006"/>
            <wp:effectExtent l="19050" t="19050" r="9525"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a:ln>
                      <a:solidFill>
                        <a:srgbClr val="629DD1"/>
                      </a:solidFill>
                    </a:ln>
                  </pic:spPr>
                </pic:pic>
              </a:graphicData>
            </a:graphic>
          </wp:inline>
        </w:drawing>
      </w:r>
    </w:p>
    <w:p w14:paraId="47C97EA0" w14:textId="175D345D" w:rsidR="005410E0" w:rsidRDefault="00A2063A" w:rsidP="00F51FC7">
      <w:r>
        <w:lastRenderedPageBreak/>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drawing>
          <wp:inline distT="0" distB="0" distL="0" distR="0" wp14:anchorId="6078513D" wp14:editId="19DF756C">
            <wp:extent cx="5522976" cy="1196822"/>
            <wp:effectExtent l="19050" t="19050" r="20955" b="228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a:ln>
                      <a:solidFill>
                        <a:srgbClr val="629DD1"/>
                      </a:solidFill>
                    </a:ln>
                  </pic:spPr>
                </pic:pic>
              </a:graphicData>
            </a:graphic>
          </wp:inline>
        </w:drawing>
      </w:r>
    </w:p>
    <w:p w14:paraId="3F1BED40" w14:textId="26967E19" w:rsidR="00160B52" w:rsidRDefault="00160B52" w:rsidP="00160B52">
      <w:pPr>
        <w:jc w:val="center"/>
      </w:pPr>
    </w:p>
    <w:p w14:paraId="166F8C47" w14:textId="6DEA44A9" w:rsidR="00160B52" w:rsidRDefault="00D57588" w:rsidP="00F51FC7">
      <w:r>
        <w:t>Al procesar todos los archivos</w:t>
      </w:r>
      <w:r w:rsidR="00D230BD">
        <w:t xml:space="preserve">, </w:t>
      </w:r>
      <w:r>
        <w:t xml:space="preserve">la barra indicará 100% y en la parte superior de la ventana </w:t>
      </w:r>
      <w:r w:rsidR="00452800">
        <w:t xml:space="preserve">además de mostrar </w:t>
      </w:r>
      <w:r>
        <w:t xml:space="preserve">el número de archivos procesados con éxito. </w:t>
      </w:r>
    </w:p>
    <w:p w14:paraId="7459989F" w14:textId="46730955"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w:t>
      </w:r>
      <w:r w:rsidR="00452800">
        <w:t xml:space="preserve"> emergente</w:t>
      </w:r>
      <w:r w:rsidR="0074129E">
        <w:t>, que pregunta si quiere abrir los archivos de reporte.</w:t>
      </w:r>
      <w:r w:rsidR="00F51FC7">
        <w:t xml:space="preserve"> </w:t>
      </w:r>
      <w:r w:rsidR="0074129E">
        <w:t xml:space="preserve">En caso de hacer </w:t>
      </w:r>
      <w:proofErr w:type="spellStart"/>
      <w:proofErr w:type="gramStart"/>
      <w:r w:rsidR="0074129E">
        <w:t>click</w:t>
      </w:r>
      <w:proofErr w:type="spellEnd"/>
      <w:proofErr w:type="gramEnd"/>
      <w:r w:rsidR="0074129E">
        <w:t xml:space="preserve"> sobre la “X” en la parte superior derecha de la barra, el programa cancelará el proceso de análisis y se cerrará completamente.</w:t>
      </w:r>
    </w:p>
    <w:p w14:paraId="37469B33" w14:textId="6B67FFBF" w:rsidR="0074129E" w:rsidRDefault="0074129E" w:rsidP="0074129E">
      <w:r>
        <w:t xml:space="preserve">La imagen de la ventana emergente que aparece </w:t>
      </w:r>
      <w:proofErr w:type="gramStart"/>
      <w:r>
        <w:t>abajo,</w:t>
      </w:r>
      <w:proofErr w:type="gramEnd"/>
      <w:r>
        <w:t xml:space="preserve"> abrirá un visor con los archivos de reporte de resultados: Detalle, Resultado y Eventos si marca “Si”.</w:t>
      </w:r>
    </w:p>
    <w:p w14:paraId="0FCB3F38" w14:textId="77777777" w:rsidR="00043178" w:rsidRDefault="00043178" w:rsidP="0074129E"/>
    <w:p w14:paraId="30C76C21" w14:textId="73D369F8" w:rsidR="00BE6F6F" w:rsidRDefault="00160B52" w:rsidP="000A5A57">
      <w:pPr>
        <w:ind w:left="709" w:hanging="709"/>
        <w:jc w:val="center"/>
      </w:pPr>
      <w:r w:rsidRPr="00160B52">
        <w:rPr>
          <w:noProof/>
        </w:rPr>
        <w:drawing>
          <wp:inline distT="0" distB="0" distL="0" distR="0" wp14:anchorId="5D80858B" wp14:editId="22E69366">
            <wp:extent cx="2497016" cy="879973"/>
            <wp:effectExtent l="19050" t="19050" r="1778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a:ln>
                      <a:solidFill>
                        <a:srgbClr val="629DD1"/>
                      </a:solidFill>
                    </a:ln>
                  </pic:spPr>
                </pic:pic>
              </a:graphicData>
            </a:graphic>
          </wp:inline>
        </w:drawing>
      </w:r>
    </w:p>
    <w:p w14:paraId="10953E5E" w14:textId="77777777" w:rsidR="00043178" w:rsidRPr="00A623F8" w:rsidRDefault="00043178" w:rsidP="000A5A57">
      <w:pPr>
        <w:ind w:left="709" w:hanging="709"/>
        <w:jc w:val="center"/>
      </w:pPr>
    </w:p>
    <w:p w14:paraId="67AF9240" w14:textId="0957FAF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756DE770" w14:textId="3DC124AE" w:rsidR="00D12435" w:rsidRDefault="00D12435" w:rsidP="00D12435">
      <w:pPr>
        <w:jc w:val="both"/>
      </w:pPr>
      <w:r>
        <w:t>Los nombres de los archivos que son guardados en la carpeta “Resultados” son: 1) “Detalles.txt”; 2) “Reporte.txt”; 3) “</w:t>
      </w:r>
      <w:proofErr w:type="spellStart"/>
      <w:r>
        <w:t>ReporteEventos</w:t>
      </w:r>
      <w:proofErr w:type="spellEnd"/>
      <w:r>
        <w:t>”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w:t>
      </w:r>
      <w:proofErr w:type="spellStart"/>
      <w:r>
        <w:t>EquipoA</w:t>
      </w:r>
      <w:proofErr w:type="spellEnd"/>
      <w:r>
        <w:t>\Resultados”</w:t>
      </w:r>
    </w:p>
    <w:p w14:paraId="7FF632BF" w14:textId="64614A27" w:rsidR="007F361F" w:rsidRDefault="007F361F" w:rsidP="006D2DE7">
      <w:pPr>
        <w:jc w:val="both"/>
      </w:pPr>
    </w:p>
    <w:p w14:paraId="0366B43B" w14:textId="2DE0089B" w:rsidR="002C34E3" w:rsidRDefault="00043178" w:rsidP="00D230BD">
      <w:pPr>
        <w:jc w:val="center"/>
      </w:pPr>
      <w:r>
        <w:rPr>
          <w:noProof/>
        </w:rPr>
        <w:lastRenderedPageBreak/>
        <w:drawing>
          <wp:inline distT="0" distB="0" distL="0" distR="0" wp14:anchorId="06B6DB08" wp14:editId="43D3185C">
            <wp:extent cx="5939790" cy="5161280"/>
            <wp:effectExtent l="19050" t="19050" r="22860" b="203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5161280"/>
                    </a:xfrm>
                    <a:prstGeom prst="rect">
                      <a:avLst/>
                    </a:prstGeom>
                    <a:ln>
                      <a:solidFill>
                        <a:srgbClr val="629DD1"/>
                      </a:solidFill>
                    </a:ln>
                  </pic:spPr>
                </pic:pic>
              </a:graphicData>
            </a:graphic>
          </wp:inline>
        </w:drawing>
      </w:r>
    </w:p>
    <w:p w14:paraId="4FF9C45A" w14:textId="540A3C4F" w:rsidR="006D2DE7" w:rsidRDefault="0036511E" w:rsidP="00503431">
      <w:pPr>
        <w:pStyle w:val="Ttulo2"/>
        <w:spacing w:after="120"/>
      </w:pPr>
      <w:bookmarkStart w:id="187" w:name="_Toc60909801"/>
      <w:bookmarkStart w:id="188" w:name="_Toc60909916"/>
      <w:bookmarkStart w:id="189" w:name="_Toc60921350"/>
      <w:bookmarkStart w:id="190" w:name="_Toc60923206"/>
      <w:bookmarkStart w:id="191" w:name="_Toc60991536"/>
      <w:bookmarkStart w:id="192" w:name="_Toc71796278"/>
      <w:r>
        <w:t xml:space="preserve">Archivos de salida al </w:t>
      </w:r>
      <w:bookmarkEnd w:id="187"/>
      <w:r>
        <w:t>completar el proceso</w:t>
      </w:r>
      <w:bookmarkEnd w:id="188"/>
      <w:bookmarkEnd w:id="189"/>
      <w:bookmarkEnd w:id="190"/>
      <w:bookmarkEnd w:id="191"/>
      <w:bookmarkEnd w:id="192"/>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47181FEB" w:rsidR="007006B9"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721F1826" w14:textId="77777777" w:rsidR="00124D66" w:rsidRDefault="00124D66" w:rsidP="00AB2FF7">
      <w:pPr>
        <w:rPr>
          <w:noProof/>
        </w:rPr>
      </w:pPr>
    </w:p>
    <w:p w14:paraId="038D4561" w14:textId="6A30EDC9" w:rsidR="00AB2FF7" w:rsidRPr="00AB2FF7" w:rsidRDefault="00124D66" w:rsidP="00124D66">
      <w:pPr>
        <w:ind w:left="1560"/>
      </w:pPr>
      <w:r>
        <w:rPr>
          <w:noProof/>
        </w:rPr>
        <w:lastRenderedPageBreak/>
        <w:drawing>
          <wp:inline distT="0" distB="0" distL="0" distR="0" wp14:anchorId="1160A1F5" wp14:editId="294B6C42">
            <wp:extent cx="3260598" cy="2207307"/>
            <wp:effectExtent l="19050" t="19050" r="16510"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4646" r="51148" b="8576"/>
                    <a:stretch/>
                  </pic:blipFill>
                  <pic:spPr bwMode="auto">
                    <a:xfrm>
                      <a:off x="0" y="0"/>
                      <a:ext cx="3295217" cy="22307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1E40B0" w14:textId="1AA4E348" w:rsidR="00B4215D" w:rsidRDefault="00B4215D" w:rsidP="00124D66">
      <w:pPr>
        <w:pStyle w:val="Ttulo3"/>
        <w:tabs>
          <w:tab w:val="clear" w:pos="1220"/>
          <w:tab w:val="left" w:pos="284"/>
        </w:tabs>
        <w:spacing w:before="360"/>
        <w:ind w:left="0" w:firstLine="0"/>
        <w:rPr>
          <w:b w:val="0"/>
          <w:bCs/>
        </w:rPr>
      </w:pPr>
      <w:proofErr w:type="spellStart"/>
      <w:r w:rsidRPr="00E57B9C">
        <w:rPr>
          <w:b w:val="0"/>
        </w:rPr>
        <w:t>Dir</w:t>
      </w:r>
      <w:proofErr w:type="spellEnd"/>
      <w:r w:rsidRPr="00E57B9C">
        <w:rPr>
          <w:b w:val="0"/>
        </w:rPr>
        <w:t xml:space="preserve">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42B01467" w14:textId="796216CE" w:rsidR="00124D66" w:rsidRPr="00124D66" w:rsidRDefault="00124D66" w:rsidP="00124D66">
      <w:r>
        <w:rPr>
          <w:noProof/>
        </w:rPr>
        <w:drawing>
          <wp:inline distT="0" distB="0" distL="0" distR="0" wp14:anchorId="4DEF5811" wp14:editId="3BA17B43">
            <wp:extent cx="5571744" cy="2511425"/>
            <wp:effectExtent l="19050" t="19050" r="10160"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312" r="6191" b="36905"/>
                    <a:stretch/>
                  </pic:blipFill>
                  <pic:spPr bwMode="auto">
                    <a:xfrm>
                      <a:off x="0" y="0"/>
                      <a:ext cx="5572026" cy="2511552"/>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40A52C25" w14:textId="3774828D" w:rsidR="00F51FC7" w:rsidRDefault="00F51FC7" w:rsidP="000607E8">
      <w:pPr>
        <w:jc w:val="center"/>
      </w:pPr>
    </w:p>
    <w:p w14:paraId="2D94F229" w14:textId="34693D6C" w:rsidR="006D2DE7" w:rsidRDefault="00DC0238" w:rsidP="00D12435">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lastRenderedPageBreak/>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2B91C9D5"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19FBD24A" w14:textId="4F5AB6E5" w:rsidR="00186CDF" w:rsidRPr="00186CDF" w:rsidRDefault="006A0909" w:rsidP="003225B7">
      <w:pPr>
        <w:pStyle w:val="Ttulo3"/>
        <w:tabs>
          <w:tab w:val="clear" w:pos="1220"/>
          <w:tab w:val="num" w:pos="284"/>
        </w:tabs>
        <w:ind w:left="0" w:firstLine="0"/>
        <w:rPr>
          <w:b w:val="0"/>
          <w:bCs/>
        </w:rPr>
      </w:pPr>
      <w:proofErr w:type="spellStart"/>
      <w:r w:rsidRPr="003225B7">
        <w:t>Dir</w:t>
      </w:r>
      <w:proofErr w:type="spellEnd"/>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93" w:name="_Toc60909917"/>
      <w:bookmarkStart w:id="194" w:name="_Toc60921351"/>
      <w:bookmarkStart w:id="195" w:name="_Toc60923207"/>
      <w:bookmarkStart w:id="196" w:name="_Toc60991537"/>
      <w:bookmarkStart w:id="197" w:name="_Toc71796279"/>
      <w:r>
        <w:t>Mensajes producidos al generarse errores de procesamiento</w:t>
      </w:r>
      <w:bookmarkEnd w:id="193"/>
      <w:bookmarkEnd w:id="194"/>
      <w:bookmarkEnd w:id="195"/>
      <w:bookmarkEnd w:id="196"/>
      <w:bookmarkEnd w:id="19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63A6AA60" w:rsidR="006A45E8" w:rsidRDefault="003225B7" w:rsidP="00E57B9C">
      <w:pPr>
        <w:pStyle w:val="Prrafodelista"/>
        <w:ind w:left="0"/>
        <w:contextualSpacing w:val="0"/>
        <w:jc w:val="both"/>
      </w:pPr>
      <w:r>
        <w:t xml:space="preserve">A </w:t>
      </w:r>
      <w:proofErr w:type="gramStart"/>
      <w:r>
        <w:t>continuación</w:t>
      </w:r>
      <w:proofErr w:type="gramEnd"/>
      <w:r>
        <w:t xml:space="preserve">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5A2B9B45">
            <wp:extent cx="3888000" cy="1038578"/>
            <wp:effectExtent l="19050" t="19050" r="1778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a:ln>
                      <a:solidFill>
                        <a:srgbClr val="629DD1"/>
                      </a:solidFill>
                    </a:ln>
                  </pic:spPr>
                </pic:pic>
              </a:graphicData>
            </a:graphic>
          </wp:inline>
        </w:drawing>
      </w:r>
    </w:p>
    <w:p w14:paraId="4BB4506B" w14:textId="14E571E9" w:rsidR="003830F6" w:rsidRDefault="003830F6" w:rsidP="003830F6">
      <w:pPr>
        <w:pStyle w:val="Prrafodelista"/>
        <w:ind w:left="0"/>
        <w:contextualSpacing w:val="0"/>
        <w:jc w:val="center"/>
      </w:pPr>
      <w:r>
        <w:rPr>
          <w:noProof/>
        </w:rPr>
        <w:drawing>
          <wp:inline distT="0" distB="0" distL="0" distR="0" wp14:anchorId="33809ED8" wp14:editId="14F394FD">
            <wp:extent cx="3888000" cy="850272"/>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a:ln>
                      <a:solidFill>
                        <a:srgbClr val="629DD1"/>
                      </a:solidFill>
                    </a:ln>
                  </pic:spPr>
                </pic:pic>
              </a:graphicData>
            </a:graphic>
          </wp:inline>
        </w:drawing>
      </w:r>
    </w:p>
    <w:p w14:paraId="414FC665" w14:textId="2794023F" w:rsidR="007C49B5" w:rsidRDefault="007C49B5" w:rsidP="003830F6">
      <w:pPr>
        <w:pStyle w:val="Prrafodelista"/>
        <w:ind w:left="0"/>
        <w:contextualSpacing w:val="0"/>
        <w:jc w:val="center"/>
      </w:pPr>
      <w:r>
        <w:rPr>
          <w:noProof/>
        </w:rPr>
        <w:lastRenderedPageBreak/>
        <w:drawing>
          <wp:inline distT="0" distB="0" distL="0" distR="0" wp14:anchorId="7426E34E" wp14:editId="552BF5F3">
            <wp:extent cx="3888000" cy="868124"/>
            <wp:effectExtent l="19050" t="19050" r="17780" b="273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a:ln>
                      <a:solidFill>
                        <a:srgbClr val="629DD1"/>
                      </a:solidFill>
                    </a:ln>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577523C6" w:rsidR="003830F6" w:rsidRDefault="003830F6" w:rsidP="00416060">
      <w:pPr>
        <w:pStyle w:val="Prrafodelista"/>
        <w:ind w:left="357"/>
        <w:contextualSpacing w:val="0"/>
        <w:jc w:val="both"/>
      </w:pPr>
      <w:r>
        <w:t>Una vez quitado el archivo con problemas, vuelva a cargar el programa e inicie el proceso de análisis nuevamente.</w:t>
      </w:r>
    </w:p>
    <w:p w14:paraId="43EA47EF" w14:textId="5BA150EA" w:rsidR="00395286" w:rsidRDefault="00582E05" w:rsidP="00395286">
      <w:pPr>
        <w:jc w:val="both"/>
      </w:pPr>
      <w:r>
        <w:t>También existe</w:t>
      </w:r>
      <w:r w:rsidR="00450AA7">
        <w:t xml:space="preserve"> otros</w:t>
      </w:r>
      <w:r>
        <w:t xml:space="preserve"> dos casos</w:t>
      </w:r>
      <w:r w:rsidR="00450AA7">
        <w:t>,</w:t>
      </w:r>
      <w:r>
        <w:t xml:space="preserve"> donde el manejo de los errores de formato, no se muestran por ventanas emergentes, sino </w:t>
      </w:r>
      <w:r w:rsidR="00450AA7">
        <w:t xml:space="preserve">que </w:t>
      </w:r>
      <w:r>
        <w:t xml:space="preserve">se graban en el archivo de reportes, con el fin de permitir completar </w:t>
      </w:r>
      <w:r w:rsidR="00BD1F31">
        <w:t>el</w:t>
      </w:r>
      <w:r>
        <w:t xml:space="preserve"> procesamiento </w:t>
      </w:r>
      <w:r w:rsidR="00BD1F31">
        <w:t>del archivo de medición</w:t>
      </w:r>
      <w:r>
        <w:t>. Estos dos casos se explican a continuación:</w:t>
      </w:r>
    </w:p>
    <w:p w14:paraId="41DB820F" w14:textId="1987D1A6" w:rsidR="00104D8C" w:rsidRDefault="00395286" w:rsidP="00395286">
      <w:pPr>
        <w:jc w:val="both"/>
      </w:pPr>
      <w:r>
        <w:t>Caso 1: No se encuentra</w:t>
      </w:r>
      <w:r w:rsidR="00104D8C">
        <w:t xml:space="preserve"> </w:t>
      </w:r>
      <w:r>
        <w:t xml:space="preserve">el mínimo de </w:t>
      </w:r>
      <w:r w:rsidR="00104D8C">
        <w:t xml:space="preserve">cuatro </w:t>
      </w:r>
      <w:r>
        <w:t>campos</w:t>
      </w:r>
      <w:r w:rsidR="00104D8C">
        <w:t xml:space="preserve"> definidos en el formato (</w:t>
      </w:r>
      <w:r w:rsidR="00104D8C" w:rsidRPr="00104D8C">
        <w:t>FECHA|HORA|KWH|KVARH|ESTADO</w:t>
      </w:r>
      <w:r w:rsidR="00104D8C">
        <w:t xml:space="preserve">), o alguno de ellos tienen valores nulos. Entendiendo que en el último campo “ESTADO”, </w:t>
      </w:r>
      <w:r w:rsidR="00BD1F31">
        <w:t xml:space="preserve">lo utiliza el equipo contador de energía para marcar aquellos </w:t>
      </w:r>
      <w:r w:rsidR="00104D8C">
        <w:t xml:space="preserve">registros </w:t>
      </w:r>
      <w:r w:rsidR="00BD1F31">
        <w:t>que no deben ser considerados</w:t>
      </w:r>
      <w:r w:rsidR="00104D8C">
        <w:t>, pero en todo caso tiene</w:t>
      </w:r>
      <w:r w:rsidR="00BD1F31">
        <w:t xml:space="preserve"> un</w:t>
      </w:r>
      <w:r w:rsidR="00104D8C">
        <w:t xml:space="preserve"> valor </w:t>
      </w:r>
      <w:proofErr w:type="gramStart"/>
      <w:r w:rsidR="00104D8C">
        <w:t>de acuerdo a</w:t>
      </w:r>
      <w:proofErr w:type="gramEnd"/>
      <w:r w:rsidR="00104D8C">
        <w:t xml:space="preserve"> su naturaleza.</w:t>
      </w:r>
    </w:p>
    <w:p w14:paraId="40419D30" w14:textId="178135C1" w:rsidR="009B3E58" w:rsidRDefault="0074040E" w:rsidP="00395286">
      <w:pPr>
        <w:jc w:val="both"/>
      </w:pPr>
      <w:r>
        <w:t xml:space="preserve">El siguiente </w:t>
      </w:r>
      <w:r w:rsidR="00DD5402">
        <w:t>ejemplo</w:t>
      </w:r>
      <w:r>
        <w:t xml:space="preserve"> indica que </w:t>
      </w:r>
      <w:r w:rsidR="00DD5402">
        <w:t xml:space="preserve">el </w:t>
      </w:r>
      <w:r>
        <w:t xml:space="preserve">número </w:t>
      </w:r>
      <w:r w:rsidR="00DD5402">
        <w:t>de campos</w:t>
      </w:r>
      <w:r w:rsidR="00BD1F31">
        <w:t xml:space="preserve"> de forma correcta</w:t>
      </w:r>
      <w:r w:rsidR="00DD5402">
        <w:t>, pero los dos últimos no tienen contenido</w:t>
      </w:r>
      <w:r>
        <w:t>, lo cual se considera como error de formato</w:t>
      </w:r>
      <w:r w:rsidR="009B3E58">
        <w:t>:</w:t>
      </w:r>
    </w:p>
    <w:p w14:paraId="1B43D498" w14:textId="0C326071" w:rsidR="009B3E58" w:rsidRDefault="009B3E58" w:rsidP="00395286">
      <w:pPr>
        <w:jc w:val="both"/>
      </w:pPr>
      <w:r>
        <w:t>Ejemplo: “</w:t>
      </w:r>
      <w:r w:rsidRPr="009B3E58">
        <w:t>02/10/2021|14:30</w:t>
      </w:r>
      <w:r w:rsidRPr="00DD5402">
        <w:rPr>
          <w:b/>
          <w:bCs/>
        </w:rPr>
        <w:t>|||</w:t>
      </w:r>
      <w:r>
        <w:t>”.</w:t>
      </w:r>
    </w:p>
    <w:p w14:paraId="6C743122" w14:textId="250B9ED8" w:rsidR="00104D8C" w:rsidRDefault="00104D8C" w:rsidP="00395286">
      <w:pPr>
        <w:jc w:val="both"/>
      </w:pPr>
      <w:r>
        <w:t xml:space="preserve">Caso 2: </w:t>
      </w:r>
      <w:r w:rsidR="0074040E">
        <w:t>L</w:t>
      </w:r>
      <w:r>
        <w:t xml:space="preserve">a fecha </w:t>
      </w:r>
      <w:r w:rsidR="000950CC">
        <w:t xml:space="preserve">debe </w:t>
      </w:r>
      <w:r w:rsidR="009B3E58">
        <w:t>est</w:t>
      </w:r>
      <w:r w:rsidR="000950CC">
        <w:t>ar</w:t>
      </w:r>
      <w:r w:rsidR="009B3E58">
        <w:t xml:space="preserve"> compuesta por 8 dígitos de informació</w:t>
      </w:r>
      <w:r w:rsidR="000950CC">
        <w:t>n, según el formato ad</w:t>
      </w:r>
      <w:r w:rsidR="001D65C0">
        <w:t>o</w:t>
      </w:r>
      <w:r w:rsidR="000950CC">
        <w:t xml:space="preserve">ptado: </w:t>
      </w:r>
      <w:r w:rsidRPr="003640DD">
        <w:rPr>
          <w:b/>
          <w:bCs/>
        </w:rPr>
        <w:t>“</w:t>
      </w:r>
      <w:r w:rsidRPr="003640DD">
        <w:t>MM/DD/</w:t>
      </w:r>
      <w:r w:rsidRPr="003640DD">
        <w:rPr>
          <w:b/>
          <w:bCs/>
        </w:rPr>
        <w:t>AAAA”</w:t>
      </w:r>
      <w:r w:rsidR="00DD5402">
        <w:t xml:space="preserve"> y se espera especialmente </w:t>
      </w:r>
      <w:r w:rsidR="001D65C0">
        <w:t>que el</w:t>
      </w:r>
      <w:r w:rsidR="00DD5402">
        <w:t xml:space="preserve"> año </w:t>
      </w:r>
      <w:r w:rsidR="001D65C0">
        <w:t xml:space="preserve">esté compuesto por 4 </w:t>
      </w:r>
      <w:r w:rsidR="003640DD">
        <w:t>dígitos</w:t>
      </w:r>
      <w:r w:rsidR="00DD5402">
        <w:t xml:space="preserve">, sin </w:t>
      </w:r>
      <w:proofErr w:type="gramStart"/>
      <w:r w:rsidR="00DD5402">
        <w:t>embargo</w:t>
      </w:r>
      <w:proofErr w:type="gramEnd"/>
      <w:r w:rsidR="00DD5402">
        <w:t xml:space="preserve"> en el ejemplo que se muestra a continuación</w:t>
      </w:r>
      <w:r w:rsidR="001D65C0">
        <w:t>,</w:t>
      </w:r>
      <w:r w:rsidR="00DD5402">
        <w:t xml:space="preserve"> solo se tienen 2 dígitos de los 4 que debe</w:t>
      </w:r>
      <w:r w:rsidR="001D65C0">
        <w:t xml:space="preserve"> tener. Esta situación se detecta y se descarta la línea que es considerada errónea.</w:t>
      </w:r>
    </w:p>
    <w:p w14:paraId="7E95A20F" w14:textId="30A5D2D8" w:rsidR="00DD5402" w:rsidRDefault="00DD5402" w:rsidP="00395286">
      <w:pPr>
        <w:jc w:val="both"/>
      </w:pPr>
      <w:r>
        <w:t>Ejemplo: “</w:t>
      </w:r>
      <w:r w:rsidRPr="00DD5402">
        <w:t>01/13/</w:t>
      </w:r>
      <w:r w:rsidRPr="00DD5402">
        <w:rPr>
          <w:b/>
          <w:bCs/>
        </w:rPr>
        <w:t>21</w:t>
      </w:r>
      <w:r w:rsidRPr="00DD5402">
        <w:t>|00:15|0.0123|0|</w:t>
      </w:r>
      <w:r>
        <w:t>”</w:t>
      </w:r>
    </w:p>
    <w:p w14:paraId="54D64906" w14:textId="5C0941AC" w:rsidR="007C4E21" w:rsidRDefault="00902B4D" w:rsidP="00395286">
      <w:pPr>
        <w:jc w:val="both"/>
      </w:pPr>
      <w:r>
        <w:t xml:space="preserve">Cuando se encuentre </w:t>
      </w:r>
      <w:r w:rsidR="00DD5402">
        <w:t>cualquiera de los dos casos de erro</w:t>
      </w:r>
      <w:r w:rsidR="001D65C0">
        <w:t>r</w:t>
      </w:r>
      <w:r w:rsidR="00DD5402">
        <w:t xml:space="preserve"> indicados</w:t>
      </w:r>
      <w:r w:rsidR="001D65C0">
        <w:t xml:space="preserve"> anteriormente</w:t>
      </w:r>
      <w:r w:rsidR="00DD5402">
        <w:t>, no se presentará un mensaje de aviso. En su defecto se estará informando del error en el archivo “</w:t>
      </w:r>
      <w:r w:rsidR="007C4E21">
        <w:t xml:space="preserve">xxReporteEventos.TXT”, donde se </w:t>
      </w:r>
      <w:r w:rsidR="001D65C0">
        <w:t>escribirán</w:t>
      </w:r>
      <w:r w:rsidR="007C4E21">
        <w:t xml:space="preserve"> los datos que se </w:t>
      </w:r>
      <w:r w:rsidR="001D65C0">
        <w:t xml:space="preserve">comentan a continuación, </w:t>
      </w:r>
      <w:r w:rsidR="007C4E21">
        <w:t xml:space="preserve">y </w:t>
      </w:r>
      <w:r w:rsidR="001D65C0">
        <w:t xml:space="preserve">que </w:t>
      </w:r>
      <w:r w:rsidR="007C4E21">
        <w:t xml:space="preserve">están relacionados al ejemplo que se encuentra más abajo: </w:t>
      </w:r>
    </w:p>
    <w:p w14:paraId="0A399696" w14:textId="3F949DA8" w:rsidR="007C4E21" w:rsidRDefault="007C4E21" w:rsidP="00582E05">
      <w:pPr>
        <w:pStyle w:val="Prrafodelista"/>
        <w:numPr>
          <w:ilvl w:val="0"/>
          <w:numId w:val="41"/>
        </w:numPr>
        <w:spacing w:after="0"/>
        <w:ind w:left="714" w:hanging="357"/>
        <w:contextualSpacing w:val="0"/>
        <w:jc w:val="both"/>
      </w:pPr>
      <w:r>
        <w:t>Ocurrencia del ERROR como “ERROR DE FORMATO”</w:t>
      </w:r>
    </w:p>
    <w:p w14:paraId="2EDD0AFD" w14:textId="76F41D54" w:rsidR="007C4E21" w:rsidRDefault="007C4E21" w:rsidP="00582E05">
      <w:pPr>
        <w:pStyle w:val="Prrafodelista"/>
        <w:numPr>
          <w:ilvl w:val="0"/>
          <w:numId w:val="41"/>
        </w:numPr>
        <w:spacing w:after="0"/>
        <w:ind w:left="714" w:hanging="357"/>
        <w:contextualSpacing w:val="0"/>
        <w:jc w:val="both"/>
      </w:pPr>
      <w:r>
        <w:t>Ultima línea donde se presentó el error, “línea 5562”</w:t>
      </w:r>
    </w:p>
    <w:p w14:paraId="0A29D899" w14:textId="6D943A15" w:rsidR="007C4E21" w:rsidRDefault="007C4E21" w:rsidP="00582E05">
      <w:pPr>
        <w:pStyle w:val="Prrafodelista"/>
        <w:numPr>
          <w:ilvl w:val="0"/>
          <w:numId w:val="41"/>
        </w:numPr>
        <w:spacing w:after="0"/>
        <w:ind w:left="714" w:hanging="357"/>
        <w:contextualSpacing w:val="0"/>
        <w:jc w:val="both"/>
      </w:pPr>
      <w:r>
        <w:t xml:space="preserve">Número de líneas </w:t>
      </w:r>
      <w:r w:rsidR="00902B4D">
        <w:t xml:space="preserve">detectadas </w:t>
      </w:r>
      <w:r>
        <w:t>con ese tipo de error, las cuales no fueron consideradas para completar el procesamiento, “</w:t>
      </w:r>
      <w:r w:rsidRPr="007C4E21">
        <w:rPr>
          <w:sz w:val="18"/>
          <w:szCs w:val="20"/>
        </w:rPr>
        <w:t>(</w:t>
      </w:r>
      <w:proofErr w:type="spellStart"/>
      <w:r w:rsidRPr="007C4E21">
        <w:rPr>
          <w:sz w:val="18"/>
          <w:szCs w:val="20"/>
        </w:rPr>
        <w:t>lineas</w:t>
      </w:r>
      <w:proofErr w:type="spellEnd"/>
      <w:r w:rsidRPr="007C4E21">
        <w:rPr>
          <w:sz w:val="18"/>
          <w:szCs w:val="20"/>
        </w:rPr>
        <w:t xml:space="preserve"> descartadas: 44)</w:t>
      </w:r>
      <w:r>
        <w:rPr>
          <w:sz w:val="18"/>
          <w:szCs w:val="20"/>
        </w:rPr>
        <w:t>”</w:t>
      </w:r>
    </w:p>
    <w:p w14:paraId="5A5256CB" w14:textId="31B14AF9" w:rsidR="00DD5402" w:rsidRDefault="007C4E21" w:rsidP="00582E05">
      <w:pPr>
        <w:pStyle w:val="Prrafodelista"/>
        <w:numPr>
          <w:ilvl w:val="0"/>
          <w:numId w:val="41"/>
        </w:numPr>
        <w:spacing w:after="0"/>
        <w:ind w:left="714" w:hanging="357"/>
        <w:contextualSpacing w:val="0"/>
        <w:jc w:val="both"/>
      </w:pPr>
      <w:r>
        <w:t>Nombre del archivo donde se encontró el error, “</w:t>
      </w:r>
      <w:r w:rsidRPr="007C4E21">
        <w:rPr>
          <w:sz w:val="18"/>
          <w:szCs w:val="20"/>
        </w:rPr>
        <w:t>en archivo |E101_3010927-3010927”</w:t>
      </w:r>
    </w:p>
    <w:p w14:paraId="5C080302" w14:textId="0F8FD75B" w:rsidR="007C4E21" w:rsidRDefault="007C4E21" w:rsidP="00395286">
      <w:pPr>
        <w:jc w:val="both"/>
      </w:pPr>
      <w:r>
        <w:t xml:space="preserve">A </w:t>
      </w:r>
      <w:proofErr w:type="gramStart"/>
      <w:r>
        <w:t>continuación</w:t>
      </w:r>
      <w:proofErr w:type="gramEnd"/>
      <w:r>
        <w:t xml:space="preserve"> un ejemplo de como aparece reflejado en el </w:t>
      </w:r>
      <w:r w:rsidR="00902B4D">
        <w:t xml:space="preserve">archivo de </w:t>
      </w:r>
      <w:r>
        <w:t>reporte:</w:t>
      </w:r>
    </w:p>
    <w:p w14:paraId="0CC5EFC7" w14:textId="77777777" w:rsidR="00A84D88" w:rsidRDefault="007C4E21" w:rsidP="00A84D88">
      <w:pPr>
        <w:spacing w:before="240" w:after="0"/>
        <w:jc w:val="both"/>
        <w:rPr>
          <w:sz w:val="18"/>
          <w:szCs w:val="20"/>
        </w:rPr>
        <w:sectPr w:rsidR="00A84D88"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r w:rsidRPr="007C4E21">
        <w:rPr>
          <w:sz w:val="18"/>
          <w:szCs w:val="20"/>
        </w:rPr>
        <w:t xml:space="preserve">“ERROR DE FORMATO | </w:t>
      </w:r>
      <w:r w:rsidR="003640DD" w:rsidRPr="007C4E21">
        <w:rPr>
          <w:sz w:val="18"/>
          <w:szCs w:val="20"/>
        </w:rPr>
        <w:t>línea</w:t>
      </w:r>
      <w:r w:rsidRPr="007C4E21">
        <w:rPr>
          <w:sz w:val="18"/>
          <w:szCs w:val="20"/>
        </w:rPr>
        <w:t xml:space="preserve"> 5562 (</w:t>
      </w:r>
      <w:r w:rsidR="003640DD" w:rsidRPr="007C4E21">
        <w:rPr>
          <w:sz w:val="18"/>
          <w:szCs w:val="20"/>
        </w:rPr>
        <w:t>líneas</w:t>
      </w:r>
      <w:r w:rsidRPr="007C4E21">
        <w:rPr>
          <w:sz w:val="18"/>
          <w:szCs w:val="20"/>
        </w:rPr>
        <w:t xml:space="preserve"> descartadas: 4</w:t>
      </w:r>
      <w:r w:rsidR="00095011">
        <w:rPr>
          <w:sz w:val="18"/>
          <w:szCs w:val="20"/>
        </w:rPr>
        <w:t xml:space="preserve"> de </w:t>
      </w:r>
      <w:r w:rsidR="00D71111" w:rsidRPr="00D71111">
        <w:rPr>
          <w:sz w:val="18"/>
          <w:szCs w:val="20"/>
        </w:rPr>
        <w:t>3349</w:t>
      </w:r>
      <w:proofErr w:type="gramStart"/>
      <w:r w:rsidRPr="007C4E21">
        <w:rPr>
          <w:sz w:val="18"/>
          <w:szCs w:val="20"/>
        </w:rPr>
        <w:t>))  en</w:t>
      </w:r>
      <w:proofErr w:type="gramEnd"/>
      <w:r w:rsidRPr="007C4E21">
        <w:rPr>
          <w:sz w:val="18"/>
          <w:szCs w:val="20"/>
        </w:rPr>
        <w:t xml:space="preserve"> archivo |E101_3010927-3010927”</w:t>
      </w:r>
    </w:p>
    <w:p w14:paraId="238C13A5" w14:textId="4A400D65" w:rsidR="00E7069D" w:rsidRDefault="004C6715" w:rsidP="00E57B9C">
      <w:pPr>
        <w:pStyle w:val="Ttulo1"/>
        <w:spacing w:after="120"/>
        <w:ind w:left="357" w:hanging="357"/>
      </w:pPr>
      <w:bookmarkStart w:id="198" w:name="_Toc303325499"/>
      <w:bookmarkStart w:id="199" w:name="_Toc56774427"/>
      <w:bookmarkStart w:id="200" w:name="_Toc56775614"/>
      <w:bookmarkStart w:id="201" w:name="_Toc56775899"/>
      <w:bookmarkStart w:id="202" w:name="_Toc57128828"/>
      <w:bookmarkStart w:id="203" w:name="_Toc60907884"/>
      <w:bookmarkStart w:id="204" w:name="_Toc60909803"/>
      <w:bookmarkStart w:id="205" w:name="_Toc60909918"/>
      <w:bookmarkStart w:id="206" w:name="_Toc60921352"/>
      <w:bookmarkStart w:id="207" w:name="_Toc60923208"/>
      <w:bookmarkStart w:id="208" w:name="_Toc60991538"/>
      <w:bookmarkStart w:id="209" w:name="_Toc71796280"/>
      <w:bookmarkEnd w:id="111"/>
      <w:bookmarkEnd w:id="198"/>
      <w:r>
        <w:lastRenderedPageBreak/>
        <w:t>Asignación del nombre del archivo</w:t>
      </w:r>
      <w:bookmarkEnd w:id="199"/>
      <w:bookmarkEnd w:id="200"/>
      <w:bookmarkEnd w:id="201"/>
      <w:bookmarkEnd w:id="202"/>
      <w:bookmarkEnd w:id="203"/>
      <w:bookmarkEnd w:id="204"/>
      <w:bookmarkEnd w:id="205"/>
      <w:bookmarkEnd w:id="206"/>
      <w:bookmarkEnd w:id="207"/>
      <w:bookmarkEnd w:id="208"/>
      <w:bookmarkEnd w:id="20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210" w:name="_Toc60991539"/>
      <w:bookmarkStart w:id="211" w:name="_Toc71796281"/>
      <w:r w:rsidRPr="004655BB">
        <w:t>USUARIOS DE PEQUEÑA DEMANDA</w:t>
      </w:r>
      <w:bookmarkEnd w:id="210"/>
      <w:bookmarkEnd w:id="211"/>
    </w:p>
    <w:p w14:paraId="089E58F9" w14:textId="5AC83CAC" w:rsidR="004655BB" w:rsidRPr="004655BB" w:rsidRDefault="004655BB" w:rsidP="002461D8">
      <w:r>
        <w:t xml:space="preserve">Para la pequeña demanda se </w:t>
      </w:r>
      <w:r w:rsidR="009B3E58">
        <w:t>asignó</w:t>
      </w:r>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AF08D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1185" w:type="dxa"/>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B6249D">
      <w:r w:rsidRPr="00EB7D60">
        <w:rPr>
          <w:b/>
          <w:bCs/>
        </w:rPr>
        <w:t>B</w:t>
      </w:r>
      <w:r w:rsidRPr="00EB7D60">
        <w:t>: 1 carácter para la tarifa (Residencial: R; General: G)</w:t>
      </w:r>
    </w:p>
    <w:p w14:paraId="67F22C00" w14:textId="77777777" w:rsidR="00EB7D60" w:rsidRPr="00EB7D60" w:rsidRDefault="00EB7D60" w:rsidP="00B6249D">
      <w:r w:rsidRPr="00EB7D60">
        <w:rPr>
          <w:b/>
          <w:bCs/>
        </w:rPr>
        <w:t>C</w:t>
      </w:r>
      <w:r w:rsidRPr="00EB7D60">
        <w:t xml:space="preserve">: 1 dígito para indicar si el usuarios es </w:t>
      </w:r>
      <w:proofErr w:type="gramStart"/>
      <w:r w:rsidRPr="00EB7D60">
        <w:t>UPR</w:t>
      </w:r>
      <w:r w:rsidRPr="00EB7D60">
        <w:rPr>
          <w:vertAlign w:val="superscript"/>
        </w:rPr>
        <w:t>(</w:t>
      </w:r>
      <w:proofErr w:type="gramEnd"/>
      <w:r w:rsidRPr="00EB7D60">
        <w:rPr>
          <w:vertAlign w:val="superscript"/>
        </w:rPr>
        <w:t>#)</w:t>
      </w:r>
      <w:r w:rsidRPr="00EB7D60">
        <w:t xml:space="preserve"> o no (Si: 1; No: 0)</w:t>
      </w:r>
    </w:p>
    <w:p w14:paraId="508EEA98" w14:textId="77777777" w:rsidR="00EB7D60" w:rsidRPr="00EB7D60" w:rsidRDefault="00EB7D60" w:rsidP="00B6249D">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B6249D">
      <w:r w:rsidRPr="00EB7D60">
        <w:rPr>
          <w:b/>
          <w:bCs/>
        </w:rPr>
        <w:t>E</w:t>
      </w:r>
      <w:r w:rsidRPr="00EB7D60">
        <w:t>: 1 dígito para indicar el año en que se ha extraído la medición (2021: 1; 2022:2)</w:t>
      </w:r>
    </w:p>
    <w:p w14:paraId="1A73C166" w14:textId="77777777" w:rsidR="00EB7D60" w:rsidRPr="00EB7D60" w:rsidRDefault="00EB7D60" w:rsidP="00B6249D">
      <w:r w:rsidRPr="00EB7D60">
        <w:rPr>
          <w:b/>
          <w:bCs/>
        </w:rPr>
        <w:t>F</w:t>
      </w:r>
      <w:r w:rsidRPr="00EB7D60">
        <w:t>: 3 dígitos para indicar el orden de la medición en cada mes (001-999)</w:t>
      </w:r>
    </w:p>
    <w:p w14:paraId="65CF28F7" w14:textId="77777777" w:rsidR="00EB7D60" w:rsidRPr="00EB7D60" w:rsidRDefault="00EB7D60" w:rsidP="00B6249D">
      <w:r w:rsidRPr="00EB7D60">
        <w:t>La extensión del archivo debe ser “</w:t>
      </w:r>
      <w:proofErr w:type="spellStart"/>
      <w:r w:rsidRPr="00EB7D60">
        <w:t>txt</w:t>
      </w:r>
      <w:proofErr w:type="spellEnd"/>
      <w:r w:rsidRPr="00EB7D60">
        <w: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FF1C3C4" w14:textId="250920C9" w:rsidR="004655BB" w:rsidRDefault="004655BB" w:rsidP="004655BB">
      <w:pPr>
        <w:pStyle w:val="Ttulo2"/>
        <w:tabs>
          <w:tab w:val="clear" w:pos="935"/>
        </w:tabs>
        <w:spacing w:before="120" w:after="120"/>
        <w:ind w:left="936" w:hanging="936"/>
      </w:pPr>
      <w:bookmarkStart w:id="212" w:name="_Toc60991540"/>
      <w:bookmarkStart w:id="213" w:name="_Toc71796282"/>
      <w:r w:rsidRPr="004655BB">
        <w:t xml:space="preserve">USUARIOS DE </w:t>
      </w:r>
      <w:r>
        <w:t>MEDIANA Y GRAN DEMANDA</w:t>
      </w:r>
      <w:bookmarkEnd w:id="212"/>
      <w:bookmarkEnd w:id="213"/>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XSpec="center" w:tblpY="30"/>
        <w:tblW w:w="0" w:type="auto"/>
        <w:tblLook w:val="04A0" w:firstRow="1" w:lastRow="0" w:firstColumn="1" w:lastColumn="0" w:noHBand="0" w:noVBand="1"/>
      </w:tblPr>
      <w:tblGrid>
        <w:gridCol w:w="1003"/>
        <w:gridCol w:w="984"/>
        <w:gridCol w:w="984"/>
        <w:gridCol w:w="568"/>
        <w:gridCol w:w="992"/>
        <w:gridCol w:w="426"/>
        <w:gridCol w:w="1134"/>
        <w:gridCol w:w="425"/>
        <w:gridCol w:w="1417"/>
      </w:tblGrid>
      <w:tr w:rsidR="000919C5" w14:paraId="778F621D" w14:textId="77777777" w:rsidTr="00AF08DC">
        <w:tc>
          <w:tcPr>
            <w:tcW w:w="1003" w:type="dxa"/>
            <w:vAlign w:val="center"/>
          </w:tcPr>
          <w:p w14:paraId="37A64881" w14:textId="77777777" w:rsidR="000919C5" w:rsidRPr="0042346D" w:rsidRDefault="000919C5" w:rsidP="00AF08DC">
            <w:pPr>
              <w:jc w:val="center"/>
              <w:rPr>
                <w:b/>
                <w:bCs/>
              </w:rPr>
            </w:pPr>
            <w:r>
              <w:rPr>
                <w:b/>
                <w:bCs/>
              </w:rPr>
              <w:t>Campo A</w:t>
            </w:r>
          </w:p>
        </w:tc>
        <w:tc>
          <w:tcPr>
            <w:tcW w:w="984" w:type="dxa"/>
            <w:vAlign w:val="center"/>
          </w:tcPr>
          <w:p w14:paraId="013860BF" w14:textId="77777777" w:rsidR="000919C5" w:rsidRPr="0042346D" w:rsidRDefault="000919C5" w:rsidP="00AF08DC">
            <w:pPr>
              <w:jc w:val="center"/>
              <w:rPr>
                <w:b/>
                <w:bCs/>
              </w:rPr>
            </w:pPr>
            <w:r>
              <w:rPr>
                <w:b/>
                <w:bCs/>
              </w:rPr>
              <w:t>Campo B</w:t>
            </w:r>
          </w:p>
        </w:tc>
        <w:tc>
          <w:tcPr>
            <w:tcW w:w="984" w:type="dxa"/>
            <w:vAlign w:val="center"/>
          </w:tcPr>
          <w:p w14:paraId="6AE437BB" w14:textId="77777777" w:rsidR="000919C5" w:rsidRPr="0042346D" w:rsidRDefault="000919C5" w:rsidP="00AF08DC">
            <w:pPr>
              <w:jc w:val="center"/>
              <w:rPr>
                <w:b/>
                <w:bCs/>
              </w:rPr>
            </w:pPr>
            <w:r>
              <w:rPr>
                <w:b/>
                <w:bCs/>
              </w:rPr>
              <w:t>Campo C</w:t>
            </w:r>
          </w:p>
        </w:tc>
        <w:tc>
          <w:tcPr>
            <w:tcW w:w="568" w:type="dxa"/>
            <w:vAlign w:val="center"/>
          </w:tcPr>
          <w:p w14:paraId="503AF18D" w14:textId="2AC0F34F" w:rsidR="000919C5" w:rsidRPr="0042346D" w:rsidRDefault="00AF08DC" w:rsidP="00AF08DC">
            <w:pPr>
              <w:jc w:val="center"/>
              <w:rPr>
                <w:b/>
                <w:bCs/>
              </w:rPr>
            </w:pPr>
            <w:r>
              <w:rPr>
                <w:b/>
                <w:bCs/>
              </w:rPr>
              <w:t>-</w:t>
            </w:r>
          </w:p>
        </w:tc>
        <w:tc>
          <w:tcPr>
            <w:tcW w:w="992" w:type="dxa"/>
            <w:vAlign w:val="center"/>
          </w:tcPr>
          <w:p w14:paraId="005193E8" w14:textId="77777777" w:rsidR="000919C5" w:rsidRPr="0042346D" w:rsidRDefault="000919C5" w:rsidP="00AF08DC">
            <w:pPr>
              <w:jc w:val="center"/>
              <w:rPr>
                <w:b/>
                <w:bCs/>
              </w:rPr>
            </w:pPr>
            <w:r>
              <w:rPr>
                <w:b/>
                <w:bCs/>
              </w:rPr>
              <w:t>Campo D</w:t>
            </w:r>
          </w:p>
        </w:tc>
        <w:tc>
          <w:tcPr>
            <w:tcW w:w="426" w:type="dxa"/>
            <w:vAlign w:val="center"/>
          </w:tcPr>
          <w:p w14:paraId="54A3CB0D" w14:textId="77777777" w:rsidR="000919C5" w:rsidRPr="0042346D" w:rsidRDefault="000919C5" w:rsidP="00AF08DC">
            <w:pPr>
              <w:jc w:val="center"/>
              <w:rPr>
                <w:b/>
                <w:bCs/>
              </w:rPr>
            </w:pPr>
            <w:r>
              <w:rPr>
                <w:b/>
                <w:bCs/>
              </w:rPr>
              <w:t>-</w:t>
            </w:r>
          </w:p>
        </w:tc>
        <w:tc>
          <w:tcPr>
            <w:tcW w:w="1134" w:type="dxa"/>
            <w:vAlign w:val="center"/>
          </w:tcPr>
          <w:p w14:paraId="2AB18C2A" w14:textId="77777777" w:rsidR="000919C5" w:rsidRDefault="000919C5" w:rsidP="00AF08DC">
            <w:pPr>
              <w:jc w:val="center"/>
              <w:rPr>
                <w:b/>
                <w:bCs/>
              </w:rPr>
            </w:pPr>
            <w:r>
              <w:rPr>
                <w:b/>
                <w:bCs/>
              </w:rPr>
              <w:t>Campo E</w:t>
            </w:r>
          </w:p>
        </w:tc>
        <w:tc>
          <w:tcPr>
            <w:tcW w:w="425" w:type="dxa"/>
            <w:vAlign w:val="center"/>
          </w:tcPr>
          <w:p w14:paraId="785AF255" w14:textId="77777777" w:rsidR="000919C5" w:rsidRDefault="000919C5" w:rsidP="00AF08DC">
            <w:pPr>
              <w:jc w:val="center"/>
              <w:rPr>
                <w:b/>
                <w:bCs/>
              </w:rPr>
            </w:pPr>
            <w:r>
              <w:rPr>
                <w:b/>
                <w:bCs/>
              </w:rPr>
              <w:t>.</w:t>
            </w:r>
          </w:p>
        </w:tc>
        <w:tc>
          <w:tcPr>
            <w:tcW w:w="1417" w:type="dxa"/>
            <w:vAlign w:val="center"/>
          </w:tcPr>
          <w:p w14:paraId="540FA73B" w14:textId="77777777" w:rsidR="000919C5" w:rsidRDefault="000919C5" w:rsidP="00AF08DC">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35C77953"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1 carácter para la empresa (CAESS: A; CLESA: B; DEUSEM: C; DELSUR: D; EEO: E)</w:t>
      </w:r>
    </w:p>
    <w:p w14:paraId="4AAD38E2"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w:t>
      </w:r>
      <w:proofErr w:type="gramStart"/>
      <w:r w:rsidRPr="009F0D56">
        <w:rPr>
          <w:rFonts w:asciiTheme="majorHAnsi" w:hAnsiTheme="majorHAnsi"/>
          <w:color w:val="000000" w:themeColor="text1"/>
          <w:sz w:val="20"/>
          <w:szCs w:val="20"/>
        </w:rPr>
        <w:t>01,02,…</w:t>
      </w:r>
      <w:proofErr w:type="gramEnd"/>
      <w:r w:rsidRPr="009F0D56">
        <w:rPr>
          <w:rFonts w:asciiTheme="majorHAnsi" w:hAnsiTheme="majorHAnsi"/>
          <w:color w:val="000000" w:themeColor="text1"/>
          <w:sz w:val="20"/>
          <w:szCs w:val="20"/>
        </w:rPr>
        <w:t>,12)</w:t>
      </w:r>
    </w:p>
    <w:p w14:paraId="382AB106" w14:textId="130D862C" w:rsid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67E5A2D7" w14:textId="77777777" w:rsidR="00B6249D" w:rsidRDefault="00B6249D"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4F96D13B"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w:t>
      </w:r>
      <w:proofErr w:type="spellStart"/>
      <w:r w:rsidRPr="009F0D56">
        <w:rPr>
          <w:rFonts w:asciiTheme="majorHAnsi" w:hAnsiTheme="majorHAnsi"/>
          <w:color w:val="000000" w:themeColor="text1"/>
          <w:sz w:val="20"/>
          <w:szCs w:val="20"/>
        </w:rPr>
        <w:t>txt</w:t>
      </w:r>
      <w:proofErr w:type="spellEnd"/>
      <w:r w:rsidRPr="009F0D56">
        <w:rPr>
          <w:rFonts w:asciiTheme="majorHAnsi" w:hAnsiTheme="majorHAnsi"/>
          <w:color w:val="000000" w:themeColor="text1"/>
          <w:sz w:val="20"/>
          <w:szCs w:val="20"/>
        </w:rPr>
        <w: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A84D88">
          <w:pgSz w:w="11906" w:h="16838" w:code="9"/>
          <w:pgMar w:top="1701" w:right="851" w:bottom="1418" w:left="1701" w:header="720" w:footer="720" w:gutter="0"/>
          <w:pgNumType w:start="1" w:chapStyle="1"/>
          <w:cols w:space="720"/>
          <w:titlePg/>
          <w:docGrid w:linePitch="299"/>
        </w:sectPr>
      </w:pPr>
    </w:p>
    <w:p w14:paraId="6EE3BA02" w14:textId="77777777" w:rsidR="007C49B5" w:rsidRDefault="007C49B5" w:rsidP="007C49B5">
      <w:pPr>
        <w:pStyle w:val="Ttulo1"/>
      </w:pPr>
      <w:bookmarkStart w:id="214" w:name="_Toc56775615"/>
      <w:bookmarkStart w:id="215" w:name="_Toc56775900"/>
      <w:bookmarkStart w:id="216" w:name="_Toc57128829"/>
      <w:bookmarkStart w:id="217" w:name="_Toc59026889"/>
      <w:bookmarkStart w:id="218" w:name="_Toc59026986"/>
      <w:bookmarkStart w:id="219" w:name="_Toc59027034"/>
      <w:bookmarkStart w:id="220" w:name="_Toc59027669"/>
      <w:bookmarkStart w:id="221" w:name="_Toc59027713"/>
      <w:bookmarkStart w:id="222" w:name="_Toc60907885"/>
      <w:bookmarkStart w:id="223" w:name="_Toc60909804"/>
      <w:bookmarkStart w:id="224" w:name="_Toc60909919"/>
      <w:bookmarkStart w:id="225" w:name="_Toc60921353"/>
      <w:bookmarkStart w:id="226" w:name="_Toc60923209"/>
      <w:bookmarkStart w:id="227" w:name="_Toc60991541"/>
      <w:bookmarkStart w:id="228" w:name="_Toc71796283"/>
      <w:r w:rsidRPr="007659F2">
        <w:lastRenderedPageBreak/>
        <w:t>FORMATOS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163CE25" w14:textId="77777777" w:rsidR="007C49B5" w:rsidRPr="007659F2" w:rsidRDefault="007C49B5" w:rsidP="00B6249D">
      <w:pPr>
        <w:spacing w:before="0"/>
      </w:pPr>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29" w:name="_Toc56775904"/>
      <w:bookmarkStart w:id="230" w:name="_Toc57128833"/>
      <w:bookmarkStart w:id="231" w:name="_Toc59026890"/>
      <w:bookmarkStart w:id="232" w:name="_Toc59026987"/>
      <w:bookmarkStart w:id="233" w:name="_Toc59027035"/>
      <w:bookmarkStart w:id="234" w:name="_Toc59027670"/>
      <w:bookmarkStart w:id="235" w:name="_Toc59027714"/>
      <w:bookmarkStart w:id="236" w:name="_Toc60907886"/>
      <w:bookmarkStart w:id="237" w:name="_Toc60909805"/>
      <w:bookmarkStart w:id="238" w:name="_Toc60909920"/>
      <w:bookmarkStart w:id="239" w:name="_Toc60921354"/>
      <w:bookmarkStart w:id="240" w:name="_Toc60923210"/>
      <w:bookmarkStart w:id="241" w:name="_Toc60991542"/>
      <w:bookmarkStart w:id="242" w:name="_Toc71796284"/>
      <w:bookmarkStart w:id="243" w:name="_Hlk62140771"/>
      <w:r w:rsidRPr="0058758B">
        <w:t>Formato</w:t>
      </w:r>
      <w:r w:rsidRPr="00692AB1">
        <w:rPr>
          <w:bCs/>
        </w:rPr>
        <w:t xml:space="preserve"> </w:t>
      </w:r>
      <w:r w:rsidRPr="00336DA9">
        <w:rPr>
          <w:bCs/>
        </w:rPr>
        <w:t>04</w:t>
      </w:r>
      <w:bookmarkEnd w:id="229"/>
      <w:bookmarkEnd w:id="230"/>
      <w:bookmarkEnd w:id="231"/>
      <w:r>
        <w:rPr>
          <w:bCs/>
        </w:rPr>
        <w:t xml:space="preserve"> </w:t>
      </w:r>
      <w:r w:rsidRPr="00336DA9">
        <w:rPr>
          <w:bCs/>
        </w:rPr>
        <w:t>PEQUEÑAS DEMANDAS</w:t>
      </w:r>
      <w:bookmarkEnd w:id="232"/>
      <w:bookmarkEnd w:id="233"/>
      <w:bookmarkEnd w:id="234"/>
      <w:bookmarkEnd w:id="235"/>
      <w:bookmarkEnd w:id="236"/>
      <w:bookmarkEnd w:id="237"/>
      <w:bookmarkEnd w:id="238"/>
      <w:bookmarkEnd w:id="239"/>
      <w:bookmarkEnd w:id="240"/>
      <w:bookmarkEnd w:id="241"/>
      <w:bookmarkEnd w:id="242"/>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w:t>
      </w:r>
      <w:proofErr w:type="spellStart"/>
      <w:r w:rsidR="00FA23A6">
        <w:t>dd</w:t>
      </w:r>
      <w:proofErr w:type="spellEnd"/>
      <w:r w:rsidR="00FA23A6">
        <w:t>/AAAA</w:t>
      </w:r>
    </w:p>
    <w:p w14:paraId="3FFD8793" w14:textId="655409D3" w:rsidR="00FA23A6" w:rsidRDefault="00FA23A6" w:rsidP="00FA23A6">
      <w:pPr>
        <w:pStyle w:val="Prrafodelista"/>
        <w:numPr>
          <w:ilvl w:val="0"/>
          <w:numId w:val="40"/>
        </w:numPr>
      </w:pPr>
      <w:r>
        <w:t>Hora: con formato 24 horas</w:t>
      </w:r>
      <w:r w:rsidR="003D3789">
        <w:t xml:space="preserve"> (</w:t>
      </w:r>
      <w:proofErr w:type="spellStart"/>
      <w:r w:rsidR="003D3789">
        <w:t>hh:mm</w:t>
      </w:r>
      <w:proofErr w:type="spellEnd"/>
      <w:r w:rsidR="003D3789">
        <w:t xml:space="preserve">),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44" w:name="_Toc59026891"/>
      <w:bookmarkStart w:id="245" w:name="_Toc56775905"/>
      <w:bookmarkStart w:id="246" w:name="_Toc57128834"/>
      <w:bookmarkStart w:id="247" w:name="_Toc59026988"/>
      <w:bookmarkStart w:id="248" w:name="_Toc59027036"/>
      <w:bookmarkStart w:id="249" w:name="_Toc59027671"/>
      <w:bookmarkStart w:id="250" w:name="_Toc59027715"/>
      <w:bookmarkStart w:id="251" w:name="_Toc60907887"/>
      <w:bookmarkStart w:id="252" w:name="_Toc60909806"/>
      <w:bookmarkStart w:id="253" w:name="_Toc60909921"/>
      <w:bookmarkStart w:id="254" w:name="_Toc60921355"/>
      <w:bookmarkStart w:id="255" w:name="_Toc60923211"/>
      <w:bookmarkStart w:id="256" w:name="_Toc60991543"/>
      <w:bookmarkStart w:id="257" w:name="_Toc71796285"/>
      <w:r w:rsidRPr="0058758B">
        <w:lastRenderedPageBreak/>
        <w:t>Formato</w:t>
      </w:r>
      <w:r w:rsidRPr="00B76FA6">
        <w:rPr>
          <w:bCs/>
        </w:rPr>
        <w:t xml:space="preserve"> 05</w:t>
      </w:r>
      <w:bookmarkEnd w:id="244"/>
      <w:r>
        <w:rPr>
          <w:b w:val="0"/>
        </w:rPr>
        <w:t xml:space="preserve"> </w:t>
      </w:r>
      <w:bookmarkEnd w:id="245"/>
      <w:bookmarkEnd w:id="246"/>
      <w:r w:rsidRPr="00336DA9">
        <w:rPr>
          <w:bCs/>
        </w:rPr>
        <w:t>MEDIANAS-GRANDES DEMANDAS</w:t>
      </w:r>
      <w:bookmarkEnd w:id="247"/>
      <w:bookmarkEnd w:id="248"/>
      <w:bookmarkEnd w:id="249"/>
      <w:bookmarkEnd w:id="250"/>
      <w:bookmarkEnd w:id="251"/>
      <w:bookmarkEnd w:id="252"/>
      <w:bookmarkEnd w:id="253"/>
      <w:bookmarkEnd w:id="254"/>
      <w:bookmarkEnd w:id="255"/>
      <w:bookmarkEnd w:id="256"/>
      <w:bookmarkEnd w:id="257"/>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w:t>
      </w:r>
      <w:proofErr w:type="spellStart"/>
      <w:r>
        <w:t>dd</w:t>
      </w:r>
      <w:proofErr w:type="spellEnd"/>
      <w:r>
        <w:t>/AAAA</w:t>
      </w:r>
    </w:p>
    <w:p w14:paraId="48D24557" w14:textId="3DEC8E86" w:rsidR="00FA23A6" w:rsidRDefault="00FA23A6" w:rsidP="00FA23A6">
      <w:pPr>
        <w:pStyle w:val="Prrafodelista"/>
        <w:numPr>
          <w:ilvl w:val="0"/>
          <w:numId w:val="40"/>
        </w:numPr>
      </w:pPr>
      <w:r>
        <w:t>Hora: con formato 24 horas</w:t>
      </w:r>
      <w:r w:rsidR="003D3789">
        <w:t>(</w:t>
      </w:r>
      <w:proofErr w:type="spellStart"/>
      <w:r w:rsidR="003D3789">
        <w:t>hh:mm</w:t>
      </w:r>
      <w:proofErr w:type="spellEnd"/>
      <w:r w:rsidR="003D3789">
        <w:t>),</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43"/>
    <w:p w14:paraId="70899850" w14:textId="77777777" w:rsidR="007C49B5" w:rsidRDefault="007C49B5" w:rsidP="007C49B5">
      <w:pPr>
        <w:jc w:val="center"/>
        <w:sectPr w:rsidR="007C49B5" w:rsidSect="00A84D88">
          <w:headerReference w:type="first" r:id="rId45"/>
          <w:pgSz w:w="11906" w:h="16838" w:code="9"/>
          <w:pgMar w:top="1701" w:right="851" w:bottom="1418" w:left="1701" w:header="720" w:footer="720" w:gutter="0"/>
          <w:pgNumType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58" w:name="_Toc59027672"/>
      <w:bookmarkStart w:id="259" w:name="_Toc59027716"/>
      <w:bookmarkStart w:id="260" w:name="_Toc60907888"/>
      <w:bookmarkStart w:id="261" w:name="_Toc60909807"/>
      <w:bookmarkStart w:id="262" w:name="_Toc60909922"/>
      <w:bookmarkStart w:id="263" w:name="_Toc60921356"/>
      <w:bookmarkStart w:id="264" w:name="_Toc60923212"/>
      <w:bookmarkStart w:id="265" w:name="_Toc60991544"/>
      <w:bookmarkStart w:id="266" w:name="_Toc71796286"/>
      <w:r>
        <w:lastRenderedPageBreak/>
        <w:t>TABLA USUARIOS SELECCIONADOS</w:t>
      </w:r>
      <w:bookmarkEnd w:id="258"/>
      <w:bookmarkEnd w:id="259"/>
      <w:bookmarkEnd w:id="260"/>
      <w:bookmarkEnd w:id="261"/>
      <w:bookmarkEnd w:id="262"/>
      <w:bookmarkEnd w:id="263"/>
      <w:bookmarkEnd w:id="264"/>
      <w:bookmarkEnd w:id="265"/>
      <w:bookmarkEnd w:id="266"/>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6679BE21" w14:textId="77777777" w:rsidR="007C49B5" w:rsidRPr="003E3322" w:rsidRDefault="007C49B5" w:rsidP="007C49B5">
      <w:r w:rsidRPr="003E3322">
        <w:rPr>
          <w:noProof/>
        </w:rPr>
        <w:drawing>
          <wp:inline distT="0" distB="0" distL="0" distR="0" wp14:anchorId="015C9137" wp14:editId="79CA0EEA">
            <wp:extent cx="5752149" cy="3381555"/>
            <wp:effectExtent l="0" t="0" r="127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6"/>
                    <a:stretch>
                      <a:fillRect/>
                    </a:stretch>
                  </pic:blipFill>
                  <pic:spPr>
                    <a:xfrm>
                      <a:off x="0" y="0"/>
                      <a:ext cx="5758704" cy="3385409"/>
                    </a:xfrm>
                    <a:prstGeom prst="rect">
                      <a:avLst/>
                    </a:prstGeom>
                  </pic:spPr>
                </pic:pic>
              </a:graphicData>
            </a:graphic>
          </wp:inline>
        </w:drawing>
      </w:r>
    </w:p>
    <w:p w14:paraId="2E27B83F" w14:textId="2E259380" w:rsidR="007C49B5" w:rsidRDefault="007C49B5" w:rsidP="007C49B5">
      <w:pPr>
        <w:pStyle w:val="Ttulo2"/>
        <w:tabs>
          <w:tab w:val="clear" w:pos="935"/>
          <w:tab w:val="num" w:pos="567"/>
        </w:tabs>
        <w:ind w:hanging="935"/>
      </w:pPr>
      <w:bookmarkStart w:id="267" w:name="_Toc59027673"/>
      <w:bookmarkStart w:id="268" w:name="_Toc59027717"/>
      <w:bookmarkStart w:id="269" w:name="_Toc60907889"/>
      <w:bookmarkStart w:id="270" w:name="_Toc60909808"/>
      <w:bookmarkStart w:id="271" w:name="_Toc60909923"/>
      <w:bookmarkStart w:id="272" w:name="_Toc60921357"/>
      <w:bookmarkStart w:id="273" w:name="_Toc60923213"/>
      <w:bookmarkStart w:id="274" w:name="_Toc60991545"/>
      <w:bookmarkStart w:id="275" w:name="_Toc71796287"/>
      <w:r>
        <w:t>PLANILLA DE INSTALACION</w:t>
      </w:r>
      <w:bookmarkEnd w:id="267"/>
      <w:bookmarkEnd w:id="268"/>
      <w:bookmarkEnd w:id="269"/>
      <w:bookmarkEnd w:id="270"/>
      <w:bookmarkEnd w:id="271"/>
      <w:bookmarkEnd w:id="272"/>
      <w:bookmarkEnd w:id="273"/>
      <w:bookmarkEnd w:id="274"/>
      <w:bookmarkEnd w:id="275"/>
    </w:p>
    <w:p w14:paraId="158D960D" w14:textId="6E05B516" w:rsidR="007C49B5" w:rsidRDefault="00AF08DC" w:rsidP="00AF08DC">
      <w:pPr>
        <w:spacing w:after="480"/>
      </w:pPr>
      <w:r>
        <w:rPr>
          <w:noProof/>
        </w:rPr>
        <w:drawing>
          <wp:anchor distT="0" distB="0" distL="114300" distR="114300" simplePos="0" relativeHeight="251661824" behindDoc="0" locked="0" layoutInCell="1" allowOverlap="1" wp14:anchorId="1598B177" wp14:editId="167D5B4E">
            <wp:simplePos x="0" y="0"/>
            <wp:positionH relativeFrom="margin">
              <wp:posOffset>58420</wp:posOffset>
            </wp:positionH>
            <wp:positionV relativeFrom="paragraph">
              <wp:posOffset>586105</wp:posOffset>
            </wp:positionV>
            <wp:extent cx="5744845" cy="3101975"/>
            <wp:effectExtent l="0" t="0" r="825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845" cy="3101975"/>
                    </a:xfrm>
                    <a:prstGeom prst="rect">
                      <a:avLst/>
                    </a:prstGeom>
                    <a:noFill/>
                  </pic:spPr>
                </pic:pic>
              </a:graphicData>
            </a:graphic>
            <wp14:sizeRelH relativeFrom="margin">
              <wp14:pctWidth>0</wp14:pctWidth>
            </wp14:sizeRelH>
            <wp14:sizeRelV relativeFrom="margin">
              <wp14:pctHeight>0</wp14:pctHeight>
            </wp14:sizeRelV>
          </wp:anchor>
        </w:drawing>
      </w:r>
      <w:r w:rsidR="007C49B5">
        <w:t>La información contenida en este archivo permite relacionar la medición con el perfil de consumo, datos específicos del medidor, fecha de inicio y fin de c</w:t>
      </w:r>
      <w:r>
        <w:t>iclo</w:t>
      </w:r>
      <w:r w:rsidR="007C49B5">
        <w:t>, entre otros.</w:t>
      </w:r>
      <w:r>
        <w:t xml:space="preserve"> </w:t>
      </w:r>
      <w:r w:rsidR="007C49B5">
        <w:t>Se sugiere utilizar como separador de campos “|” (pipe), o en su defecto “;”.</w:t>
      </w:r>
    </w:p>
    <w:sectPr w:rsidR="007C49B5" w:rsidSect="00A84D88">
      <w:headerReference w:type="first" r:id="rId48"/>
      <w:footerReference w:type="first" r:id="rId49"/>
      <w:pgSz w:w="11906" w:h="16838" w:code="9"/>
      <w:pgMar w:top="1701" w:right="851" w:bottom="1418" w:left="1701" w:header="720" w:footer="720"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BD350" w14:textId="77777777" w:rsidR="00EA1230" w:rsidRDefault="00EA1230" w:rsidP="00812D11">
      <w:r>
        <w:separator/>
      </w:r>
    </w:p>
  </w:endnote>
  <w:endnote w:type="continuationSeparator" w:id="0">
    <w:p w14:paraId="067DF259" w14:textId="77777777" w:rsidR="00EA1230" w:rsidRDefault="00EA1230"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4302FF" w:rsidRDefault="004302FF"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2929BD90" w:rsidR="004302FF" w:rsidRDefault="004302FF"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1282497474"/>
        <w:placeholder>
          <w:docPart w:val="852A4AA80EDD4C3FB972BCB7002C9843"/>
        </w:placeholder>
      </w:sdtPr>
      <w:sdtContent>
        <w:r w:rsidR="002C4EFB">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1560163468"/>
        <w:placeholder>
          <w:docPart w:val="D04ABE32BDC248B8BB9BCBE5F87FEC44"/>
        </w:placeholder>
      </w:sdtPr>
      <w:sdtContent>
        <w:proofErr w:type="gramStart"/>
        <w:r w:rsidR="002C4EFB">
          <w:rPr>
            <w:sz w:val="32"/>
            <w:szCs w:val="32"/>
          </w:rPr>
          <w:t>Mayo</w:t>
        </w:r>
        <w:proofErr w:type="gramEnd"/>
        <w:r w:rsidR="002C4EFB">
          <w:rPr>
            <w:sz w:val="32"/>
            <w:szCs w:val="32"/>
          </w:rPr>
          <w:t xml:space="preserve"> de 2021</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4302FF" w:rsidRPr="005C3012" w:rsidRDefault="004302FF" w:rsidP="009D7A73">
    <w:pPr>
      <w:pStyle w:val="Piedepgina"/>
      <w:rPr>
        <w:sz w:val="16"/>
        <w:szCs w:val="16"/>
      </w:rPr>
    </w:pPr>
  </w:p>
  <w:p w14:paraId="610B63FF" w14:textId="66261A8C" w:rsidR="004302FF" w:rsidRPr="005C3012" w:rsidRDefault="004302FF"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587234575"/>
        <w:placeholder>
          <w:docPart w:val="B9329519914B4156A2FF55ABB06045D3"/>
        </w:placeholder>
      </w:sdtPr>
      <w:sdtContent>
        <w:r w:rsidR="002C4EFB" w:rsidRPr="002C4EF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607977948"/>
        <w:placeholder>
          <w:docPart w:val="1B28E6F372FB437489568A0EB099A834"/>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30A3B10B"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520762149"/>
        <w:placeholder>
          <w:docPart w:val="C9EE610A09484FCFBDF721EA527A5CA4"/>
        </w:placeholder>
      </w:sdtPr>
      <w:sdtContent>
        <w:r w:rsidR="002C4EFB" w:rsidRPr="002C4EF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131469789"/>
        <w:placeholder>
          <w:docPart w:val="9A5DABB1675C46ED8FC6AF3AC979F112"/>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3BCD69AF"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753461692"/>
        <w:placeholder>
          <w:docPart w:val="450CCB9AB2074903B1BC9D37842DB26A"/>
        </w:placeholder>
      </w:sdtPr>
      <w:sdtContent>
        <w:r w:rsidR="002C4EFB" w:rsidRPr="002C4EF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004852070"/>
        <w:placeholder>
          <w:docPart w:val="703D247393594BF196172DC3F5A06E7C"/>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4C08C2BF"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801953012"/>
        <w:placeholder>
          <w:docPart w:val="128A5BE8B09B4E418434A840CE946D80"/>
        </w:placeholder>
      </w:sdtPr>
      <w:sdtContent>
        <w:r w:rsidR="002C4EFB" w:rsidRPr="002C4EF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318122405"/>
        <w:placeholder>
          <w:docPart w:val="D5DA652F917C4233A407416A8E6D1813"/>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0D9BD373"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833184755"/>
        <w:placeholder>
          <w:docPart w:val="5974F612C890457CBC6D29F1E1463A17"/>
        </w:placeholder>
      </w:sdtPr>
      <w:sdtContent>
        <w:r w:rsidR="002C4EFB" w:rsidRPr="002C4EF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259717069"/>
        <w:placeholder>
          <w:docPart w:val="C450F940CD93437AB37A50061C94E33E"/>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5DCB8C13"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662225926"/>
        <w:placeholder>
          <w:docPart w:val="1B6BB439480A4ED9AA1020E0F7AD4093"/>
        </w:placeholder>
      </w:sdtPr>
      <w:sdtContent>
        <w:r w:rsidR="002C4EFB" w:rsidRPr="002C4EFB">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054686624"/>
        <w:placeholder>
          <w:docPart w:val="42777CDA5FF34250B9573EECDE3CB724"/>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7274AB71"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422174585"/>
        <w:placeholder>
          <w:docPart w:val="9B76E4BC147E4779A565D9FEC3293879"/>
        </w:placeholder>
      </w:sdtPr>
      <w:sdtContent>
        <w:r w:rsidR="002C4EFB" w:rsidRPr="002C4EF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352400173"/>
        <w:placeholder>
          <w:docPart w:val="9BB9838F73454550B700D78CC2F96794"/>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2776201B" w:rsidR="004302FF" w:rsidRPr="005C3012" w:rsidRDefault="004302FF"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837434643"/>
        <w:placeholder>
          <w:docPart w:val="0F595930776D4C0193E8338CA805F370"/>
        </w:placeholder>
      </w:sdtPr>
      <w:sdtContent>
        <w:r w:rsidR="002C4EFB" w:rsidRPr="002C4EFB">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625431122"/>
        <w:placeholder>
          <w:docPart w:val="E93C327703F3433BBB6642EADDB8C659"/>
        </w:placeholder>
      </w:sdtPr>
      <w:sdtContent>
        <w:proofErr w:type="gramStart"/>
        <w:r w:rsidR="002C4EFB" w:rsidRPr="002C4EFB">
          <w:rPr>
            <w:sz w:val="16"/>
            <w:szCs w:val="16"/>
          </w:rPr>
          <w:t>Mayo</w:t>
        </w:r>
        <w:proofErr w:type="gramEnd"/>
        <w:r w:rsidR="002C4EFB" w:rsidRPr="002C4EFB">
          <w:rPr>
            <w:sz w:val="16"/>
            <w:szCs w:val="16"/>
          </w:rPr>
          <w:t xml:space="preserve"> de 2021</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6DF4E" w14:textId="77777777" w:rsidR="00EA1230" w:rsidRDefault="00EA1230" w:rsidP="00812D11">
      <w:r>
        <w:separator/>
      </w:r>
    </w:p>
  </w:footnote>
  <w:footnote w:type="continuationSeparator" w:id="0">
    <w:p w14:paraId="14B12589" w14:textId="77777777" w:rsidR="00EA1230" w:rsidRDefault="00EA1230"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4302FF" w:rsidRPr="0008620C" w:rsidRDefault="004302FF"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4302FF" w:rsidRPr="0008620C" w:rsidRDefault="004302FF"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4302FF" w:rsidRPr="0008620C" w:rsidRDefault="004302FF"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38F84ADE"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2C4EFB">
      <w:t>1</w:t>
    </w:r>
    <w:r w:rsidRPr="003A1DEB">
      <w:fldChar w:fldCharType="end"/>
    </w:r>
    <w:r>
      <w:t xml:space="preserve">. </w:t>
    </w:r>
    <w:r w:rsidRPr="003A1DEB">
      <w:fldChar w:fldCharType="begin"/>
    </w:r>
    <w:r w:rsidRPr="003A1DEB">
      <w:instrText xml:space="preserve"> STYLEREF  "Título 1" </w:instrText>
    </w:r>
    <w:r w:rsidRPr="003A1DEB">
      <w:fldChar w:fldCharType="separate"/>
    </w:r>
    <w:r w:rsidR="002C4EFB">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4302FF" w:rsidRPr="0008620C" w:rsidRDefault="004302FF"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2F0E50DF"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2C4EFB">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2C4EFB">
      <w:t>requerimientos e instalación de la aplicación</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4302FF" w:rsidRPr="0008620C" w:rsidRDefault="004302FF"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4302FF" w:rsidRPr="0008620C" w:rsidRDefault="004302FF"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4302FF" w:rsidRPr="0008620C" w:rsidRDefault="004302FF"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C525EF5"/>
    <w:multiLevelType w:val="hybridMultilevel"/>
    <w:tmpl w:val="2BA82034"/>
    <w:lvl w:ilvl="0" w:tplc="3AFC2DE6">
      <w:start w:val="7"/>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3"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2"/>
  </w:num>
  <w:num w:numId="9">
    <w:abstractNumId w:val="23"/>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2"/>
  </w:num>
  <w:num w:numId="17">
    <w:abstractNumId w:val="22"/>
    <w:lvlOverride w:ilvl="0">
      <w:startOverride w:val="3"/>
    </w:lvlOverride>
    <w:lvlOverride w:ilvl="1"/>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10"/>
  </w:num>
  <w:num w:numId="32">
    <w:abstractNumId w:val="21"/>
  </w:num>
  <w:num w:numId="33">
    <w:abstractNumId w:val="15"/>
  </w:num>
  <w:num w:numId="34">
    <w:abstractNumId w:val="7"/>
  </w:num>
  <w:num w:numId="35">
    <w:abstractNumId w:val="22"/>
  </w:num>
  <w:num w:numId="36">
    <w:abstractNumId w:val="22"/>
  </w:num>
  <w:num w:numId="37">
    <w:abstractNumId w:val="12"/>
  </w:num>
  <w:num w:numId="38">
    <w:abstractNumId w:val="8"/>
  </w:num>
  <w:num w:numId="39">
    <w:abstractNumId w:val="19"/>
  </w:num>
  <w:num w:numId="40">
    <w:abstractNumId w:val="16"/>
  </w:num>
  <w:num w:numId="41">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3178"/>
    <w:rsid w:val="00044C3C"/>
    <w:rsid w:val="00051D48"/>
    <w:rsid w:val="000607E8"/>
    <w:rsid w:val="00061273"/>
    <w:rsid w:val="00066DE9"/>
    <w:rsid w:val="00074416"/>
    <w:rsid w:val="0008620C"/>
    <w:rsid w:val="000919C5"/>
    <w:rsid w:val="000931A6"/>
    <w:rsid w:val="00095011"/>
    <w:rsid w:val="000950CC"/>
    <w:rsid w:val="000A401B"/>
    <w:rsid w:val="000A5A57"/>
    <w:rsid w:val="000A603E"/>
    <w:rsid w:val="000B511C"/>
    <w:rsid w:val="000C41EE"/>
    <w:rsid w:val="000D0608"/>
    <w:rsid w:val="000D50B9"/>
    <w:rsid w:val="000F1109"/>
    <w:rsid w:val="000F2486"/>
    <w:rsid w:val="00104D8C"/>
    <w:rsid w:val="00120156"/>
    <w:rsid w:val="00121BEA"/>
    <w:rsid w:val="00124D66"/>
    <w:rsid w:val="001305F5"/>
    <w:rsid w:val="00151004"/>
    <w:rsid w:val="00155C81"/>
    <w:rsid w:val="00160B52"/>
    <w:rsid w:val="00176529"/>
    <w:rsid w:val="00182D91"/>
    <w:rsid w:val="00182FDA"/>
    <w:rsid w:val="00186599"/>
    <w:rsid w:val="00186CDF"/>
    <w:rsid w:val="00195C3B"/>
    <w:rsid w:val="001A26A9"/>
    <w:rsid w:val="001C2B72"/>
    <w:rsid w:val="001C6DA3"/>
    <w:rsid w:val="001D34F4"/>
    <w:rsid w:val="001D35C0"/>
    <w:rsid w:val="001D65C0"/>
    <w:rsid w:val="00201463"/>
    <w:rsid w:val="00213205"/>
    <w:rsid w:val="00245B84"/>
    <w:rsid w:val="00245EBD"/>
    <w:rsid w:val="002461D8"/>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77B5"/>
    <w:rsid w:val="002B431D"/>
    <w:rsid w:val="002B774B"/>
    <w:rsid w:val="002C34E3"/>
    <w:rsid w:val="002C4EFB"/>
    <w:rsid w:val="002C6A2D"/>
    <w:rsid w:val="002D0DDA"/>
    <w:rsid w:val="002D35E9"/>
    <w:rsid w:val="002D580F"/>
    <w:rsid w:val="002D5E6D"/>
    <w:rsid w:val="002E56EE"/>
    <w:rsid w:val="003020F6"/>
    <w:rsid w:val="00313D51"/>
    <w:rsid w:val="00313D75"/>
    <w:rsid w:val="003225B7"/>
    <w:rsid w:val="00327095"/>
    <w:rsid w:val="00352633"/>
    <w:rsid w:val="00353628"/>
    <w:rsid w:val="00355200"/>
    <w:rsid w:val="003640DD"/>
    <w:rsid w:val="0036511E"/>
    <w:rsid w:val="00365438"/>
    <w:rsid w:val="00366F09"/>
    <w:rsid w:val="003739C1"/>
    <w:rsid w:val="00376937"/>
    <w:rsid w:val="0038013B"/>
    <w:rsid w:val="003830F6"/>
    <w:rsid w:val="00391CE3"/>
    <w:rsid w:val="0039399F"/>
    <w:rsid w:val="00395286"/>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02FF"/>
    <w:rsid w:val="00432C66"/>
    <w:rsid w:val="0043343A"/>
    <w:rsid w:val="00443A52"/>
    <w:rsid w:val="00444E46"/>
    <w:rsid w:val="00445C22"/>
    <w:rsid w:val="00450AA7"/>
    <w:rsid w:val="00452800"/>
    <w:rsid w:val="004655BB"/>
    <w:rsid w:val="00475EA4"/>
    <w:rsid w:val="00475FB3"/>
    <w:rsid w:val="00481FC4"/>
    <w:rsid w:val="00484BF7"/>
    <w:rsid w:val="00492DCA"/>
    <w:rsid w:val="00496C42"/>
    <w:rsid w:val="00496D99"/>
    <w:rsid w:val="004A009B"/>
    <w:rsid w:val="004C6715"/>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2E05"/>
    <w:rsid w:val="0058360B"/>
    <w:rsid w:val="0058758B"/>
    <w:rsid w:val="00594056"/>
    <w:rsid w:val="005A1D58"/>
    <w:rsid w:val="005A73ED"/>
    <w:rsid w:val="005B32F8"/>
    <w:rsid w:val="005C3012"/>
    <w:rsid w:val="005C6EB1"/>
    <w:rsid w:val="005F1D0B"/>
    <w:rsid w:val="005F73BA"/>
    <w:rsid w:val="00611585"/>
    <w:rsid w:val="00615623"/>
    <w:rsid w:val="0061599C"/>
    <w:rsid w:val="006160F2"/>
    <w:rsid w:val="00617590"/>
    <w:rsid w:val="00623A94"/>
    <w:rsid w:val="006240F7"/>
    <w:rsid w:val="0062439A"/>
    <w:rsid w:val="006345C3"/>
    <w:rsid w:val="0063513B"/>
    <w:rsid w:val="00642A08"/>
    <w:rsid w:val="00653325"/>
    <w:rsid w:val="00653ABE"/>
    <w:rsid w:val="0067307D"/>
    <w:rsid w:val="00677C8A"/>
    <w:rsid w:val="006969B4"/>
    <w:rsid w:val="006A0909"/>
    <w:rsid w:val="006A2FD0"/>
    <w:rsid w:val="006A45E8"/>
    <w:rsid w:val="006B2F2D"/>
    <w:rsid w:val="006B7236"/>
    <w:rsid w:val="006C2580"/>
    <w:rsid w:val="006C2F00"/>
    <w:rsid w:val="006D2DE7"/>
    <w:rsid w:val="006D306E"/>
    <w:rsid w:val="006D5154"/>
    <w:rsid w:val="006E7165"/>
    <w:rsid w:val="006F299A"/>
    <w:rsid w:val="007006B9"/>
    <w:rsid w:val="0070746B"/>
    <w:rsid w:val="00716A4C"/>
    <w:rsid w:val="00716CB2"/>
    <w:rsid w:val="00717673"/>
    <w:rsid w:val="0072624F"/>
    <w:rsid w:val="00733AE3"/>
    <w:rsid w:val="00734D15"/>
    <w:rsid w:val="00734F0B"/>
    <w:rsid w:val="0074040E"/>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4E21"/>
    <w:rsid w:val="007C6E47"/>
    <w:rsid w:val="007D043C"/>
    <w:rsid w:val="007D55C6"/>
    <w:rsid w:val="007E5DA4"/>
    <w:rsid w:val="007F0E80"/>
    <w:rsid w:val="007F28AE"/>
    <w:rsid w:val="007F33FD"/>
    <w:rsid w:val="007F361F"/>
    <w:rsid w:val="007F4AB5"/>
    <w:rsid w:val="0080056E"/>
    <w:rsid w:val="00810608"/>
    <w:rsid w:val="00812D11"/>
    <w:rsid w:val="008132DC"/>
    <w:rsid w:val="00820391"/>
    <w:rsid w:val="00820D95"/>
    <w:rsid w:val="008255E3"/>
    <w:rsid w:val="00835E7E"/>
    <w:rsid w:val="008431E1"/>
    <w:rsid w:val="00847DC2"/>
    <w:rsid w:val="008527CF"/>
    <w:rsid w:val="00854DDE"/>
    <w:rsid w:val="0085563B"/>
    <w:rsid w:val="008742F3"/>
    <w:rsid w:val="0088613C"/>
    <w:rsid w:val="008D5E62"/>
    <w:rsid w:val="00901D54"/>
    <w:rsid w:val="00902B4D"/>
    <w:rsid w:val="00902FF6"/>
    <w:rsid w:val="00911B60"/>
    <w:rsid w:val="009175CE"/>
    <w:rsid w:val="00917B25"/>
    <w:rsid w:val="0092485F"/>
    <w:rsid w:val="0092785F"/>
    <w:rsid w:val="00931DBE"/>
    <w:rsid w:val="00932B1A"/>
    <w:rsid w:val="00943CA3"/>
    <w:rsid w:val="00954E77"/>
    <w:rsid w:val="00960CC2"/>
    <w:rsid w:val="009852AB"/>
    <w:rsid w:val="00990028"/>
    <w:rsid w:val="009901BA"/>
    <w:rsid w:val="009B0396"/>
    <w:rsid w:val="009B2C71"/>
    <w:rsid w:val="009B3E58"/>
    <w:rsid w:val="009B7526"/>
    <w:rsid w:val="009C730E"/>
    <w:rsid w:val="009D1903"/>
    <w:rsid w:val="009D7A73"/>
    <w:rsid w:val="009E3D81"/>
    <w:rsid w:val="009E56D9"/>
    <w:rsid w:val="009F0D56"/>
    <w:rsid w:val="009F4492"/>
    <w:rsid w:val="00A014E2"/>
    <w:rsid w:val="00A10FA2"/>
    <w:rsid w:val="00A13367"/>
    <w:rsid w:val="00A13BDB"/>
    <w:rsid w:val="00A2063A"/>
    <w:rsid w:val="00A4018A"/>
    <w:rsid w:val="00A479B4"/>
    <w:rsid w:val="00A56818"/>
    <w:rsid w:val="00A627F4"/>
    <w:rsid w:val="00A64EB2"/>
    <w:rsid w:val="00A70EC6"/>
    <w:rsid w:val="00A84D88"/>
    <w:rsid w:val="00AB083C"/>
    <w:rsid w:val="00AB2FF7"/>
    <w:rsid w:val="00AB52AA"/>
    <w:rsid w:val="00AC5EB6"/>
    <w:rsid w:val="00AE473C"/>
    <w:rsid w:val="00AE4DB7"/>
    <w:rsid w:val="00AF08DC"/>
    <w:rsid w:val="00AF1016"/>
    <w:rsid w:val="00AF6CB8"/>
    <w:rsid w:val="00B01A64"/>
    <w:rsid w:val="00B07A72"/>
    <w:rsid w:val="00B104BF"/>
    <w:rsid w:val="00B14BC0"/>
    <w:rsid w:val="00B153EF"/>
    <w:rsid w:val="00B164F0"/>
    <w:rsid w:val="00B21B76"/>
    <w:rsid w:val="00B33117"/>
    <w:rsid w:val="00B37EEA"/>
    <w:rsid w:val="00B4215D"/>
    <w:rsid w:val="00B44B3D"/>
    <w:rsid w:val="00B461EF"/>
    <w:rsid w:val="00B57891"/>
    <w:rsid w:val="00B61140"/>
    <w:rsid w:val="00B6249D"/>
    <w:rsid w:val="00B66F94"/>
    <w:rsid w:val="00B67066"/>
    <w:rsid w:val="00B84B0A"/>
    <w:rsid w:val="00B910F4"/>
    <w:rsid w:val="00BA3D94"/>
    <w:rsid w:val="00BB6B42"/>
    <w:rsid w:val="00BB7D98"/>
    <w:rsid w:val="00BC1079"/>
    <w:rsid w:val="00BC4488"/>
    <w:rsid w:val="00BD032D"/>
    <w:rsid w:val="00BD0364"/>
    <w:rsid w:val="00BD1F31"/>
    <w:rsid w:val="00BD44A8"/>
    <w:rsid w:val="00BE6F6F"/>
    <w:rsid w:val="00BF2A41"/>
    <w:rsid w:val="00C275EA"/>
    <w:rsid w:val="00C2772B"/>
    <w:rsid w:val="00C3144E"/>
    <w:rsid w:val="00C416DA"/>
    <w:rsid w:val="00C42892"/>
    <w:rsid w:val="00C43850"/>
    <w:rsid w:val="00C44B3E"/>
    <w:rsid w:val="00C57849"/>
    <w:rsid w:val="00C614E6"/>
    <w:rsid w:val="00C759FA"/>
    <w:rsid w:val="00C77D80"/>
    <w:rsid w:val="00C91A98"/>
    <w:rsid w:val="00CB27E6"/>
    <w:rsid w:val="00CB4A71"/>
    <w:rsid w:val="00CB6D13"/>
    <w:rsid w:val="00CC08DD"/>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37912"/>
    <w:rsid w:val="00D4138A"/>
    <w:rsid w:val="00D5000C"/>
    <w:rsid w:val="00D57588"/>
    <w:rsid w:val="00D71111"/>
    <w:rsid w:val="00D720C7"/>
    <w:rsid w:val="00D7510F"/>
    <w:rsid w:val="00D83702"/>
    <w:rsid w:val="00D92AB8"/>
    <w:rsid w:val="00DB4DD3"/>
    <w:rsid w:val="00DC0238"/>
    <w:rsid w:val="00DC4680"/>
    <w:rsid w:val="00DD5402"/>
    <w:rsid w:val="00E022C7"/>
    <w:rsid w:val="00E24A92"/>
    <w:rsid w:val="00E346F4"/>
    <w:rsid w:val="00E41C50"/>
    <w:rsid w:val="00E44F26"/>
    <w:rsid w:val="00E465DA"/>
    <w:rsid w:val="00E52D67"/>
    <w:rsid w:val="00E57B9C"/>
    <w:rsid w:val="00E60669"/>
    <w:rsid w:val="00E653CE"/>
    <w:rsid w:val="00E7069D"/>
    <w:rsid w:val="00E717F4"/>
    <w:rsid w:val="00E743ED"/>
    <w:rsid w:val="00E80C77"/>
    <w:rsid w:val="00EA1230"/>
    <w:rsid w:val="00EA1683"/>
    <w:rsid w:val="00EB296D"/>
    <w:rsid w:val="00EB2F9E"/>
    <w:rsid w:val="00EB7D60"/>
    <w:rsid w:val="00EC4344"/>
    <w:rsid w:val="00ED4319"/>
    <w:rsid w:val="00EE1CFD"/>
    <w:rsid w:val="00EF1766"/>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emf"/><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852A4AA80EDD4C3FB972BCB7002C9843"/>
        <w:category>
          <w:name w:val="General"/>
          <w:gallery w:val="placeholder"/>
        </w:category>
        <w:types>
          <w:type w:val="bbPlcHdr"/>
        </w:types>
        <w:behaviors>
          <w:behavior w:val="content"/>
        </w:behaviors>
        <w:guid w:val="{957198F7-35DE-4581-A9CD-1345F2F3E919}"/>
      </w:docPartPr>
      <w:docPartBody>
        <w:p w:rsidR="00000000" w:rsidRDefault="00924BD3" w:rsidP="00924BD3">
          <w:pPr>
            <w:pStyle w:val="852A4AA80EDD4C3FB972BCB7002C9843"/>
          </w:pPr>
          <w:r w:rsidRPr="00617590">
            <w:rPr>
              <w:rStyle w:val="Textodelmarcadordeposicin"/>
              <w:color w:val="A6A6A6" w:themeColor="background1" w:themeShade="A6"/>
              <w:sz w:val="52"/>
              <w:szCs w:val="52"/>
            </w:rPr>
            <w:t>Ingrese Empresa</w:t>
          </w:r>
        </w:p>
      </w:docPartBody>
    </w:docPart>
    <w:docPart>
      <w:docPartPr>
        <w:name w:val="D04ABE32BDC248B8BB9BCBE5F87FEC44"/>
        <w:category>
          <w:name w:val="General"/>
          <w:gallery w:val="placeholder"/>
        </w:category>
        <w:types>
          <w:type w:val="bbPlcHdr"/>
        </w:types>
        <w:behaviors>
          <w:behavior w:val="content"/>
        </w:behaviors>
        <w:guid w:val="{86E80CC7-56C4-4307-972B-09093991E5FC}"/>
      </w:docPartPr>
      <w:docPartBody>
        <w:p w:rsidR="00000000" w:rsidRDefault="00924BD3" w:rsidP="00924BD3">
          <w:pPr>
            <w:pStyle w:val="D04ABE32BDC248B8BB9BCBE5F87FEC44"/>
          </w:pPr>
          <w:r w:rsidRPr="00617590">
            <w:rPr>
              <w:color w:val="A6A6A6" w:themeColor="background1" w:themeShade="A6"/>
              <w:sz w:val="32"/>
              <w:szCs w:val="32"/>
            </w:rPr>
            <w:t>Ingrese fecha de entrega</w:t>
          </w:r>
        </w:p>
      </w:docPartBody>
    </w:docPart>
    <w:docPart>
      <w:docPartPr>
        <w:name w:val="B9329519914B4156A2FF55ABB06045D3"/>
        <w:category>
          <w:name w:val="General"/>
          <w:gallery w:val="placeholder"/>
        </w:category>
        <w:types>
          <w:type w:val="bbPlcHdr"/>
        </w:types>
        <w:behaviors>
          <w:behavior w:val="content"/>
        </w:behaviors>
        <w:guid w:val="{EB0B711B-B3B4-44C0-8599-B4E2B1A79327}"/>
      </w:docPartPr>
      <w:docPartBody>
        <w:p w:rsidR="00000000" w:rsidRDefault="00924BD3" w:rsidP="00924BD3">
          <w:pPr>
            <w:pStyle w:val="B9329519914B4156A2FF55ABB06045D3"/>
          </w:pPr>
          <w:r w:rsidRPr="00617590">
            <w:rPr>
              <w:rStyle w:val="Textodelmarcadordeposicin"/>
              <w:color w:val="A6A6A6" w:themeColor="background1" w:themeShade="A6"/>
              <w:sz w:val="52"/>
              <w:szCs w:val="52"/>
            </w:rPr>
            <w:t>Ingrese Empresa</w:t>
          </w:r>
        </w:p>
      </w:docPartBody>
    </w:docPart>
    <w:docPart>
      <w:docPartPr>
        <w:name w:val="1B28E6F372FB437489568A0EB099A834"/>
        <w:category>
          <w:name w:val="General"/>
          <w:gallery w:val="placeholder"/>
        </w:category>
        <w:types>
          <w:type w:val="bbPlcHdr"/>
        </w:types>
        <w:behaviors>
          <w:behavior w:val="content"/>
        </w:behaviors>
        <w:guid w:val="{6F6DA8E3-90DD-4C8A-BF23-3463FD463CB3}"/>
      </w:docPartPr>
      <w:docPartBody>
        <w:p w:rsidR="00000000" w:rsidRDefault="00924BD3" w:rsidP="00924BD3">
          <w:pPr>
            <w:pStyle w:val="1B28E6F372FB437489568A0EB099A834"/>
          </w:pPr>
          <w:r w:rsidRPr="00617590">
            <w:rPr>
              <w:color w:val="A6A6A6" w:themeColor="background1" w:themeShade="A6"/>
              <w:sz w:val="32"/>
              <w:szCs w:val="32"/>
            </w:rPr>
            <w:t>Ingrese fecha de entrega</w:t>
          </w:r>
        </w:p>
      </w:docPartBody>
    </w:docPart>
    <w:docPart>
      <w:docPartPr>
        <w:name w:val="C9EE610A09484FCFBDF721EA527A5CA4"/>
        <w:category>
          <w:name w:val="General"/>
          <w:gallery w:val="placeholder"/>
        </w:category>
        <w:types>
          <w:type w:val="bbPlcHdr"/>
        </w:types>
        <w:behaviors>
          <w:behavior w:val="content"/>
        </w:behaviors>
        <w:guid w:val="{D2F52E9D-31C6-4D97-ABED-3D72954B99F0}"/>
      </w:docPartPr>
      <w:docPartBody>
        <w:p w:rsidR="00000000" w:rsidRDefault="00924BD3" w:rsidP="00924BD3">
          <w:pPr>
            <w:pStyle w:val="C9EE610A09484FCFBDF721EA527A5CA4"/>
          </w:pPr>
          <w:r w:rsidRPr="00617590">
            <w:rPr>
              <w:rStyle w:val="Textodelmarcadordeposicin"/>
              <w:color w:val="A6A6A6" w:themeColor="background1" w:themeShade="A6"/>
              <w:sz w:val="52"/>
              <w:szCs w:val="52"/>
            </w:rPr>
            <w:t>Ingrese Empresa</w:t>
          </w:r>
        </w:p>
      </w:docPartBody>
    </w:docPart>
    <w:docPart>
      <w:docPartPr>
        <w:name w:val="9A5DABB1675C46ED8FC6AF3AC979F112"/>
        <w:category>
          <w:name w:val="General"/>
          <w:gallery w:val="placeholder"/>
        </w:category>
        <w:types>
          <w:type w:val="bbPlcHdr"/>
        </w:types>
        <w:behaviors>
          <w:behavior w:val="content"/>
        </w:behaviors>
        <w:guid w:val="{1F0B7230-D86B-42A6-8760-92A6E1B4395A}"/>
      </w:docPartPr>
      <w:docPartBody>
        <w:p w:rsidR="00000000" w:rsidRDefault="00924BD3" w:rsidP="00924BD3">
          <w:pPr>
            <w:pStyle w:val="9A5DABB1675C46ED8FC6AF3AC979F112"/>
          </w:pPr>
          <w:r w:rsidRPr="00617590">
            <w:rPr>
              <w:color w:val="A6A6A6" w:themeColor="background1" w:themeShade="A6"/>
              <w:sz w:val="32"/>
              <w:szCs w:val="32"/>
            </w:rPr>
            <w:t>Ingrese fecha de entrega</w:t>
          </w:r>
        </w:p>
      </w:docPartBody>
    </w:docPart>
    <w:docPart>
      <w:docPartPr>
        <w:name w:val="450CCB9AB2074903B1BC9D37842DB26A"/>
        <w:category>
          <w:name w:val="General"/>
          <w:gallery w:val="placeholder"/>
        </w:category>
        <w:types>
          <w:type w:val="bbPlcHdr"/>
        </w:types>
        <w:behaviors>
          <w:behavior w:val="content"/>
        </w:behaviors>
        <w:guid w:val="{0BEA2A30-5D60-4F5C-B415-42E0BCABBE65}"/>
      </w:docPartPr>
      <w:docPartBody>
        <w:p w:rsidR="00000000" w:rsidRDefault="00924BD3" w:rsidP="00924BD3">
          <w:pPr>
            <w:pStyle w:val="450CCB9AB2074903B1BC9D37842DB26A"/>
          </w:pPr>
          <w:r w:rsidRPr="00617590">
            <w:rPr>
              <w:rStyle w:val="Textodelmarcadordeposicin"/>
              <w:color w:val="A6A6A6" w:themeColor="background1" w:themeShade="A6"/>
              <w:sz w:val="52"/>
              <w:szCs w:val="52"/>
            </w:rPr>
            <w:t>Ingrese Empresa</w:t>
          </w:r>
        </w:p>
      </w:docPartBody>
    </w:docPart>
    <w:docPart>
      <w:docPartPr>
        <w:name w:val="703D247393594BF196172DC3F5A06E7C"/>
        <w:category>
          <w:name w:val="General"/>
          <w:gallery w:val="placeholder"/>
        </w:category>
        <w:types>
          <w:type w:val="bbPlcHdr"/>
        </w:types>
        <w:behaviors>
          <w:behavior w:val="content"/>
        </w:behaviors>
        <w:guid w:val="{97213C62-7554-43D8-8A42-E533FC9D399B}"/>
      </w:docPartPr>
      <w:docPartBody>
        <w:p w:rsidR="00000000" w:rsidRDefault="00924BD3" w:rsidP="00924BD3">
          <w:pPr>
            <w:pStyle w:val="703D247393594BF196172DC3F5A06E7C"/>
          </w:pPr>
          <w:r w:rsidRPr="00617590">
            <w:rPr>
              <w:color w:val="A6A6A6" w:themeColor="background1" w:themeShade="A6"/>
              <w:sz w:val="32"/>
              <w:szCs w:val="32"/>
            </w:rPr>
            <w:t>Ingrese fecha de entrega</w:t>
          </w:r>
        </w:p>
      </w:docPartBody>
    </w:docPart>
    <w:docPart>
      <w:docPartPr>
        <w:name w:val="128A5BE8B09B4E418434A840CE946D80"/>
        <w:category>
          <w:name w:val="General"/>
          <w:gallery w:val="placeholder"/>
        </w:category>
        <w:types>
          <w:type w:val="bbPlcHdr"/>
        </w:types>
        <w:behaviors>
          <w:behavior w:val="content"/>
        </w:behaviors>
        <w:guid w:val="{846B1F0D-7B4D-43D6-95FC-A5CA30E38999}"/>
      </w:docPartPr>
      <w:docPartBody>
        <w:p w:rsidR="00000000" w:rsidRDefault="00924BD3" w:rsidP="00924BD3">
          <w:pPr>
            <w:pStyle w:val="128A5BE8B09B4E418434A840CE946D80"/>
          </w:pPr>
          <w:r w:rsidRPr="00617590">
            <w:rPr>
              <w:rStyle w:val="Textodelmarcadordeposicin"/>
              <w:color w:val="A6A6A6" w:themeColor="background1" w:themeShade="A6"/>
              <w:sz w:val="52"/>
              <w:szCs w:val="52"/>
            </w:rPr>
            <w:t>Ingrese Empresa</w:t>
          </w:r>
        </w:p>
      </w:docPartBody>
    </w:docPart>
    <w:docPart>
      <w:docPartPr>
        <w:name w:val="D5DA652F917C4233A407416A8E6D1813"/>
        <w:category>
          <w:name w:val="General"/>
          <w:gallery w:val="placeholder"/>
        </w:category>
        <w:types>
          <w:type w:val="bbPlcHdr"/>
        </w:types>
        <w:behaviors>
          <w:behavior w:val="content"/>
        </w:behaviors>
        <w:guid w:val="{B9ABB94D-A354-4AE4-8214-77F2CD6970B3}"/>
      </w:docPartPr>
      <w:docPartBody>
        <w:p w:rsidR="00000000" w:rsidRDefault="00924BD3" w:rsidP="00924BD3">
          <w:pPr>
            <w:pStyle w:val="D5DA652F917C4233A407416A8E6D1813"/>
          </w:pPr>
          <w:r w:rsidRPr="00617590">
            <w:rPr>
              <w:color w:val="A6A6A6" w:themeColor="background1" w:themeShade="A6"/>
              <w:sz w:val="32"/>
              <w:szCs w:val="32"/>
            </w:rPr>
            <w:t>Ingrese fecha de entrega</w:t>
          </w:r>
        </w:p>
      </w:docPartBody>
    </w:docPart>
    <w:docPart>
      <w:docPartPr>
        <w:name w:val="5974F612C890457CBC6D29F1E1463A17"/>
        <w:category>
          <w:name w:val="General"/>
          <w:gallery w:val="placeholder"/>
        </w:category>
        <w:types>
          <w:type w:val="bbPlcHdr"/>
        </w:types>
        <w:behaviors>
          <w:behavior w:val="content"/>
        </w:behaviors>
        <w:guid w:val="{F76E294E-D902-4E6A-B95D-14BAF21B97EF}"/>
      </w:docPartPr>
      <w:docPartBody>
        <w:p w:rsidR="00000000" w:rsidRDefault="00924BD3" w:rsidP="00924BD3">
          <w:pPr>
            <w:pStyle w:val="5974F612C890457CBC6D29F1E1463A17"/>
          </w:pPr>
          <w:r w:rsidRPr="00617590">
            <w:rPr>
              <w:rStyle w:val="Textodelmarcadordeposicin"/>
              <w:color w:val="A6A6A6" w:themeColor="background1" w:themeShade="A6"/>
              <w:sz w:val="52"/>
              <w:szCs w:val="52"/>
            </w:rPr>
            <w:t>Ingrese Empresa</w:t>
          </w:r>
        </w:p>
      </w:docPartBody>
    </w:docPart>
    <w:docPart>
      <w:docPartPr>
        <w:name w:val="C450F940CD93437AB37A50061C94E33E"/>
        <w:category>
          <w:name w:val="General"/>
          <w:gallery w:val="placeholder"/>
        </w:category>
        <w:types>
          <w:type w:val="bbPlcHdr"/>
        </w:types>
        <w:behaviors>
          <w:behavior w:val="content"/>
        </w:behaviors>
        <w:guid w:val="{9BFE344A-F5D4-4F43-A4D5-8CDD63D6B83A}"/>
      </w:docPartPr>
      <w:docPartBody>
        <w:p w:rsidR="00000000" w:rsidRDefault="00924BD3" w:rsidP="00924BD3">
          <w:pPr>
            <w:pStyle w:val="C450F940CD93437AB37A50061C94E33E"/>
          </w:pPr>
          <w:r w:rsidRPr="00617590">
            <w:rPr>
              <w:color w:val="A6A6A6" w:themeColor="background1" w:themeShade="A6"/>
              <w:sz w:val="32"/>
              <w:szCs w:val="32"/>
            </w:rPr>
            <w:t>Ingrese fecha de entrega</w:t>
          </w:r>
        </w:p>
      </w:docPartBody>
    </w:docPart>
    <w:docPart>
      <w:docPartPr>
        <w:name w:val="1B6BB439480A4ED9AA1020E0F7AD4093"/>
        <w:category>
          <w:name w:val="General"/>
          <w:gallery w:val="placeholder"/>
        </w:category>
        <w:types>
          <w:type w:val="bbPlcHdr"/>
        </w:types>
        <w:behaviors>
          <w:behavior w:val="content"/>
        </w:behaviors>
        <w:guid w:val="{91451675-A1AA-46A2-89D5-A3F9C0DCA15B}"/>
      </w:docPartPr>
      <w:docPartBody>
        <w:p w:rsidR="00000000" w:rsidRDefault="00924BD3" w:rsidP="00924BD3">
          <w:pPr>
            <w:pStyle w:val="1B6BB439480A4ED9AA1020E0F7AD4093"/>
          </w:pPr>
          <w:r w:rsidRPr="00617590">
            <w:rPr>
              <w:rStyle w:val="Textodelmarcadordeposicin"/>
              <w:color w:val="A6A6A6" w:themeColor="background1" w:themeShade="A6"/>
              <w:sz w:val="52"/>
              <w:szCs w:val="52"/>
            </w:rPr>
            <w:t>Ingrese Empresa</w:t>
          </w:r>
        </w:p>
      </w:docPartBody>
    </w:docPart>
    <w:docPart>
      <w:docPartPr>
        <w:name w:val="42777CDA5FF34250B9573EECDE3CB724"/>
        <w:category>
          <w:name w:val="General"/>
          <w:gallery w:val="placeholder"/>
        </w:category>
        <w:types>
          <w:type w:val="bbPlcHdr"/>
        </w:types>
        <w:behaviors>
          <w:behavior w:val="content"/>
        </w:behaviors>
        <w:guid w:val="{27996D2B-BD82-4E7C-A57D-7B98F900D214}"/>
      </w:docPartPr>
      <w:docPartBody>
        <w:p w:rsidR="00000000" w:rsidRDefault="00924BD3" w:rsidP="00924BD3">
          <w:pPr>
            <w:pStyle w:val="42777CDA5FF34250B9573EECDE3CB724"/>
          </w:pPr>
          <w:r w:rsidRPr="00617590">
            <w:rPr>
              <w:color w:val="A6A6A6" w:themeColor="background1" w:themeShade="A6"/>
              <w:sz w:val="32"/>
              <w:szCs w:val="32"/>
            </w:rPr>
            <w:t>Ingrese fecha de entrega</w:t>
          </w:r>
        </w:p>
      </w:docPartBody>
    </w:docPart>
    <w:docPart>
      <w:docPartPr>
        <w:name w:val="9B76E4BC147E4779A565D9FEC3293879"/>
        <w:category>
          <w:name w:val="General"/>
          <w:gallery w:val="placeholder"/>
        </w:category>
        <w:types>
          <w:type w:val="bbPlcHdr"/>
        </w:types>
        <w:behaviors>
          <w:behavior w:val="content"/>
        </w:behaviors>
        <w:guid w:val="{1CCF81A2-416A-4E3E-9F33-5832B66FBA18}"/>
      </w:docPartPr>
      <w:docPartBody>
        <w:p w:rsidR="00000000" w:rsidRDefault="00924BD3" w:rsidP="00924BD3">
          <w:pPr>
            <w:pStyle w:val="9B76E4BC147E4779A565D9FEC3293879"/>
          </w:pPr>
          <w:r w:rsidRPr="00617590">
            <w:rPr>
              <w:rStyle w:val="Textodelmarcadordeposicin"/>
              <w:color w:val="A6A6A6" w:themeColor="background1" w:themeShade="A6"/>
              <w:sz w:val="52"/>
              <w:szCs w:val="52"/>
            </w:rPr>
            <w:t>Ingrese Empresa</w:t>
          </w:r>
        </w:p>
      </w:docPartBody>
    </w:docPart>
    <w:docPart>
      <w:docPartPr>
        <w:name w:val="9BB9838F73454550B700D78CC2F96794"/>
        <w:category>
          <w:name w:val="General"/>
          <w:gallery w:val="placeholder"/>
        </w:category>
        <w:types>
          <w:type w:val="bbPlcHdr"/>
        </w:types>
        <w:behaviors>
          <w:behavior w:val="content"/>
        </w:behaviors>
        <w:guid w:val="{6B2CAFC5-E9FA-416F-92C6-E68DBE379671}"/>
      </w:docPartPr>
      <w:docPartBody>
        <w:p w:rsidR="00000000" w:rsidRDefault="00924BD3" w:rsidP="00924BD3">
          <w:pPr>
            <w:pStyle w:val="9BB9838F73454550B700D78CC2F96794"/>
          </w:pPr>
          <w:r w:rsidRPr="00617590">
            <w:rPr>
              <w:color w:val="A6A6A6" w:themeColor="background1" w:themeShade="A6"/>
              <w:sz w:val="32"/>
              <w:szCs w:val="32"/>
            </w:rPr>
            <w:t>Ingrese fecha de entrega</w:t>
          </w:r>
        </w:p>
      </w:docPartBody>
    </w:docPart>
    <w:docPart>
      <w:docPartPr>
        <w:name w:val="0F595930776D4C0193E8338CA805F370"/>
        <w:category>
          <w:name w:val="General"/>
          <w:gallery w:val="placeholder"/>
        </w:category>
        <w:types>
          <w:type w:val="bbPlcHdr"/>
        </w:types>
        <w:behaviors>
          <w:behavior w:val="content"/>
        </w:behaviors>
        <w:guid w:val="{948E0826-1453-4F5E-94E5-3662C4B1B0E5}"/>
      </w:docPartPr>
      <w:docPartBody>
        <w:p w:rsidR="00000000" w:rsidRDefault="00924BD3" w:rsidP="00924BD3">
          <w:pPr>
            <w:pStyle w:val="0F595930776D4C0193E8338CA805F370"/>
          </w:pPr>
          <w:r w:rsidRPr="00617590">
            <w:rPr>
              <w:rStyle w:val="Textodelmarcadordeposicin"/>
              <w:color w:val="A6A6A6" w:themeColor="background1" w:themeShade="A6"/>
              <w:sz w:val="52"/>
              <w:szCs w:val="52"/>
            </w:rPr>
            <w:t>Ingrese Empresa</w:t>
          </w:r>
        </w:p>
      </w:docPartBody>
    </w:docPart>
    <w:docPart>
      <w:docPartPr>
        <w:name w:val="E93C327703F3433BBB6642EADDB8C659"/>
        <w:category>
          <w:name w:val="General"/>
          <w:gallery w:val="placeholder"/>
        </w:category>
        <w:types>
          <w:type w:val="bbPlcHdr"/>
        </w:types>
        <w:behaviors>
          <w:behavior w:val="content"/>
        </w:behaviors>
        <w:guid w:val="{BE5F5E72-9005-4C1E-B311-CAA0EE2284BB}"/>
      </w:docPartPr>
      <w:docPartBody>
        <w:p w:rsidR="00000000" w:rsidRDefault="00924BD3" w:rsidP="00924BD3">
          <w:pPr>
            <w:pStyle w:val="E93C327703F3433BBB6642EADDB8C659"/>
          </w:pPr>
          <w:r w:rsidRPr="00617590">
            <w:rPr>
              <w:color w:val="A6A6A6" w:themeColor="background1" w:themeShade="A6"/>
              <w:sz w:val="32"/>
              <w:szCs w:val="32"/>
            </w:rPr>
            <w:t>Ingrese fecha de entrega</w:t>
          </w:r>
        </w:p>
      </w:docPartBody>
    </w:docPart>
    <w:docPart>
      <w:docPartPr>
        <w:name w:val="2DCDAEE37D4B489CB98CAF26942A2323"/>
        <w:category>
          <w:name w:val="General"/>
          <w:gallery w:val="placeholder"/>
        </w:category>
        <w:types>
          <w:type w:val="bbPlcHdr"/>
        </w:types>
        <w:behaviors>
          <w:behavior w:val="content"/>
        </w:behaviors>
        <w:guid w:val="{772D1FA9-A4BC-4377-B053-6009F9244FB3}"/>
      </w:docPartPr>
      <w:docPartBody>
        <w:p w:rsidR="00000000" w:rsidRDefault="00924BD3" w:rsidP="00924BD3">
          <w:pPr>
            <w:pStyle w:val="2DCDAEE37D4B489CB98CAF26942A2323"/>
          </w:pPr>
          <w:r w:rsidRPr="00617590">
            <w:rPr>
              <w:rStyle w:val="Textodelmarcadordeposicin"/>
              <w:color w:val="A6A6A6" w:themeColor="background1" w:themeShade="A6"/>
              <w:sz w:val="52"/>
              <w:szCs w:val="52"/>
            </w:rPr>
            <w:t>Ingrese Empresa</w:t>
          </w:r>
        </w:p>
      </w:docPartBody>
    </w:docPart>
    <w:docPart>
      <w:docPartPr>
        <w:name w:val="58367EB8105F4D029AFD0AE41FDE6EE5"/>
        <w:category>
          <w:name w:val="General"/>
          <w:gallery w:val="placeholder"/>
        </w:category>
        <w:types>
          <w:type w:val="bbPlcHdr"/>
        </w:types>
        <w:behaviors>
          <w:behavior w:val="content"/>
        </w:behaviors>
        <w:guid w:val="{13EB1E80-6627-4DEE-AF5A-40F2AEFB3340}"/>
      </w:docPartPr>
      <w:docPartBody>
        <w:p w:rsidR="00000000" w:rsidRDefault="00924BD3" w:rsidP="00924BD3">
          <w:pPr>
            <w:pStyle w:val="58367EB8105F4D029AFD0AE41FDE6EE5"/>
          </w:pPr>
          <w:r w:rsidRPr="00617590">
            <w:rPr>
              <w:rStyle w:val="Textodelmarcadordeposicin"/>
              <w:color w:val="A6A6A6" w:themeColor="background1" w:themeShade="A6"/>
              <w:sz w:val="32"/>
              <w:szCs w:val="32"/>
            </w:rPr>
            <w:t>Ingrese título del Informe (no más de tres renglones)</w:t>
          </w:r>
        </w:p>
      </w:docPartBody>
    </w:docPart>
    <w:docPart>
      <w:docPartPr>
        <w:name w:val="9592658DC02A441F9B2F2187D2914A03"/>
        <w:category>
          <w:name w:val="General"/>
          <w:gallery w:val="placeholder"/>
        </w:category>
        <w:types>
          <w:type w:val="bbPlcHdr"/>
        </w:types>
        <w:behaviors>
          <w:behavior w:val="content"/>
        </w:behaviors>
        <w:guid w:val="{A05CA3B3-89DC-4C74-98EF-8578D97CF58F}"/>
      </w:docPartPr>
      <w:docPartBody>
        <w:p w:rsidR="00000000" w:rsidRDefault="00924BD3" w:rsidP="00924BD3">
          <w:pPr>
            <w:pStyle w:val="9592658DC02A441F9B2F2187D2914A03"/>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285DF9"/>
    <w:rsid w:val="004F06B3"/>
    <w:rsid w:val="00664FD7"/>
    <w:rsid w:val="007878B1"/>
    <w:rsid w:val="007D174B"/>
    <w:rsid w:val="00871756"/>
    <w:rsid w:val="0087290B"/>
    <w:rsid w:val="008956C8"/>
    <w:rsid w:val="00924BD3"/>
    <w:rsid w:val="00952BAC"/>
    <w:rsid w:val="00AF7C26"/>
    <w:rsid w:val="00BD439F"/>
    <w:rsid w:val="00BD535F"/>
    <w:rsid w:val="00C3508F"/>
    <w:rsid w:val="00C670DC"/>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24BD3"/>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9559BBD1CEAD4376870AAE4E5632CAA7">
    <w:name w:val="9559BBD1CEAD4376870AAE4E5632CAA7"/>
    <w:rsid w:val="00FE6009"/>
  </w:style>
  <w:style w:type="paragraph" w:customStyle="1" w:styleId="E9561B69C09243C1A907C221C773DDE5">
    <w:name w:val="E9561B69C09243C1A907C221C773DDE5"/>
    <w:rsid w:val="00FE6009"/>
  </w:style>
  <w:style w:type="paragraph" w:customStyle="1" w:styleId="F19FFD6A001147F6B9B223F45E33C111">
    <w:name w:val="F19FFD6A001147F6B9B223F45E33C111"/>
    <w:rsid w:val="00FE6009"/>
  </w:style>
  <w:style w:type="paragraph" w:customStyle="1" w:styleId="F1EAC839B4E04B67848BAC1F03993464">
    <w:name w:val="F1EAC839B4E04B67848BAC1F03993464"/>
    <w:rsid w:val="00FE6009"/>
  </w:style>
  <w:style w:type="paragraph" w:customStyle="1" w:styleId="BFB88290A84B4B20B7C8C8904D47B6F0">
    <w:name w:val="BFB88290A84B4B20B7C8C8904D47B6F0"/>
    <w:rsid w:val="00FE6009"/>
  </w:style>
  <w:style w:type="paragraph" w:customStyle="1" w:styleId="B541125033E64578B47EC000557A5C45">
    <w:name w:val="B541125033E64578B47EC000557A5C45"/>
    <w:rsid w:val="00FE6009"/>
  </w:style>
  <w:style w:type="paragraph" w:customStyle="1" w:styleId="6E9C4313ED31441B99D74AF573C9E7B2">
    <w:name w:val="6E9C4313ED31441B99D74AF573C9E7B2"/>
    <w:rsid w:val="00FE6009"/>
  </w:style>
  <w:style w:type="paragraph" w:customStyle="1" w:styleId="E7FBE3D6AE254B0A9FC0422A746D06BE">
    <w:name w:val="E7FBE3D6AE254B0A9FC0422A746D06BE"/>
    <w:rsid w:val="00FE6009"/>
  </w:style>
  <w:style w:type="paragraph" w:customStyle="1" w:styleId="274F624277FD473986D8A8E227DE041F">
    <w:name w:val="274F624277FD473986D8A8E227DE041F"/>
    <w:rsid w:val="00FE6009"/>
  </w:style>
  <w:style w:type="paragraph" w:customStyle="1" w:styleId="4D227D7306B941228F5A997C3CB4EE4C">
    <w:name w:val="4D227D7306B941228F5A997C3CB4EE4C"/>
    <w:rsid w:val="00FE6009"/>
  </w:style>
  <w:style w:type="paragraph" w:customStyle="1" w:styleId="A470EEF9877C4D4ABF23A90A3FA1AE72">
    <w:name w:val="A470EEF9877C4D4ABF23A90A3FA1AE72"/>
    <w:rsid w:val="00FE6009"/>
  </w:style>
  <w:style w:type="paragraph" w:customStyle="1" w:styleId="2BBB40C817E94F9C9C9B045FC5E5171D">
    <w:name w:val="2BBB40C817E94F9C9C9B045FC5E5171D"/>
    <w:rsid w:val="00FE6009"/>
  </w:style>
  <w:style w:type="paragraph" w:customStyle="1" w:styleId="4B65E5EB49D844E9923057321D6D3D41">
    <w:name w:val="4B65E5EB49D844E9923057321D6D3D41"/>
    <w:rsid w:val="00FE6009"/>
  </w:style>
  <w:style w:type="paragraph" w:customStyle="1" w:styleId="4D06602F46084F67B15F97E7C85CAF98">
    <w:name w:val="4D06602F46084F67B15F97E7C85CAF98"/>
    <w:rsid w:val="00FE6009"/>
  </w:style>
  <w:style w:type="paragraph" w:customStyle="1" w:styleId="26921CFC938E420288B4DFF05EBD92DA">
    <w:name w:val="26921CFC938E420288B4DFF05EBD92DA"/>
    <w:rsid w:val="00FE6009"/>
  </w:style>
  <w:style w:type="paragraph" w:customStyle="1" w:styleId="7D77A5D8CD25462A99758EF6421DF80D">
    <w:name w:val="7D77A5D8CD25462A99758EF6421DF80D"/>
    <w:rsid w:val="00FE6009"/>
  </w:style>
  <w:style w:type="paragraph" w:customStyle="1" w:styleId="EF386888278E418E8154FB371898243F">
    <w:name w:val="EF386888278E418E8154FB371898243F"/>
    <w:rsid w:val="00FE6009"/>
  </w:style>
  <w:style w:type="paragraph" w:customStyle="1" w:styleId="7A183CBCDD0B4B35B4318E5DC5F18E42">
    <w:name w:val="7A183CBCDD0B4B35B4318E5DC5F18E42"/>
    <w:rsid w:val="00FE6009"/>
  </w:style>
  <w:style w:type="paragraph" w:customStyle="1" w:styleId="CEC5EB43A8744C7488E8526989119C37">
    <w:name w:val="CEC5EB43A8744C7488E8526989119C37"/>
    <w:rsid w:val="00FE6009"/>
  </w:style>
  <w:style w:type="paragraph" w:customStyle="1" w:styleId="FCE6E279A83044C48D204AC0539777B4">
    <w:name w:val="FCE6E279A83044C48D204AC0539777B4"/>
    <w:rsid w:val="00FE6009"/>
  </w:style>
  <w:style w:type="paragraph" w:customStyle="1" w:styleId="FB8F57A4C93A47BB9EF2FF9F21A60137">
    <w:name w:val="FB8F57A4C93A47BB9EF2FF9F21A60137"/>
    <w:rsid w:val="00FE6009"/>
  </w:style>
  <w:style w:type="paragraph" w:customStyle="1" w:styleId="DB4547AF86614D52A479110E1DE5D735">
    <w:name w:val="DB4547AF86614D52A479110E1DE5D735"/>
    <w:rsid w:val="00FE6009"/>
  </w:style>
  <w:style w:type="paragraph" w:customStyle="1" w:styleId="D75D3AB8FDF54E4CB967A31366E6184A">
    <w:name w:val="D75D3AB8FDF54E4CB967A31366E6184A"/>
    <w:rsid w:val="00FE6009"/>
  </w:style>
  <w:style w:type="paragraph" w:customStyle="1" w:styleId="D5BB918C8B3649FD94D3B54CD2437FE9">
    <w:name w:val="D5BB918C8B3649FD94D3B54CD2437FE9"/>
    <w:rsid w:val="00FE6009"/>
  </w:style>
  <w:style w:type="paragraph" w:customStyle="1" w:styleId="438512B007424EEBA0673A484877EBF8">
    <w:name w:val="438512B007424EEBA0673A484877EBF8"/>
    <w:rsid w:val="00FE6009"/>
  </w:style>
  <w:style w:type="paragraph" w:customStyle="1" w:styleId="B2162893F2C0439AAF86FE7CE56A65C5">
    <w:name w:val="B2162893F2C0439AAF86FE7CE56A65C5"/>
    <w:rsid w:val="00FE6009"/>
  </w:style>
  <w:style w:type="paragraph" w:customStyle="1" w:styleId="25312C104D2042BC97D83E61D2D99BA9">
    <w:name w:val="25312C104D2042BC97D83E61D2D99BA9"/>
    <w:rsid w:val="00FE6009"/>
  </w:style>
  <w:style w:type="paragraph" w:customStyle="1" w:styleId="4F0CD33B72F54A07B0739D64ACD5C7F7">
    <w:name w:val="4F0CD33B72F54A07B0739D64ACD5C7F7"/>
    <w:rsid w:val="00FE6009"/>
  </w:style>
  <w:style w:type="paragraph" w:customStyle="1" w:styleId="B6780B3175C24CE581F1615199B75ECE">
    <w:name w:val="B6780B3175C24CE581F1615199B75ECE"/>
    <w:rsid w:val="00FE6009"/>
  </w:style>
  <w:style w:type="paragraph" w:customStyle="1" w:styleId="685AD4F53AF7475E8C8C8A5A6EBD6F56">
    <w:name w:val="685AD4F53AF7475E8C8C8A5A6EBD6F56"/>
    <w:rsid w:val="00FE6009"/>
  </w:style>
  <w:style w:type="paragraph" w:customStyle="1" w:styleId="1CD8B041D46E48678A1B7F930DE999D3">
    <w:name w:val="1CD8B041D46E48678A1B7F930DE999D3"/>
    <w:rsid w:val="00FE6009"/>
  </w:style>
  <w:style w:type="paragraph" w:customStyle="1" w:styleId="DF75066CB32A4313AB06AD9C663F30BD">
    <w:name w:val="DF75066CB32A4313AB06AD9C663F30BD"/>
    <w:rsid w:val="00FE6009"/>
  </w:style>
  <w:style w:type="paragraph" w:customStyle="1" w:styleId="D3B70F02411C4C9C8078D4F0DDD37EC5">
    <w:name w:val="D3B70F02411C4C9C8078D4F0DDD37EC5"/>
    <w:rsid w:val="00FE6009"/>
  </w:style>
  <w:style w:type="paragraph" w:customStyle="1" w:styleId="4F8E7BB30D72463792933FD4F77D4EBC">
    <w:name w:val="4F8E7BB30D72463792933FD4F77D4EBC"/>
    <w:rsid w:val="00FE6009"/>
  </w:style>
  <w:style w:type="paragraph" w:customStyle="1" w:styleId="16451D9F3F594BFC81CADA85852D612C">
    <w:name w:val="16451D9F3F594BFC81CADA85852D612C"/>
    <w:rsid w:val="00FE6009"/>
  </w:style>
  <w:style w:type="paragraph" w:customStyle="1" w:styleId="A567A6E7BD2B47A3B3A119407D15068F">
    <w:name w:val="A567A6E7BD2B47A3B3A119407D15068F"/>
    <w:rsid w:val="00FE6009"/>
  </w:style>
  <w:style w:type="paragraph" w:customStyle="1" w:styleId="61680563C4BC41F5808AFBDC56FB16CD">
    <w:name w:val="61680563C4BC41F5808AFBDC56FB16CD"/>
    <w:rsid w:val="00FE6009"/>
  </w:style>
  <w:style w:type="paragraph" w:customStyle="1" w:styleId="192C8C94056C4CEE960624FF4806E455">
    <w:name w:val="192C8C94056C4CEE960624FF4806E455"/>
    <w:rsid w:val="00FE6009"/>
  </w:style>
  <w:style w:type="paragraph" w:customStyle="1" w:styleId="7FE8D1AB2540455B8C58F3C4C55143F9">
    <w:name w:val="7FE8D1AB2540455B8C58F3C4C55143F9"/>
    <w:rsid w:val="00FE6009"/>
  </w:style>
  <w:style w:type="paragraph" w:customStyle="1" w:styleId="1FA3CE866C744C49B66A5033363517C4">
    <w:name w:val="1FA3CE866C744C49B66A5033363517C4"/>
    <w:rsid w:val="00FE6009"/>
  </w:style>
  <w:style w:type="paragraph" w:customStyle="1" w:styleId="90ADAF2FA9F549819F53EF749E0DBFE3">
    <w:name w:val="90ADAF2FA9F549819F53EF749E0DBFE3"/>
    <w:rsid w:val="00FE6009"/>
  </w:style>
  <w:style w:type="paragraph" w:customStyle="1" w:styleId="B6A25F7D7F9B4DCCB428DE88127751F2">
    <w:name w:val="B6A25F7D7F9B4DCCB428DE88127751F2"/>
    <w:rsid w:val="00FE6009"/>
  </w:style>
  <w:style w:type="paragraph" w:customStyle="1" w:styleId="ED0741F14DBA45B0BB425261D12FF0D5">
    <w:name w:val="ED0741F14DBA45B0BB425261D12FF0D5"/>
    <w:rsid w:val="00FE6009"/>
  </w:style>
  <w:style w:type="paragraph" w:customStyle="1" w:styleId="73DA8CFC3CF3467FBED856F381F1EBBC">
    <w:name w:val="73DA8CFC3CF3467FBED856F381F1EBBC"/>
    <w:rsid w:val="00FE6009"/>
  </w:style>
  <w:style w:type="paragraph" w:customStyle="1" w:styleId="5B2DA6E59EAA4D0A96D7296BF3FB0720">
    <w:name w:val="5B2DA6E59EAA4D0A96D7296BF3FB0720"/>
    <w:rsid w:val="00FE6009"/>
  </w:style>
  <w:style w:type="paragraph" w:customStyle="1" w:styleId="BB25839F26434144BD32DBEC204A53BA">
    <w:name w:val="BB25839F26434144BD32DBEC204A53BA"/>
    <w:rsid w:val="00FE6009"/>
  </w:style>
  <w:style w:type="paragraph" w:customStyle="1" w:styleId="D0B122063E994275846D108F480B76AC">
    <w:name w:val="D0B122063E994275846D108F480B76AC"/>
    <w:rsid w:val="00FE6009"/>
  </w:style>
  <w:style w:type="paragraph" w:customStyle="1" w:styleId="A2166F6DF0DB4CDEADCF4FB40D64E326">
    <w:name w:val="A2166F6DF0DB4CDEADCF4FB40D64E326"/>
    <w:rsid w:val="00FE6009"/>
  </w:style>
  <w:style w:type="paragraph" w:customStyle="1" w:styleId="D34DDDF417E5465FA713D7F40A040D61">
    <w:name w:val="D34DDDF417E5465FA713D7F40A040D61"/>
    <w:rsid w:val="00FE6009"/>
  </w:style>
  <w:style w:type="paragraph" w:customStyle="1" w:styleId="E2520AF5D3674D3594F281043867C0FA">
    <w:name w:val="E2520AF5D3674D3594F281043867C0FA"/>
    <w:rsid w:val="00FE6009"/>
  </w:style>
  <w:style w:type="paragraph" w:customStyle="1" w:styleId="9A9D0113D51940108B16CB86C684458E">
    <w:name w:val="9A9D0113D51940108B16CB86C684458E"/>
    <w:rsid w:val="00FE6009"/>
  </w:style>
  <w:style w:type="paragraph" w:customStyle="1" w:styleId="0CBF3BAC25DA487FB135CC802A9523AD">
    <w:name w:val="0CBF3BAC25DA487FB135CC802A9523AD"/>
    <w:rsid w:val="00FE6009"/>
  </w:style>
  <w:style w:type="paragraph" w:customStyle="1" w:styleId="5BB4786D8BAD416F98F6A697D2D9F237">
    <w:name w:val="5BB4786D8BAD416F98F6A697D2D9F237"/>
    <w:rsid w:val="00FE6009"/>
  </w:style>
  <w:style w:type="paragraph" w:customStyle="1" w:styleId="B5344FB720D24E34A3141807B899EB85">
    <w:name w:val="B5344FB720D24E34A3141807B899EB85"/>
    <w:rsid w:val="00FE6009"/>
  </w:style>
  <w:style w:type="paragraph" w:customStyle="1" w:styleId="67B07EA7CC114C17A8F2FE6D0952172A">
    <w:name w:val="67B07EA7CC114C17A8F2FE6D0952172A"/>
    <w:rsid w:val="00FE6009"/>
  </w:style>
  <w:style w:type="paragraph" w:customStyle="1" w:styleId="591E69D0168A4595A458DEB93C15D3EB">
    <w:name w:val="591E69D0168A4595A458DEB93C15D3EB"/>
    <w:rsid w:val="00FE6009"/>
  </w:style>
  <w:style w:type="paragraph" w:customStyle="1" w:styleId="88761E3042304F0AA2843A836ECAC18A">
    <w:name w:val="88761E3042304F0AA2843A836ECAC18A"/>
    <w:rsid w:val="00FE6009"/>
  </w:style>
  <w:style w:type="paragraph" w:customStyle="1" w:styleId="21BEBB812AA2492FA59AA9C8C07D5E98">
    <w:name w:val="21BEBB812AA2492FA59AA9C8C07D5E98"/>
    <w:rsid w:val="00FE6009"/>
  </w:style>
  <w:style w:type="paragraph" w:customStyle="1" w:styleId="67876422D74E4CB7A2BBDBE2B704D3C9">
    <w:name w:val="67876422D74E4CB7A2BBDBE2B704D3C9"/>
    <w:rsid w:val="00FE6009"/>
  </w:style>
  <w:style w:type="paragraph" w:customStyle="1" w:styleId="41F5994EDFED427CBF2C17F229B66C94">
    <w:name w:val="41F5994EDFED427CBF2C17F229B66C94"/>
    <w:rsid w:val="00FE6009"/>
  </w:style>
  <w:style w:type="paragraph" w:customStyle="1" w:styleId="CE7D5FD80B984353AFDEFA860DF5C444">
    <w:name w:val="CE7D5FD80B984353AFDEFA860DF5C444"/>
    <w:rsid w:val="00FE6009"/>
  </w:style>
  <w:style w:type="paragraph" w:customStyle="1" w:styleId="46CA1C3021F144608E4ECE98ED264E6E">
    <w:name w:val="46CA1C3021F144608E4ECE98ED264E6E"/>
    <w:rsid w:val="00FE6009"/>
  </w:style>
  <w:style w:type="paragraph" w:customStyle="1" w:styleId="BE46B2308D3D4A0B904167EBB24ED658">
    <w:name w:val="BE46B2308D3D4A0B904167EBB24ED658"/>
    <w:rsid w:val="00FE6009"/>
  </w:style>
  <w:style w:type="paragraph" w:customStyle="1" w:styleId="95DAF5122A8744C7AE6624E44F9316AD">
    <w:name w:val="95DAF5122A8744C7AE6624E44F9316AD"/>
    <w:rsid w:val="00FE6009"/>
  </w:style>
  <w:style w:type="paragraph" w:customStyle="1" w:styleId="A102669F54AB4759A8CD703ED4F571F3">
    <w:name w:val="A102669F54AB4759A8CD703ED4F571F3"/>
    <w:rsid w:val="00FE6009"/>
  </w:style>
  <w:style w:type="paragraph" w:customStyle="1" w:styleId="8559ED4CB8CA44848F8A36A2182FC64F">
    <w:name w:val="8559ED4CB8CA44848F8A36A2182FC64F"/>
    <w:rsid w:val="00FE6009"/>
  </w:style>
  <w:style w:type="paragraph" w:customStyle="1" w:styleId="12BD9D3ACA4C4CBBBCFF8492D0F45A60">
    <w:name w:val="12BD9D3ACA4C4CBBBCFF8492D0F45A60"/>
    <w:rsid w:val="00FE6009"/>
  </w:style>
  <w:style w:type="paragraph" w:customStyle="1" w:styleId="A59879A065E84641AB26FEFCDEFA092E">
    <w:name w:val="A59879A065E84641AB26FEFCDEFA092E"/>
    <w:rsid w:val="00FE6009"/>
  </w:style>
  <w:style w:type="paragraph" w:customStyle="1" w:styleId="F0B4F136B5DA443D91A2F28FE2149F6F">
    <w:name w:val="F0B4F136B5DA443D91A2F28FE2149F6F"/>
    <w:rsid w:val="00FE6009"/>
  </w:style>
  <w:style w:type="paragraph" w:customStyle="1" w:styleId="AE4C8B13FDE54FA7A6182DC1B501A9F2">
    <w:name w:val="AE4C8B13FDE54FA7A6182DC1B501A9F2"/>
    <w:rsid w:val="00FE6009"/>
  </w:style>
  <w:style w:type="paragraph" w:customStyle="1" w:styleId="17EDC3C436F34D6C93381B1D531609CD">
    <w:name w:val="17EDC3C436F34D6C93381B1D531609CD"/>
    <w:rsid w:val="00FE6009"/>
  </w:style>
  <w:style w:type="paragraph" w:customStyle="1" w:styleId="338F4D4DCD2A4771A6843708E148807F">
    <w:name w:val="338F4D4DCD2A4771A6843708E148807F"/>
    <w:rsid w:val="00FE6009"/>
  </w:style>
  <w:style w:type="paragraph" w:customStyle="1" w:styleId="EE379A6B75744A45AEE3E3E1DF58E86C">
    <w:name w:val="EE379A6B75744A45AEE3E3E1DF58E86C"/>
    <w:rsid w:val="00FE6009"/>
  </w:style>
  <w:style w:type="paragraph" w:customStyle="1" w:styleId="40D974341E194A3992EE0E0A4F9F370C">
    <w:name w:val="40D974341E194A3992EE0E0A4F9F370C"/>
    <w:rsid w:val="00FE6009"/>
  </w:style>
  <w:style w:type="paragraph" w:customStyle="1" w:styleId="02865300B3024BA7A4F0561E90DF3572">
    <w:name w:val="02865300B3024BA7A4F0561E90DF3572"/>
    <w:rsid w:val="00FE6009"/>
  </w:style>
  <w:style w:type="paragraph" w:customStyle="1" w:styleId="E0198BAF63D94C60BFDA2A853A175853">
    <w:name w:val="E0198BAF63D94C60BFDA2A853A175853"/>
    <w:rsid w:val="00FE6009"/>
  </w:style>
  <w:style w:type="paragraph" w:customStyle="1" w:styleId="4D1EA8A575B44F95B13A8480E35D6FD9">
    <w:name w:val="4D1EA8A575B44F95B13A8480E35D6FD9"/>
    <w:rsid w:val="00FE6009"/>
  </w:style>
  <w:style w:type="paragraph" w:customStyle="1" w:styleId="2A744C5A573B47889B453501E02621D5">
    <w:name w:val="2A744C5A573B47889B453501E02621D5"/>
    <w:rsid w:val="00FE6009"/>
  </w:style>
  <w:style w:type="paragraph" w:customStyle="1" w:styleId="44B0A7C90C7C472485CDFEC172B5401A">
    <w:name w:val="44B0A7C90C7C472485CDFEC172B5401A"/>
    <w:rsid w:val="00FE6009"/>
  </w:style>
  <w:style w:type="paragraph" w:customStyle="1" w:styleId="8BF1FAE032594EC28AD102BFA48B807F">
    <w:name w:val="8BF1FAE032594EC28AD102BFA48B807F"/>
    <w:rsid w:val="00FE6009"/>
  </w:style>
  <w:style w:type="paragraph" w:customStyle="1" w:styleId="634AB54C8324433287450B6895B1D0E5">
    <w:name w:val="634AB54C8324433287450B6895B1D0E5"/>
    <w:rsid w:val="00FE6009"/>
  </w:style>
  <w:style w:type="paragraph" w:customStyle="1" w:styleId="ECE1603A9194483D9655607EC9FDCB7D">
    <w:name w:val="ECE1603A9194483D9655607EC9FDCB7D"/>
    <w:rsid w:val="00FE6009"/>
  </w:style>
  <w:style w:type="paragraph" w:customStyle="1" w:styleId="39311BFA693F461C8C68E8360D358EEC">
    <w:name w:val="39311BFA693F461C8C68E8360D358EEC"/>
    <w:rsid w:val="00FE6009"/>
  </w:style>
  <w:style w:type="paragraph" w:customStyle="1" w:styleId="CE1B1F65C6824455ABD9E2B818347265">
    <w:name w:val="CE1B1F65C6824455ABD9E2B818347265"/>
    <w:rsid w:val="00FE6009"/>
  </w:style>
  <w:style w:type="paragraph" w:customStyle="1" w:styleId="CBD073895E3D4C1399BB3C8AFCC4360D">
    <w:name w:val="CBD073895E3D4C1399BB3C8AFCC4360D"/>
    <w:rsid w:val="00FE6009"/>
  </w:style>
  <w:style w:type="paragraph" w:customStyle="1" w:styleId="5C798EF1F7C34027A03CDF516E854209">
    <w:name w:val="5C798EF1F7C34027A03CDF516E854209"/>
    <w:rsid w:val="00FE6009"/>
  </w:style>
  <w:style w:type="paragraph" w:customStyle="1" w:styleId="BE3D3DB80E954639A1F0D1C5F7C0A848">
    <w:name w:val="BE3D3DB80E954639A1F0D1C5F7C0A848"/>
    <w:rsid w:val="00FE6009"/>
  </w:style>
  <w:style w:type="paragraph" w:customStyle="1" w:styleId="ED96AFACE4914EF9AF11BF35CFCD2797">
    <w:name w:val="ED96AFACE4914EF9AF11BF35CFCD2797"/>
    <w:rsid w:val="00FE6009"/>
  </w:style>
  <w:style w:type="paragraph" w:customStyle="1" w:styleId="5D088C0161D24CF5A1FF9CCBAFDCBCBC">
    <w:name w:val="5D088C0161D24CF5A1FF9CCBAFDCBCBC"/>
    <w:rsid w:val="00FE6009"/>
  </w:style>
  <w:style w:type="paragraph" w:customStyle="1" w:styleId="C16F9857DF1B4B4CBD95B23514195B58">
    <w:name w:val="C16F9857DF1B4B4CBD95B23514195B58"/>
    <w:rsid w:val="00FE6009"/>
  </w:style>
  <w:style w:type="paragraph" w:customStyle="1" w:styleId="74EE95D486CC459EB983D2CEBA22B5A3">
    <w:name w:val="74EE95D486CC459EB983D2CEBA22B5A3"/>
    <w:rsid w:val="00FE6009"/>
  </w:style>
  <w:style w:type="paragraph" w:customStyle="1" w:styleId="A8BBA7B838054E369B625BCFF2E365E9">
    <w:name w:val="A8BBA7B838054E369B625BCFF2E365E9"/>
    <w:rsid w:val="00FE6009"/>
  </w:style>
  <w:style w:type="paragraph" w:customStyle="1" w:styleId="0CA398E38CD64994B3ACC5EF19AD3A75">
    <w:name w:val="0CA398E38CD64994B3ACC5EF19AD3A75"/>
    <w:rsid w:val="00FE6009"/>
  </w:style>
  <w:style w:type="paragraph" w:customStyle="1" w:styleId="E89FBA7AC85044DA9622AF9DDF897F61">
    <w:name w:val="E89FBA7AC85044DA9622AF9DDF897F61"/>
    <w:rsid w:val="00FE6009"/>
  </w:style>
  <w:style w:type="paragraph" w:customStyle="1" w:styleId="41B4DA731E5F495B9FAD995F9F080D85">
    <w:name w:val="41B4DA731E5F495B9FAD995F9F080D85"/>
    <w:rsid w:val="00FE6009"/>
  </w:style>
  <w:style w:type="paragraph" w:customStyle="1" w:styleId="D8973FE8AE2A4E79A99E7F83DA1D422F">
    <w:name w:val="D8973FE8AE2A4E79A99E7F83DA1D422F"/>
    <w:rsid w:val="00FE6009"/>
  </w:style>
  <w:style w:type="paragraph" w:customStyle="1" w:styleId="D9FE6C9C6264443C8588FC33A4C82E3E">
    <w:name w:val="D9FE6C9C6264443C8588FC33A4C82E3E"/>
    <w:rsid w:val="00FE6009"/>
  </w:style>
  <w:style w:type="paragraph" w:customStyle="1" w:styleId="820464111F4448ADAABAD3F2C1572B4F">
    <w:name w:val="820464111F4448ADAABAD3F2C1572B4F"/>
    <w:rsid w:val="00FE6009"/>
  </w:style>
  <w:style w:type="paragraph" w:customStyle="1" w:styleId="F09E2C8184FD46D4B3863C30128B7608">
    <w:name w:val="F09E2C8184FD46D4B3863C30128B7608"/>
    <w:rsid w:val="00FE6009"/>
  </w:style>
  <w:style w:type="paragraph" w:customStyle="1" w:styleId="370F551042B0438893DC11023BB9D468">
    <w:name w:val="370F551042B0438893DC11023BB9D468"/>
    <w:rsid w:val="00FE6009"/>
  </w:style>
  <w:style w:type="paragraph" w:customStyle="1" w:styleId="9CADA202C90E47B2A6183D2C8C8929EA">
    <w:name w:val="9CADA202C90E47B2A6183D2C8C8929EA"/>
    <w:rsid w:val="00FE6009"/>
  </w:style>
  <w:style w:type="paragraph" w:customStyle="1" w:styleId="7339AF8B714E4BEFBEEC6816BFE9BEDA">
    <w:name w:val="7339AF8B714E4BEFBEEC6816BFE9BEDA"/>
    <w:rsid w:val="00FE6009"/>
  </w:style>
  <w:style w:type="paragraph" w:customStyle="1" w:styleId="9B8A4EDA5BB048ABBB09BD35E479F331">
    <w:name w:val="9B8A4EDA5BB048ABBB09BD35E479F331"/>
    <w:rsid w:val="00FE6009"/>
  </w:style>
  <w:style w:type="paragraph" w:customStyle="1" w:styleId="C68EDA166D884D1AB9E4F04B54692CA7">
    <w:name w:val="C68EDA166D884D1AB9E4F04B54692CA7"/>
    <w:rsid w:val="00FE6009"/>
  </w:style>
  <w:style w:type="paragraph" w:customStyle="1" w:styleId="ADC3686B8B654A44A0C2BC449B209409">
    <w:name w:val="ADC3686B8B654A44A0C2BC449B209409"/>
    <w:rsid w:val="00FE6009"/>
  </w:style>
  <w:style w:type="paragraph" w:customStyle="1" w:styleId="EDB4A4975DA94CE0A9829E67394D098C">
    <w:name w:val="EDB4A4975DA94CE0A9829E67394D098C"/>
    <w:rsid w:val="00FE6009"/>
  </w:style>
  <w:style w:type="paragraph" w:customStyle="1" w:styleId="DBD83F6877E1485AABC6A74AC77969D2">
    <w:name w:val="DBD83F6877E1485AABC6A74AC77969D2"/>
    <w:rsid w:val="00FE6009"/>
  </w:style>
  <w:style w:type="paragraph" w:customStyle="1" w:styleId="F711F694144F463FB5849BD3683A5AB7">
    <w:name w:val="F711F694144F463FB5849BD3683A5AB7"/>
    <w:rsid w:val="00FE6009"/>
  </w:style>
  <w:style w:type="paragraph" w:customStyle="1" w:styleId="D819FE8966AB43D18E186430F759C956">
    <w:name w:val="D819FE8966AB43D18E186430F759C956"/>
    <w:rsid w:val="00FE6009"/>
  </w:style>
  <w:style w:type="paragraph" w:customStyle="1" w:styleId="5D51A8C63DAF4A799F882E3C00AD6C82">
    <w:name w:val="5D51A8C63DAF4A799F882E3C00AD6C82"/>
    <w:rsid w:val="00FE6009"/>
  </w:style>
  <w:style w:type="paragraph" w:customStyle="1" w:styleId="A66973A75C844360B288B6FCDFAEFA5D">
    <w:name w:val="A66973A75C844360B288B6FCDFAEFA5D"/>
    <w:rsid w:val="00FE6009"/>
  </w:style>
  <w:style w:type="paragraph" w:customStyle="1" w:styleId="EE1B30BF17234BB8AEFFCF02D8A708AC">
    <w:name w:val="EE1B30BF17234BB8AEFFCF02D8A708AC"/>
    <w:rsid w:val="00FE6009"/>
  </w:style>
  <w:style w:type="paragraph" w:customStyle="1" w:styleId="3D14DAD29D7F4609AA33209945603D06">
    <w:name w:val="3D14DAD29D7F4609AA33209945603D06"/>
    <w:rsid w:val="00FE6009"/>
  </w:style>
  <w:style w:type="paragraph" w:customStyle="1" w:styleId="C294F9C8B82A4F5AA36F43CB119946E1">
    <w:name w:val="C294F9C8B82A4F5AA36F43CB119946E1"/>
    <w:rsid w:val="00FE6009"/>
  </w:style>
  <w:style w:type="paragraph" w:customStyle="1" w:styleId="B0AD6B64C4AF455C8D08EE592ED1ED19">
    <w:name w:val="B0AD6B64C4AF455C8D08EE592ED1ED19"/>
    <w:rsid w:val="00FE6009"/>
  </w:style>
  <w:style w:type="paragraph" w:customStyle="1" w:styleId="5CFA8BA0CF46433DB927F3DD28B8A858">
    <w:name w:val="5CFA8BA0CF46433DB927F3DD28B8A858"/>
    <w:rsid w:val="00FE6009"/>
  </w:style>
  <w:style w:type="paragraph" w:customStyle="1" w:styleId="011958CCEF7C406BA2E021E9D19E2EDB">
    <w:name w:val="011958CCEF7C406BA2E021E9D19E2EDB"/>
    <w:rsid w:val="00FE6009"/>
  </w:style>
  <w:style w:type="paragraph" w:customStyle="1" w:styleId="D289AA830E80476586806BDE413D7D62">
    <w:name w:val="D289AA830E80476586806BDE413D7D62"/>
    <w:rsid w:val="00FE6009"/>
  </w:style>
  <w:style w:type="paragraph" w:customStyle="1" w:styleId="E01376C8082546C08CF25E5926F741F3">
    <w:name w:val="E01376C8082546C08CF25E5926F741F3"/>
    <w:rsid w:val="00FE6009"/>
  </w:style>
  <w:style w:type="paragraph" w:customStyle="1" w:styleId="9E946392FAA64992BA76D6CADF1DCA48">
    <w:name w:val="9E946392FAA64992BA76D6CADF1DCA48"/>
    <w:rsid w:val="00FE6009"/>
  </w:style>
  <w:style w:type="paragraph" w:customStyle="1" w:styleId="3D79B39CD6C94530A9EA8248003110E3">
    <w:name w:val="3D79B39CD6C94530A9EA8248003110E3"/>
    <w:rsid w:val="00FE6009"/>
  </w:style>
  <w:style w:type="paragraph" w:customStyle="1" w:styleId="36BDCD14FE154B098AB99AA59B99DC6E">
    <w:name w:val="36BDCD14FE154B098AB99AA59B99DC6E"/>
    <w:rsid w:val="00FE6009"/>
  </w:style>
  <w:style w:type="paragraph" w:customStyle="1" w:styleId="AD2F8D8069A34D4DA2FC5C908746BA98">
    <w:name w:val="AD2F8D8069A34D4DA2FC5C908746BA98"/>
    <w:rsid w:val="00FE6009"/>
  </w:style>
  <w:style w:type="paragraph" w:customStyle="1" w:styleId="1C67ACE2CEB64AF09FEEAC4BE5F0EA3A">
    <w:name w:val="1C67ACE2CEB64AF09FEEAC4BE5F0EA3A"/>
    <w:rsid w:val="00FE6009"/>
  </w:style>
  <w:style w:type="paragraph" w:customStyle="1" w:styleId="93693F2764304E249C339028BADAF33E">
    <w:name w:val="93693F2764304E249C339028BADAF33E"/>
    <w:rsid w:val="00FE6009"/>
  </w:style>
  <w:style w:type="paragraph" w:customStyle="1" w:styleId="E8568E3504DC44058F1304B98251D2F5">
    <w:name w:val="E8568E3504DC44058F1304B98251D2F5"/>
    <w:rsid w:val="00FE6009"/>
  </w:style>
  <w:style w:type="paragraph" w:customStyle="1" w:styleId="9D1A21FDA60A464D94A5BAD83B26ECA9">
    <w:name w:val="9D1A21FDA60A464D94A5BAD83B26ECA9"/>
    <w:rsid w:val="00FE6009"/>
  </w:style>
  <w:style w:type="paragraph" w:customStyle="1" w:styleId="430908E12EC34217B5DD20838595B4DE">
    <w:name w:val="430908E12EC34217B5DD20838595B4DE"/>
    <w:rsid w:val="00FE6009"/>
  </w:style>
  <w:style w:type="paragraph" w:customStyle="1" w:styleId="3B7F161E82D347A2B3BF159CD7E03C45">
    <w:name w:val="3B7F161E82D347A2B3BF159CD7E03C45"/>
    <w:rsid w:val="00FE6009"/>
  </w:style>
  <w:style w:type="paragraph" w:customStyle="1" w:styleId="D43D217B2FD14CA8A7EB1507036835A4">
    <w:name w:val="D43D217B2FD14CA8A7EB1507036835A4"/>
    <w:rsid w:val="00FE6009"/>
  </w:style>
  <w:style w:type="paragraph" w:customStyle="1" w:styleId="8E45D0EC1F3D460DBDA3CD557637BC01">
    <w:name w:val="8E45D0EC1F3D460DBDA3CD557637BC01"/>
    <w:rsid w:val="00FE6009"/>
  </w:style>
  <w:style w:type="paragraph" w:customStyle="1" w:styleId="84AEFFC243AA4EB3B6CF5F5918D3C61A">
    <w:name w:val="84AEFFC243AA4EB3B6CF5F5918D3C61A"/>
    <w:rsid w:val="00FE6009"/>
  </w:style>
  <w:style w:type="paragraph" w:customStyle="1" w:styleId="C46D35604B9145B382CBE4B8784D7EFF">
    <w:name w:val="C46D35604B9145B382CBE4B8784D7EFF"/>
    <w:rsid w:val="00FE6009"/>
  </w:style>
  <w:style w:type="paragraph" w:customStyle="1" w:styleId="092F48D0DD32451CA734685090A65EA3">
    <w:name w:val="092F48D0DD32451CA734685090A65EA3"/>
    <w:rsid w:val="00FE6009"/>
  </w:style>
  <w:style w:type="paragraph" w:customStyle="1" w:styleId="A1FC0FDD484F4780B423D85F48C0F57F">
    <w:name w:val="A1FC0FDD484F4780B423D85F48C0F57F"/>
    <w:rsid w:val="00FE6009"/>
  </w:style>
  <w:style w:type="paragraph" w:customStyle="1" w:styleId="A88EC512CD174E3D804B654843F0C17B">
    <w:name w:val="A88EC512CD174E3D804B654843F0C17B"/>
    <w:rsid w:val="00FE6009"/>
  </w:style>
  <w:style w:type="paragraph" w:customStyle="1" w:styleId="53E3E0D80FF443BC991380EB6DB7AC3B">
    <w:name w:val="53E3E0D80FF443BC991380EB6DB7AC3B"/>
    <w:rsid w:val="00FE6009"/>
  </w:style>
  <w:style w:type="paragraph" w:customStyle="1" w:styleId="30241389EA734DC9A5D2BFBDDB948430">
    <w:name w:val="30241389EA734DC9A5D2BFBDDB948430"/>
    <w:rsid w:val="00FE6009"/>
  </w:style>
  <w:style w:type="paragraph" w:customStyle="1" w:styleId="B142EA3B127C431B92ABDE3309615DF6">
    <w:name w:val="B142EA3B127C431B92ABDE3309615DF6"/>
    <w:rsid w:val="00FE6009"/>
  </w:style>
  <w:style w:type="paragraph" w:customStyle="1" w:styleId="6A7339DB2419436B97F8BD661CA72672">
    <w:name w:val="6A7339DB2419436B97F8BD661CA72672"/>
    <w:rsid w:val="00FE6009"/>
  </w:style>
  <w:style w:type="paragraph" w:customStyle="1" w:styleId="06573032341444E795F2CCE54404A109">
    <w:name w:val="06573032341444E795F2CCE54404A109"/>
    <w:rsid w:val="00FE6009"/>
  </w:style>
  <w:style w:type="paragraph" w:customStyle="1" w:styleId="5AD46FF7207544A39FD336889983E163">
    <w:name w:val="5AD46FF7207544A39FD336889983E163"/>
    <w:rsid w:val="00FE6009"/>
  </w:style>
  <w:style w:type="paragraph" w:customStyle="1" w:styleId="472F8086124A45589DAC8E1693724980">
    <w:name w:val="472F8086124A45589DAC8E1693724980"/>
    <w:rsid w:val="00FE6009"/>
  </w:style>
  <w:style w:type="paragraph" w:customStyle="1" w:styleId="957C694BFD534C0DBCB3764B98FA0649">
    <w:name w:val="957C694BFD534C0DBCB3764B98FA0649"/>
    <w:rsid w:val="00FE6009"/>
  </w:style>
  <w:style w:type="paragraph" w:customStyle="1" w:styleId="09798EF5051943E88C02C599EC2AFCA7">
    <w:name w:val="09798EF5051943E88C02C599EC2AFCA7"/>
    <w:rsid w:val="00FE6009"/>
  </w:style>
  <w:style w:type="paragraph" w:customStyle="1" w:styleId="A8F6FBCD1C8C4052BFCE52D5995F37A5">
    <w:name w:val="A8F6FBCD1C8C4052BFCE52D5995F37A5"/>
    <w:rsid w:val="00FE6009"/>
  </w:style>
  <w:style w:type="paragraph" w:customStyle="1" w:styleId="66F50EAD999441E6B4D2D611D81048D9">
    <w:name w:val="66F50EAD999441E6B4D2D611D81048D9"/>
    <w:rsid w:val="00FE6009"/>
  </w:style>
  <w:style w:type="paragraph" w:customStyle="1" w:styleId="82D1EF35B5D54A71AD37C27BBD598E68">
    <w:name w:val="82D1EF35B5D54A71AD37C27BBD598E68"/>
    <w:rsid w:val="00FE6009"/>
  </w:style>
  <w:style w:type="paragraph" w:customStyle="1" w:styleId="61D8ED077FCB420F8366C2E2AE8A0D1A">
    <w:name w:val="61D8ED077FCB420F8366C2E2AE8A0D1A"/>
    <w:rsid w:val="00FE6009"/>
  </w:style>
  <w:style w:type="paragraph" w:customStyle="1" w:styleId="A1FFDCF618984E01800A91D555EEB08F">
    <w:name w:val="A1FFDCF618984E01800A91D555EEB08F"/>
    <w:rsid w:val="00FE6009"/>
  </w:style>
  <w:style w:type="paragraph" w:customStyle="1" w:styleId="A8B8EBF408014875A556409F9F752745">
    <w:name w:val="A8B8EBF408014875A556409F9F752745"/>
    <w:rsid w:val="00FE6009"/>
  </w:style>
  <w:style w:type="paragraph" w:customStyle="1" w:styleId="9BEC74EAB4B744BB859DD41FE7055B2A">
    <w:name w:val="9BEC74EAB4B744BB859DD41FE7055B2A"/>
    <w:rsid w:val="00FE6009"/>
  </w:style>
  <w:style w:type="paragraph" w:customStyle="1" w:styleId="7F3CEDCFE23F4E14878FCA77E270BCFE">
    <w:name w:val="7F3CEDCFE23F4E14878FCA77E270BCFE"/>
    <w:rsid w:val="00FE6009"/>
  </w:style>
  <w:style w:type="paragraph" w:customStyle="1" w:styleId="892F5F3E9E2E4FE0BAD15CA360C0FB52">
    <w:name w:val="892F5F3E9E2E4FE0BAD15CA360C0FB52"/>
    <w:rsid w:val="00FE6009"/>
  </w:style>
  <w:style w:type="paragraph" w:customStyle="1" w:styleId="EC7642FFDAFA4FAE841585B42DB89F11">
    <w:name w:val="EC7642FFDAFA4FAE841585B42DB89F11"/>
    <w:rsid w:val="00FE6009"/>
  </w:style>
  <w:style w:type="paragraph" w:customStyle="1" w:styleId="01A2A0095E754FEB85DB4DB43A962A54">
    <w:name w:val="01A2A0095E754FEB85DB4DB43A962A54"/>
    <w:rsid w:val="00FE6009"/>
  </w:style>
  <w:style w:type="paragraph" w:customStyle="1" w:styleId="63825F68B0B24A02AD007B31F3D5DBA3">
    <w:name w:val="63825F68B0B24A02AD007B31F3D5DBA3"/>
    <w:rsid w:val="00FE6009"/>
  </w:style>
  <w:style w:type="paragraph" w:customStyle="1" w:styleId="838774EEFF10429D931CAC4F791E0723">
    <w:name w:val="838774EEFF10429D931CAC4F791E0723"/>
    <w:rsid w:val="00FE6009"/>
  </w:style>
  <w:style w:type="paragraph" w:customStyle="1" w:styleId="AE483698CA2C4B29AE49E05A146E2D80">
    <w:name w:val="AE483698CA2C4B29AE49E05A146E2D80"/>
    <w:rsid w:val="00FE6009"/>
  </w:style>
  <w:style w:type="paragraph" w:customStyle="1" w:styleId="51EF2873D0164468BE30A82CEBB8628C">
    <w:name w:val="51EF2873D0164468BE30A82CEBB8628C"/>
    <w:rsid w:val="00FE6009"/>
  </w:style>
  <w:style w:type="paragraph" w:customStyle="1" w:styleId="86658D0BAFCA48E2BC6BDE9C65B17124">
    <w:name w:val="86658D0BAFCA48E2BC6BDE9C65B17124"/>
    <w:rsid w:val="00FE6009"/>
  </w:style>
  <w:style w:type="paragraph" w:customStyle="1" w:styleId="4702FB5AF8D040DCB35CD640436BDAF1">
    <w:name w:val="4702FB5AF8D040DCB35CD640436BDAF1"/>
    <w:rsid w:val="00FE6009"/>
  </w:style>
  <w:style w:type="paragraph" w:customStyle="1" w:styleId="F461C6E174734F86A9876BE057701DC4">
    <w:name w:val="F461C6E174734F86A9876BE057701DC4"/>
    <w:rsid w:val="00FE6009"/>
  </w:style>
  <w:style w:type="paragraph" w:customStyle="1" w:styleId="6419397875C14F048304CE15A3C9BB27">
    <w:name w:val="6419397875C14F048304CE15A3C9BB27"/>
    <w:rsid w:val="00FE6009"/>
  </w:style>
  <w:style w:type="paragraph" w:customStyle="1" w:styleId="CB4BD69E881C43C0B7084677949B700B">
    <w:name w:val="CB4BD69E881C43C0B7084677949B700B"/>
    <w:rsid w:val="00FE6009"/>
  </w:style>
  <w:style w:type="paragraph" w:customStyle="1" w:styleId="B6E04CA6A4CA4B59A36447730C2951B5">
    <w:name w:val="B6E04CA6A4CA4B59A36447730C2951B5"/>
    <w:rsid w:val="00FE6009"/>
  </w:style>
  <w:style w:type="paragraph" w:customStyle="1" w:styleId="F657AB16B24F4277A770BEEA415CA775">
    <w:name w:val="F657AB16B24F4277A770BEEA415CA775"/>
    <w:rsid w:val="00FE6009"/>
  </w:style>
  <w:style w:type="paragraph" w:customStyle="1" w:styleId="53704447B3F54FD6A6EC1A13466D12B5">
    <w:name w:val="53704447B3F54FD6A6EC1A13466D12B5"/>
    <w:rsid w:val="00FE6009"/>
  </w:style>
  <w:style w:type="paragraph" w:customStyle="1" w:styleId="7ED74A79A50A414DABB5A1B21C7B5CB2">
    <w:name w:val="7ED74A79A50A414DABB5A1B21C7B5CB2"/>
    <w:rsid w:val="00FE6009"/>
  </w:style>
  <w:style w:type="paragraph" w:customStyle="1" w:styleId="638286A233984C79B38C95DC6EB14DB5">
    <w:name w:val="638286A233984C79B38C95DC6EB14DB5"/>
    <w:rsid w:val="00FE6009"/>
  </w:style>
  <w:style w:type="paragraph" w:customStyle="1" w:styleId="F6D8D96F94D945F2AE00CC37E9FC0331">
    <w:name w:val="F6D8D96F94D945F2AE00CC37E9FC0331"/>
    <w:rsid w:val="00FE6009"/>
  </w:style>
  <w:style w:type="paragraph" w:customStyle="1" w:styleId="73CDD254D3514F15B75823392EB283C0">
    <w:name w:val="73CDD254D3514F15B75823392EB283C0"/>
    <w:rsid w:val="00FE6009"/>
  </w:style>
  <w:style w:type="paragraph" w:customStyle="1" w:styleId="F55A666BB4764A3EA207F47183BC3C21">
    <w:name w:val="F55A666BB4764A3EA207F47183BC3C21"/>
    <w:rsid w:val="00FE6009"/>
  </w:style>
  <w:style w:type="paragraph" w:customStyle="1" w:styleId="D0428F3F90954CC2971A19F766C8A27C">
    <w:name w:val="D0428F3F90954CC2971A19F766C8A27C"/>
    <w:rsid w:val="00FE6009"/>
  </w:style>
  <w:style w:type="paragraph" w:customStyle="1" w:styleId="25AD532B939540B9B1E1ACE065F849B8">
    <w:name w:val="25AD532B939540B9B1E1ACE065F849B8"/>
    <w:rsid w:val="00FE6009"/>
  </w:style>
  <w:style w:type="paragraph" w:customStyle="1" w:styleId="A852D398AE89482787FCDF3FC4B25F2F">
    <w:name w:val="A852D398AE89482787FCDF3FC4B25F2F"/>
    <w:rsid w:val="00FE6009"/>
  </w:style>
  <w:style w:type="paragraph" w:customStyle="1" w:styleId="99F0C5BCBA1C4EBDA2F8064FE0900BAC">
    <w:name w:val="99F0C5BCBA1C4EBDA2F8064FE0900BAC"/>
    <w:rsid w:val="00FE6009"/>
  </w:style>
  <w:style w:type="paragraph" w:customStyle="1" w:styleId="5D68F1CFD17B450AB0BD213420E8253C">
    <w:name w:val="5D68F1CFD17B450AB0BD213420E8253C"/>
    <w:rsid w:val="00FE6009"/>
  </w:style>
  <w:style w:type="paragraph" w:customStyle="1" w:styleId="B5ABEA6FA9AF44379F1488D1DA54DEEE">
    <w:name w:val="B5ABEA6FA9AF44379F1488D1DA54DEEE"/>
    <w:rsid w:val="00FE6009"/>
  </w:style>
  <w:style w:type="paragraph" w:customStyle="1" w:styleId="4EFA4B9D32BF4B93A8BED5DC9DE26399">
    <w:name w:val="4EFA4B9D32BF4B93A8BED5DC9DE26399"/>
    <w:rsid w:val="00FE6009"/>
  </w:style>
  <w:style w:type="paragraph" w:customStyle="1" w:styleId="5AC8D120EE18408D8126F471F46B64DC">
    <w:name w:val="5AC8D120EE18408D8126F471F46B64DC"/>
    <w:rsid w:val="00FE6009"/>
  </w:style>
  <w:style w:type="paragraph" w:customStyle="1" w:styleId="E1428D196CE046E190177F11A8A65CDE">
    <w:name w:val="E1428D196CE046E190177F11A8A65CDE"/>
    <w:rsid w:val="00FE6009"/>
  </w:style>
  <w:style w:type="paragraph" w:customStyle="1" w:styleId="1A88C94D381D44E3868574D9D819DEFE">
    <w:name w:val="1A88C94D381D44E3868574D9D819DEFE"/>
    <w:rsid w:val="00FE6009"/>
  </w:style>
  <w:style w:type="paragraph" w:customStyle="1" w:styleId="C49277405EDF4979801ABA7F2A1E3CD2">
    <w:name w:val="C49277405EDF4979801ABA7F2A1E3CD2"/>
    <w:rsid w:val="00FE6009"/>
  </w:style>
  <w:style w:type="paragraph" w:customStyle="1" w:styleId="CFAA334A736C49E598C0D1E584F81A74">
    <w:name w:val="CFAA334A736C49E598C0D1E584F81A74"/>
    <w:rsid w:val="00FE6009"/>
  </w:style>
  <w:style w:type="paragraph" w:customStyle="1" w:styleId="1472051B33934C4FA1DB4C4F05FA8D37">
    <w:name w:val="1472051B33934C4FA1DB4C4F05FA8D37"/>
    <w:rsid w:val="00FE6009"/>
  </w:style>
  <w:style w:type="paragraph" w:customStyle="1" w:styleId="10D007A92E31485ABF74DE246ED40CB5">
    <w:name w:val="10D007A92E31485ABF74DE246ED40CB5"/>
    <w:rsid w:val="00FE6009"/>
  </w:style>
  <w:style w:type="paragraph" w:customStyle="1" w:styleId="5EABFCBBA35A432ABEC35455D9B7BAF4">
    <w:name w:val="5EABFCBBA35A432ABEC35455D9B7BAF4"/>
    <w:rsid w:val="00FE6009"/>
  </w:style>
  <w:style w:type="paragraph" w:customStyle="1" w:styleId="C32209C96D91433BBBC421CDD9CEFA31">
    <w:name w:val="C32209C96D91433BBBC421CDD9CEFA31"/>
    <w:rsid w:val="00FE6009"/>
  </w:style>
  <w:style w:type="paragraph" w:customStyle="1" w:styleId="7A1D660640444267B131C18FA1D86B48">
    <w:name w:val="7A1D660640444267B131C18FA1D86B48"/>
    <w:rsid w:val="00FE6009"/>
  </w:style>
  <w:style w:type="paragraph" w:customStyle="1" w:styleId="D56365DF116E4F6DBD7FC70684E2E5FC">
    <w:name w:val="D56365DF116E4F6DBD7FC70684E2E5FC"/>
    <w:rsid w:val="00FE6009"/>
  </w:style>
  <w:style w:type="paragraph" w:customStyle="1" w:styleId="6A8E583317844D9B81ADC22992C183B1">
    <w:name w:val="6A8E583317844D9B81ADC22992C183B1"/>
    <w:rsid w:val="00FE6009"/>
  </w:style>
  <w:style w:type="paragraph" w:customStyle="1" w:styleId="4A55A0FEDD0440F7934509384532AA22">
    <w:name w:val="4A55A0FEDD0440F7934509384532AA22"/>
    <w:rsid w:val="00FE6009"/>
  </w:style>
  <w:style w:type="paragraph" w:customStyle="1" w:styleId="2544C38AC53249DCA1735CBF2C94A854">
    <w:name w:val="2544C38AC53249DCA1735CBF2C94A854"/>
    <w:rsid w:val="00FE6009"/>
  </w:style>
  <w:style w:type="paragraph" w:customStyle="1" w:styleId="056251F026DE4A909506AC4613DDE881">
    <w:name w:val="056251F026DE4A909506AC4613DDE881"/>
    <w:rsid w:val="00FE6009"/>
  </w:style>
  <w:style w:type="paragraph" w:customStyle="1" w:styleId="40AD5FD51F854A46AEE3BCB01662E2FC">
    <w:name w:val="40AD5FD51F854A46AEE3BCB01662E2FC"/>
    <w:rsid w:val="00FE6009"/>
  </w:style>
  <w:style w:type="paragraph" w:customStyle="1" w:styleId="37DCB73686CA48AFBBEFBB6518979ACF">
    <w:name w:val="37DCB73686CA48AFBBEFBB6518979ACF"/>
    <w:rsid w:val="00FE6009"/>
  </w:style>
  <w:style w:type="paragraph" w:customStyle="1" w:styleId="7D5090C158134F2BB4C705026E08CC35">
    <w:name w:val="7D5090C158134F2BB4C705026E08CC35"/>
    <w:rsid w:val="00FE6009"/>
  </w:style>
  <w:style w:type="paragraph" w:customStyle="1" w:styleId="96ABC8D74E2B435D861FF4EEC014789C">
    <w:name w:val="96ABC8D74E2B435D861FF4EEC014789C"/>
    <w:rsid w:val="00FE6009"/>
  </w:style>
  <w:style w:type="paragraph" w:customStyle="1" w:styleId="89E8FD8E84F1457A97001AA522BF12BF">
    <w:name w:val="89E8FD8E84F1457A97001AA522BF12BF"/>
    <w:rsid w:val="00FE6009"/>
  </w:style>
  <w:style w:type="paragraph" w:customStyle="1" w:styleId="1549332E185843EB916FC26EA9E821FA">
    <w:name w:val="1549332E185843EB916FC26EA9E821FA"/>
    <w:rsid w:val="00FE6009"/>
  </w:style>
  <w:style w:type="paragraph" w:customStyle="1" w:styleId="BCA4349F0BC84CC7AE6F58E2D45D1104">
    <w:name w:val="BCA4349F0BC84CC7AE6F58E2D45D1104"/>
    <w:rsid w:val="00FE6009"/>
  </w:style>
  <w:style w:type="paragraph" w:customStyle="1" w:styleId="3B1D4441E5B2415889805FA26AB2E4C6">
    <w:name w:val="3B1D4441E5B2415889805FA26AB2E4C6"/>
    <w:rsid w:val="00FE6009"/>
  </w:style>
  <w:style w:type="paragraph" w:customStyle="1" w:styleId="7C34D050AD8A49F399D2707F27DCC54B">
    <w:name w:val="7C34D050AD8A49F399D2707F27DCC54B"/>
    <w:rsid w:val="00FE6009"/>
  </w:style>
  <w:style w:type="paragraph" w:customStyle="1" w:styleId="AC32D87304294559B9304B0D9CB50F2D">
    <w:name w:val="AC32D87304294559B9304B0D9CB50F2D"/>
    <w:rsid w:val="00FE6009"/>
  </w:style>
  <w:style w:type="paragraph" w:customStyle="1" w:styleId="40F703DC63FD41F3866C45D8D2D46C48">
    <w:name w:val="40F703DC63FD41F3866C45D8D2D46C48"/>
    <w:rsid w:val="00FE6009"/>
  </w:style>
  <w:style w:type="paragraph" w:customStyle="1" w:styleId="9650FB4BA2B8466D9F3C1C436CFACDF5">
    <w:name w:val="9650FB4BA2B8466D9F3C1C436CFACDF5"/>
    <w:rsid w:val="00FE6009"/>
  </w:style>
  <w:style w:type="paragraph" w:customStyle="1" w:styleId="E656828F48154F9B8A91C3E073AC1937">
    <w:name w:val="E656828F48154F9B8A91C3E073AC1937"/>
    <w:rsid w:val="00FE6009"/>
  </w:style>
  <w:style w:type="paragraph" w:customStyle="1" w:styleId="4B221AE95476445884AD581E14999A3B">
    <w:name w:val="4B221AE95476445884AD581E14999A3B"/>
    <w:rsid w:val="00FE6009"/>
  </w:style>
  <w:style w:type="paragraph" w:customStyle="1" w:styleId="B7EBC849F1CF43ADA07B194D67927F40">
    <w:name w:val="B7EBC849F1CF43ADA07B194D67927F40"/>
    <w:rsid w:val="00FE6009"/>
  </w:style>
  <w:style w:type="paragraph" w:customStyle="1" w:styleId="03368A660338435D93FD0512DAF10B1E">
    <w:name w:val="03368A660338435D93FD0512DAF10B1E"/>
    <w:rsid w:val="00FE6009"/>
  </w:style>
  <w:style w:type="paragraph" w:customStyle="1" w:styleId="1C4498DCD074475A963D02C425275132">
    <w:name w:val="1C4498DCD074475A963D02C425275132"/>
    <w:rsid w:val="00FE6009"/>
  </w:style>
  <w:style w:type="paragraph" w:customStyle="1" w:styleId="39D981B787EA4F829241B86730581362">
    <w:name w:val="39D981B787EA4F829241B86730581362"/>
    <w:rsid w:val="00FE6009"/>
  </w:style>
  <w:style w:type="paragraph" w:customStyle="1" w:styleId="A1A45082C20A4DAB806708E8BAABC810">
    <w:name w:val="A1A45082C20A4DAB806708E8BAABC810"/>
    <w:rsid w:val="00FE6009"/>
  </w:style>
  <w:style w:type="paragraph" w:customStyle="1" w:styleId="B13D1251D5604DACBE97BC45186195A0">
    <w:name w:val="B13D1251D5604DACBE97BC45186195A0"/>
    <w:rsid w:val="00FE6009"/>
  </w:style>
  <w:style w:type="paragraph" w:customStyle="1" w:styleId="1EDE828F5FB54E398933CEDB92818AFC">
    <w:name w:val="1EDE828F5FB54E398933CEDB92818AFC"/>
    <w:rsid w:val="00FE6009"/>
  </w:style>
  <w:style w:type="paragraph" w:customStyle="1" w:styleId="8043857A1B7F4AF3A8B83B664FF70DA6">
    <w:name w:val="8043857A1B7F4AF3A8B83B664FF70DA6"/>
    <w:rsid w:val="00FE6009"/>
  </w:style>
  <w:style w:type="paragraph" w:customStyle="1" w:styleId="CA12F149DDC44EF183C5BF31D2824F89">
    <w:name w:val="CA12F149DDC44EF183C5BF31D2824F89"/>
    <w:rsid w:val="00FE6009"/>
  </w:style>
  <w:style w:type="paragraph" w:customStyle="1" w:styleId="117FF6E2037F4F8BB24F17C626A1E41A">
    <w:name w:val="117FF6E2037F4F8BB24F17C626A1E41A"/>
    <w:rsid w:val="00FE6009"/>
  </w:style>
  <w:style w:type="paragraph" w:customStyle="1" w:styleId="2F740DB169FF4F76A3E58DD62E6A7823">
    <w:name w:val="2F740DB169FF4F76A3E58DD62E6A7823"/>
    <w:rsid w:val="00FE6009"/>
  </w:style>
  <w:style w:type="paragraph" w:customStyle="1" w:styleId="335DC83FFCE84F16BEEA4BBC135D6277">
    <w:name w:val="335DC83FFCE84F16BEEA4BBC135D6277"/>
    <w:rsid w:val="00FE6009"/>
  </w:style>
  <w:style w:type="paragraph" w:customStyle="1" w:styleId="650838F094994D6BA5C482A74004794C">
    <w:name w:val="650838F094994D6BA5C482A74004794C"/>
    <w:rsid w:val="00FE6009"/>
  </w:style>
  <w:style w:type="paragraph" w:customStyle="1" w:styleId="D43E4E94F9054267B632A58E4D96A651">
    <w:name w:val="D43E4E94F9054267B632A58E4D96A651"/>
    <w:rsid w:val="00FE6009"/>
  </w:style>
  <w:style w:type="paragraph" w:customStyle="1" w:styleId="D56545B6BC034D7EA55CA4258608BBD4">
    <w:name w:val="D56545B6BC034D7EA55CA4258608BBD4"/>
    <w:rsid w:val="00FE6009"/>
  </w:style>
  <w:style w:type="paragraph" w:customStyle="1" w:styleId="58FC363DC9EE41369968D48B39802757">
    <w:name w:val="58FC363DC9EE41369968D48B39802757"/>
    <w:rsid w:val="00FE6009"/>
  </w:style>
  <w:style w:type="paragraph" w:customStyle="1" w:styleId="60C7376620564C618AD7DF178EB0E77A">
    <w:name w:val="60C7376620564C618AD7DF178EB0E77A"/>
    <w:rsid w:val="00FE6009"/>
  </w:style>
  <w:style w:type="paragraph" w:customStyle="1" w:styleId="966DB522EB6B4051A43A51A37462C678">
    <w:name w:val="966DB522EB6B4051A43A51A37462C678"/>
    <w:rsid w:val="00FE6009"/>
  </w:style>
  <w:style w:type="paragraph" w:customStyle="1" w:styleId="F319860F1F0B43D78FA27285DE8303DE">
    <w:name w:val="F319860F1F0B43D78FA27285DE8303DE"/>
    <w:rsid w:val="00FE6009"/>
  </w:style>
  <w:style w:type="paragraph" w:customStyle="1" w:styleId="700745D21B824A3191F44B7CD12FD4D2">
    <w:name w:val="700745D21B824A3191F44B7CD12FD4D2"/>
    <w:rsid w:val="00FE6009"/>
  </w:style>
  <w:style w:type="paragraph" w:customStyle="1" w:styleId="2C9906750D124F0C8669C0BFE6DF9C62">
    <w:name w:val="2C9906750D124F0C8669C0BFE6DF9C62"/>
    <w:rsid w:val="00FE6009"/>
  </w:style>
  <w:style w:type="paragraph" w:customStyle="1" w:styleId="4BB59ED6F68C479ABA02E940D56192F2">
    <w:name w:val="4BB59ED6F68C479ABA02E940D56192F2"/>
    <w:rsid w:val="00FE6009"/>
  </w:style>
  <w:style w:type="paragraph" w:customStyle="1" w:styleId="325AAE820E0A43209ACC31A36A2684B9">
    <w:name w:val="325AAE820E0A43209ACC31A36A2684B9"/>
    <w:rsid w:val="00FE6009"/>
  </w:style>
  <w:style w:type="paragraph" w:customStyle="1" w:styleId="B6EC24F2216B499E987E75E8FD37ECA2">
    <w:name w:val="B6EC24F2216B499E987E75E8FD37ECA2"/>
    <w:rsid w:val="00952BAC"/>
  </w:style>
  <w:style w:type="paragraph" w:customStyle="1" w:styleId="B9D70C5D5DC04574864FD89BED8C902B">
    <w:name w:val="B9D70C5D5DC04574864FD89BED8C902B"/>
    <w:rsid w:val="00952BAC"/>
  </w:style>
  <w:style w:type="paragraph" w:customStyle="1" w:styleId="FF675E3F67C244F9BF9BB450BF86A578">
    <w:name w:val="FF675E3F67C244F9BF9BB450BF86A578"/>
    <w:rsid w:val="00952BAC"/>
  </w:style>
  <w:style w:type="paragraph" w:customStyle="1" w:styleId="B7BA18FFD0264D6388D7F88FF836DFF0">
    <w:name w:val="B7BA18FFD0264D6388D7F88FF836DFF0"/>
    <w:rsid w:val="00952BAC"/>
  </w:style>
  <w:style w:type="paragraph" w:customStyle="1" w:styleId="1B3358D64DD946FEB4ABCDF4EF20CADC">
    <w:name w:val="1B3358D64DD946FEB4ABCDF4EF20CADC"/>
    <w:rsid w:val="00952BAC"/>
  </w:style>
  <w:style w:type="paragraph" w:customStyle="1" w:styleId="C67C98CD1AB84A2D92F7A661E5EB834E">
    <w:name w:val="C67C98CD1AB84A2D92F7A661E5EB834E"/>
    <w:rsid w:val="00952BAC"/>
  </w:style>
  <w:style w:type="paragraph" w:customStyle="1" w:styleId="6B2325AB82DE4CC6AA027FE42BDFA646">
    <w:name w:val="6B2325AB82DE4CC6AA027FE42BDFA646"/>
    <w:rsid w:val="00952BAC"/>
  </w:style>
  <w:style w:type="paragraph" w:customStyle="1" w:styleId="2A1EE1D389FA498986DB488DD49AC6E0">
    <w:name w:val="2A1EE1D389FA498986DB488DD49AC6E0"/>
    <w:rsid w:val="00952BAC"/>
  </w:style>
  <w:style w:type="paragraph" w:customStyle="1" w:styleId="E1AE66E29667437A98DCC88CFE720694">
    <w:name w:val="E1AE66E29667437A98DCC88CFE720694"/>
    <w:rsid w:val="00952BAC"/>
  </w:style>
  <w:style w:type="paragraph" w:customStyle="1" w:styleId="E8B6F17A0BED4BA4A5A075225A977BB2">
    <w:name w:val="E8B6F17A0BED4BA4A5A075225A977BB2"/>
    <w:rsid w:val="00952BAC"/>
  </w:style>
  <w:style w:type="paragraph" w:customStyle="1" w:styleId="55965C831F5F4A469494AAD17C73DFBF">
    <w:name w:val="55965C831F5F4A469494AAD17C73DFBF"/>
    <w:rsid w:val="00952BAC"/>
  </w:style>
  <w:style w:type="paragraph" w:customStyle="1" w:styleId="DCD93F7CECC74C15898EA0DB63D555A3">
    <w:name w:val="DCD93F7CECC74C15898EA0DB63D555A3"/>
    <w:rsid w:val="00952BAC"/>
  </w:style>
  <w:style w:type="paragraph" w:customStyle="1" w:styleId="2F7B095A3DF34D10B8C5E6050F543CED">
    <w:name w:val="2F7B095A3DF34D10B8C5E6050F543CED"/>
    <w:rsid w:val="00952BAC"/>
  </w:style>
  <w:style w:type="paragraph" w:customStyle="1" w:styleId="568E8E08DF4746BF8696699135971AF7">
    <w:name w:val="568E8E08DF4746BF8696699135971AF7"/>
    <w:rsid w:val="00952BAC"/>
  </w:style>
  <w:style w:type="paragraph" w:customStyle="1" w:styleId="52910565AED6494E8928CACBA60A62F3">
    <w:name w:val="52910565AED6494E8928CACBA60A62F3"/>
    <w:rsid w:val="00952BAC"/>
  </w:style>
  <w:style w:type="paragraph" w:customStyle="1" w:styleId="C97744264BD6497F96C1539481E295EB">
    <w:name w:val="C97744264BD6497F96C1539481E295EB"/>
    <w:rsid w:val="00952BAC"/>
  </w:style>
  <w:style w:type="paragraph" w:customStyle="1" w:styleId="FB514D308DD241CC8DE5B73513A19474">
    <w:name w:val="FB514D308DD241CC8DE5B73513A19474"/>
    <w:rsid w:val="00952BAC"/>
  </w:style>
  <w:style w:type="paragraph" w:customStyle="1" w:styleId="DCA6B1F69156491BB40C7C74E592B087">
    <w:name w:val="DCA6B1F69156491BB40C7C74E592B087"/>
    <w:rsid w:val="00952BAC"/>
  </w:style>
  <w:style w:type="paragraph" w:customStyle="1" w:styleId="46BC32B6DA394D8F8867E12941928779">
    <w:name w:val="46BC32B6DA394D8F8867E12941928779"/>
    <w:rsid w:val="00952BAC"/>
  </w:style>
  <w:style w:type="paragraph" w:customStyle="1" w:styleId="D6937792F977451BB76CA32638EE016E">
    <w:name w:val="D6937792F977451BB76CA32638EE016E"/>
    <w:rsid w:val="00952BAC"/>
  </w:style>
  <w:style w:type="paragraph" w:customStyle="1" w:styleId="7B5B8142A59A49758D9431AEC2C27550">
    <w:name w:val="7B5B8142A59A49758D9431AEC2C27550"/>
    <w:rsid w:val="00952BAC"/>
  </w:style>
  <w:style w:type="paragraph" w:customStyle="1" w:styleId="495E5E6A6EEF4524903E4F776E10CC52">
    <w:name w:val="495E5E6A6EEF4524903E4F776E10CC52"/>
    <w:rsid w:val="00952BAC"/>
  </w:style>
  <w:style w:type="paragraph" w:customStyle="1" w:styleId="2FFFFB322C064997B7EE3AA602B95D00">
    <w:name w:val="2FFFFB322C064997B7EE3AA602B95D00"/>
    <w:rsid w:val="00952BAC"/>
  </w:style>
  <w:style w:type="paragraph" w:customStyle="1" w:styleId="DC1645523F8041A1B10E7BA584D7C7A2">
    <w:name w:val="DC1645523F8041A1B10E7BA584D7C7A2"/>
    <w:rsid w:val="0087290B"/>
  </w:style>
  <w:style w:type="paragraph" w:customStyle="1" w:styleId="6B55D7BBA67E4FE380B3E5AE7966F994">
    <w:name w:val="6B55D7BBA67E4FE380B3E5AE7966F994"/>
    <w:rsid w:val="0087290B"/>
  </w:style>
  <w:style w:type="paragraph" w:customStyle="1" w:styleId="7481AAC7BBD241049F40D42D9F645654">
    <w:name w:val="7481AAC7BBD241049F40D42D9F645654"/>
    <w:rsid w:val="0087290B"/>
  </w:style>
  <w:style w:type="paragraph" w:customStyle="1" w:styleId="4D4D1FA37E2F4E9A8EA55D3EC89F3A88">
    <w:name w:val="4D4D1FA37E2F4E9A8EA55D3EC89F3A88"/>
    <w:rsid w:val="0087290B"/>
  </w:style>
  <w:style w:type="paragraph" w:customStyle="1" w:styleId="B372FEA64E34479DA9C3772E7D0735FA">
    <w:name w:val="B372FEA64E34479DA9C3772E7D0735FA"/>
    <w:rsid w:val="0087290B"/>
  </w:style>
  <w:style w:type="paragraph" w:customStyle="1" w:styleId="FCFFE7BC25B144BE99778956BA9DE40E">
    <w:name w:val="FCFFE7BC25B144BE99778956BA9DE40E"/>
    <w:rsid w:val="0087290B"/>
  </w:style>
  <w:style w:type="paragraph" w:customStyle="1" w:styleId="D666760A41B24859840AE383CB9BAE4A">
    <w:name w:val="D666760A41B24859840AE383CB9BAE4A"/>
    <w:rsid w:val="0087290B"/>
  </w:style>
  <w:style w:type="paragraph" w:customStyle="1" w:styleId="A08E67BDA6DC43DC8F3D78834DB71C4B">
    <w:name w:val="A08E67BDA6DC43DC8F3D78834DB71C4B"/>
    <w:rsid w:val="0087290B"/>
  </w:style>
  <w:style w:type="paragraph" w:customStyle="1" w:styleId="13F9C9294932478AA00FE33BFEE029D6">
    <w:name w:val="13F9C9294932478AA00FE33BFEE029D6"/>
    <w:rsid w:val="0087290B"/>
  </w:style>
  <w:style w:type="paragraph" w:customStyle="1" w:styleId="5D001C1F712442278063979492785F1B">
    <w:name w:val="5D001C1F712442278063979492785F1B"/>
    <w:rsid w:val="0087290B"/>
  </w:style>
  <w:style w:type="paragraph" w:customStyle="1" w:styleId="CF4904D5DBE441E5BA52E51B628FB3D8">
    <w:name w:val="CF4904D5DBE441E5BA52E51B628FB3D8"/>
    <w:rsid w:val="0087290B"/>
  </w:style>
  <w:style w:type="paragraph" w:customStyle="1" w:styleId="8C2FDF4B40484334B99CA1E54DE5321B">
    <w:name w:val="8C2FDF4B40484334B99CA1E54DE5321B"/>
    <w:rsid w:val="0087290B"/>
  </w:style>
  <w:style w:type="paragraph" w:customStyle="1" w:styleId="D29D3625491C47998BE44EE560281A97">
    <w:name w:val="D29D3625491C47998BE44EE560281A97"/>
    <w:rsid w:val="0087290B"/>
  </w:style>
  <w:style w:type="paragraph" w:customStyle="1" w:styleId="0528DB27CF4144C183120A088DB11EAC">
    <w:name w:val="0528DB27CF4144C183120A088DB11EAC"/>
    <w:rsid w:val="0087290B"/>
  </w:style>
  <w:style w:type="paragraph" w:customStyle="1" w:styleId="C5A4370C4A254147A90ED80B856ED1B6">
    <w:name w:val="C5A4370C4A254147A90ED80B856ED1B6"/>
    <w:rsid w:val="0087290B"/>
  </w:style>
  <w:style w:type="paragraph" w:customStyle="1" w:styleId="7BABDE62966F4C4782602E9EF55132FB">
    <w:name w:val="7BABDE62966F4C4782602E9EF55132FB"/>
    <w:rsid w:val="0087290B"/>
  </w:style>
  <w:style w:type="paragraph" w:customStyle="1" w:styleId="2A436D002F2A4C4E879A64F5965F0E78">
    <w:name w:val="2A436D002F2A4C4E879A64F5965F0E78"/>
    <w:rsid w:val="0087290B"/>
  </w:style>
  <w:style w:type="paragraph" w:customStyle="1" w:styleId="59074083F81A4B7DB7C97F2667AF35D8">
    <w:name w:val="59074083F81A4B7DB7C97F2667AF35D8"/>
    <w:rsid w:val="0087290B"/>
  </w:style>
  <w:style w:type="paragraph" w:customStyle="1" w:styleId="2120944225E04AA3BA9FF8D8F8A4381B">
    <w:name w:val="2120944225E04AA3BA9FF8D8F8A4381B"/>
    <w:rsid w:val="0087290B"/>
  </w:style>
  <w:style w:type="paragraph" w:customStyle="1" w:styleId="161F87009CA047F9BEDF3977581569A3">
    <w:name w:val="161F87009CA047F9BEDF3977581569A3"/>
    <w:rsid w:val="0087290B"/>
  </w:style>
  <w:style w:type="paragraph" w:customStyle="1" w:styleId="DFCB61CB950E456E974A51676B7DFE8A">
    <w:name w:val="DFCB61CB950E456E974A51676B7DFE8A"/>
    <w:rsid w:val="0087290B"/>
  </w:style>
  <w:style w:type="paragraph" w:customStyle="1" w:styleId="2E84808385674B448063F33464D720E6">
    <w:name w:val="2E84808385674B448063F33464D720E6"/>
    <w:rsid w:val="0087290B"/>
  </w:style>
  <w:style w:type="paragraph" w:customStyle="1" w:styleId="A0499994A4A24A7B9B49C80F51A47233">
    <w:name w:val="A0499994A4A24A7B9B49C80F51A47233"/>
    <w:rsid w:val="0087290B"/>
  </w:style>
  <w:style w:type="paragraph" w:customStyle="1" w:styleId="09C58BDC28314FC4BF6FEC397F7892EF">
    <w:name w:val="09C58BDC28314FC4BF6FEC397F7892EF"/>
    <w:rsid w:val="007D174B"/>
  </w:style>
  <w:style w:type="paragraph" w:customStyle="1" w:styleId="C9C8707691D74419A66410DB2FDA08AE">
    <w:name w:val="C9C8707691D74419A66410DB2FDA08AE"/>
    <w:rsid w:val="007D174B"/>
  </w:style>
  <w:style w:type="paragraph" w:customStyle="1" w:styleId="4E2477C98A4749339E868D364A23DEC9">
    <w:name w:val="4E2477C98A4749339E868D364A23DEC9"/>
    <w:rsid w:val="007D174B"/>
  </w:style>
  <w:style w:type="paragraph" w:customStyle="1" w:styleId="195D3D715A2741FD8C79B785879D7E4C">
    <w:name w:val="195D3D715A2741FD8C79B785879D7E4C"/>
    <w:rsid w:val="007D174B"/>
  </w:style>
  <w:style w:type="paragraph" w:customStyle="1" w:styleId="8C1AEB53722748D39ED0A1FF5A845A45">
    <w:name w:val="8C1AEB53722748D39ED0A1FF5A845A45"/>
    <w:rsid w:val="007D174B"/>
  </w:style>
  <w:style w:type="paragraph" w:customStyle="1" w:styleId="ED8213CF4E3247AE848007F9C6D25948">
    <w:name w:val="ED8213CF4E3247AE848007F9C6D25948"/>
    <w:rsid w:val="007D174B"/>
  </w:style>
  <w:style w:type="paragraph" w:customStyle="1" w:styleId="3920275DC73C4ABFB4777B3F41A66922">
    <w:name w:val="3920275DC73C4ABFB4777B3F41A66922"/>
    <w:rsid w:val="007D174B"/>
  </w:style>
  <w:style w:type="paragraph" w:customStyle="1" w:styleId="DD5CD06E3EEA4B0BB7F6681BED8D74D6">
    <w:name w:val="DD5CD06E3EEA4B0BB7F6681BED8D74D6"/>
    <w:rsid w:val="007D174B"/>
  </w:style>
  <w:style w:type="paragraph" w:customStyle="1" w:styleId="FD9E89B02DD946FFB94F86C121C8D4F3">
    <w:name w:val="FD9E89B02DD946FFB94F86C121C8D4F3"/>
    <w:rsid w:val="007D174B"/>
  </w:style>
  <w:style w:type="paragraph" w:customStyle="1" w:styleId="299AA9776D3B4D5B9637DF4E6878647E">
    <w:name w:val="299AA9776D3B4D5B9637DF4E6878647E"/>
    <w:rsid w:val="007D174B"/>
  </w:style>
  <w:style w:type="paragraph" w:customStyle="1" w:styleId="7B68793E50CF435AB6283D02DFEF8E79">
    <w:name w:val="7B68793E50CF435AB6283D02DFEF8E79"/>
    <w:rsid w:val="007D174B"/>
  </w:style>
  <w:style w:type="paragraph" w:customStyle="1" w:styleId="B9F63D301F644DF484EA8296D58EE313">
    <w:name w:val="B9F63D301F644DF484EA8296D58EE313"/>
    <w:rsid w:val="007D174B"/>
  </w:style>
  <w:style w:type="paragraph" w:customStyle="1" w:styleId="165C406327CE458D8A5BDECAEA6D9AB3">
    <w:name w:val="165C406327CE458D8A5BDECAEA6D9AB3"/>
    <w:rsid w:val="007D174B"/>
  </w:style>
  <w:style w:type="paragraph" w:customStyle="1" w:styleId="54942245E82B498B9B8EFC373CDD6322">
    <w:name w:val="54942245E82B498B9B8EFC373CDD6322"/>
    <w:rsid w:val="007D174B"/>
  </w:style>
  <w:style w:type="paragraph" w:customStyle="1" w:styleId="6506E66DAE944315B9A291DE5E2905F3">
    <w:name w:val="6506E66DAE944315B9A291DE5E2905F3"/>
    <w:rsid w:val="007D174B"/>
  </w:style>
  <w:style w:type="paragraph" w:customStyle="1" w:styleId="90128A0FAE2A4586A6EBD54E97CDA237">
    <w:name w:val="90128A0FAE2A4586A6EBD54E97CDA237"/>
    <w:rsid w:val="007D174B"/>
  </w:style>
  <w:style w:type="paragraph" w:customStyle="1" w:styleId="49A9FB8CF9254C20893537E3D402AA1D">
    <w:name w:val="49A9FB8CF9254C20893537E3D402AA1D"/>
    <w:rsid w:val="007D174B"/>
  </w:style>
  <w:style w:type="paragraph" w:customStyle="1" w:styleId="CBB56CE342634266951E9256B3885A4B">
    <w:name w:val="CBB56CE342634266951E9256B3885A4B"/>
    <w:rsid w:val="007D174B"/>
  </w:style>
  <w:style w:type="paragraph" w:customStyle="1" w:styleId="CE74FBBFF81344D8882E99E4E3B22C21">
    <w:name w:val="CE74FBBFF81344D8882E99E4E3B22C21"/>
    <w:rsid w:val="007D174B"/>
  </w:style>
  <w:style w:type="paragraph" w:customStyle="1" w:styleId="2A96771687694C96B94EBC42E84AE890">
    <w:name w:val="2A96771687694C96B94EBC42E84AE890"/>
    <w:rsid w:val="007D174B"/>
  </w:style>
  <w:style w:type="paragraph" w:customStyle="1" w:styleId="6FE67D0E6B4041C2BD6628DD6C37B195">
    <w:name w:val="6FE67D0E6B4041C2BD6628DD6C37B195"/>
    <w:rsid w:val="007D174B"/>
  </w:style>
  <w:style w:type="paragraph" w:customStyle="1" w:styleId="7D921251E32E490BBF005CF1D175B37E">
    <w:name w:val="7D921251E32E490BBF005CF1D175B37E"/>
    <w:rsid w:val="007D174B"/>
  </w:style>
  <w:style w:type="paragraph" w:customStyle="1" w:styleId="B89229C5E0D348E99F221D9E12831EAA">
    <w:name w:val="B89229C5E0D348E99F221D9E12831EAA"/>
    <w:rsid w:val="007D174B"/>
  </w:style>
  <w:style w:type="paragraph" w:customStyle="1" w:styleId="B7805A15EC2940BB9C93C0AEE6742E1A">
    <w:name w:val="B7805A15EC2940BB9C93C0AEE6742E1A"/>
    <w:rsid w:val="00BD535F"/>
  </w:style>
  <w:style w:type="paragraph" w:customStyle="1" w:styleId="65A9A1AD2B9C460BB4BD8472700BE8E9">
    <w:name w:val="65A9A1AD2B9C460BB4BD8472700BE8E9"/>
    <w:rsid w:val="00BD535F"/>
  </w:style>
  <w:style w:type="paragraph" w:customStyle="1" w:styleId="C254A6057AD14934B245997724E368BA">
    <w:name w:val="C254A6057AD14934B245997724E368BA"/>
    <w:rsid w:val="00BD535F"/>
  </w:style>
  <w:style w:type="paragraph" w:customStyle="1" w:styleId="49A14D15365649C597682E63B131F71A">
    <w:name w:val="49A14D15365649C597682E63B131F71A"/>
    <w:rsid w:val="00BD535F"/>
  </w:style>
  <w:style w:type="paragraph" w:customStyle="1" w:styleId="51952E4AD60344CDB444C0138370E117">
    <w:name w:val="51952E4AD60344CDB444C0138370E117"/>
    <w:rsid w:val="00BD535F"/>
  </w:style>
  <w:style w:type="paragraph" w:customStyle="1" w:styleId="1C1913DF610A4780834B6C2CFC3B06AC">
    <w:name w:val="1C1913DF610A4780834B6C2CFC3B06AC"/>
    <w:rsid w:val="00BD535F"/>
  </w:style>
  <w:style w:type="paragraph" w:customStyle="1" w:styleId="3C1B017F06724F7AB414BB76600BD258">
    <w:name w:val="3C1B017F06724F7AB414BB76600BD258"/>
    <w:rsid w:val="00BD535F"/>
  </w:style>
  <w:style w:type="paragraph" w:customStyle="1" w:styleId="8F4BE3BD0C3E4D3199FCAC5F890C7BA3">
    <w:name w:val="8F4BE3BD0C3E4D3199FCAC5F890C7BA3"/>
    <w:rsid w:val="00BD535F"/>
  </w:style>
  <w:style w:type="paragraph" w:customStyle="1" w:styleId="BF5C2F8E5CD049D3A71DA137A9A4E589">
    <w:name w:val="BF5C2F8E5CD049D3A71DA137A9A4E589"/>
    <w:rsid w:val="00BD535F"/>
  </w:style>
  <w:style w:type="paragraph" w:customStyle="1" w:styleId="D06B0C913CAB4E96AFE21680E7086921">
    <w:name w:val="D06B0C913CAB4E96AFE21680E7086921"/>
    <w:rsid w:val="00BD535F"/>
  </w:style>
  <w:style w:type="paragraph" w:customStyle="1" w:styleId="62DD4ADEB2F4406D9DD3E68300AEF3E4">
    <w:name w:val="62DD4ADEB2F4406D9DD3E68300AEF3E4"/>
    <w:rsid w:val="00BD535F"/>
  </w:style>
  <w:style w:type="paragraph" w:customStyle="1" w:styleId="4FEC5FD3F8B745ACA0C485148BA81B55">
    <w:name w:val="4FEC5FD3F8B745ACA0C485148BA81B55"/>
    <w:rsid w:val="00BD535F"/>
  </w:style>
  <w:style w:type="paragraph" w:customStyle="1" w:styleId="F173B062FC0A4F7C908636EFDB24D3B2">
    <w:name w:val="F173B062FC0A4F7C908636EFDB24D3B2"/>
    <w:rsid w:val="00BD535F"/>
  </w:style>
  <w:style w:type="paragraph" w:customStyle="1" w:styleId="C5C80775E3054B989ABE9D51CD9174D1">
    <w:name w:val="C5C80775E3054B989ABE9D51CD9174D1"/>
    <w:rsid w:val="00BD535F"/>
  </w:style>
  <w:style w:type="paragraph" w:customStyle="1" w:styleId="9D39AD1F2F3D4350A21D332B5F372DBF">
    <w:name w:val="9D39AD1F2F3D4350A21D332B5F372DBF"/>
    <w:rsid w:val="00BD535F"/>
  </w:style>
  <w:style w:type="paragraph" w:customStyle="1" w:styleId="67E8B683D936421D816469B090FD18F9">
    <w:name w:val="67E8B683D936421D816469B090FD18F9"/>
    <w:rsid w:val="00BD535F"/>
  </w:style>
  <w:style w:type="paragraph" w:customStyle="1" w:styleId="FD5994DA0D174DB191091150E5854282">
    <w:name w:val="FD5994DA0D174DB191091150E5854282"/>
    <w:rsid w:val="00BD535F"/>
  </w:style>
  <w:style w:type="paragraph" w:customStyle="1" w:styleId="E9E0318DD92B4733B726CA971C4AF650">
    <w:name w:val="E9E0318DD92B4733B726CA971C4AF650"/>
    <w:rsid w:val="00BD535F"/>
  </w:style>
  <w:style w:type="paragraph" w:customStyle="1" w:styleId="D12205DA018D43A39DAB27CB1B0B8FEF">
    <w:name w:val="D12205DA018D43A39DAB27CB1B0B8FEF"/>
    <w:rsid w:val="00BD535F"/>
  </w:style>
  <w:style w:type="paragraph" w:customStyle="1" w:styleId="D9FE9689BA1B47D0B2E77014EDECABC7">
    <w:name w:val="D9FE9689BA1B47D0B2E77014EDECABC7"/>
    <w:rsid w:val="00BD535F"/>
  </w:style>
  <w:style w:type="paragraph" w:customStyle="1" w:styleId="D2DD86762E2A437F8D093C84ED1FF2C1">
    <w:name w:val="D2DD86762E2A437F8D093C84ED1FF2C1"/>
    <w:rsid w:val="00BD535F"/>
  </w:style>
  <w:style w:type="paragraph" w:customStyle="1" w:styleId="CD1AC0F4C1F240859C2835193011F73B">
    <w:name w:val="CD1AC0F4C1F240859C2835193011F73B"/>
    <w:rsid w:val="00BD535F"/>
  </w:style>
  <w:style w:type="paragraph" w:customStyle="1" w:styleId="970AE45A936C445D901F01A4874B53D3">
    <w:name w:val="970AE45A936C445D901F01A4874B53D3"/>
    <w:rsid w:val="00BD535F"/>
  </w:style>
  <w:style w:type="paragraph" w:customStyle="1" w:styleId="AC4BD0FBD6EB4E28A0EC5BD7FB39CB03">
    <w:name w:val="AC4BD0FBD6EB4E28A0EC5BD7FB39CB03"/>
    <w:rsid w:val="00BD535F"/>
  </w:style>
  <w:style w:type="paragraph" w:customStyle="1" w:styleId="6B91B1DA7934446A8977A29ECC1BA0AC">
    <w:name w:val="6B91B1DA7934446A8977A29ECC1BA0AC"/>
    <w:rsid w:val="00BD535F"/>
  </w:style>
  <w:style w:type="paragraph" w:customStyle="1" w:styleId="185F9B810268463B9CCD0C4D1B6408E2">
    <w:name w:val="185F9B810268463B9CCD0C4D1B6408E2"/>
    <w:rsid w:val="00BD535F"/>
  </w:style>
  <w:style w:type="paragraph" w:customStyle="1" w:styleId="BC2B3AF32EBE483DA7A627B0A8305BAA">
    <w:name w:val="BC2B3AF32EBE483DA7A627B0A8305BAA"/>
    <w:rsid w:val="00BD535F"/>
  </w:style>
  <w:style w:type="paragraph" w:customStyle="1" w:styleId="AEE42D9F6163434389B5F7CE4605F72E">
    <w:name w:val="AEE42D9F6163434389B5F7CE4605F72E"/>
    <w:rsid w:val="00BD535F"/>
  </w:style>
  <w:style w:type="paragraph" w:customStyle="1" w:styleId="B248BF0B04D14CA68E246663E98656D6">
    <w:name w:val="B248BF0B04D14CA68E246663E98656D6"/>
    <w:rsid w:val="00BD535F"/>
  </w:style>
  <w:style w:type="paragraph" w:customStyle="1" w:styleId="EA420BB610F44B2098463A335A5A26F0">
    <w:name w:val="EA420BB610F44B2098463A335A5A26F0"/>
    <w:rsid w:val="00BD535F"/>
  </w:style>
  <w:style w:type="paragraph" w:customStyle="1" w:styleId="FEF3D86C4B1D435EB5B708A35C6E3A85">
    <w:name w:val="FEF3D86C4B1D435EB5B708A35C6E3A85"/>
    <w:rsid w:val="00BD535F"/>
  </w:style>
  <w:style w:type="paragraph" w:customStyle="1" w:styleId="DC80A613D15E4A98B7ED6CF049054926">
    <w:name w:val="DC80A613D15E4A98B7ED6CF049054926"/>
    <w:rsid w:val="00BD535F"/>
  </w:style>
  <w:style w:type="paragraph" w:customStyle="1" w:styleId="5B292D70E20C4CA1BD17938ABE157C72">
    <w:name w:val="5B292D70E20C4CA1BD17938ABE157C72"/>
    <w:rsid w:val="00BD535F"/>
  </w:style>
  <w:style w:type="paragraph" w:customStyle="1" w:styleId="6A3DE5E6708F4DADABAB76F6F71E4C15">
    <w:name w:val="6A3DE5E6708F4DADABAB76F6F71E4C15"/>
    <w:rsid w:val="00BD535F"/>
  </w:style>
  <w:style w:type="paragraph" w:customStyle="1" w:styleId="0E9239CF8EB142118CD5FFB4D26D939F">
    <w:name w:val="0E9239CF8EB142118CD5FFB4D26D939F"/>
    <w:rsid w:val="00BD535F"/>
  </w:style>
  <w:style w:type="paragraph" w:customStyle="1" w:styleId="73FDC8FAE3834D48938EE9A543FA1862">
    <w:name w:val="73FDC8FAE3834D48938EE9A543FA1862"/>
    <w:rsid w:val="00BD535F"/>
  </w:style>
  <w:style w:type="paragraph" w:customStyle="1" w:styleId="EA6011AA50594515B6D34535E55D0078">
    <w:name w:val="EA6011AA50594515B6D34535E55D0078"/>
    <w:rsid w:val="00BD535F"/>
  </w:style>
  <w:style w:type="paragraph" w:customStyle="1" w:styleId="BF97A54D07524987A5B82A318CE6E3C1">
    <w:name w:val="BF97A54D07524987A5B82A318CE6E3C1"/>
    <w:rsid w:val="00BD535F"/>
  </w:style>
  <w:style w:type="paragraph" w:customStyle="1" w:styleId="9E7575671F3345B188EDD1E57AEBA827">
    <w:name w:val="9E7575671F3345B188EDD1E57AEBA827"/>
    <w:rsid w:val="00BD535F"/>
  </w:style>
  <w:style w:type="paragraph" w:customStyle="1" w:styleId="20BB5620DF8E46C1AD262601A34CD9B7">
    <w:name w:val="20BB5620DF8E46C1AD262601A34CD9B7"/>
    <w:rsid w:val="00BD535F"/>
  </w:style>
  <w:style w:type="paragraph" w:customStyle="1" w:styleId="FB57C06B57E64E4AA9849589A997CC0C">
    <w:name w:val="FB57C06B57E64E4AA9849589A997CC0C"/>
    <w:rsid w:val="00BD535F"/>
  </w:style>
  <w:style w:type="paragraph" w:customStyle="1" w:styleId="F2DCD3BDC2E8421190BBF748D2EA9683">
    <w:name w:val="F2DCD3BDC2E8421190BBF748D2EA9683"/>
    <w:rsid w:val="00BD535F"/>
  </w:style>
  <w:style w:type="paragraph" w:customStyle="1" w:styleId="0097CE9D91704B068C7E05746A661207">
    <w:name w:val="0097CE9D91704B068C7E05746A661207"/>
    <w:rsid w:val="00BD535F"/>
  </w:style>
  <w:style w:type="paragraph" w:customStyle="1" w:styleId="2FEA525CA54D467E8FAD1ED9A6FE0026">
    <w:name w:val="2FEA525CA54D467E8FAD1ED9A6FE0026"/>
    <w:rsid w:val="00BD535F"/>
  </w:style>
  <w:style w:type="paragraph" w:customStyle="1" w:styleId="2EA9EBCF3B8A40ADB171296C87DF9CEE">
    <w:name w:val="2EA9EBCF3B8A40ADB171296C87DF9CEE"/>
    <w:rsid w:val="00BD535F"/>
  </w:style>
  <w:style w:type="paragraph" w:customStyle="1" w:styleId="0DCE210BDF474216A3CE410840D4BFCF">
    <w:name w:val="0DCE210BDF474216A3CE410840D4BFCF"/>
    <w:rsid w:val="00BD535F"/>
  </w:style>
  <w:style w:type="paragraph" w:customStyle="1" w:styleId="AE71946F33E54B9392B0DA5459357621">
    <w:name w:val="AE71946F33E54B9392B0DA5459357621"/>
    <w:rsid w:val="00BD535F"/>
  </w:style>
  <w:style w:type="paragraph" w:customStyle="1" w:styleId="CAA141B738074FA4A787ABE9408ECC4F">
    <w:name w:val="CAA141B738074FA4A787ABE9408ECC4F"/>
    <w:rsid w:val="00BD535F"/>
  </w:style>
  <w:style w:type="paragraph" w:customStyle="1" w:styleId="F67B13BB6C024EAD8F49AE8A7A0E6646">
    <w:name w:val="F67B13BB6C024EAD8F49AE8A7A0E6646"/>
    <w:rsid w:val="00BD535F"/>
  </w:style>
  <w:style w:type="paragraph" w:customStyle="1" w:styleId="E6553F86CCDC4664BF27AA6973A93364">
    <w:name w:val="E6553F86CCDC4664BF27AA6973A93364"/>
    <w:rsid w:val="00BD535F"/>
  </w:style>
  <w:style w:type="paragraph" w:customStyle="1" w:styleId="43B86682AA9647C7A36B620EFFA50F00">
    <w:name w:val="43B86682AA9647C7A36B620EFFA50F00"/>
    <w:rsid w:val="00BD535F"/>
  </w:style>
  <w:style w:type="paragraph" w:customStyle="1" w:styleId="692CB0E84DD946E3B7EDD0A1CDEA44FA">
    <w:name w:val="692CB0E84DD946E3B7EDD0A1CDEA44FA"/>
    <w:rsid w:val="00BD535F"/>
  </w:style>
  <w:style w:type="paragraph" w:customStyle="1" w:styleId="4ADC7A4E8E8B40D8AAE33A7A36E4BE45">
    <w:name w:val="4ADC7A4E8E8B40D8AAE33A7A36E4BE45"/>
    <w:rsid w:val="00BD535F"/>
  </w:style>
  <w:style w:type="paragraph" w:customStyle="1" w:styleId="348F1BB3774C4494B16E024E2E81D91C">
    <w:name w:val="348F1BB3774C4494B16E024E2E81D91C"/>
    <w:rsid w:val="00BD535F"/>
  </w:style>
  <w:style w:type="paragraph" w:customStyle="1" w:styleId="D16F3A0FF8CA4624AA27B6E9A1BBE69E">
    <w:name w:val="D16F3A0FF8CA4624AA27B6E9A1BBE69E"/>
    <w:rsid w:val="00BD535F"/>
  </w:style>
  <w:style w:type="paragraph" w:customStyle="1" w:styleId="48FC4E8351694A96847B7C99F56DC6EC">
    <w:name w:val="48FC4E8351694A96847B7C99F56DC6EC"/>
    <w:rsid w:val="00BD535F"/>
  </w:style>
  <w:style w:type="paragraph" w:customStyle="1" w:styleId="8D30D2828D7341779FAEB59A9DB139DA">
    <w:name w:val="8D30D2828D7341779FAEB59A9DB139DA"/>
    <w:rsid w:val="00BD535F"/>
  </w:style>
  <w:style w:type="paragraph" w:customStyle="1" w:styleId="8F7FB2ED75E84033A5733B22B453ABC3">
    <w:name w:val="8F7FB2ED75E84033A5733B22B453ABC3"/>
    <w:rsid w:val="00BD535F"/>
  </w:style>
  <w:style w:type="paragraph" w:customStyle="1" w:styleId="BDAB49D268944C82A70B5016B908812B">
    <w:name w:val="BDAB49D268944C82A70B5016B908812B"/>
    <w:rsid w:val="00BD535F"/>
  </w:style>
  <w:style w:type="paragraph" w:customStyle="1" w:styleId="E159C1FCF89645C18C66A122D0C80593">
    <w:name w:val="E159C1FCF89645C18C66A122D0C80593"/>
    <w:rsid w:val="00BD535F"/>
  </w:style>
  <w:style w:type="paragraph" w:customStyle="1" w:styleId="E69EEC4C646D4523883D4A3622172C5F">
    <w:name w:val="E69EEC4C646D4523883D4A3622172C5F"/>
    <w:rsid w:val="00BD535F"/>
  </w:style>
  <w:style w:type="paragraph" w:customStyle="1" w:styleId="326EF2F8C2DD4FF0818A4DD35EADCCBA">
    <w:name w:val="326EF2F8C2DD4FF0818A4DD35EADCCBA"/>
    <w:rsid w:val="00BD535F"/>
  </w:style>
  <w:style w:type="paragraph" w:customStyle="1" w:styleId="BA74F1A0FECE4B43BA46C7F9A70A4555">
    <w:name w:val="BA74F1A0FECE4B43BA46C7F9A70A4555"/>
    <w:rsid w:val="00BD535F"/>
  </w:style>
  <w:style w:type="paragraph" w:customStyle="1" w:styleId="6A61821AB0B24E66AC5BF8F1A37A9FB1">
    <w:name w:val="6A61821AB0B24E66AC5BF8F1A37A9FB1"/>
    <w:rsid w:val="00BD535F"/>
  </w:style>
  <w:style w:type="paragraph" w:customStyle="1" w:styleId="AFA9AC13268848D89623542E2B935DEA">
    <w:name w:val="AFA9AC13268848D89623542E2B935DEA"/>
    <w:rsid w:val="00BD535F"/>
  </w:style>
  <w:style w:type="paragraph" w:customStyle="1" w:styleId="1EA7D1E8FB1846359568D882B55C0A6B">
    <w:name w:val="1EA7D1E8FB1846359568D882B55C0A6B"/>
    <w:rsid w:val="00BD535F"/>
  </w:style>
  <w:style w:type="paragraph" w:customStyle="1" w:styleId="4D54DB2375D745ACB80A365DB05B2049">
    <w:name w:val="4D54DB2375D745ACB80A365DB05B2049"/>
    <w:rsid w:val="00BD535F"/>
  </w:style>
  <w:style w:type="paragraph" w:customStyle="1" w:styleId="F906B3792D694146B84E80AB6AB6849D">
    <w:name w:val="F906B3792D694146B84E80AB6AB6849D"/>
    <w:rsid w:val="00BD535F"/>
  </w:style>
  <w:style w:type="paragraph" w:customStyle="1" w:styleId="E52171AC42AE4C9EAB8D61A48BA16D74">
    <w:name w:val="E52171AC42AE4C9EAB8D61A48BA16D74"/>
    <w:rsid w:val="00BD535F"/>
  </w:style>
  <w:style w:type="paragraph" w:customStyle="1" w:styleId="23607CC0A8D84F12A724C76C306F4A43">
    <w:name w:val="23607CC0A8D84F12A724C76C306F4A43"/>
    <w:rsid w:val="00BD535F"/>
  </w:style>
  <w:style w:type="paragraph" w:customStyle="1" w:styleId="4872FD180D3241F4B0CDB0C80172F09D">
    <w:name w:val="4872FD180D3241F4B0CDB0C80172F09D"/>
    <w:rsid w:val="00BD535F"/>
  </w:style>
  <w:style w:type="paragraph" w:customStyle="1" w:styleId="71BB22D6C39341E8979419A8B1EF8EC4">
    <w:name w:val="71BB22D6C39341E8979419A8B1EF8EC4"/>
    <w:rsid w:val="00BD535F"/>
  </w:style>
  <w:style w:type="paragraph" w:customStyle="1" w:styleId="B063490923074006BECBEE93A2B40E9E">
    <w:name w:val="B063490923074006BECBEE93A2B40E9E"/>
    <w:rsid w:val="00BD535F"/>
  </w:style>
  <w:style w:type="paragraph" w:customStyle="1" w:styleId="B0840E6B2FAA4FE7A497BD2BE8D064AA">
    <w:name w:val="B0840E6B2FAA4FE7A497BD2BE8D064AA"/>
    <w:rsid w:val="00BD535F"/>
  </w:style>
  <w:style w:type="paragraph" w:customStyle="1" w:styleId="5EF563DE27B342FFAC453A366BDA274C">
    <w:name w:val="5EF563DE27B342FFAC453A366BDA274C"/>
    <w:rsid w:val="00BD535F"/>
  </w:style>
  <w:style w:type="paragraph" w:customStyle="1" w:styleId="3718D7C0871B4AF5A0D5113AEDE2933B">
    <w:name w:val="3718D7C0871B4AF5A0D5113AEDE2933B"/>
    <w:rsid w:val="00BD535F"/>
  </w:style>
  <w:style w:type="paragraph" w:customStyle="1" w:styleId="C27FC2AC64E740149F611FB4175F8E81">
    <w:name w:val="C27FC2AC64E740149F611FB4175F8E81"/>
    <w:rsid w:val="00BD535F"/>
  </w:style>
  <w:style w:type="paragraph" w:customStyle="1" w:styleId="B7CB9CF2B5284D1E9298028D2971DB4F">
    <w:name w:val="B7CB9CF2B5284D1E9298028D2971DB4F"/>
    <w:rsid w:val="00BD535F"/>
  </w:style>
  <w:style w:type="paragraph" w:customStyle="1" w:styleId="8909C003A0BF4567860F8270748396CC">
    <w:name w:val="8909C003A0BF4567860F8270748396CC"/>
    <w:rsid w:val="00BD535F"/>
  </w:style>
  <w:style w:type="paragraph" w:customStyle="1" w:styleId="D17DA4A53BEF4C26A62F7C5CD88476AF">
    <w:name w:val="D17DA4A53BEF4C26A62F7C5CD88476AF"/>
    <w:rsid w:val="00BD535F"/>
  </w:style>
  <w:style w:type="paragraph" w:customStyle="1" w:styleId="EA2FF7D75411418C9FBC5B16142D3920">
    <w:name w:val="EA2FF7D75411418C9FBC5B16142D3920"/>
    <w:rsid w:val="00BD535F"/>
  </w:style>
  <w:style w:type="paragraph" w:customStyle="1" w:styleId="50BDEED3311C43BCB4375611ACCCEB7C">
    <w:name w:val="50BDEED3311C43BCB4375611ACCCEB7C"/>
    <w:rsid w:val="00BD535F"/>
  </w:style>
  <w:style w:type="paragraph" w:customStyle="1" w:styleId="320499B0BD334C38A5E1FD84F4F99459">
    <w:name w:val="320499B0BD334C38A5E1FD84F4F99459"/>
    <w:rsid w:val="00BD535F"/>
  </w:style>
  <w:style w:type="paragraph" w:customStyle="1" w:styleId="BB3F4F791F814FF6B37EA2C7AEC8CC0F">
    <w:name w:val="BB3F4F791F814FF6B37EA2C7AEC8CC0F"/>
    <w:rsid w:val="00BD535F"/>
  </w:style>
  <w:style w:type="paragraph" w:customStyle="1" w:styleId="CB8FF5EFCF9C4754B929E71505B646F2">
    <w:name w:val="CB8FF5EFCF9C4754B929E71505B646F2"/>
    <w:rsid w:val="00BD535F"/>
  </w:style>
  <w:style w:type="paragraph" w:customStyle="1" w:styleId="D9514112F9694F4FA92347853A0571C4">
    <w:name w:val="D9514112F9694F4FA92347853A0571C4"/>
    <w:rsid w:val="00BD535F"/>
  </w:style>
  <w:style w:type="paragraph" w:customStyle="1" w:styleId="80BB95F92FF643C1BA1B413051DE9983">
    <w:name w:val="80BB95F92FF643C1BA1B413051DE9983"/>
    <w:rsid w:val="00BD535F"/>
  </w:style>
  <w:style w:type="paragraph" w:customStyle="1" w:styleId="CD82CFD223274096B93988801CAF31A3">
    <w:name w:val="CD82CFD223274096B93988801CAF31A3"/>
    <w:rsid w:val="00BD535F"/>
  </w:style>
  <w:style w:type="paragraph" w:customStyle="1" w:styleId="1662FBDBDD274E42ADC99089B229AF9A">
    <w:name w:val="1662FBDBDD274E42ADC99089B229AF9A"/>
    <w:rsid w:val="00BD535F"/>
  </w:style>
  <w:style w:type="paragraph" w:customStyle="1" w:styleId="744761866D614267BCBE86F2E7595CEB">
    <w:name w:val="744761866D614267BCBE86F2E7595CEB"/>
    <w:rsid w:val="00BD535F"/>
  </w:style>
  <w:style w:type="paragraph" w:customStyle="1" w:styleId="86E7932636514BFF90673B492855F48B">
    <w:name w:val="86E7932636514BFF90673B492855F48B"/>
    <w:rsid w:val="00BD535F"/>
  </w:style>
  <w:style w:type="paragraph" w:customStyle="1" w:styleId="E3F8A9E3BB9544ACA5986EE62CFAC9DE">
    <w:name w:val="E3F8A9E3BB9544ACA5986EE62CFAC9DE"/>
    <w:rsid w:val="00BD535F"/>
  </w:style>
  <w:style w:type="paragraph" w:customStyle="1" w:styleId="F090062726A740D28D9E3B622E05ECBE">
    <w:name w:val="F090062726A740D28D9E3B622E05ECBE"/>
    <w:rsid w:val="00BD535F"/>
  </w:style>
  <w:style w:type="paragraph" w:customStyle="1" w:styleId="D69CC27A91F54C8BBDB7A9F80E25C82F">
    <w:name w:val="D69CC27A91F54C8BBDB7A9F80E25C82F"/>
    <w:rsid w:val="00BD535F"/>
  </w:style>
  <w:style w:type="paragraph" w:customStyle="1" w:styleId="616099663E1A4464B024275C5450C973">
    <w:name w:val="616099663E1A4464B024275C5450C973"/>
    <w:rsid w:val="00BD535F"/>
  </w:style>
  <w:style w:type="paragraph" w:customStyle="1" w:styleId="4C9ECC8E449844D1826FF4F4876E085B">
    <w:name w:val="4C9ECC8E449844D1826FF4F4876E085B"/>
    <w:rsid w:val="00BD535F"/>
  </w:style>
  <w:style w:type="paragraph" w:customStyle="1" w:styleId="3A36CB03AAD04820B033F440DEBCCA54">
    <w:name w:val="3A36CB03AAD04820B033F440DEBCCA54"/>
    <w:rsid w:val="00BD535F"/>
  </w:style>
  <w:style w:type="paragraph" w:customStyle="1" w:styleId="1CBF7488C80944929C5E9182670E5FE9">
    <w:name w:val="1CBF7488C80944929C5E9182670E5FE9"/>
    <w:rsid w:val="00BD535F"/>
  </w:style>
  <w:style w:type="paragraph" w:customStyle="1" w:styleId="0D75F2A09F99446EACF88F4C4817540D">
    <w:name w:val="0D75F2A09F99446EACF88F4C4817540D"/>
    <w:rsid w:val="00BD535F"/>
  </w:style>
  <w:style w:type="paragraph" w:customStyle="1" w:styleId="89852254289048E2888126E3CDC0B714">
    <w:name w:val="89852254289048E2888126E3CDC0B714"/>
    <w:rsid w:val="00BD535F"/>
  </w:style>
  <w:style w:type="paragraph" w:customStyle="1" w:styleId="C35C83CC8CD446D29EDC6537DC644499">
    <w:name w:val="C35C83CC8CD446D29EDC6537DC644499"/>
    <w:rsid w:val="00BD535F"/>
  </w:style>
  <w:style w:type="paragraph" w:customStyle="1" w:styleId="66F211BCDE744C58B0EDBD9F3E06400B">
    <w:name w:val="66F211BCDE744C58B0EDBD9F3E06400B"/>
    <w:rsid w:val="00BD535F"/>
  </w:style>
  <w:style w:type="paragraph" w:customStyle="1" w:styleId="AAF17C8614344DFB989069C2E25A0098">
    <w:name w:val="AAF17C8614344DFB989069C2E25A0098"/>
    <w:rsid w:val="00BD535F"/>
  </w:style>
  <w:style w:type="paragraph" w:customStyle="1" w:styleId="269EA513691846A1BD6E502CCBF24DB6">
    <w:name w:val="269EA513691846A1BD6E502CCBF24DB6"/>
    <w:rsid w:val="00BD535F"/>
  </w:style>
  <w:style w:type="paragraph" w:customStyle="1" w:styleId="87E9E757DBB74CEBB8780ECEBB92072D">
    <w:name w:val="87E9E757DBB74CEBB8780ECEBB92072D"/>
    <w:rsid w:val="00BD535F"/>
  </w:style>
  <w:style w:type="paragraph" w:customStyle="1" w:styleId="68D92A26129745DA9D486EECA1F87777">
    <w:name w:val="68D92A26129745DA9D486EECA1F87777"/>
    <w:rsid w:val="00BD535F"/>
  </w:style>
  <w:style w:type="paragraph" w:customStyle="1" w:styleId="409C04DEE2A74EDFB311418676034170">
    <w:name w:val="409C04DEE2A74EDFB311418676034170"/>
    <w:rsid w:val="00BD535F"/>
  </w:style>
  <w:style w:type="paragraph" w:customStyle="1" w:styleId="F18E42144D8B4401A2E280931F271E55">
    <w:name w:val="F18E42144D8B4401A2E280931F271E55"/>
    <w:rsid w:val="00BD535F"/>
  </w:style>
  <w:style w:type="paragraph" w:customStyle="1" w:styleId="A99C81AE25A74DB98A3D06A010051FB4">
    <w:name w:val="A99C81AE25A74DB98A3D06A010051FB4"/>
    <w:rsid w:val="00BD535F"/>
  </w:style>
  <w:style w:type="paragraph" w:customStyle="1" w:styleId="2A8C08D6B40F4D23BD588772E9D55AE5">
    <w:name w:val="2A8C08D6B40F4D23BD588772E9D55AE5"/>
    <w:rsid w:val="00BD535F"/>
  </w:style>
  <w:style w:type="paragraph" w:customStyle="1" w:styleId="E1E8A80F2E014768BF5CE9DAFB673B93">
    <w:name w:val="E1E8A80F2E014768BF5CE9DAFB673B93"/>
    <w:rsid w:val="00BD535F"/>
  </w:style>
  <w:style w:type="paragraph" w:customStyle="1" w:styleId="54B82279B33647BBB641592F87504A8C">
    <w:name w:val="54B82279B33647BBB641592F87504A8C"/>
    <w:rsid w:val="00BD535F"/>
  </w:style>
  <w:style w:type="paragraph" w:customStyle="1" w:styleId="AF6147D67E4C4963BDEDEDA9ED7606DC">
    <w:name w:val="AF6147D67E4C4963BDEDEDA9ED7606DC"/>
    <w:rsid w:val="00BD535F"/>
  </w:style>
  <w:style w:type="paragraph" w:customStyle="1" w:styleId="40B82C078C3A43CD989977EDBC73AE0C">
    <w:name w:val="40B82C078C3A43CD989977EDBC73AE0C"/>
    <w:rsid w:val="00BD535F"/>
  </w:style>
  <w:style w:type="paragraph" w:customStyle="1" w:styleId="E57491A3A630492298821609E75CD8D9">
    <w:name w:val="E57491A3A630492298821609E75CD8D9"/>
    <w:rsid w:val="00BD535F"/>
  </w:style>
  <w:style w:type="paragraph" w:customStyle="1" w:styleId="D221000CE7A443438BE54DE13A133668">
    <w:name w:val="D221000CE7A443438BE54DE13A133668"/>
    <w:rsid w:val="00BD535F"/>
  </w:style>
  <w:style w:type="paragraph" w:customStyle="1" w:styleId="5EE649D4EDFD47AE8F287692CAE18173">
    <w:name w:val="5EE649D4EDFD47AE8F287692CAE18173"/>
    <w:rsid w:val="00BD535F"/>
  </w:style>
  <w:style w:type="paragraph" w:customStyle="1" w:styleId="193A5BFF6E3943E1AC66147D2765246C">
    <w:name w:val="193A5BFF6E3943E1AC66147D2765246C"/>
    <w:rsid w:val="00BD535F"/>
  </w:style>
  <w:style w:type="paragraph" w:customStyle="1" w:styleId="AE2DDBA451ED4AC09AF9466731DB10BC">
    <w:name w:val="AE2DDBA451ED4AC09AF9466731DB10BC"/>
    <w:rsid w:val="00BD535F"/>
  </w:style>
  <w:style w:type="paragraph" w:customStyle="1" w:styleId="FB04CF709ECD47149E583D09647EFEAA">
    <w:name w:val="FB04CF709ECD47149E583D09647EFEAA"/>
    <w:rsid w:val="00BD535F"/>
  </w:style>
  <w:style w:type="paragraph" w:customStyle="1" w:styleId="802B4DFB43F84452AFC02F92652B1111">
    <w:name w:val="802B4DFB43F84452AFC02F92652B1111"/>
    <w:rsid w:val="00BD535F"/>
  </w:style>
  <w:style w:type="paragraph" w:customStyle="1" w:styleId="5B4B239FD6814FFF8FB8D4A1CFDF47EF">
    <w:name w:val="5B4B239FD6814FFF8FB8D4A1CFDF47EF"/>
    <w:rsid w:val="00BD535F"/>
  </w:style>
  <w:style w:type="paragraph" w:customStyle="1" w:styleId="B8FA6308D58B4933B603E850D17A493F">
    <w:name w:val="B8FA6308D58B4933B603E850D17A493F"/>
    <w:rsid w:val="00BD535F"/>
  </w:style>
  <w:style w:type="paragraph" w:customStyle="1" w:styleId="56E06D866D524FF7B97F6921E30DCBA2">
    <w:name w:val="56E06D866D524FF7B97F6921E30DCBA2"/>
    <w:rsid w:val="00BD535F"/>
  </w:style>
  <w:style w:type="paragraph" w:customStyle="1" w:styleId="B3719876BD394D2793EE6E4FCAA40213">
    <w:name w:val="B3719876BD394D2793EE6E4FCAA40213"/>
    <w:rsid w:val="00BD535F"/>
  </w:style>
  <w:style w:type="paragraph" w:customStyle="1" w:styleId="AED67D7B3490435F96DCDD9F196E8466">
    <w:name w:val="AED67D7B3490435F96DCDD9F196E8466"/>
    <w:rsid w:val="00BD535F"/>
  </w:style>
  <w:style w:type="paragraph" w:customStyle="1" w:styleId="D141AF721C7B414393ECC1AF34708AAB">
    <w:name w:val="D141AF721C7B414393ECC1AF34708AAB"/>
    <w:rsid w:val="00BD535F"/>
  </w:style>
  <w:style w:type="paragraph" w:customStyle="1" w:styleId="7060D3CCCFAB472CA21A0A0A33F75C4B">
    <w:name w:val="7060D3CCCFAB472CA21A0A0A33F75C4B"/>
    <w:rsid w:val="00BD535F"/>
  </w:style>
  <w:style w:type="paragraph" w:customStyle="1" w:styleId="A17B242F25E741E6BC0FB2887E0FC536">
    <w:name w:val="A17B242F25E741E6BC0FB2887E0FC536"/>
    <w:rsid w:val="00BD535F"/>
  </w:style>
  <w:style w:type="paragraph" w:customStyle="1" w:styleId="20A9F7051FD24018BE7AB4BD5877C99D">
    <w:name w:val="20A9F7051FD24018BE7AB4BD5877C99D"/>
    <w:rsid w:val="00BD535F"/>
  </w:style>
  <w:style w:type="paragraph" w:customStyle="1" w:styleId="D220C5B8DE324AE9857D6C21476D1DA3">
    <w:name w:val="D220C5B8DE324AE9857D6C21476D1DA3"/>
    <w:rsid w:val="00BD535F"/>
  </w:style>
  <w:style w:type="paragraph" w:customStyle="1" w:styleId="8CCFE01DBD314964802052ED51349B33">
    <w:name w:val="8CCFE01DBD314964802052ED51349B33"/>
    <w:rsid w:val="00BD535F"/>
  </w:style>
  <w:style w:type="paragraph" w:customStyle="1" w:styleId="1B0F3F8D9FCC49FDBE29D08EBBB9D04E">
    <w:name w:val="1B0F3F8D9FCC49FDBE29D08EBBB9D04E"/>
    <w:rsid w:val="00BD535F"/>
  </w:style>
  <w:style w:type="paragraph" w:customStyle="1" w:styleId="743482C1B8894811A96F22057CB25520">
    <w:name w:val="743482C1B8894811A96F22057CB25520"/>
    <w:rsid w:val="00BD535F"/>
  </w:style>
  <w:style w:type="paragraph" w:customStyle="1" w:styleId="6B24A3EF878E449C9E1C6D24995652D4">
    <w:name w:val="6B24A3EF878E449C9E1C6D24995652D4"/>
    <w:rsid w:val="00BD535F"/>
  </w:style>
  <w:style w:type="paragraph" w:customStyle="1" w:styleId="07D725ED95A44A96BC15481B68301244">
    <w:name w:val="07D725ED95A44A96BC15481B68301244"/>
    <w:rsid w:val="00BD535F"/>
  </w:style>
  <w:style w:type="paragraph" w:customStyle="1" w:styleId="3F42D972009B4CD8AF75BA6E2A99D10C">
    <w:name w:val="3F42D972009B4CD8AF75BA6E2A99D10C"/>
    <w:rsid w:val="00BD535F"/>
  </w:style>
  <w:style w:type="paragraph" w:customStyle="1" w:styleId="D9B5F6B1094740A188E32CA4FB74E737">
    <w:name w:val="D9B5F6B1094740A188E32CA4FB74E737"/>
    <w:rsid w:val="00BD535F"/>
  </w:style>
  <w:style w:type="paragraph" w:customStyle="1" w:styleId="676BCC3C17904D58A39475F1AA80764D">
    <w:name w:val="676BCC3C17904D58A39475F1AA80764D"/>
    <w:rsid w:val="00924BD3"/>
  </w:style>
  <w:style w:type="paragraph" w:customStyle="1" w:styleId="81E9E683225948A594B582CD8C2BEE4C">
    <w:name w:val="81E9E683225948A594B582CD8C2BEE4C"/>
    <w:rsid w:val="00924BD3"/>
  </w:style>
  <w:style w:type="paragraph" w:customStyle="1" w:styleId="9A552D116DE74B279B6281F295E845A4">
    <w:name w:val="9A552D116DE74B279B6281F295E845A4"/>
    <w:rsid w:val="00924BD3"/>
  </w:style>
  <w:style w:type="paragraph" w:customStyle="1" w:styleId="B99C54D8D8E94FF8AB50CDD5AB6A87A3">
    <w:name w:val="B99C54D8D8E94FF8AB50CDD5AB6A87A3"/>
    <w:rsid w:val="00924BD3"/>
  </w:style>
  <w:style w:type="paragraph" w:customStyle="1" w:styleId="8E80C37C915D4AFD8679CA3D73F64B5A">
    <w:name w:val="8E80C37C915D4AFD8679CA3D73F64B5A"/>
    <w:rsid w:val="00924BD3"/>
  </w:style>
  <w:style w:type="paragraph" w:customStyle="1" w:styleId="294EF6C1038D4DEEB84CC9E3DBC476D3">
    <w:name w:val="294EF6C1038D4DEEB84CC9E3DBC476D3"/>
    <w:rsid w:val="00924BD3"/>
  </w:style>
  <w:style w:type="paragraph" w:customStyle="1" w:styleId="6C8DE691DE8A42D08E76FA0BA16FA05D">
    <w:name w:val="6C8DE691DE8A42D08E76FA0BA16FA05D"/>
    <w:rsid w:val="00924BD3"/>
  </w:style>
  <w:style w:type="paragraph" w:customStyle="1" w:styleId="CF19811879A5450FAA6F57C7EAABC657">
    <w:name w:val="CF19811879A5450FAA6F57C7EAABC657"/>
    <w:rsid w:val="00924BD3"/>
  </w:style>
  <w:style w:type="paragraph" w:customStyle="1" w:styleId="C11DBE1EDC6149A3BDF42EB7FC541A08">
    <w:name w:val="C11DBE1EDC6149A3BDF42EB7FC541A08"/>
    <w:rsid w:val="00924BD3"/>
  </w:style>
  <w:style w:type="paragraph" w:customStyle="1" w:styleId="4F5C2033DEB3402DB13E2CC48013FB8A">
    <w:name w:val="4F5C2033DEB3402DB13E2CC48013FB8A"/>
    <w:rsid w:val="00924BD3"/>
  </w:style>
  <w:style w:type="paragraph" w:customStyle="1" w:styleId="2B2DE64D45F9479EA5593F25588BBA50">
    <w:name w:val="2B2DE64D45F9479EA5593F25588BBA50"/>
    <w:rsid w:val="00924BD3"/>
  </w:style>
  <w:style w:type="paragraph" w:customStyle="1" w:styleId="29AD9AA5F54A4730970E809AA3C898EE">
    <w:name w:val="29AD9AA5F54A4730970E809AA3C898EE"/>
    <w:rsid w:val="00924BD3"/>
  </w:style>
  <w:style w:type="paragraph" w:customStyle="1" w:styleId="CAD13A1D826640C3A527ABFF02069E12">
    <w:name w:val="CAD13A1D826640C3A527ABFF02069E12"/>
    <w:rsid w:val="00924BD3"/>
  </w:style>
  <w:style w:type="paragraph" w:customStyle="1" w:styleId="F8F1AC687BC2401CA32E9359BB4D7FE5">
    <w:name w:val="F8F1AC687BC2401CA32E9359BB4D7FE5"/>
    <w:rsid w:val="00924BD3"/>
  </w:style>
  <w:style w:type="paragraph" w:customStyle="1" w:styleId="E2DCD2D302C149BBA8C4DC2FB9AD23A7">
    <w:name w:val="E2DCD2D302C149BBA8C4DC2FB9AD23A7"/>
    <w:rsid w:val="00924BD3"/>
  </w:style>
  <w:style w:type="paragraph" w:customStyle="1" w:styleId="A1CFA26F085F42D58FAFE33FAFA35A5A">
    <w:name w:val="A1CFA26F085F42D58FAFE33FAFA35A5A"/>
    <w:rsid w:val="00924BD3"/>
  </w:style>
  <w:style w:type="paragraph" w:customStyle="1" w:styleId="5ED9648F352647B69EB07A32CD4F3C9A">
    <w:name w:val="5ED9648F352647B69EB07A32CD4F3C9A"/>
    <w:rsid w:val="00924BD3"/>
  </w:style>
  <w:style w:type="paragraph" w:customStyle="1" w:styleId="88CC675F02EF43B9B33D17557CDA000C">
    <w:name w:val="88CC675F02EF43B9B33D17557CDA000C"/>
    <w:rsid w:val="00924BD3"/>
  </w:style>
  <w:style w:type="paragraph" w:customStyle="1" w:styleId="44B4586A073848C39A674B0479181485">
    <w:name w:val="44B4586A073848C39A674B0479181485"/>
    <w:rsid w:val="00924BD3"/>
  </w:style>
  <w:style w:type="paragraph" w:customStyle="1" w:styleId="610BEC34D25C4E9BA5D1CFEDB6A2AC34">
    <w:name w:val="610BEC34D25C4E9BA5D1CFEDB6A2AC34"/>
    <w:rsid w:val="00924BD3"/>
  </w:style>
  <w:style w:type="paragraph" w:customStyle="1" w:styleId="ED42F24F499D491D8D178217690C5752">
    <w:name w:val="ED42F24F499D491D8D178217690C5752"/>
    <w:rsid w:val="00924BD3"/>
  </w:style>
  <w:style w:type="paragraph" w:customStyle="1" w:styleId="6F3172A1E7C64D4D8289FF8E36B950D2">
    <w:name w:val="6F3172A1E7C64D4D8289FF8E36B950D2"/>
    <w:rsid w:val="00924BD3"/>
  </w:style>
  <w:style w:type="paragraph" w:customStyle="1" w:styleId="704B99FB6BED4142A20BAB9DD40A56C7">
    <w:name w:val="704B99FB6BED4142A20BAB9DD40A56C7"/>
    <w:rsid w:val="00924BD3"/>
  </w:style>
  <w:style w:type="paragraph" w:customStyle="1" w:styleId="D41D8584590E496891843C3A5EE7B1F8">
    <w:name w:val="D41D8584590E496891843C3A5EE7B1F8"/>
    <w:rsid w:val="00924BD3"/>
  </w:style>
  <w:style w:type="paragraph" w:customStyle="1" w:styleId="14DE70F0F1FD48FFB086D424ECE16A31">
    <w:name w:val="14DE70F0F1FD48FFB086D424ECE16A31"/>
    <w:rsid w:val="00924BD3"/>
  </w:style>
  <w:style w:type="paragraph" w:customStyle="1" w:styleId="983148240FE845428CD2A3BE9B77122D">
    <w:name w:val="983148240FE845428CD2A3BE9B77122D"/>
    <w:rsid w:val="00924BD3"/>
  </w:style>
  <w:style w:type="paragraph" w:customStyle="1" w:styleId="5FFB0820D1C24292945EEF63F4414B18">
    <w:name w:val="5FFB0820D1C24292945EEF63F4414B18"/>
    <w:rsid w:val="00924BD3"/>
  </w:style>
  <w:style w:type="paragraph" w:customStyle="1" w:styleId="4CCCD589C1A34996A39DF61CD2876CD9">
    <w:name w:val="4CCCD589C1A34996A39DF61CD2876CD9"/>
    <w:rsid w:val="00924BD3"/>
  </w:style>
  <w:style w:type="paragraph" w:customStyle="1" w:styleId="60B104CAEFC640E0B7206AA07ABE02D1">
    <w:name w:val="60B104CAEFC640E0B7206AA07ABE02D1"/>
    <w:rsid w:val="00924BD3"/>
  </w:style>
  <w:style w:type="paragraph" w:customStyle="1" w:styleId="46D580EE37E644DCB001E46856E07196">
    <w:name w:val="46D580EE37E644DCB001E46856E07196"/>
    <w:rsid w:val="00924BD3"/>
  </w:style>
  <w:style w:type="paragraph" w:customStyle="1" w:styleId="9FC0BFCF8F51482590555C30F7EA17DF">
    <w:name w:val="9FC0BFCF8F51482590555C30F7EA17DF"/>
    <w:rsid w:val="00924BD3"/>
  </w:style>
  <w:style w:type="paragraph" w:customStyle="1" w:styleId="F8BD217C78194101ADFDC42A3A9C4639">
    <w:name w:val="F8BD217C78194101ADFDC42A3A9C4639"/>
    <w:rsid w:val="00924BD3"/>
  </w:style>
  <w:style w:type="paragraph" w:customStyle="1" w:styleId="0E5C4EE332D14B3591A0EE6F930E3709">
    <w:name w:val="0E5C4EE332D14B3591A0EE6F930E3709"/>
    <w:rsid w:val="00924BD3"/>
  </w:style>
  <w:style w:type="paragraph" w:customStyle="1" w:styleId="7CB8A8BE6EDC4C56B842B253BC542EB5">
    <w:name w:val="7CB8A8BE6EDC4C56B842B253BC542EB5"/>
    <w:rsid w:val="00924BD3"/>
  </w:style>
  <w:style w:type="paragraph" w:customStyle="1" w:styleId="47753125C2DD458DB66F9C87830EDCA7">
    <w:name w:val="47753125C2DD458DB66F9C87830EDCA7"/>
    <w:rsid w:val="00924BD3"/>
  </w:style>
  <w:style w:type="paragraph" w:customStyle="1" w:styleId="EDC1E009CB7249EE8CD35371CE9E5795">
    <w:name w:val="EDC1E009CB7249EE8CD35371CE9E5795"/>
    <w:rsid w:val="00924BD3"/>
  </w:style>
  <w:style w:type="paragraph" w:customStyle="1" w:styleId="291F1CD45F9442BF9EC3923BB88D4D98">
    <w:name w:val="291F1CD45F9442BF9EC3923BB88D4D98"/>
    <w:rsid w:val="00924BD3"/>
  </w:style>
  <w:style w:type="paragraph" w:customStyle="1" w:styleId="35ABFD028BBC44FFAC926E2C81FC1636">
    <w:name w:val="35ABFD028BBC44FFAC926E2C81FC1636"/>
    <w:rsid w:val="00924BD3"/>
  </w:style>
  <w:style w:type="paragraph" w:customStyle="1" w:styleId="8F5B3074750945C5B8FD6622569BCA73">
    <w:name w:val="8F5B3074750945C5B8FD6622569BCA73"/>
    <w:rsid w:val="00924BD3"/>
  </w:style>
  <w:style w:type="paragraph" w:customStyle="1" w:styleId="FFC10FC57B7745A9827446539F4CC34B">
    <w:name w:val="FFC10FC57B7745A9827446539F4CC34B"/>
    <w:rsid w:val="00924BD3"/>
  </w:style>
  <w:style w:type="paragraph" w:customStyle="1" w:styleId="CBFD082ADD2142438E8EDF31B42FD8B4">
    <w:name w:val="CBFD082ADD2142438E8EDF31B42FD8B4"/>
    <w:rsid w:val="00924BD3"/>
  </w:style>
  <w:style w:type="paragraph" w:customStyle="1" w:styleId="065DD5262E0A4E0C86B91C252D0E8F48">
    <w:name w:val="065DD5262E0A4E0C86B91C252D0E8F48"/>
    <w:rsid w:val="00924BD3"/>
  </w:style>
  <w:style w:type="paragraph" w:customStyle="1" w:styleId="5C26F6EE6D1C4296A2D9762A4B6D556C">
    <w:name w:val="5C26F6EE6D1C4296A2D9762A4B6D556C"/>
    <w:rsid w:val="00924BD3"/>
  </w:style>
  <w:style w:type="paragraph" w:customStyle="1" w:styleId="903932DC4B22420C9F3131891E91A312">
    <w:name w:val="903932DC4B22420C9F3131891E91A312"/>
    <w:rsid w:val="00924BD3"/>
  </w:style>
  <w:style w:type="paragraph" w:customStyle="1" w:styleId="89A1C67D436D44BDBDFC207DCA29F607">
    <w:name w:val="89A1C67D436D44BDBDFC207DCA29F607"/>
    <w:rsid w:val="00924BD3"/>
  </w:style>
  <w:style w:type="paragraph" w:customStyle="1" w:styleId="A17650E9E90B4B4D809A28A123F42E93">
    <w:name w:val="A17650E9E90B4B4D809A28A123F42E93"/>
    <w:rsid w:val="00924BD3"/>
  </w:style>
  <w:style w:type="paragraph" w:customStyle="1" w:styleId="9863725DF8EB4BD38C9793110852A5BC">
    <w:name w:val="9863725DF8EB4BD38C9793110852A5BC"/>
    <w:rsid w:val="00924BD3"/>
  </w:style>
  <w:style w:type="paragraph" w:customStyle="1" w:styleId="EAEAB1C0AF5A4106ABF26A6133356B30">
    <w:name w:val="EAEAB1C0AF5A4106ABF26A6133356B30"/>
    <w:rsid w:val="00924BD3"/>
  </w:style>
  <w:style w:type="paragraph" w:customStyle="1" w:styleId="25DA1119DAD04B2F85C5697A3A297900">
    <w:name w:val="25DA1119DAD04B2F85C5697A3A297900"/>
    <w:rsid w:val="00924BD3"/>
  </w:style>
  <w:style w:type="paragraph" w:customStyle="1" w:styleId="5F95DF981CCB4B4C834A9DE7D6672DDB">
    <w:name w:val="5F95DF981CCB4B4C834A9DE7D6672DDB"/>
    <w:rsid w:val="00924BD3"/>
  </w:style>
  <w:style w:type="paragraph" w:customStyle="1" w:styleId="454CDDB6AFA24FE7B22304CABFDFC353">
    <w:name w:val="454CDDB6AFA24FE7B22304CABFDFC353"/>
    <w:rsid w:val="00924BD3"/>
  </w:style>
  <w:style w:type="paragraph" w:customStyle="1" w:styleId="1C49636985484BCD86F5FFCA532319C2">
    <w:name w:val="1C49636985484BCD86F5FFCA532319C2"/>
    <w:rsid w:val="00924BD3"/>
  </w:style>
  <w:style w:type="paragraph" w:customStyle="1" w:styleId="B1F0DD78EA3642D3B74A190B230D74E5">
    <w:name w:val="B1F0DD78EA3642D3B74A190B230D74E5"/>
    <w:rsid w:val="00924BD3"/>
  </w:style>
  <w:style w:type="paragraph" w:customStyle="1" w:styleId="0A742256F39846D0959413328A9D7622">
    <w:name w:val="0A742256F39846D0959413328A9D7622"/>
    <w:rsid w:val="00924BD3"/>
  </w:style>
  <w:style w:type="paragraph" w:customStyle="1" w:styleId="293F3433A1054928910D2197EF430838">
    <w:name w:val="293F3433A1054928910D2197EF430838"/>
    <w:rsid w:val="00924BD3"/>
  </w:style>
  <w:style w:type="paragraph" w:customStyle="1" w:styleId="CFF4A51CA22643E3A3D7EB31973BE623">
    <w:name w:val="CFF4A51CA22643E3A3D7EB31973BE623"/>
    <w:rsid w:val="00924BD3"/>
  </w:style>
  <w:style w:type="paragraph" w:customStyle="1" w:styleId="2A65AE0D2F3B490F9CFE7C92ABFA6985">
    <w:name w:val="2A65AE0D2F3B490F9CFE7C92ABFA6985"/>
    <w:rsid w:val="00924BD3"/>
  </w:style>
  <w:style w:type="paragraph" w:customStyle="1" w:styleId="A2EA5B794CAE4888B4FE85077D7E0083">
    <w:name w:val="A2EA5B794CAE4888B4FE85077D7E0083"/>
    <w:rsid w:val="00924BD3"/>
  </w:style>
  <w:style w:type="paragraph" w:customStyle="1" w:styleId="AA43D4A5E3254BC2A2DA74E162F78B53">
    <w:name w:val="AA43D4A5E3254BC2A2DA74E162F78B53"/>
    <w:rsid w:val="00924BD3"/>
  </w:style>
  <w:style w:type="paragraph" w:customStyle="1" w:styleId="D04236A6EF4A45A4AB2F1F9D4355C7A4">
    <w:name w:val="D04236A6EF4A45A4AB2F1F9D4355C7A4"/>
    <w:rsid w:val="00924BD3"/>
  </w:style>
  <w:style w:type="paragraph" w:customStyle="1" w:styleId="F6C58AA2EF34488C9FDCED22868F93FC">
    <w:name w:val="F6C58AA2EF34488C9FDCED22868F93FC"/>
    <w:rsid w:val="00924BD3"/>
  </w:style>
  <w:style w:type="paragraph" w:customStyle="1" w:styleId="C94F17DBA0414FB2846A24AADA6C390B">
    <w:name w:val="C94F17DBA0414FB2846A24AADA6C390B"/>
    <w:rsid w:val="00924BD3"/>
  </w:style>
  <w:style w:type="paragraph" w:customStyle="1" w:styleId="A927954D60154D95A56D0D31AD944D6D">
    <w:name w:val="A927954D60154D95A56D0D31AD944D6D"/>
    <w:rsid w:val="00924BD3"/>
  </w:style>
  <w:style w:type="paragraph" w:customStyle="1" w:styleId="C14232EF1E084D1FAAE1554500B3B61D">
    <w:name w:val="C14232EF1E084D1FAAE1554500B3B61D"/>
    <w:rsid w:val="00924BD3"/>
  </w:style>
  <w:style w:type="paragraph" w:customStyle="1" w:styleId="CBC3F6DDE5C447E685B36447C8327A49">
    <w:name w:val="CBC3F6DDE5C447E685B36447C8327A49"/>
    <w:rsid w:val="00924BD3"/>
  </w:style>
  <w:style w:type="paragraph" w:customStyle="1" w:styleId="78A495E7CFC14CE78DFD4F548BD41550">
    <w:name w:val="78A495E7CFC14CE78DFD4F548BD41550"/>
    <w:rsid w:val="00924BD3"/>
  </w:style>
  <w:style w:type="paragraph" w:customStyle="1" w:styleId="E1335748675A4BDB9888595E8D40C026">
    <w:name w:val="E1335748675A4BDB9888595E8D40C026"/>
    <w:rsid w:val="00924BD3"/>
  </w:style>
  <w:style w:type="paragraph" w:customStyle="1" w:styleId="B8A1692A90354EC59A1D5EB93D0DF7D7">
    <w:name w:val="B8A1692A90354EC59A1D5EB93D0DF7D7"/>
    <w:rsid w:val="00924BD3"/>
  </w:style>
  <w:style w:type="paragraph" w:customStyle="1" w:styleId="EAAE651EDC664EDBA368101FFF3900C1">
    <w:name w:val="EAAE651EDC664EDBA368101FFF3900C1"/>
    <w:rsid w:val="00924BD3"/>
  </w:style>
  <w:style w:type="paragraph" w:customStyle="1" w:styleId="852A4AA80EDD4C3FB972BCB7002C9843">
    <w:name w:val="852A4AA80EDD4C3FB972BCB7002C9843"/>
    <w:rsid w:val="00924BD3"/>
  </w:style>
  <w:style w:type="paragraph" w:customStyle="1" w:styleId="D04ABE32BDC248B8BB9BCBE5F87FEC44">
    <w:name w:val="D04ABE32BDC248B8BB9BCBE5F87FEC44"/>
    <w:rsid w:val="00924BD3"/>
  </w:style>
  <w:style w:type="paragraph" w:customStyle="1" w:styleId="B9329519914B4156A2FF55ABB06045D3">
    <w:name w:val="B9329519914B4156A2FF55ABB06045D3"/>
    <w:rsid w:val="00924BD3"/>
  </w:style>
  <w:style w:type="paragraph" w:customStyle="1" w:styleId="1B28E6F372FB437489568A0EB099A834">
    <w:name w:val="1B28E6F372FB437489568A0EB099A834"/>
    <w:rsid w:val="00924BD3"/>
  </w:style>
  <w:style w:type="paragraph" w:customStyle="1" w:styleId="C9EE610A09484FCFBDF721EA527A5CA4">
    <w:name w:val="C9EE610A09484FCFBDF721EA527A5CA4"/>
    <w:rsid w:val="00924BD3"/>
  </w:style>
  <w:style w:type="paragraph" w:customStyle="1" w:styleId="9A5DABB1675C46ED8FC6AF3AC979F112">
    <w:name w:val="9A5DABB1675C46ED8FC6AF3AC979F112"/>
    <w:rsid w:val="00924BD3"/>
  </w:style>
  <w:style w:type="paragraph" w:customStyle="1" w:styleId="450CCB9AB2074903B1BC9D37842DB26A">
    <w:name w:val="450CCB9AB2074903B1BC9D37842DB26A"/>
    <w:rsid w:val="00924BD3"/>
  </w:style>
  <w:style w:type="paragraph" w:customStyle="1" w:styleId="703D247393594BF196172DC3F5A06E7C">
    <w:name w:val="703D247393594BF196172DC3F5A06E7C"/>
    <w:rsid w:val="00924BD3"/>
  </w:style>
  <w:style w:type="paragraph" w:customStyle="1" w:styleId="128A5BE8B09B4E418434A840CE946D80">
    <w:name w:val="128A5BE8B09B4E418434A840CE946D80"/>
    <w:rsid w:val="00924BD3"/>
  </w:style>
  <w:style w:type="paragraph" w:customStyle="1" w:styleId="D5DA652F917C4233A407416A8E6D1813">
    <w:name w:val="D5DA652F917C4233A407416A8E6D1813"/>
    <w:rsid w:val="00924BD3"/>
  </w:style>
  <w:style w:type="paragraph" w:customStyle="1" w:styleId="5974F612C890457CBC6D29F1E1463A17">
    <w:name w:val="5974F612C890457CBC6D29F1E1463A17"/>
    <w:rsid w:val="00924BD3"/>
  </w:style>
  <w:style w:type="paragraph" w:customStyle="1" w:styleId="C450F940CD93437AB37A50061C94E33E">
    <w:name w:val="C450F940CD93437AB37A50061C94E33E"/>
    <w:rsid w:val="00924BD3"/>
  </w:style>
  <w:style w:type="paragraph" w:customStyle="1" w:styleId="1B6BB439480A4ED9AA1020E0F7AD4093">
    <w:name w:val="1B6BB439480A4ED9AA1020E0F7AD4093"/>
    <w:rsid w:val="00924BD3"/>
  </w:style>
  <w:style w:type="paragraph" w:customStyle="1" w:styleId="42777CDA5FF34250B9573EECDE3CB724">
    <w:name w:val="42777CDA5FF34250B9573EECDE3CB724"/>
    <w:rsid w:val="00924BD3"/>
  </w:style>
  <w:style w:type="paragraph" w:customStyle="1" w:styleId="9B76E4BC147E4779A565D9FEC3293879">
    <w:name w:val="9B76E4BC147E4779A565D9FEC3293879"/>
    <w:rsid w:val="00924BD3"/>
  </w:style>
  <w:style w:type="paragraph" w:customStyle="1" w:styleId="9BB9838F73454550B700D78CC2F96794">
    <w:name w:val="9BB9838F73454550B700D78CC2F96794"/>
    <w:rsid w:val="00924BD3"/>
  </w:style>
  <w:style w:type="paragraph" w:customStyle="1" w:styleId="0F595930776D4C0193E8338CA805F370">
    <w:name w:val="0F595930776D4C0193E8338CA805F370"/>
    <w:rsid w:val="00924BD3"/>
  </w:style>
  <w:style w:type="paragraph" w:customStyle="1" w:styleId="E93C327703F3433BBB6642EADDB8C659">
    <w:name w:val="E93C327703F3433BBB6642EADDB8C659"/>
    <w:rsid w:val="00924BD3"/>
  </w:style>
  <w:style w:type="paragraph" w:customStyle="1" w:styleId="2DCDAEE37D4B489CB98CAF26942A2323">
    <w:name w:val="2DCDAEE37D4B489CB98CAF26942A2323"/>
    <w:rsid w:val="00924BD3"/>
  </w:style>
  <w:style w:type="paragraph" w:customStyle="1" w:styleId="58367EB8105F4D029AFD0AE41FDE6EE5">
    <w:name w:val="58367EB8105F4D029AFD0AE41FDE6EE5"/>
    <w:rsid w:val="00924BD3"/>
  </w:style>
  <w:style w:type="paragraph" w:customStyle="1" w:styleId="9592658DC02A441F9B2F2187D2914A03">
    <w:name w:val="9592658DC02A441F9B2F2187D2914A03"/>
    <w:rsid w:val="00924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17</Pages>
  <Words>3430</Words>
  <Characters>18871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9</cp:revision>
  <cp:lastPrinted>2021-05-26T19:48:00Z</cp:lastPrinted>
  <dcterms:created xsi:type="dcterms:W3CDTF">2021-05-26T14:58:00Z</dcterms:created>
  <dcterms:modified xsi:type="dcterms:W3CDTF">2021-05-26T19:51:00Z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