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54CA" w14:textId="32ACD69D" w:rsidR="00A250D0" w:rsidRDefault="00DB302A" w:rsidP="00DB302A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Name: </w:t>
      </w:r>
      <w:r w:rsidR="008B3649">
        <w:rPr>
          <w:rFonts w:cs="Arial"/>
          <w:b/>
          <w:bCs/>
          <w:sz w:val="40"/>
          <w:szCs w:val="40"/>
        </w:rPr>
        <w:t>Abdallah</w:t>
      </w:r>
      <w:r>
        <w:rPr>
          <w:rFonts w:cs="Arial"/>
          <w:b/>
          <w:bCs/>
          <w:sz w:val="40"/>
          <w:szCs w:val="40"/>
        </w:rPr>
        <w:t xml:space="preserve"> Khaled </w:t>
      </w:r>
    </w:p>
    <w:p w14:paraId="025937FC" w14:textId="61C8C929" w:rsidR="00DB302A" w:rsidRDefault="00DB302A" w:rsidP="00DB302A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BN: 18</w:t>
      </w:r>
    </w:p>
    <w:p w14:paraId="586C9177" w14:textId="77777777" w:rsidR="00DB302A" w:rsidRDefault="00DB302A" w:rsidP="00DB302A">
      <w:pPr>
        <w:rPr>
          <w:rFonts w:cs="Arial"/>
          <w:sz w:val="28"/>
          <w:szCs w:val="28"/>
        </w:rPr>
      </w:pPr>
    </w:p>
    <w:p w14:paraId="4BBBEBA8" w14:textId="77777777" w:rsidR="00B163E3" w:rsidRDefault="00B163E3" w:rsidP="00B163E3">
      <w:pPr>
        <w:rPr>
          <w:rFonts w:cs="Arial"/>
          <w:b/>
          <w:bCs/>
          <w:sz w:val="32"/>
          <w:szCs w:val="32"/>
        </w:rPr>
      </w:pPr>
      <w:r w:rsidRPr="00B163E3">
        <w:rPr>
          <w:rFonts w:cs="Arial"/>
          <w:b/>
          <w:bCs/>
          <w:sz w:val="32"/>
          <w:szCs w:val="32"/>
        </w:rPr>
        <w:t>Technical Report: Overview of Microcontroller Families and Brands</w:t>
      </w:r>
    </w:p>
    <w:p w14:paraId="6CEBFCB0" w14:textId="77777777" w:rsidR="00B163E3" w:rsidRPr="00B163E3" w:rsidRDefault="00B163E3" w:rsidP="00B163E3">
      <w:pPr>
        <w:rPr>
          <w:rFonts w:cs="Arial"/>
          <w:b/>
          <w:bCs/>
          <w:sz w:val="32"/>
          <w:szCs w:val="32"/>
        </w:rPr>
      </w:pPr>
    </w:p>
    <w:p w14:paraId="034C5CBC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1. Introduction</w:t>
      </w:r>
    </w:p>
    <w:p w14:paraId="238E3D7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Embedded systems make use of microcontrollers, which are critical components that provide computational resources for operating and controlling various electronic devices. Because microcontrollers are integrated with processors, memory, and input/output peripherals, they are ideal for small and power-sensitive applications. This report will examine some of the major families and brands in the market by discussing their </w:t>
      </w:r>
      <w:proofErr w:type="gramStart"/>
      <w:r w:rsidRPr="00B163E3">
        <w:rPr>
          <w:rFonts w:cs="Arial"/>
          <w:sz w:val="28"/>
          <w:szCs w:val="28"/>
        </w:rPr>
        <w:t>architectures</w:t>
      </w:r>
      <w:proofErr w:type="gramEnd"/>
      <w:r w:rsidRPr="00B163E3">
        <w:rPr>
          <w:rFonts w:cs="Arial"/>
          <w:sz w:val="28"/>
          <w:szCs w:val="28"/>
        </w:rPr>
        <w:t>, features, and application areas.</w:t>
      </w:r>
    </w:p>
    <w:p w14:paraId="22D8B54F" w14:textId="77777777" w:rsidR="00B163E3" w:rsidRPr="00B163E3" w:rsidRDefault="00B163E3" w:rsidP="00B163E3">
      <w:pPr>
        <w:rPr>
          <w:rFonts w:cs="Arial"/>
          <w:sz w:val="28"/>
          <w:szCs w:val="28"/>
        </w:rPr>
      </w:pPr>
    </w:p>
    <w:p w14:paraId="6EB04F3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 Microcontroller Families and Architectures</w:t>
      </w:r>
    </w:p>
    <w:p w14:paraId="7CDC080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Microcontrollers are divided into respective families based on core architectures since it defines an instruction set and how to process the information internally. Among those, most in use are:</w:t>
      </w:r>
    </w:p>
    <w:p w14:paraId="202D224E" w14:textId="77777777" w:rsidR="00B163E3" w:rsidRPr="00B163E3" w:rsidRDefault="00B163E3" w:rsidP="00B163E3">
      <w:pPr>
        <w:rPr>
          <w:rFonts w:cs="Arial"/>
          <w:sz w:val="28"/>
          <w:szCs w:val="28"/>
        </w:rPr>
      </w:pPr>
    </w:p>
    <w:p w14:paraId="7E89C680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2.1 ARM Cortex</w:t>
      </w:r>
    </w:p>
    <w:p w14:paraId="0691173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Architecture: This has been one of the most used ARM Cortex architectures, especially its power efficiency and performance. It does have both 32-bit and 64-bit design capabilities with various subfamilies.</w:t>
      </w:r>
    </w:p>
    <w:p w14:paraId="073520A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ARM Cortex-M, Cortex-A, Cortex-R.</w:t>
      </w:r>
    </w:p>
    <w:p w14:paraId="1C3287E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lastRenderedPageBreak/>
        <w:t xml:space="preserve">Cortex-M: Conceived for low-power, cost-effective applications targeting IoT devices, wearables, and industrial automation. Cortex-A: Optimized for high-performance applications targeting smartphones and complex embedded systems. Cortex-R: For real-time applications targeting automotive and safety-critical applications. Brands: STMicroelectronics STM32, NXP LPC, Texas Instruments TI Tiva, Nordic Semiconductor </w:t>
      </w:r>
      <w:proofErr w:type="spellStart"/>
      <w:r w:rsidRPr="00B163E3">
        <w:rPr>
          <w:rFonts w:cs="Arial"/>
          <w:sz w:val="28"/>
          <w:szCs w:val="28"/>
        </w:rPr>
        <w:t>nRF</w:t>
      </w:r>
      <w:proofErr w:type="spellEnd"/>
      <w:r w:rsidRPr="00B163E3">
        <w:rPr>
          <w:rFonts w:cs="Arial"/>
          <w:sz w:val="28"/>
          <w:szCs w:val="28"/>
        </w:rPr>
        <w:t xml:space="preserve"> series. 2.2 AVR Advanced Virtual RISC Microcontrollers Architecture: The AVR family is an 8-</w:t>
      </w:r>
      <w:proofErr w:type="gramStart"/>
      <w:r w:rsidRPr="00B163E3">
        <w:rPr>
          <w:rFonts w:cs="Arial"/>
          <w:sz w:val="28"/>
          <w:szCs w:val="28"/>
        </w:rPr>
        <w:t>bit</w:t>
      </w:r>
      <w:proofErr w:type="gramEnd"/>
      <w:r w:rsidRPr="00B163E3">
        <w:rPr>
          <w:rFonts w:cs="Arial"/>
          <w:sz w:val="28"/>
          <w:szCs w:val="28"/>
        </w:rPr>
        <w:t xml:space="preserve"> and 32-bit RISC microcontroller family developed by Atmel. It has </w:t>
      </w:r>
      <w:proofErr w:type="gramStart"/>
      <w:r w:rsidRPr="00B163E3">
        <w:rPr>
          <w:rFonts w:cs="Arial"/>
          <w:sz w:val="28"/>
          <w:szCs w:val="28"/>
        </w:rPr>
        <w:t>the easy</w:t>
      </w:r>
      <w:proofErr w:type="gramEnd"/>
      <w:r w:rsidRPr="00B163E3">
        <w:rPr>
          <w:rFonts w:cs="Arial"/>
          <w:sz w:val="28"/>
          <w:szCs w:val="28"/>
        </w:rPr>
        <w:t xml:space="preserve"> and simple architecture.</w:t>
      </w:r>
    </w:p>
    <w:p w14:paraId="5995601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AVR 8-bit, AVR32.</w:t>
      </w:r>
    </w:p>
    <w:p w14:paraId="5294601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AVR 8-bit: Common in simple embedded applications like home automation, sensors, and educational projects.</w:t>
      </w:r>
    </w:p>
    <w:p w14:paraId="2138523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AVR32: The 32-bit architecture does provide higher performance for more complex applications.</w:t>
      </w:r>
    </w:p>
    <w:p w14:paraId="08B6D05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Brands: Microchip Technology-</w:t>
      </w:r>
      <w:proofErr w:type="spellStart"/>
      <w:r w:rsidRPr="00B163E3">
        <w:rPr>
          <w:rFonts w:cs="Arial"/>
          <w:sz w:val="28"/>
          <w:szCs w:val="28"/>
        </w:rPr>
        <w:t>ATmega</w:t>
      </w:r>
      <w:proofErr w:type="spellEnd"/>
      <w:r w:rsidRPr="00B163E3">
        <w:rPr>
          <w:rFonts w:cs="Arial"/>
          <w:sz w:val="28"/>
          <w:szCs w:val="28"/>
        </w:rPr>
        <w:t xml:space="preserve">, </w:t>
      </w:r>
      <w:proofErr w:type="spellStart"/>
      <w:r w:rsidRPr="00B163E3">
        <w:rPr>
          <w:rFonts w:cs="Arial"/>
          <w:sz w:val="28"/>
          <w:szCs w:val="28"/>
        </w:rPr>
        <w:t>ATtiny</w:t>
      </w:r>
      <w:proofErr w:type="spellEnd"/>
      <w:r w:rsidRPr="00B163E3">
        <w:rPr>
          <w:rFonts w:cs="Arial"/>
          <w:sz w:val="28"/>
          <w:szCs w:val="28"/>
        </w:rPr>
        <w:t>.</w:t>
      </w:r>
    </w:p>
    <w:p w14:paraId="6864451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2.3 PIC (Peripheral Interface Controller)</w:t>
      </w:r>
    </w:p>
    <w:p w14:paraId="69BB843B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Architecture: PIC microcontrollers by Microchip Technology are provided in 8-bit, 16-bit, and 32-bit versions. They </w:t>
      </w:r>
      <w:proofErr w:type="gramStart"/>
      <w:r w:rsidRPr="00B163E3">
        <w:rPr>
          <w:rFonts w:cs="Arial"/>
          <w:sz w:val="28"/>
          <w:szCs w:val="28"/>
        </w:rPr>
        <w:t>are considered to be</w:t>
      </w:r>
      <w:proofErr w:type="gramEnd"/>
      <w:r w:rsidRPr="00B163E3">
        <w:rPr>
          <w:rFonts w:cs="Arial"/>
          <w:sz w:val="28"/>
          <w:szCs w:val="28"/>
        </w:rPr>
        <w:t xml:space="preserve"> flexible and </w:t>
      </w:r>
      <w:proofErr w:type="gramStart"/>
      <w:r w:rsidRPr="00B163E3">
        <w:rPr>
          <w:rFonts w:cs="Arial"/>
          <w:sz w:val="28"/>
          <w:szCs w:val="28"/>
        </w:rPr>
        <w:t>much</w:t>
      </w:r>
      <w:proofErr w:type="gramEnd"/>
      <w:r w:rsidRPr="00B163E3">
        <w:rPr>
          <w:rFonts w:cs="Arial"/>
          <w:sz w:val="28"/>
          <w:szCs w:val="28"/>
        </w:rPr>
        <w:t xml:space="preserve"> configurable.</w:t>
      </w:r>
    </w:p>
    <w:p w14:paraId="59CCB575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Popular Families: PIC10, PIC16, PIC18, PIC24, </w:t>
      </w:r>
      <w:proofErr w:type="spellStart"/>
      <w:r w:rsidRPr="00B163E3">
        <w:rPr>
          <w:rFonts w:cs="Arial"/>
          <w:sz w:val="28"/>
          <w:szCs w:val="28"/>
        </w:rPr>
        <w:t>dsPIC</w:t>
      </w:r>
      <w:proofErr w:type="spellEnd"/>
      <w:r w:rsidRPr="00B163E3">
        <w:rPr>
          <w:rFonts w:cs="Arial"/>
          <w:sz w:val="28"/>
          <w:szCs w:val="28"/>
        </w:rPr>
        <w:t>.</w:t>
      </w:r>
    </w:p>
    <w:p w14:paraId="1D5A242B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PIC16/PIC18: Useful in very low-cost, low-power applications like motor control, lighting, and consumer electronics. </w:t>
      </w:r>
      <w:proofErr w:type="spellStart"/>
      <w:r w:rsidRPr="00B163E3">
        <w:rPr>
          <w:rFonts w:cs="Arial"/>
          <w:sz w:val="28"/>
          <w:szCs w:val="28"/>
        </w:rPr>
        <w:t>dsPIC</w:t>
      </w:r>
      <w:proofErr w:type="spellEnd"/>
      <w:r w:rsidRPr="00B163E3">
        <w:rPr>
          <w:rFonts w:cs="Arial"/>
          <w:sz w:val="28"/>
          <w:szCs w:val="28"/>
        </w:rPr>
        <w:t>: Have digital signal processing for audio, motor control, and power management. Vendors: Microchip Technology-PIC series 2.4 8051 Architecture: The 8051 architecture is one of the most popular and oldest 8-bit microcontroller architectures designed by Intel. It has still survived in many legacy systems and simple embedded applications.</w:t>
      </w:r>
    </w:p>
    <w:p w14:paraId="262A573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Classic 8051, enhanced versions like Silicon Labs 8051.</w:t>
      </w:r>
    </w:p>
    <w:p w14:paraId="4160D1C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lastRenderedPageBreak/>
        <w:t>Brands: NXP, Silicon Labs, Atmel</w:t>
      </w:r>
    </w:p>
    <w:p w14:paraId="3A5C1E8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2.5 RISC-V</w:t>
      </w:r>
    </w:p>
    <w:p w14:paraId="7B0CD29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Architecture: RISCV is a version of a free and open, modular ISA which lately has attracted a lot of attention due to flexibility, scalability, and open standards.</w:t>
      </w:r>
    </w:p>
    <w:p w14:paraId="35F82D72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Popular Families: </w:t>
      </w:r>
      <w:proofErr w:type="spellStart"/>
      <w:r w:rsidRPr="00B163E3">
        <w:rPr>
          <w:rFonts w:cs="Arial"/>
          <w:sz w:val="28"/>
          <w:szCs w:val="28"/>
        </w:rPr>
        <w:t>SiFive</w:t>
      </w:r>
      <w:proofErr w:type="spellEnd"/>
      <w:r w:rsidRPr="00B163E3">
        <w:rPr>
          <w:rFonts w:cs="Arial"/>
          <w:sz w:val="28"/>
          <w:szCs w:val="28"/>
        </w:rPr>
        <w:t xml:space="preserve"> RISC-V Cores, </w:t>
      </w:r>
      <w:proofErr w:type="spellStart"/>
      <w:r w:rsidRPr="00B163E3">
        <w:rPr>
          <w:rFonts w:cs="Arial"/>
          <w:sz w:val="28"/>
          <w:szCs w:val="28"/>
        </w:rPr>
        <w:t>GigaDevice</w:t>
      </w:r>
      <w:proofErr w:type="spellEnd"/>
      <w:r w:rsidRPr="00B163E3">
        <w:rPr>
          <w:rFonts w:cs="Arial"/>
          <w:sz w:val="28"/>
          <w:szCs w:val="28"/>
        </w:rPr>
        <w:t xml:space="preserve"> RISC-V Microcontrollers.</w:t>
      </w:r>
    </w:p>
    <w:p w14:paraId="0CF43D9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 Areas: Embedded systems, IoT, and edge AI.</w:t>
      </w:r>
    </w:p>
    <w:p w14:paraId="10EC89A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Brands: </w:t>
      </w:r>
      <w:proofErr w:type="spellStart"/>
      <w:r w:rsidRPr="00B163E3">
        <w:rPr>
          <w:rFonts w:cs="Arial"/>
          <w:sz w:val="28"/>
          <w:szCs w:val="28"/>
        </w:rPr>
        <w:t>SiFive</w:t>
      </w:r>
      <w:proofErr w:type="spellEnd"/>
      <w:r w:rsidRPr="00B163E3">
        <w:rPr>
          <w:rFonts w:cs="Arial"/>
          <w:sz w:val="28"/>
          <w:szCs w:val="28"/>
        </w:rPr>
        <w:t xml:space="preserve">, </w:t>
      </w:r>
      <w:proofErr w:type="spellStart"/>
      <w:r w:rsidRPr="00B163E3">
        <w:rPr>
          <w:rFonts w:cs="Arial"/>
          <w:sz w:val="28"/>
          <w:szCs w:val="28"/>
        </w:rPr>
        <w:t>GigaDevice</w:t>
      </w:r>
      <w:proofErr w:type="spellEnd"/>
      <w:r w:rsidRPr="00B163E3">
        <w:rPr>
          <w:rFonts w:cs="Arial"/>
          <w:sz w:val="28"/>
          <w:szCs w:val="28"/>
        </w:rPr>
        <w:t>, Microsemi</w:t>
      </w:r>
    </w:p>
    <w:p w14:paraId="5D69886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2.6 MSP430</w:t>
      </w:r>
    </w:p>
    <w:p w14:paraId="34A3F01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Architecture: MSP430 is a family of 16-bit ultra-low-power microcontrollers from Texas Instruments. They find their applications in general battery-operated devices.</w:t>
      </w:r>
    </w:p>
    <w:p w14:paraId="103DFC5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MSP430</w:t>
      </w:r>
    </w:p>
    <w:p w14:paraId="3507787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 Areas: Wearables, portable medical devices, and energy metering</w:t>
      </w:r>
    </w:p>
    <w:p w14:paraId="7AA550A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Brands: Texas Instruments-MSP430 series</w:t>
      </w:r>
    </w:p>
    <w:p w14:paraId="33143EA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2.7 ESP (</w:t>
      </w:r>
      <w:proofErr w:type="spellStart"/>
      <w:r w:rsidRPr="00B163E3">
        <w:rPr>
          <w:rFonts w:cs="Arial"/>
          <w:sz w:val="28"/>
          <w:szCs w:val="28"/>
        </w:rPr>
        <w:t>Espressif</w:t>
      </w:r>
      <w:proofErr w:type="spellEnd"/>
      <w:r w:rsidRPr="00B163E3">
        <w:rPr>
          <w:rFonts w:cs="Arial"/>
          <w:sz w:val="28"/>
          <w:szCs w:val="28"/>
        </w:rPr>
        <w:t xml:space="preserve"> Systems)</w:t>
      </w:r>
    </w:p>
    <w:p w14:paraId="2AB4962A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Architecture: The ESP microcontrollers, especially ESP8266 and ESP32, </w:t>
      </w:r>
      <w:proofErr w:type="gramStart"/>
      <w:r w:rsidRPr="00B163E3">
        <w:rPr>
          <w:rFonts w:cs="Arial"/>
          <w:sz w:val="28"/>
          <w:szCs w:val="28"/>
        </w:rPr>
        <w:t>become</w:t>
      </w:r>
      <w:proofErr w:type="gramEnd"/>
      <w:r w:rsidRPr="00B163E3">
        <w:rPr>
          <w:rFonts w:cs="Arial"/>
          <w:sz w:val="28"/>
          <w:szCs w:val="28"/>
        </w:rPr>
        <w:t xml:space="preserve"> popular because they have onboard Wi-Fi and Bluetooth capability and hence become the perfect match for IoT applications.</w:t>
      </w:r>
    </w:p>
    <w:p w14:paraId="6CF188A5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ESP8266, ESP32.</w:t>
      </w:r>
    </w:p>
    <w:p w14:paraId="0914156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ESP8266: Low-cost Wi-Fi microcontroller for Do-It-Yourself IoT applications and tiny connected devices.</w:t>
      </w:r>
    </w:p>
    <w:p w14:paraId="62860D2C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ESP32: Adds dual-core processing, Bluetooth, and more advanced peripherals compared to ESP8266.</w:t>
      </w:r>
    </w:p>
    <w:p w14:paraId="4BB43B62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lastRenderedPageBreak/>
        <w:t xml:space="preserve">Manufacturer: </w:t>
      </w:r>
      <w:proofErr w:type="spellStart"/>
      <w:r w:rsidRPr="00B163E3">
        <w:rPr>
          <w:rFonts w:cs="Arial"/>
          <w:sz w:val="28"/>
          <w:szCs w:val="28"/>
        </w:rPr>
        <w:t>Espressif</w:t>
      </w:r>
      <w:proofErr w:type="spellEnd"/>
      <w:r w:rsidRPr="00B163E3">
        <w:rPr>
          <w:rFonts w:cs="Arial"/>
          <w:sz w:val="28"/>
          <w:szCs w:val="28"/>
        </w:rPr>
        <w:t xml:space="preserve"> Systems.</w:t>
      </w:r>
    </w:p>
    <w:p w14:paraId="5C56F5B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2.8 Renesas RL78</w:t>
      </w:r>
    </w:p>
    <w:p w14:paraId="0F1E5D62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Architecture: The RL78 family combines multiple 8-bit and 16-bit microcontroller designs into a single family focused on low power and performance for use in both industrial and automotive applications.</w:t>
      </w:r>
    </w:p>
    <w:p w14:paraId="1AF1268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RL78.</w:t>
      </w:r>
    </w:p>
    <w:p w14:paraId="30601682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Areas of Application: Automotive electronics, industrial controls, home appliances.</w:t>
      </w:r>
    </w:p>
    <w:p w14:paraId="714C50AA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Manufacturer: Renesas.</w:t>
      </w:r>
    </w:p>
    <w:p w14:paraId="17BF88F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2.9 </w:t>
      </w:r>
      <w:proofErr w:type="spellStart"/>
      <w:r w:rsidRPr="00B163E3">
        <w:rPr>
          <w:rFonts w:cs="Arial"/>
          <w:sz w:val="28"/>
          <w:szCs w:val="28"/>
        </w:rPr>
        <w:t>Zilog</w:t>
      </w:r>
      <w:proofErr w:type="spellEnd"/>
      <w:r w:rsidRPr="00B163E3">
        <w:rPr>
          <w:rFonts w:cs="Arial"/>
          <w:sz w:val="28"/>
          <w:szCs w:val="28"/>
        </w:rPr>
        <w:t xml:space="preserve"> Z80</w:t>
      </w:r>
    </w:p>
    <w:p w14:paraId="29F715D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Architecture: </w:t>
      </w:r>
      <w:proofErr w:type="spellStart"/>
      <w:r w:rsidRPr="00B163E3">
        <w:rPr>
          <w:rFonts w:cs="Arial"/>
          <w:sz w:val="28"/>
          <w:szCs w:val="28"/>
        </w:rPr>
        <w:t>Zilog</w:t>
      </w:r>
      <w:proofErr w:type="spellEnd"/>
      <w:r w:rsidRPr="00B163E3">
        <w:rPr>
          <w:rFonts w:cs="Arial"/>
          <w:sz w:val="28"/>
          <w:szCs w:val="28"/>
        </w:rPr>
        <w:t xml:space="preserve"> Z80 is the family of 8-bit microcontrollers invented some time ago but still used in older systems, educational purposes, and elementary automation.</w:t>
      </w:r>
    </w:p>
    <w:p w14:paraId="070EDC30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Popular Families: Z80.</w:t>
      </w:r>
    </w:p>
    <w:p w14:paraId="6021DE8C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 Areas: Retro computing, educational kits, simple control systems.</w:t>
      </w:r>
    </w:p>
    <w:p w14:paraId="0E639B25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Brands: </w:t>
      </w:r>
      <w:proofErr w:type="spellStart"/>
      <w:r w:rsidRPr="00B163E3">
        <w:rPr>
          <w:rFonts w:cs="Arial"/>
          <w:sz w:val="28"/>
          <w:szCs w:val="28"/>
        </w:rPr>
        <w:t>Zilog</w:t>
      </w:r>
      <w:proofErr w:type="spellEnd"/>
      <w:r w:rsidRPr="00B163E3">
        <w:rPr>
          <w:rFonts w:cs="Arial"/>
          <w:sz w:val="28"/>
          <w:szCs w:val="28"/>
        </w:rPr>
        <w:t>.</w:t>
      </w:r>
    </w:p>
    <w:p w14:paraId="1E439EB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 Brands Overview</w:t>
      </w:r>
    </w:p>
    <w:p w14:paraId="232C2513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The different companies make </w:t>
      </w:r>
      <w:proofErr w:type="gramStart"/>
      <w:r w:rsidRPr="00B163E3">
        <w:rPr>
          <w:rFonts w:cs="Arial"/>
          <w:sz w:val="28"/>
          <w:szCs w:val="28"/>
        </w:rPr>
        <w:t>the microcontrollers</w:t>
      </w:r>
      <w:proofErr w:type="gramEnd"/>
      <w:r w:rsidRPr="00B163E3">
        <w:rPr>
          <w:rFonts w:cs="Arial"/>
          <w:sz w:val="28"/>
          <w:szCs w:val="28"/>
        </w:rPr>
        <w:t xml:space="preserve"> based on these architectures and fulfill the needs of various industries or applications:</w:t>
      </w:r>
    </w:p>
    <w:p w14:paraId="6F9720E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3.1 STMicroelectronics</w:t>
      </w:r>
    </w:p>
    <w:p w14:paraId="13D5C69D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STM32 (ARM Cortex-M), STM8.</w:t>
      </w:r>
    </w:p>
    <w:p w14:paraId="0B312B36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Notable Features: STM32 showcases a wide </w:t>
      </w:r>
      <w:proofErr w:type="gramStart"/>
      <w:r w:rsidRPr="00B163E3">
        <w:rPr>
          <w:rFonts w:cs="Arial"/>
          <w:sz w:val="28"/>
          <w:szCs w:val="28"/>
        </w:rPr>
        <w:t>rung</w:t>
      </w:r>
      <w:proofErr w:type="gramEnd"/>
      <w:r w:rsidRPr="00B163E3">
        <w:rPr>
          <w:rFonts w:cs="Arial"/>
          <w:sz w:val="28"/>
          <w:szCs w:val="28"/>
        </w:rPr>
        <w:t xml:space="preserve"> of performance from </w:t>
      </w:r>
      <w:proofErr w:type="gramStart"/>
      <w:r w:rsidRPr="00B163E3">
        <w:rPr>
          <w:rFonts w:cs="Arial"/>
          <w:sz w:val="28"/>
          <w:szCs w:val="28"/>
        </w:rPr>
        <w:t>low-power</w:t>
      </w:r>
      <w:proofErr w:type="gramEnd"/>
      <w:r w:rsidRPr="00B163E3">
        <w:rPr>
          <w:rFonts w:cs="Arial"/>
          <w:sz w:val="28"/>
          <w:szCs w:val="28"/>
        </w:rPr>
        <w:t xml:space="preserve"> to high-performance applications, and a broad range of peripheral options.</w:t>
      </w:r>
    </w:p>
    <w:p w14:paraId="7853769A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lastRenderedPageBreak/>
        <w:t>Applications: Automotive, industrial automation, IoT, and consumer electronics.</w:t>
      </w:r>
    </w:p>
    <w:p w14:paraId="34F9F6CB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3.2 Microchip Technology</w:t>
      </w:r>
    </w:p>
    <w:p w14:paraId="747DA58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PIC (8-bit to 32-bit), AVR (8-bit), SAM (ARM Cortex).</w:t>
      </w:r>
    </w:p>
    <w:p w14:paraId="13443FC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Notable Features: Recognized for their robust, low-power designs and a wide array of application-specific solutions such as motor control and power management.</w:t>
      </w:r>
    </w:p>
    <w:p w14:paraId="3C507CC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Consumer electronics, automotive, and industrial control.</w:t>
      </w:r>
    </w:p>
    <w:p w14:paraId="76D0C2CC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3.3 Texas Instruments</w:t>
      </w:r>
    </w:p>
    <w:p w14:paraId="41CE15C1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MSP430, Tiva C (ARM Cortex-M), C2000.</w:t>
      </w:r>
    </w:p>
    <w:p w14:paraId="1A255A8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Notable Features: TI offers ultra-low power designs like the MSP430 and high-performance, real-time control systems from their C2000 series.</w:t>
      </w:r>
    </w:p>
    <w:p w14:paraId="260E45C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Automotive, industrial, medical devices, and energy metering.</w:t>
      </w:r>
    </w:p>
    <w:p w14:paraId="0C97DC9B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3.4 NXP Semiconductors</w:t>
      </w:r>
    </w:p>
    <w:p w14:paraId="38F6DCB5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LPC (ARM Cortex-M), Kinetis (ARM Cortex-M), i.MX (ARM Cortex-A).</w:t>
      </w:r>
    </w:p>
    <w:p w14:paraId="717DE0A5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Notable Features: NXP microcontrollers are recognized </w:t>
      </w:r>
      <w:proofErr w:type="gramStart"/>
      <w:r w:rsidRPr="00B163E3">
        <w:rPr>
          <w:rFonts w:cs="Arial"/>
          <w:sz w:val="28"/>
          <w:szCs w:val="28"/>
        </w:rPr>
        <w:t>by</w:t>
      </w:r>
      <w:proofErr w:type="gramEnd"/>
      <w:r w:rsidRPr="00B163E3">
        <w:rPr>
          <w:rFonts w:cs="Arial"/>
          <w:sz w:val="28"/>
          <w:szCs w:val="28"/>
        </w:rPr>
        <w:t xml:space="preserve"> secure, scalable designs and a focus on automotive and industrial applications.</w:t>
      </w:r>
    </w:p>
    <w:p w14:paraId="0520126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Automotive, healthcare, consumer, and industrial automation.</w:t>
      </w:r>
    </w:p>
    <w:p w14:paraId="3A6FBC6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3.5 </w:t>
      </w:r>
      <w:proofErr w:type="spellStart"/>
      <w:r w:rsidRPr="00B163E3">
        <w:rPr>
          <w:rFonts w:cs="Arial"/>
          <w:sz w:val="28"/>
          <w:szCs w:val="28"/>
        </w:rPr>
        <w:t>Espressif</w:t>
      </w:r>
      <w:proofErr w:type="spellEnd"/>
      <w:r w:rsidRPr="00B163E3">
        <w:rPr>
          <w:rFonts w:cs="Arial"/>
          <w:sz w:val="28"/>
          <w:szCs w:val="28"/>
        </w:rPr>
        <w:t xml:space="preserve"> Systems</w:t>
      </w:r>
    </w:p>
    <w:p w14:paraId="6B9CCA2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ESP8266, ESP32.</w:t>
      </w:r>
    </w:p>
    <w:p w14:paraId="7905616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Notable Features: Wi-Fi and Bluetooth on board make them ready for IoT applications.</w:t>
      </w:r>
    </w:p>
    <w:p w14:paraId="5E77E2F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Home automation, IoT, wearable devices.</w:t>
      </w:r>
    </w:p>
    <w:p w14:paraId="384B49D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lastRenderedPageBreak/>
        <w:t xml:space="preserve">3.6 </w:t>
      </w:r>
      <w:proofErr w:type="spellStart"/>
      <w:r w:rsidRPr="00B163E3">
        <w:rPr>
          <w:rFonts w:cs="Arial"/>
          <w:sz w:val="28"/>
          <w:szCs w:val="28"/>
        </w:rPr>
        <w:t>SiFive</w:t>
      </w:r>
      <w:proofErr w:type="spellEnd"/>
    </w:p>
    <w:p w14:paraId="3B5C9FB6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RISC-V-based cores</w:t>
      </w:r>
    </w:p>
    <w:p w14:paraId="6B67E47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Notable Features: </w:t>
      </w:r>
      <w:proofErr w:type="spellStart"/>
      <w:r w:rsidRPr="00B163E3">
        <w:rPr>
          <w:rFonts w:cs="Arial"/>
          <w:sz w:val="28"/>
          <w:szCs w:val="28"/>
        </w:rPr>
        <w:t>SiFive</w:t>
      </w:r>
      <w:proofErr w:type="spellEnd"/>
      <w:r w:rsidRPr="00B163E3">
        <w:rPr>
          <w:rFonts w:cs="Arial"/>
          <w:sz w:val="28"/>
          <w:szCs w:val="28"/>
        </w:rPr>
        <w:t xml:space="preserve"> was one of the early adopters of open-sourced RISC-V cores. It provides scalable and customizable solutions.</w:t>
      </w:r>
    </w:p>
    <w:p w14:paraId="0BB42018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IoT, AI at the edge, and Industrial Automation.</w:t>
      </w:r>
    </w:p>
    <w:p w14:paraId="183FE634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3.7 Renesas Electronics</w:t>
      </w:r>
    </w:p>
    <w:p w14:paraId="666F162E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RL78, RX, Synergy</w:t>
      </w:r>
    </w:p>
    <w:p w14:paraId="4EB2D2E1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Notable Features: Renesas microcontrollers are known for their reliability and efficiency in both automotive and industrial applications.</w:t>
      </w:r>
    </w:p>
    <w:p w14:paraId="3D50D85B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Automotive, industrial control, home appliances, and healthcare.</w:t>
      </w:r>
    </w:p>
    <w:p w14:paraId="6188F3FF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3.8 </w:t>
      </w:r>
      <w:proofErr w:type="spellStart"/>
      <w:r w:rsidRPr="00B163E3">
        <w:rPr>
          <w:rFonts w:cs="Arial"/>
          <w:sz w:val="28"/>
          <w:szCs w:val="28"/>
        </w:rPr>
        <w:t>Zilog</w:t>
      </w:r>
      <w:proofErr w:type="spellEnd"/>
    </w:p>
    <w:p w14:paraId="5E056EC7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Key Families: Z80, Z8 Encore</w:t>
      </w:r>
    </w:p>
    <w:p w14:paraId="1177ACC6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 xml:space="preserve">Notable Features: </w:t>
      </w:r>
      <w:proofErr w:type="spellStart"/>
      <w:r w:rsidRPr="00B163E3">
        <w:rPr>
          <w:rFonts w:cs="Arial"/>
          <w:sz w:val="28"/>
          <w:szCs w:val="28"/>
        </w:rPr>
        <w:t>Zilog's</w:t>
      </w:r>
      <w:proofErr w:type="spellEnd"/>
      <w:r w:rsidRPr="00B163E3">
        <w:rPr>
          <w:rFonts w:cs="Arial"/>
          <w:sz w:val="28"/>
          <w:szCs w:val="28"/>
        </w:rPr>
        <w:t xml:space="preserve"> legacy continues with the availability of simple but rugged microcontrollers for embedded applications in control.</w:t>
      </w:r>
    </w:p>
    <w:p w14:paraId="372BF1A9" w14:textId="77777777" w:rsidR="00B163E3" w:rsidRPr="00B163E3" w:rsidRDefault="00B163E3" w:rsidP="00B163E3">
      <w:pPr>
        <w:rPr>
          <w:rFonts w:cs="Arial"/>
          <w:sz w:val="28"/>
          <w:szCs w:val="28"/>
        </w:rPr>
      </w:pPr>
      <w:r w:rsidRPr="00B163E3">
        <w:rPr>
          <w:rFonts w:cs="Arial"/>
          <w:sz w:val="28"/>
          <w:szCs w:val="28"/>
        </w:rPr>
        <w:t>Applications: Legacy systems, educational kits, and simple automation.</w:t>
      </w:r>
    </w:p>
    <w:p w14:paraId="48121DD9" w14:textId="3449DAFB" w:rsidR="00DB302A" w:rsidRDefault="00DB302A" w:rsidP="00B163E3">
      <w:pPr>
        <w:rPr>
          <w:rFonts w:cs="Arial"/>
          <w:sz w:val="28"/>
          <w:szCs w:val="28"/>
        </w:rPr>
      </w:pPr>
    </w:p>
    <w:p w14:paraId="358406A6" w14:textId="77777777" w:rsidR="00B163E3" w:rsidRDefault="00B163E3" w:rsidP="00B163E3">
      <w:pPr>
        <w:rPr>
          <w:rFonts w:cs="Arial"/>
          <w:sz w:val="28"/>
          <w:szCs w:val="28"/>
        </w:rPr>
      </w:pPr>
    </w:p>
    <w:p w14:paraId="3512AFC2" w14:textId="77777777" w:rsidR="00B163E3" w:rsidRDefault="00B163E3" w:rsidP="00B163E3">
      <w:pPr>
        <w:rPr>
          <w:rFonts w:cs="Arial"/>
          <w:sz w:val="28"/>
          <w:szCs w:val="28"/>
        </w:rPr>
      </w:pPr>
    </w:p>
    <w:p w14:paraId="4B2EF1C3" w14:textId="77777777" w:rsidR="00B163E3" w:rsidRDefault="00B163E3" w:rsidP="00B163E3">
      <w:pPr>
        <w:rPr>
          <w:rFonts w:cs="Arial"/>
          <w:sz w:val="28"/>
          <w:szCs w:val="28"/>
        </w:rPr>
      </w:pPr>
    </w:p>
    <w:p w14:paraId="395C0B6F" w14:textId="77777777" w:rsidR="00B163E3" w:rsidRDefault="00B163E3" w:rsidP="00B163E3">
      <w:pPr>
        <w:rPr>
          <w:rFonts w:cs="Arial"/>
          <w:sz w:val="28"/>
          <w:szCs w:val="28"/>
        </w:rPr>
      </w:pPr>
    </w:p>
    <w:p w14:paraId="03E0369C" w14:textId="77777777" w:rsidR="00B163E3" w:rsidRDefault="00B163E3" w:rsidP="00B163E3">
      <w:pPr>
        <w:rPr>
          <w:rFonts w:cs="Arial"/>
          <w:sz w:val="28"/>
          <w:szCs w:val="28"/>
        </w:rPr>
      </w:pPr>
    </w:p>
    <w:p w14:paraId="31921082" w14:textId="77777777" w:rsidR="00B163E3" w:rsidRDefault="00B163E3" w:rsidP="00B163E3">
      <w:pPr>
        <w:rPr>
          <w:rFonts w:cs="Arial"/>
          <w:sz w:val="28"/>
          <w:szCs w:val="28"/>
        </w:rPr>
      </w:pPr>
    </w:p>
    <w:p w14:paraId="5F2FC2AA" w14:textId="77777777" w:rsidR="007B4F5B" w:rsidRPr="007B4F5B" w:rsidRDefault="007B4F5B" w:rsidP="007B4F5B">
      <w:pPr>
        <w:rPr>
          <w:rFonts w:cs="Arial"/>
          <w:sz w:val="28"/>
          <w:szCs w:val="28"/>
        </w:rPr>
      </w:pPr>
      <w:r w:rsidRPr="007B4F5B">
        <w:rPr>
          <w:rFonts w:cs="Arial"/>
          <w:sz w:val="28"/>
          <w:szCs w:val="28"/>
        </w:rPr>
        <w:lastRenderedPageBreak/>
        <w:t>3. Side-by-Side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B4F5B" w:rsidRPr="007B4F5B" w14:paraId="172EDD48" w14:textId="77777777" w:rsidTr="007B4F5B">
        <w:tc>
          <w:tcPr>
            <w:tcW w:w="2952" w:type="dxa"/>
          </w:tcPr>
          <w:p w14:paraId="5A908299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Feature</w:t>
            </w:r>
          </w:p>
        </w:tc>
        <w:tc>
          <w:tcPr>
            <w:tcW w:w="2952" w:type="dxa"/>
          </w:tcPr>
          <w:p w14:paraId="74EF1B0B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PIC16F877A (Summer Training)</w:t>
            </w:r>
          </w:p>
        </w:tc>
        <w:tc>
          <w:tcPr>
            <w:tcW w:w="2952" w:type="dxa"/>
          </w:tcPr>
          <w:p w14:paraId="13ED71AE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ARM Cortex-M4 (STM32F4) (Course)</w:t>
            </w:r>
          </w:p>
        </w:tc>
      </w:tr>
      <w:tr w:rsidR="007B4F5B" w:rsidRPr="007B4F5B" w14:paraId="0329807E" w14:textId="77777777" w:rsidTr="007B4F5B">
        <w:tc>
          <w:tcPr>
            <w:tcW w:w="2952" w:type="dxa"/>
          </w:tcPr>
          <w:p w14:paraId="7BEBC80D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Architecture</w:t>
            </w:r>
          </w:p>
        </w:tc>
        <w:tc>
          <w:tcPr>
            <w:tcW w:w="2952" w:type="dxa"/>
          </w:tcPr>
          <w:p w14:paraId="1F66A41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8-bit RISC</w:t>
            </w:r>
          </w:p>
        </w:tc>
        <w:tc>
          <w:tcPr>
            <w:tcW w:w="2952" w:type="dxa"/>
          </w:tcPr>
          <w:p w14:paraId="3FB0F811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32-bit ARM Cortex-M4</w:t>
            </w:r>
          </w:p>
        </w:tc>
      </w:tr>
      <w:tr w:rsidR="007B4F5B" w:rsidRPr="007B4F5B" w14:paraId="6796076F" w14:textId="77777777" w:rsidTr="007B4F5B">
        <w:tc>
          <w:tcPr>
            <w:tcW w:w="2952" w:type="dxa"/>
          </w:tcPr>
          <w:p w14:paraId="6A330CDB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Operating Frequency</w:t>
            </w:r>
          </w:p>
        </w:tc>
        <w:tc>
          <w:tcPr>
            <w:tcW w:w="2952" w:type="dxa"/>
          </w:tcPr>
          <w:p w14:paraId="43811869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Up to 20 MHz</w:t>
            </w:r>
          </w:p>
        </w:tc>
        <w:tc>
          <w:tcPr>
            <w:tcW w:w="2952" w:type="dxa"/>
          </w:tcPr>
          <w:p w14:paraId="4A923F5F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Up to 180 MHz</w:t>
            </w:r>
          </w:p>
        </w:tc>
      </w:tr>
      <w:tr w:rsidR="007B4F5B" w:rsidRPr="007B4F5B" w14:paraId="2F764C0C" w14:textId="77777777" w:rsidTr="007B4F5B">
        <w:tc>
          <w:tcPr>
            <w:tcW w:w="2952" w:type="dxa"/>
          </w:tcPr>
          <w:p w14:paraId="01A82B0F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Program Memory</w:t>
            </w:r>
          </w:p>
        </w:tc>
        <w:tc>
          <w:tcPr>
            <w:tcW w:w="2952" w:type="dxa"/>
          </w:tcPr>
          <w:p w14:paraId="2B8889FC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14 KB Flash</w:t>
            </w:r>
          </w:p>
        </w:tc>
        <w:tc>
          <w:tcPr>
            <w:tcW w:w="2952" w:type="dxa"/>
          </w:tcPr>
          <w:p w14:paraId="3022507B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Up to 2 MB Flash</w:t>
            </w:r>
          </w:p>
        </w:tc>
      </w:tr>
      <w:tr w:rsidR="007B4F5B" w:rsidRPr="007B4F5B" w14:paraId="11B5DB19" w14:textId="77777777" w:rsidTr="007B4F5B">
        <w:tc>
          <w:tcPr>
            <w:tcW w:w="2952" w:type="dxa"/>
          </w:tcPr>
          <w:p w14:paraId="685043E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Data Memory (SRAM)</w:t>
            </w:r>
          </w:p>
        </w:tc>
        <w:tc>
          <w:tcPr>
            <w:tcW w:w="2952" w:type="dxa"/>
          </w:tcPr>
          <w:p w14:paraId="6A491D49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368 bytes</w:t>
            </w:r>
          </w:p>
        </w:tc>
        <w:tc>
          <w:tcPr>
            <w:tcW w:w="2952" w:type="dxa"/>
          </w:tcPr>
          <w:p w14:paraId="11F57C7F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Up to 256 KB</w:t>
            </w:r>
          </w:p>
        </w:tc>
      </w:tr>
      <w:tr w:rsidR="007B4F5B" w:rsidRPr="007B4F5B" w14:paraId="6E872CCF" w14:textId="77777777" w:rsidTr="007B4F5B">
        <w:tc>
          <w:tcPr>
            <w:tcW w:w="2952" w:type="dxa"/>
          </w:tcPr>
          <w:p w14:paraId="08A30216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EEPROM</w:t>
            </w:r>
          </w:p>
        </w:tc>
        <w:tc>
          <w:tcPr>
            <w:tcW w:w="2952" w:type="dxa"/>
          </w:tcPr>
          <w:p w14:paraId="7093BBB7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256 bytes</w:t>
            </w:r>
          </w:p>
        </w:tc>
        <w:tc>
          <w:tcPr>
            <w:tcW w:w="2952" w:type="dxa"/>
          </w:tcPr>
          <w:p w14:paraId="6E953E6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Optionally available</w:t>
            </w:r>
          </w:p>
        </w:tc>
      </w:tr>
      <w:tr w:rsidR="007B4F5B" w:rsidRPr="007B4F5B" w14:paraId="0A4AE3B2" w14:textId="77777777" w:rsidTr="007B4F5B">
        <w:tc>
          <w:tcPr>
            <w:tcW w:w="2952" w:type="dxa"/>
          </w:tcPr>
          <w:p w14:paraId="52CF011A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I/O Ports</w:t>
            </w:r>
          </w:p>
        </w:tc>
        <w:tc>
          <w:tcPr>
            <w:tcW w:w="2952" w:type="dxa"/>
          </w:tcPr>
          <w:p w14:paraId="6A6A1EAE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33 GPIO pins</w:t>
            </w:r>
          </w:p>
        </w:tc>
        <w:tc>
          <w:tcPr>
            <w:tcW w:w="2952" w:type="dxa"/>
          </w:tcPr>
          <w:p w14:paraId="0427EA0F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Up to 144 GPIO pins</w:t>
            </w:r>
          </w:p>
        </w:tc>
      </w:tr>
      <w:tr w:rsidR="007B4F5B" w:rsidRPr="007B4F5B" w14:paraId="07B30031" w14:textId="77777777" w:rsidTr="007B4F5B">
        <w:tc>
          <w:tcPr>
            <w:tcW w:w="2952" w:type="dxa"/>
          </w:tcPr>
          <w:p w14:paraId="760DD783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Timers</w:t>
            </w:r>
          </w:p>
        </w:tc>
        <w:tc>
          <w:tcPr>
            <w:tcW w:w="2952" w:type="dxa"/>
          </w:tcPr>
          <w:p w14:paraId="0C11B11B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3 basic timers</w:t>
            </w:r>
          </w:p>
        </w:tc>
        <w:tc>
          <w:tcPr>
            <w:tcW w:w="2952" w:type="dxa"/>
          </w:tcPr>
          <w:p w14:paraId="1DC41DAC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Multiple advanced timers</w:t>
            </w:r>
          </w:p>
        </w:tc>
      </w:tr>
      <w:tr w:rsidR="007B4F5B" w:rsidRPr="007B4F5B" w14:paraId="642B92E1" w14:textId="77777777" w:rsidTr="007B4F5B">
        <w:tc>
          <w:tcPr>
            <w:tcW w:w="2952" w:type="dxa"/>
          </w:tcPr>
          <w:p w14:paraId="791B0DD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ADC Resolution</w:t>
            </w:r>
          </w:p>
        </w:tc>
        <w:tc>
          <w:tcPr>
            <w:tcW w:w="2952" w:type="dxa"/>
          </w:tcPr>
          <w:p w14:paraId="1DEE301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10-bit, 8 channels</w:t>
            </w:r>
          </w:p>
        </w:tc>
        <w:tc>
          <w:tcPr>
            <w:tcW w:w="2952" w:type="dxa"/>
          </w:tcPr>
          <w:p w14:paraId="55B6E2E7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12- to 16-bit, multiple channels</w:t>
            </w:r>
          </w:p>
        </w:tc>
      </w:tr>
      <w:tr w:rsidR="007B4F5B" w:rsidRPr="007B4F5B" w14:paraId="1C37FA9E" w14:textId="77777777" w:rsidTr="007B4F5B">
        <w:tc>
          <w:tcPr>
            <w:tcW w:w="2952" w:type="dxa"/>
          </w:tcPr>
          <w:p w14:paraId="76AEAF35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Communication Interfaces</w:t>
            </w:r>
          </w:p>
        </w:tc>
        <w:tc>
          <w:tcPr>
            <w:tcW w:w="2952" w:type="dxa"/>
          </w:tcPr>
          <w:p w14:paraId="26846C8E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SPI, I²C, USART</w:t>
            </w:r>
          </w:p>
        </w:tc>
        <w:tc>
          <w:tcPr>
            <w:tcW w:w="2952" w:type="dxa"/>
          </w:tcPr>
          <w:p w14:paraId="4145576E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SPI, I²C, UART, USART, USB, CAN, Ethernet</w:t>
            </w:r>
          </w:p>
        </w:tc>
      </w:tr>
      <w:tr w:rsidR="007B4F5B" w:rsidRPr="007B4F5B" w14:paraId="48509666" w14:textId="77777777" w:rsidTr="007B4F5B">
        <w:tc>
          <w:tcPr>
            <w:tcW w:w="2952" w:type="dxa"/>
          </w:tcPr>
          <w:p w14:paraId="2A964934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Floating Point Unit</w:t>
            </w:r>
          </w:p>
        </w:tc>
        <w:tc>
          <w:tcPr>
            <w:tcW w:w="2952" w:type="dxa"/>
          </w:tcPr>
          <w:p w14:paraId="62832682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Not Available</w:t>
            </w:r>
          </w:p>
        </w:tc>
        <w:tc>
          <w:tcPr>
            <w:tcW w:w="2952" w:type="dxa"/>
          </w:tcPr>
          <w:p w14:paraId="5C69222A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Available</w:t>
            </w:r>
          </w:p>
        </w:tc>
      </w:tr>
      <w:tr w:rsidR="007B4F5B" w:rsidRPr="007B4F5B" w14:paraId="6234C4DD" w14:textId="77777777" w:rsidTr="007B4F5B">
        <w:tc>
          <w:tcPr>
            <w:tcW w:w="2952" w:type="dxa"/>
          </w:tcPr>
          <w:p w14:paraId="56A6AB88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Power Modes</w:t>
            </w:r>
          </w:p>
        </w:tc>
        <w:tc>
          <w:tcPr>
            <w:tcW w:w="2952" w:type="dxa"/>
          </w:tcPr>
          <w:p w14:paraId="530F7080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Low-power Sleep Mode</w:t>
            </w:r>
          </w:p>
        </w:tc>
        <w:tc>
          <w:tcPr>
            <w:tcW w:w="2952" w:type="dxa"/>
          </w:tcPr>
          <w:p w14:paraId="125BAE27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Multiple low-power modes</w:t>
            </w:r>
          </w:p>
        </w:tc>
      </w:tr>
      <w:tr w:rsidR="007B4F5B" w:rsidRPr="007B4F5B" w14:paraId="2373F646" w14:textId="77777777" w:rsidTr="007B4F5B">
        <w:tc>
          <w:tcPr>
            <w:tcW w:w="2952" w:type="dxa"/>
          </w:tcPr>
          <w:p w14:paraId="1D71430E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Real-Time Operating System (RTOS)</w:t>
            </w:r>
          </w:p>
        </w:tc>
        <w:tc>
          <w:tcPr>
            <w:tcW w:w="2952" w:type="dxa"/>
          </w:tcPr>
          <w:p w14:paraId="1D2631BA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Limited support</w:t>
            </w:r>
          </w:p>
        </w:tc>
        <w:tc>
          <w:tcPr>
            <w:tcW w:w="2952" w:type="dxa"/>
          </w:tcPr>
          <w:p w14:paraId="5D4E648A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Full support for RTOS</w:t>
            </w:r>
          </w:p>
        </w:tc>
      </w:tr>
      <w:tr w:rsidR="007B4F5B" w:rsidRPr="00DB302A" w14:paraId="19935E81" w14:textId="77777777" w:rsidTr="007B4F5B">
        <w:tc>
          <w:tcPr>
            <w:tcW w:w="2952" w:type="dxa"/>
          </w:tcPr>
          <w:p w14:paraId="32BBA3BD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Application Areas</w:t>
            </w:r>
          </w:p>
        </w:tc>
        <w:tc>
          <w:tcPr>
            <w:tcW w:w="2952" w:type="dxa"/>
          </w:tcPr>
          <w:p w14:paraId="63854800" w14:textId="77777777" w:rsidR="007B4F5B" w:rsidRPr="007B4F5B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Basic automation, sensors, motor control</w:t>
            </w:r>
          </w:p>
        </w:tc>
        <w:tc>
          <w:tcPr>
            <w:tcW w:w="2952" w:type="dxa"/>
          </w:tcPr>
          <w:p w14:paraId="0B2806A3" w14:textId="77777777" w:rsidR="007B4F5B" w:rsidRPr="00DB302A" w:rsidRDefault="007B4F5B" w:rsidP="00070072">
            <w:pPr>
              <w:rPr>
                <w:rFonts w:cs="Arial"/>
                <w:sz w:val="28"/>
                <w:szCs w:val="28"/>
              </w:rPr>
            </w:pPr>
            <w:r w:rsidRPr="007B4F5B">
              <w:rPr>
                <w:rFonts w:cs="Arial"/>
                <w:sz w:val="28"/>
                <w:szCs w:val="28"/>
              </w:rPr>
              <w:t>Real-time systems, signal processing, IoT, industrial control</w:t>
            </w:r>
          </w:p>
        </w:tc>
      </w:tr>
    </w:tbl>
    <w:p w14:paraId="737D93C2" w14:textId="79EB7FBE" w:rsidR="00B163E3" w:rsidRDefault="00B163E3" w:rsidP="007B4F5B">
      <w:pPr>
        <w:rPr>
          <w:rFonts w:cs="Arial"/>
          <w:sz w:val="28"/>
          <w:szCs w:val="28"/>
        </w:rPr>
      </w:pPr>
    </w:p>
    <w:p w14:paraId="4B2938D0" w14:textId="77777777" w:rsidR="00C00B81" w:rsidRPr="00DB302A" w:rsidRDefault="00C00B81" w:rsidP="007B4F5B">
      <w:pPr>
        <w:rPr>
          <w:rFonts w:cs="Arial"/>
          <w:sz w:val="28"/>
          <w:szCs w:val="28"/>
        </w:rPr>
      </w:pPr>
    </w:p>
    <w:sectPr w:rsidR="00C00B81" w:rsidRPr="00DB3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1C09D" w14:textId="77777777" w:rsidR="00F97FA1" w:rsidRDefault="00F97FA1" w:rsidP="00417898">
      <w:pPr>
        <w:spacing w:after="0" w:line="240" w:lineRule="auto"/>
      </w:pPr>
      <w:r>
        <w:separator/>
      </w:r>
    </w:p>
  </w:endnote>
  <w:endnote w:type="continuationSeparator" w:id="0">
    <w:p w14:paraId="7728086C" w14:textId="77777777" w:rsidR="00F97FA1" w:rsidRDefault="00F97FA1" w:rsidP="0041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0F273" w14:textId="77777777" w:rsidR="00F97FA1" w:rsidRDefault="00F97FA1" w:rsidP="00417898">
      <w:pPr>
        <w:spacing w:after="0" w:line="240" w:lineRule="auto"/>
      </w:pPr>
      <w:r>
        <w:separator/>
      </w:r>
    </w:p>
  </w:footnote>
  <w:footnote w:type="continuationSeparator" w:id="0">
    <w:p w14:paraId="46CBCAF0" w14:textId="77777777" w:rsidR="00F97FA1" w:rsidRDefault="00F97FA1" w:rsidP="00417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E22"/>
    <w:rsid w:val="00004236"/>
    <w:rsid w:val="000204EB"/>
    <w:rsid w:val="000D0D2D"/>
    <w:rsid w:val="000E78DB"/>
    <w:rsid w:val="00102356"/>
    <w:rsid w:val="00114863"/>
    <w:rsid w:val="00130B1B"/>
    <w:rsid w:val="0015209D"/>
    <w:rsid w:val="00156280"/>
    <w:rsid w:val="0017746E"/>
    <w:rsid w:val="0018099E"/>
    <w:rsid w:val="001A1A6B"/>
    <w:rsid w:val="002152B2"/>
    <w:rsid w:val="00221551"/>
    <w:rsid w:val="00254415"/>
    <w:rsid w:val="00276675"/>
    <w:rsid w:val="002A1555"/>
    <w:rsid w:val="002A4914"/>
    <w:rsid w:val="002B5D52"/>
    <w:rsid w:val="002E765A"/>
    <w:rsid w:val="00352A4D"/>
    <w:rsid w:val="0039228C"/>
    <w:rsid w:val="00417898"/>
    <w:rsid w:val="005378C0"/>
    <w:rsid w:val="005406F9"/>
    <w:rsid w:val="0057440C"/>
    <w:rsid w:val="005E5E0E"/>
    <w:rsid w:val="005F3CC2"/>
    <w:rsid w:val="00641FB0"/>
    <w:rsid w:val="00665793"/>
    <w:rsid w:val="006754E6"/>
    <w:rsid w:val="00685E7C"/>
    <w:rsid w:val="0069507D"/>
    <w:rsid w:val="006B052F"/>
    <w:rsid w:val="007641A3"/>
    <w:rsid w:val="007B4F5B"/>
    <w:rsid w:val="008966AE"/>
    <w:rsid w:val="008B0269"/>
    <w:rsid w:val="008B3649"/>
    <w:rsid w:val="008C002F"/>
    <w:rsid w:val="00970046"/>
    <w:rsid w:val="009C5FB2"/>
    <w:rsid w:val="00A250D0"/>
    <w:rsid w:val="00A370F4"/>
    <w:rsid w:val="00A85070"/>
    <w:rsid w:val="00A96E22"/>
    <w:rsid w:val="00AC5670"/>
    <w:rsid w:val="00AD2991"/>
    <w:rsid w:val="00B14AE4"/>
    <w:rsid w:val="00B15EFA"/>
    <w:rsid w:val="00B163E3"/>
    <w:rsid w:val="00B26887"/>
    <w:rsid w:val="00B30331"/>
    <w:rsid w:val="00B46FC4"/>
    <w:rsid w:val="00B74F4D"/>
    <w:rsid w:val="00BD6EA5"/>
    <w:rsid w:val="00C00B81"/>
    <w:rsid w:val="00CD51CB"/>
    <w:rsid w:val="00CE6311"/>
    <w:rsid w:val="00D01CBF"/>
    <w:rsid w:val="00D21D21"/>
    <w:rsid w:val="00DA4084"/>
    <w:rsid w:val="00DB302A"/>
    <w:rsid w:val="00DC0C9E"/>
    <w:rsid w:val="00DC5BD5"/>
    <w:rsid w:val="00E067DD"/>
    <w:rsid w:val="00E30D17"/>
    <w:rsid w:val="00EB35B2"/>
    <w:rsid w:val="00F25CB3"/>
    <w:rsid w:val="00F523F3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069E"/>
  <w15:chartTrackingRefBased/>
  <w15:docId w15:val="{8ED83A3A-B6EA-460C-9CD1-5F40272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E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E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E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E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E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E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E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E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E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E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E2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98"/>
  </w:style>
  <w:style w:type="paragraph" w:styleId="Footer">
    <w:name w:val="footer"/>
    <w:basedOn w:val="Normal"/>
    <w:link w:val="FooterChar"/>
    <w:uiPriority w:val="99"/>
    <w:unhideWhenUsed/>
    <w:rsid w:val="0041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98"/>
  </w:style>
  <w:style w:type="table" w:styleId="TableGrid">
    <w:name w:val="Table Grid"/>
    <w:basedOn w:val="TableNormal"/>
    <w:uiPriority w:val="59"/>
    <w:rsid w:val="007B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19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4815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213929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6974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395612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43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7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خالد السيد ابراهيم سالم</dc:creator>
  <cp:keywords/>
  <dc:description/>
  <cp:lastModifiedBy>عبدالله خالد السيد ابراهيم سالم</cp:lastModifiedBy>
  <cp:revision>59</cp:revision>
  <dcterms:created xsi:type="dcterms:W3CDTF">2024-05-18T09:25:00Z</dcterms:created>
  <dcterms:modified xsi:type="dcterms:W3CDTF">2024-10-20T17:53:00Z</dcterms:modified>
</cp:coreProperties>
</file>