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0724" w14:textId="1556130B" w:rsidR="00196FB8" w:rsidRDefault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Preprocessing :</w:t>
      </w:r>
    </w:p>
    <w:p w14:paraId="22254F76" w14:textId="21979FF9" w:rsidR="00EF570F" w:rsidRDefault="00EF570F" w:rsidP="00EF570F">
      <w:pPr>
        <w:rPr>
          <w:sz w:val="24"/>
          <w:szCs w:val="24"/>
        </w:rPr>
      </w:pPr>
      <w:r>
        <w:rPr>
          <w:sz w:val="24"/>
          <w:szCs w:val="24"/>
        </w:rPr>
        <w:t>Dropped the rows that have any Null / Missing values</w:t>
      </w:r>
      <w:r w:rsidR="00E2509F">
        <w:rPr>
          <w:sz w:val="24"/>
          <w:szCs w:val="24"/>
        </w:rPr>
        <w:t xml:space="preserve"> (Using the dropna built-in functions).</w:t>
      </w:r>
    </w:p>
    <w:p w14:paraId="5C1F7E53" w14:textId="1127092C" w:rsidR="00EF570F" w:rsidRDefault="00EF570F" w:rsidP="00EF570F">
      <w:pPr>
        <w:rPr>
          <w:sz w:val="24"/>
          <w:szCs w:val="24"/>
        </w:rPr>
      </w:pPr>
      <w:r>
        <w:rPr>
          <w:sz w:val="24"/>
          <w:szCs w:val="24"/>
        </w:rPr>
        <w:t>Dropped the unnecessary columns</w:t>
      </w:r>
      <w:r w:rsidR="00E2509F">
        <w:rPr>
          <w:sz w:val="24"/>
          <w:szCs w:val="24"/>
        </w:rPr>
        <w:t xml:space="preserve"> (Using the drop built-in functions).</w:t>
      </w:r>
    </w:p>
    <w:p w14:paraId="1C282B95" w14:textId="7117B8AD" w:rsidR="00E2509F" w:rsidRDefault="00E2509F" w:rsidP="00F46F0B">
      <w:pPr>
        <w:rPr>
          <w:sz w:val="24"/>
          <w:szCs w:val="24"/>
        </w:rPr>
      </w:pPr>
      <w:r>
        <w:rPr>
          <w:sz w:val="24"/>
          <w:szCs w:val="24"/>
        </w:rPr>
        <w:t>Applying the One-hot encoder technique on the “KEY” column</w:t>
      </w:r>
      <w:r w:rsidR="00F46F0B">
        <w:rPr>
          <w:sz w:val="24"/>
          <w:szCs w:val="24"/>
        </w:rPr>
        <w:t xml:space="preserve"> (How ? import preprocessing from sklearn and then using one-hot encoder algorithm to apply it on our column).</w:t>
      </w:r>
      <w:r>
        <w:rPr>
          <w:sz w:val="24"/>
          <w:szCs w:val="24"/>
        </w:rPr>
        <w:t xml:space="preserve"> </w:t>
      </w:r>
    </w:p>
    <w:p w14:paraId="4DAFF5A6" w14:textId="4A251F0B" w:rsidR="00EF570F" w:rsidRDefault="00E2509F" w:rsidP="00F46F0B">
      <w:pPr>
        <w:rPr>
          <w:sz w:val="24"/>
          <w:szCs w:val="24"/>
        </w:rPr>
      </w:pPr>
      <w:r>
        <w:rPr>
          <w:sz w:val="24"/>
          <w:szCs w:val="24"/>
        </w:rPr>
        <w:t>Applying the Label encoder technique on the “Artists” column</w:t>
      </w:r>
      <w:r w:rsidR="00F46F0B">
        <w:rPr>
          <w:sz w:val="24"/>
          <w:szCs w:val="24"/>
        </w:rPr>
        <w:t xml:space="preserve"> (How ? import preprocessing from sklearn and then using Label encoder algorithm to apply it on our column).</w:t>
      </w:r>
    </w:p>
    <w:p w14:paraId="0D24C3E3" w14:textId="77777777" w:rsidR="00F46F0B" w:rsidRDefault="00F46F0B" w:rsidP="00F46F0B">
      <w:pPr>
        <w:rPr>
          <w:sz w:val="24"/>
          <w:szCs w:val="24"/>
        </w:rPr>
      </w:pPr>
    </w:p>
    <w:p w14:paraId="34634473" w14:textId="50E0D5C5" w:rsidR="00EF570F" w:rsidRDefault="00EF570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:</w:t>
      </w:r>
    </w:p>
    <w:p w14:paraId="5C75B6E3" w14:textId="555905F0" w:rsidR="00E2509F" w:rsidRDefault="00F46F0B" w:rsidP="00EF570F">
      <w:pPr>
        <w:rPr>
          <w:sz w:val="24"/>
          <w:szCs w:val="24"/>
        </w:rPr>
      </w:pPr>
      <w:r>
        <w:rPr>
          <w:sz w:val="24"/>
          <w:szCs w:val="24"/>
        </w:rPr>
        <w:t>Using the correlation technique to find the top related features (Using heatmap).</w:t>
      </w:r>
    </w:p>
    <w:p w14:paraId="22C7946F" w14:textId="47817638" w:rsidR="00F46F0B" w:rsidRDefault="00F46F0B" w:rsidP="00EF570F">
      <w:pPr>
        <w:rPr>
          <w:sz w:val="24"/>
          <w:szCs w:val="24"/>
        </w:rPr>
      </w:pPr>
      <w:r>
        <w:rPr>
          <w:sz w:val="24"/>
          <w:szCs w:val="24"/>
        </w:rPr>
        <w:t>We found the top features affected on the popularity.</w:t>
      </w:r>
    </w:p>
    <w:p w14:paraId="4CA10C5F" w14:textId="2D800259" w:rsidR="00F46F0B" w:rsidRDefault="00F46F0B" w:rsidP="00EF570F">
      <w:pPr>
        <w:rPr>
          <w:sz w:val="24"/>
          <w:szCs w:val="24"/>
        </w:rPr>
      </w:pPr>
      <w:r>
        <w:rPr>
          <w:sz w:val="24"/>
          <w:szCs w:val="24"/>
        </w:rPr>
        <w:t xml:space="preserve">Frist one “year” feature affected with </w:t>
      </w:r>
      <w:r w:rsidR="005B7303">
        <w:rPr>
          <w:sz w:val="24"/>
          <w:szCs w:val="24"/>
        </w:rPr>
        <w:t>0.</w:t>
      </w:r>
      <w:r>
        <w:rPr>
          <w:sz w:val="24"/>
          <w:szCs w:val="24"/>
        </w:rPr>
        <w:t>85</w:t>
      </w:r>
      <w:r w:rsidR="005B7303">
        <w:rPr>
          <w:sz w:val="24"/>
          <w:szCs w:val="24"/>
        </w:rPr>
        <w:t xml:space="preserve"> on the popularity.</w:t>
      </w:r>
    </w:p>
    <w:p w14:paraId="23C35738" w14:textId="5FFFEDC7" w:rsidR="005B7303" w:rsidRDefault="005B7303" w:rsidP="005B7303">
      <w:pPr>
        <w:rPr>
          <w:sz w:val="24"/>
          <w:szCs w:val="24"/>
        </w:rPr>
      </w:pPr>
      <w:r>
        <w:rPr>
          <w:sz w:val="24"/>
          <w:szCs w:val="24"/>
        </w:rPr>
        <w:t>Second one “energy” feature affected with 0.47 on the popularity.</w:t>
      </w:r>
    </w:p>
    <w:p w14:paraId="17F5BA9D" w14:textId="75774A56" w:rsidR="005B7303" w:rsidRDefault="005B7303" w:rsidP="005B7303">
      <w:pPr>
        <w:rPr>
          <w:sz w:val="24"/>
          <w:szCs w:val="24"/>
        </w:rPr>
      </w:pPr>
      <w:r>
        <w:rPr>
          <w:sz w:val="24"/>
          <w:szCs w:val="24"/>
        </w:rPr>
        <w:t>Third one “loudness” feature affected with 0.45 on the popularity.</w:t>
      </w:r>
    </w:p>
    <w:p w14:paraId="4904E683" w14:textId="6BFCBDE4" w:rsidR="005B7303" w:rsidRDefault="005B7303" w:rsidP="005B7303">
      <w:pPr>
        <w:rPr>
          <w:sz w:val="24"/>
          <w:szCs w:val="24"/>
        </w:rPr>
      </w:pPr>
      <w:r>
        <w:rPr>
          <w:sz w:val="24"/>
          <w:szCs w:val="24"/>
        </w:rPr>
        <w:t>Fourth one “explicit” feature affected with 0.18 on the popularity.</w:t>
      </w:r>
    </w:p>
    <w:p w14:paraId="5C0C0262" w14:textId="21E37C86" w:rsidR="005B7303" w:rsidRDefault="005B7303" w:rsidP="005B7303">
      <w:pPr>
        <w:rPr>
          <w:sz w:val="24"/>
          <w:szCs w:val="24"/>
        </w:rPr>
      </w:pPr>
      <w:r>
        <w:rPr>
          <w:sz w:val="24"/>
          <w:szCs w:val="24"/>
        </w:rPr>
        <w:t>Fifth one “danceability” feature affected with 0.17 on the popularity.</w:t>
      </w:r>
    </w:p>
    <w:p w14:paraId="52F3F5BE" w14:textId="74E007B2" w:rsidR="005B7303" w:rsidRDefault="005B7303" w:rsidP="00EF570F">
      <w:pPr>
        <w:rPr>
          <w:sz w:val="24"/>
          <w:szCs w:val="24"/>
        </w:rPr>
      </w:pPr>
      <w:r>
        <w:rPr>
          <w:sz w:val="24"/>
          <w:szCs w:val="24"/>
        </w:rPr>
        <w:t>We selected the top three features (year , energy , loudness).</w:t>
      </w:r>
    </w:p>
    <w:p w14:paraId="519421E9" w14:textId="77777777" w:rsidR="005B7303" w:rsidRDefault="005B7303" w:rsidP="00EF570F">
      <w:pPr>
        <w:rPr>
          <w:sz w:val="24"/>
          <w:szCs w:val="24"/>
        </w:rPr>
      </w:pPr>
    </w:p>
    <w:p w14:paraId="11199CCA" w14:textId="12B66B0C" w:rsidR="00F46F0B" w:rsidRPr="00E2509F" w:rsidRDefault="00F46F0B" w:rsidP="00EF57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3564FA" wp14:editId="5987D930">
            <wp:extent cx="6728460" cy="2491740"/>
            <wp:effectExtent l="0" t="0" r="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384" cy="254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C629" w14:textId="4BA3F5DB" w:rsidR="00EF570F" w:rsidRDefault="00EF570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Regression techniques :</w:t>
      </w:r>
    </w:p>
    <w:p w14:paraId="6C1BB037" w14:textId="6978E730" w:rsidR="005B7303" w:rsidRDefault="005B7303" w:rsidP="00EF570F">
      <w:pPr>
        <w:rPr>
          <w:sz w:val="24"/>
          <w:szCs w:val="24"/>
        </w:rPr>
      </w:pPr>
      <w:r>
        <w:rPr>
          <w:sz w:val="24"/>
          <w:szCs w:val="24"/>
        </w:rPr>
        <w:t>Frist Model : We used multiple liner regression with three features (</w:t>
      </w:r>
      <w:r w:rsidR="00995094">
        <w:rPr>
          <w:sz w:val="24"/>
          <w:szCs w:val="24"/>
        </w:rPr>
        <w:t>Using it to reduce the mean squared error more than simple liner regression and to give us model more related / accurate to make relation between our features and the target</w:t>
      </w:r>
      <w:r>
        <w:rPr>
          <w:sz w:val="24"/>
          <w:szCs w:val="24"/>
        </w:rPr>
        <w:t>).</w:t>
      </w:r>
    </w:p>
    <w:p w14:paraId="0A9341C0" w14:textId="580FEF3F" w:rsidR="005B7303" w:rsidRPr="005B7303" w:rsidRDefault="005B7303" w:rsidP="00EF570F">
      <w:pPr>
        <w:rPr>
          <w:sz w:val="24"/>
          <w:szCs w:val="24"/>
        </w:rPr>
      </w:pPr>
      <w:r>
        <w:rPr>
          <w:sz w:val="24"/>
          <w:szCs w:val="24"/>
        </w:rPr>
        <w:t>Second Model : We used polynomial regression with three features</w:t>
      </w:r>
      <w:r w:rsidR="00995094">
        <w:rPr>
          <w:sz w:val="24"/>
          <w:szCs w:val="24"/>
        </w:rPr>
        <w:t xml:space="preserve"> with degree 2 (Using it to reduce the mean squared error more than liner regression because it makes the model fit </w:t>
      </w:r>
      <w:r w:rsidR="00DC3CF4">
        <w:rPr>
          <w:sz w:val="24"/>
          <w:szCs w:val="24"/>
        </w:rPr>
        <w:t>more on our data using it’s polynomial equation not liner equation</w:t>
      </w:r>
      <w:r w:rsidR="0099509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99BDF0D" w14:textId="765A2DFB" w:rsidR="00EF570F" w:rsidRDefault="00EF570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Differences between 2 Models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3CF4" w14:paraId="2CDA4A6C" w14:textId="77777777" w:rsidTr="00DC3CF4">
        <w:tc>
          <w:tcPr>
            <w:tcW w:w="3116" w:type="dxa"/>
          </w:tcPr>
          <w:p w14:paraId="07959739" w14:textId="77777777" w:rsidR="00DC3CF4" w:rsidRDefault="00DC3CF4" w:rsidP="00EF570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117" w:type="dxa"/>
          </w:tcPr>
          <w:p w14:paraId="10D71CDC" w14:textId="3B0A7123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Model1 (Multiple liner regression)</w:t>
            </w:r>
          </w:p>
        </w:tc>
        <w:tc>
          <w:tcPr>
            <w:tcW w:w="3117" w:type="dxa"/>
          </w:tcPr>
          <w:p w14:paraId="277ACB69" w14:textId="1FB0D475" w:rsidR="00DC3CF4" w:rsidRPr="00DC3CF4" w:rsidRDefault="00DC3CF4" w:rsidP="00EF570F">
            <w:pPr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Model2 (Polynomial)</w:t>
            </w:r>
          </w:p>
        </w:tc>
      </w:tr>
      <w:tr w:rsidR="00DC3CF4" w14:paraId="2DAE7568" w14:textId="77777777" w:rsidTr="00DC3CF4">
        <w:tc>
          <w:tcPr>
            <w:tcW w:w="3116" w:type="dxa"/>
          </w:tcPr>
          <w:p w14:paraId="4D65CB74" w14:textId="3B7258AC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 w:rsidRPr="00DC3CF4">
              <w:rPr>
                <w:b/>
                <w:bCs/>
                <w:sz w:val="28"/>
                <w:szCs w:val="28"/>
              </w:rPr>
              <w:t>Mean sq</w:t>
            </w:r>
            <w:r>
              <w:rPr>
                <w:b/>
                <w:bCs/>
                <w:sz w:val="28"/>
                <w:szCs w:val="28"/>
              </w:rPr>
              <w:t>uared error</w:t>
            </w:r>
          </w:p>
        </w:tc>
        <w:tc>
          <w:tcPr>
            <w:tcW w:w="3117" w:type="dxa"/>
          </w:tcPr>
          <w:p w14:paraId="553B0026" w14:textId="0278268C" w:rsidR="00DC3CF4" w:rsidRDefault="00F07EFF" w:rsidP="00EF570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~ </w:t>
            </w:r>
            <w:r w:rsidR="00DC3CF4">
              <w:rPr>
                <w:b/>
                <w:bCs/>
                <w:sz w:val="36"/>
                <w:szCs w:val="36"/>
              </w:rPr>
              <w:t>123</w:t>
            </w:r>
          </w:p>
        </w:tc>
        <w:tc>
          <w:tcPr>
            <w:tcW w:w="3117" w:type="dxa"/>
          </w:tcPr>
          <w:p w14:paraId="538197EE" w14:textId="566B8061" w:rsidR="00DC3CF4" w:rsidRDefault="00F07EFF" w:rsidP="00EF570F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~ </w:t>
            </w:r>
            <w:r w:rsidR="00DC3CF4">
              <w:rPr>
                <w:b/>
                <w:bCs/>
                <w:sz w:val="36"/>
                <w:szCs w:val="36"/>
              </w:rPr>
              <w:t>121</w:t>
            </w:r>
          </w:p>
        </w:tc>
      </w:tr>
      <w:tr w:rsidR="00DC3CF4" w14:paraId="7F804569" w14:textId="77777777" w:rsidTr="00DC3CF4">
        <w:tc>
          <w:tcPr>
            <w:tcW w:w="3116" w:type="dxa"/>
          </w:tcPr>
          <w:p w14:paraId="18DAD87F" w14:textId="593BCE69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Root m</w:t>
            </w:r>
            <w:r w:rsidRPr="00DC3CF4">
              <w:rPr>
                <w:b/>
                <w:bCs/>
                <w:sz w:val="28"/>
                <w:szCs w:val="28"/>
              </w:rPr>
              <w:t>ean sq</w:t>
            </w:r>
            <w:r>
              <w:rPr>
                <w:b/>
                <w:bCs/>
                <w:sz w:val="28"/>
                <w:szCs w:val="28"/>
              </w:rPr>
              <w:t>uared error</w:t>
            </w:r>
          </w:p>
        </w:tc>
        <w:tc>
          <w:tcPr>
            <w:tcW w:w="3117" w:type="dxa"/>
          </w:tcPr>
          <w:p w14:paraId="1EB03F14" w14:textId="2B2F3F9B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A2053F">
              <w:rPr>
                <w:b/>
                <w:bCs/>
                <w:sz w:val="28"/>
                <w:szCs w:val="28"/>
              </w:rPr>
              <w:t>.12</w:t>
            </w:r>
          </w:p>
        </w:tc>
        <w:tc>
          <w:tcPr>
            <w:tcW w:w="3117" w:type="dxa"/>
          </w:tcPr>
          <w:p w14:paraId="6A70ABEB" w14:textId="60956576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A2053F">
              <w:rPr>
                <w:b/>
                <w:bCs/>
                <w:sz w:val="28"/>
                <w:szCs w:val="28"/>
              </w:rPr>
              <w:t>.03</w:t>
            </w:r>
          </w:p>
        </w:tc>
      </w:tr>
      <w:tr w:rsidR="00DC3CF4" w14:paraId="3F38C3F9" w14:textId="77777777" w:rsidTr="00DC3CF4">
        <w:tc>
          <w:tcPr>
            <w:tcW w:w="3116" w:type="dxa"/>
          </w:tcPr>
          <w:p w14:paraId="76F3D4B0" w14:textId="30FA7E58" w:rsidR="00DC3CF4" w:rsidRP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3117" w:type="dxa"/>
          </w:tcPr>
          <w:p w14:paraId="03335469" w14:textId="4A459886" w:rsidR="00DC3CF4" w:rsidRPr="00DC3CF4" w:rsidRDefault="00A2053F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0.73</w:t>
            </w:r>
          </w:p>
        </w:tc>
        <w:tc>
          <w:tcPr>
            <w:tcW w:w="3117" w:type="dxa"/>
          </w:tcPr>
          <w:p w14:paraId="6339E5FB" w14:textId="360D66E8" w:rsidR="00DC3CF4" w:rsidRPr="00DC3CF4" w:rsidRDefault="00A2053F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0.74</w:t>
            </w:r>
          </w:p>
        </w:tc>
      </w:tr>
      <w:tr w:rsidR="00DC3CF4" w14:paraId="576B077A" w14:textId="77777777" w:rsidTr="00DC3CF4">
        <w:tc>
          <w:tcPr>
            <w:tcW w:w="3116" w:type="dxa"/>
          </w:tcPr>
          <w:p w14:paraId="59E927EA" w14:textId="43E6517A" w:rsidR="00DC3CF4" w:rsidRDefault="00DC3CF4" w:rsidP="00EF570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Training Time</w:t>
            </w:r>
            <w:r w:rsidR="002335A8">
              <w:rPr>
                <w:b/>
                <w:bCs/>
                <w:sz w:val="28"/>
                <w:szCs w:val="28"/>
              </w:rPr>
              <w:t xml:space="preserve"> (Minute)</w:t>
            </w:r>
          </w:p>
        </w:tc>
        <w:tc>
          <w:tcPr>
            <w:tcW w:w="3117" w:type="dxa"/>
          </w:tcPr>
          <w:p w14:paraId="60AD1F49" w14:textId="75787C2F" w:rsidR="00DC3CF4" w:rsidRPr="00DC3CF4" w:rsidRDefault="002335A8" w:rsidP="00EF570F">
            <w:pPr>
              <w:rPr>
                <w:b/>
                <w:bCs/>
                <w:sz w:val="28"/>
                <w:szCs w:val="28"/>
              </w:rPr>
            </w:pPr>
            <w:r w:rsidRPr="002335A8">
              <w:rPr>
                <w:b/>
                <w:bCs/>
                <w:sz w:val="28"/>
                <w:szCs w:val="28"/>
              </w:rPr>
              <w:t>0.0127</w:t>
            </w:r>
          </w:p>
        </w:tc>
        <w:tc>
          <w:tcPr>
            <w:tcW w:w="3117" w:type="dxa"/>
          </w:tcPr>
          <w:p w14:paraId="6C962735" w14:textId="2589D01C" w:rsidR="00DC3CF4" w:rsidRPr="00DC3CF4" w:rsidRDefault="002335A8" w:rsidP="00EF570F">
            <w:pPr>
              <w:rPr>
                <w:b/>
                <w:bCs/>
                <w:sz w:val="28"/>
                <w:szCs w:val="28"/>
              </w:rPr>
            </w:pPr>
            <w:r w:rsidRPr="002335A8">
              <w:rPr>
                <w:b/>
                <w:bCs/>
                <w:sz w:val="28"/>
                <w:szCs w:val="28"/>
              </w:rPr>
              <w:t>0.057</w:t>
            </w:r>
          </w:p>
        </w:tc>
      </w:tr>
    </w:tbl>
    <w:p w14:paraId="7CA2FE2D" w14:textId="77777777" w:rsidR="00DC3CF4" w:rsidRDefault="00DC3CF4" w:rsidP="00EF570F">
      <w:pPr>
        <w:rPr>
          <w:b/>
          <w:bCs/>
          <w:sz w:val="36"/>
          <w:szCs w:val="36"/>
        </w:rPr>
      </w:pPr>
    </w:p>
    <w:p w14:paraId="127387D3" w14:textId="3B3196EB" w:rsidR="00EF570F" w:rsidRDefault="00EF570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Features :</w:t>
      </w:r>
    </w:p>
    <w:p w14:paraId="78777788" w14:textId="64769ABC" w:rsidR="00A2053F" w:rsidRDefault="00A2053F" w:rsidP="00EF570F">
      <w:pPr>
        <w:rPr>
          <w:sz w:val="24"/>
          <w:szCs w:val="24"/>
        </w:rPr>
      </w:pPr>
      <w:r>
        <w:rPr>
          <w:sz w:val="24"/>
          <w:szCs w:val="24"/>
        </w:rPr>
        <w:t>Used features : year , energy , loudness</w:t>
      </w:r>
    </w:p>
    <w:p w14:paraId="351B1CA1" w14:textId="50FE6A40" w:rsidR="00A2053F" w:rsidRPr="00A2053F" w:rsidRDefault="00A2053F" w:rsidP="00EF570F">
      <w:pPr>
        <w:rPr>
          <w:sz w:val="24"/>
          <w:szCs w:val="24"/>
        </w:rPr>
      </w:pPr>
      <w:r>
        <w:rPr>
          <w:sz w:val="24"/>
          <w:szCs w:val="24"/>
        </w:rPr>
        <w:t xml:space="preserve">Discarded features : name , id , release date </w:t>
      </w:r>
      <w:r w:rsidRPr="00A2053F">
        <w:rPr>
          <w:sz w:val="24"/>
          <w:szCs w:val="24"/>
        </w:rPr>
        <w:t xml:space="preserve">, </w:t>
      </w:r>
      <w:r w:rsidRPr="00A2053F">
        <w:rPr>
          <w:rFonts w:ascii="Arial" w:hAnsi="Arial" w:cs="Arial"/>
          <w:sz w:val="24"/>
          <w:szCs w:val="24"/>
        </w:rPr>
        <w:t xml:space="preserve">valence , acousticness , artists , danceability , duration_ms , explicit , instramentalness , key , liveness , tempo , speechiness </w:t>
      </w:r>
      <w:r>
        <w:rPr>
          <w:rFonts w:ascii="Arial" w:hAnsi="Arial" w:cs="Arial"/>
          <w:sz w:val="24"/>
          <w:szCs w:val="24"/>
        </w:rPr>
        <w:t>and</w:t>
      </w:r>
      <w:r w:rsidRPr="00A2053F">
        <w:rPr>
          <w:rFonts w:ascii="Arial" w:hAnsi="Arial" w:cs="Arial"/>
          <w:sz w:val="24"/>
          <w:szCs w:val="24"/>
        </w:rPr>
        <w:t xml:space="preserve"> mode</w:t>
      </w:r>
      <w:r>
        <w:rPr>
          <w:rFonts w:ascii="Arial" w:hAnsi="Arial" w:cs="Arial"/>
          <w:sz w:val="24"/>
          <w:szCs w:val="24"/>
        </w:rPr>
        <w:t>.</w:t>
      </w:r>
    </w:p>
    <w:p w14:paraId="190D77DC" w14:textId="4B3EFB68" w:rsidR="00EF570F" w:rsidRDefault="00EF570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Training / Test </w:t>
      </w:r>
      <w:r w:rsidR="00E2509F">
        <w:rPr>
          <w:b/>
          <w:bCs/>
          <w:sz w:val="36"/>
          <w:szCs w:val="36"/>
        </w:rPr>
        <w:t>sets Size :</w:t>
      </w:r>
    </w:p>
    <w:p w14:paraId="4A3F9CAC" w14:textId="3F733C7A" w:rsidR="00A2053F" w:rsidRDefault="00A2053F" w:rsidP="00EF570F">
      <w:pPr>
        <w:rPr>
          <w:sz w:val="24"/>
          <w:szCs w:val="24"/>
        </w:rPr>
      </w:pPr>
      <w:r>
        <w:rPr>
          <w:sz w:val="24"/>
          <w:szCs w:val="24"/>
        </w:rPr>
        <w:t>Training set :  70% from the whole dataset.</w:t>
      </w:r>
    </w:p>
    <w:p w14:paraId="0421AAD1" w14:textId="7E9FFED6" w:rsidR="00A2053F" w:rsidRDefault="00A2053F" w:rsidP="00EF570F">
      <w:pPr>
        <w:rPr>
          <w:sz w:val="24"/>
          <w:szCs w:val="24"/>
        </w:rPr>
      </w:pPr>
      <w:r>
        <w:rPr>
          <w:sz w:val="24"/>
          <w:szCs w:val="24"/>
        </w:rPr>
        <w:t>Test set : 30% from the whole dataset.</w:t>
      </w:r>
    </w:p>
    <w:p w14:paraId="5B0041B1" w14:textId="72D19464" w:rsidR="00A2053F" w:rsidRDefault="00A2053F" w:rsidP="00EF570F">
      <w:pPr>
        <w:rPr>
          <w:sz w:val="24"/>
          <w:szCs w:val="24"/>
        </w:rPr>
      </w:pPr>
      <w:r>
        <w:rPr>
          <w:sz w:val="24"/>
          <w:szCs w:val="24"/>
        </w:rPr>
        <w:t>This is a suitable splitting to make the model make good training and to have enough data to test the model with it to ensure the model work in a good way.</w:t>
      </w:r>
    </w:p>
    <w:p w14:paraId="54FB24E6" w14:textId="573F9502" w:rsidR="00A2053F" w:rsidRDefault="00A2053F" w:rsidP="00EF570F">
      <w:pPr>
        <w:rPr>
          <w:sz w:val="24"/>
          <w:szCs w:val="24"/>
        </w:rPr>
      </w:pPr>
    </w:p>
    <w:p w14:paraId="3D44579A" w14:textId="01E17BAD" w:rsidR="00F07EFF" w:rsidRDefault="00F07EFF" w:rsidP="00EF570F">
      <w:pPr>
        <w:rPr>
          <w:sz w:val="24"/>
          <w:szCs w:val="24"/>
        </w:rPr>
      </w:pPr>
    </w:p>
    <w:p w14:paraId="42524F53" w14:textId="77777777" w:rsidR="00F07EFF" w:rsidRPr="00A2053F" w:rsidRDefault="00F07EFF" w:rsidP="00EF570F">
      <w:pPr>
        <w:rPr>
          <w:sz w:val="24"/>
          <w:szCs w:val="24"/>
        </w:rPr>
      </w:pPr>
    </w:p>
    <w:p w14:paraId="175DBC87" w14:textId="3818AA94" w:rsidR="00E2509F" w:rsidRDefault="00E2509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Screenshots :</w:t>
      </w:r>
    </w:p>
    <w:p w14:paraId="651B58D1" w14:textId="168FB617" w:rsidR="00977B9E" w:rsidRDefault="00977B9E" w:rsidP="00EF570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804635F" wp14:editId="42D062A3">
            <wp:extent cx="5943600" cy="4476750"/>
            <wp:effectExtent l="0" t="0" r="825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10CB945" wp14:editId="31B96AAE">
            <wp:extent cx="5943600" cy="4474845"/>
            <wp:effectExtent l="0" t="0" r="0" b="190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2495C56" wp14:editId="37564DB2">
            <wp:extent cx="5943600" cy="4469130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3E3" w14:textId="4BE99DD0" w:rsidR="00977B9E" w:rsidRDefault="00977B9E" w:rsidP="00EF570F">
      <w:pPr>
        <w:rPr>
          <w:b/>
          <w:bCs/>
          <w:sz w:val="36"/>
          <w:szCs w:val="36"/>
        </w:rPr>
      </w:pPr>
    </w:p>
    <w:p w14:paraId="5C57FFF0" w14:textId="3702900D" w:rsidR="00977B9E" w:rsidRDefault="00977B9E" w:rsidP="00EF570F">
      <w:pPr>
        <w:rPr>
          <w:b/>
          <w:bCs/>
          <w:sz w:val="36"/>
          <w:szCs w:val="36"/>
        </w:rPr>
      </w:pPr>
    </w:p>
    <w:p w14:paraId="785D11D8" w14:textId="2582847B" w:rsidR="00977B9E" w:rsidRDefault="00977B9E" w:rsidP="00EF570F">
      <w:pPr>
        <w:rPr>
          <w:b/>
          <w:bCs/>
          <w:sz w:val="36"/>
          <w:szCs w:val="36"/>
        </w:rPr>
      </w:pPr>
    </w:p>
    <w:p w14:paraId="1B2123A6" w14:textId="61615D49" w:rsidR="00977B9E" w:rsidRDefault="00977B9E" w:rsidP="00EF570F">
      <w:pPr>
        <w:rPr>
          <w:b/>
          <w:bCs/>
          <w:sz w:val="36"/>
          <w:szCs w:val="36"/>
        </w:rPr>
      </w:pPr>
    </w:p>
    <w:p w14:paraId="6F44AC62" w14:textId="389616E6" w:rsidR="00977B9E" w:rsidRDefault="00977B9E" w:rsidP="00EF570F">
      <w:pPr>
        <w:rPr>
          <w:b/>
          <w:bCs/>
          <w:sz w:val="36"/>
          <w:szCs w:val="36"/>
        </w:rPr>
      </w:pPr>
    </w:p>
    <w:p w14:paraId="70F95396" w14:textId="2808A01F" w:rsidR="00977B9E" w:rsidRDefault="00977B9E" w:rsidP="00EF570F">
      <w:pPr>
        <w:rPr>
          <w:b/>
          <w:bCs/>
          <w:sz w:val="36"/>
          <w:szCs w:val="36"/>
        </w:rPr>
      </w:pPr>
    </w:p>
    <w:p w14:paraId="6DF39E33" w14:textId="3608FBAC" w:rsidR="00977B9E" w:rsidRDefault="00977B9E" w:rsidP="00EF570F">
      <w:pPr>
        <w:rPr>
          <w:b/>
          <w:bCs/>
          <w:sz w:val="36"/>
          <w:szCs w:val="36"/>
        </w:rPr>
      </w:pPr>
    </w:p>
    <w:p w14:paraId="11ABB3C1" w14:textId="031BA46C" w:rsidR="00977B9E" w:rsidRDefault="00977B9E" w:rsidP="00EF570F">
      <w:pPr>
        <w:rPr>
          <w:b/>
          <w:bCs/>
          <w:sz w:val="36"/>
          <w:szCs w:val="36"/>
        </w:rPr>
      </w:pPr>
    </w:p>
    <w:p w14:paraId="3295DAA5" w14:textId="77777777" w:rsidR="00977B9E" w:rsidRDefault="00977B9E" w:rsidP="00EF570F">
      <w:pPr>
        <w:rPr>
          <w:b/>
          <w:bCs/>
          <w:sz w:val="36"/>
          <w:szCs w:val="36"/>
        </w:rPr>
      </w:pPr>
    </w:p>
    <w:p w14:paraId="3E054F14" w14:textId="2554CD6E" w:rsidR="00E2509F" w:rsidRDefault="00E2509F" w:rsidP="00EF5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Conclusion :</w:t>
      </w:r>
    </w:p>
    <w:p w14:paraId="4159AA63" w14:textId="2E57AA0D" w:rsidR="00977B9E" w:rsidRPr="00977B9E" w:rsidRDefault="00977B9E" w:rsidP="00EF570F">
      <w:pPr>
        <w:rPr>
          <w:sz w:val="24"/>
          <w:szCs w:val="24"/>
          <w:lang w:bidi="ar-EG"/>
        </w:rPr>
      </w:pPr>
      <w:r>
        <w:rPr>
          <w:sz w:val="24"/>
          <w:szCs w:val="24"/>
        </w:rPr>
        <w:t xml:space="preserve">The dataset is very large and </w:t>
      </w:r>
      <w:r>
        <w:rPr>
          <w:sz w:val="24"/>
          <w:szCs w:val="24"/>
          <w:lang w:bidi="ar-EG"/>
        </w:rPr>
        <w:t xml:space="preserve">scattered on a large scale and this not lead to an excellent model with a lager accuracy but still get good acceptable accuracy and this is proved from trying to fit the model with a large degree but the model can’t </w:t>
      </w:r>
      <w:r w:rsidR="00FF3263">
        <w:rPr>
          <w:sz w:val="24"/>
          <w:szCs w:val="24"/>
          <w:lang w:bidi="ar-EG"/>
        </w:rPr>
        <w:t>make a change on the MSE.</w:t>
      </w:r>
      <w:r>
        <w:rPr>
          <w:sz w:val="24"/>
          <w:szCs w:val="24"/>
          <w:lang w:bidi="ar-EG"/>
        </w:rPr>
        <w:t xml:space="preserve"> </w:t>
      </w:r>
    </w:p>
    <w:p w14:paraId="7166EC37" w14:textId="77777777" w:rsidR="00E2509F" w:rsidRDefault="00E2509F" w:rsidP="00EF570F">
      <w:pPr>
        <w:rPr>
          <w:b/>
          <w:bCs/>
          <w:sz w:val="36"/>
          <w:szCs w:val="36"/>
        </w:rPr>
      </w:pPr>
    </w:p>
    <w:p w14:paraId="40F96893" w14:textId="0EFF7799" w:rsidR="00EF570F" w:rsidRPr="00EF570F" w:rsidRDefault="00EF570F" w:rsidP="00EF570F">
      <w:pPr>
        <w:rPr>
          <w:sz w:val="24"/>
          <w:szCs w:val="24"/>
        </w:rPr>
      </w:pPr>
      <w:r>
        <w:rPr>
          <w:b/>
          <w:bCs/>
          <w:sz w:val="36"/>
          <w:szCs w:val="36"/>
        </w:rPr>
        <w:t xml:space="preserve"> </w:t>
      </w:r>
      <w:r>
        <w:rPr>
          <w:sz w:val="24"/>
          <w:szCs w:val="24"/>
        </w:rPr>
        <w:t xml:space="preserve">  </w:t>
      </w:r>
    </w:p>
    <w:sectPr w:rsidR="00EF570F" w:rsidRPr="00EF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60509"/>
    <w:multiLevelType w:val="hybridMultilevel"/>
    <w:tmpl w:val="AE4C3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F"/>
    <w:rsid w:val="002335A8"/>
    <w:rsid w:val="005B7303"/>
    <w:rsid w:val="00781D89"/>
    <w:rsid w:val="00977B9E"/>
    <w:rsid w:val="009909A9"/>
    <w:rsid w:val="00995094"/>
    <w:rsid w:val="00A2053F"/>
    <w:rsid w:val="00DC3CF4"/>
    <w:rsid w:val="00E2509F"/>
    <w:rsid w:val="00EF570F"/>
    <w:rsid w:val="00F07EFF"/>
    <w:rsid w:val="00F46F0B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F640"/>
  <w15:chartTrackingRefBased/>
  <w15:docId w15:val="{ECCEBA9D-C4DD-48F4-B94A-6C6D9A6E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70F"/>
    <w:pPr>
      <w:ind w:left="720"/>
      <w:contextualSpacing/>
    </w:pPr>
  </w:style>
  <w:style w:type="table" w:styleId="TableGrid">
    <w:name w:val="Table Grid"/>
    <w:basedOn w:val="TableNormal"/>
    <w:uiPriority w:val="39"/>
    <w:rsid w:val="00DC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احمد</dc:creator>
  <cp:keywords/>
  <dc:description/>
  <cp:lastModifiedBy>عبد الرحمن احمد</cp:lastModifiedBy>
  <cp:revision>2</cp:revision>
  <dcterms:created xsi:type="dcterms:W3CDTF">2020-12-25T14:39:00Z</dcterms:created>
  <dcterms:modified xsi:type="dcterms:W3CDTF">2020-12-25T16:39:00Z</dcterms:modified>
</cp:coreProperties>
</file>