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64، تعليقات: 3،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مناقشة التعاون المصري الصيني في مجال التنمية الخضراء والبيئة، وتقييم التجربة الصينية ك نموذج يحتذى به في هذا المجال.</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https://www.facebook.com/ChineseEmbinEgypt/posts/pfbid026hdwvAyc2ePUUnQbwh6vRP7Q8toBDjaU2U2anh4mwkyA8XvrPX8xpexiMiNeNpQGl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2026-05-11T16:47:15.000Z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إيجابياً يركز على إبراز النجاحات الصينية في مجال التنمية الخضراء كخبرات قابلة للتطبيق في مصر. يعتمد الخطاب على منطق الاقتداء والتقارب بين البلدين، حيث يتم تقديم الصين كشريك موثوق يقدم حلولاً عملية للتحديات البيئية. يفتقر المنشور إلى أي نقد أو مقارنة سلبية، مما يعزز من طابعه الترويجي والتحفيزي. كما أن استخدام مصطلحات مثل 'التنمية المستدامة' و'الصداقة الصينية المصرية' يعكس محاولة لبناء سردية تعاونية قائمة على القيم المشتركة. غياب أي ذكر للتحديات أو العقبات يعزز من الطابع التفاؤلي للخطاب، لكنه قد يقلل من مصداقيته لدى جمهور يبحث عن تحليل متوازن.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مهتم بالبيئة والتنمية المستدامة، وسائل إعلام، خبراء بيئة</w:t>
            </w:r>
          </w:p>
        </w:tc>
        <w:tc>
          <w:tcPr>
            <w:tcW w:w="1843" w:type="dxa"/>
          </w:tcPr>
          <w:p>
            <w:r>
              <w:t>خبير (مجدي علام)</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مصر والصين، خاصة في مجالات التنمية المستدامة والبيئة، حيث تسعى مصر للاستفادة من الخبرات الصينية في مواجهة التحديات البيئية مثل تلوث الهواء وإدارة المخلفات. كما يعكس رغبة البلدين في تعزيز التعاون جنوب-جنوب كبديل للنماذج الغربية التقليدية.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أشاد خبير المناخ والبيئة المصري مجدي علام بالتجربة الصينية في مجال التنمية الخضراء، مؤكدا أن الصين قدمت خبرات قيّمة استفادت منها مصر، خاصة في مجال مكافحة تلوث الهواء.وأشار علام إلى أن خبرات الصين في إ...</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(مصر) بشكل غير مباشر من خلال التأكيد على استفادة مصر من الخبرات الصينية في مجالات مثل مكافحة تلوث الهواء وإعادة تدوير المخلفات الزراعية. على سبيل المثال، ذكر المنشور أن 'الصين قدمت خبرات قيّمة استفادت منها مصر'، مما يعكس قدرة مصر على الاستفادة من الشراكات الدولية لتعزيز التنمية الخضراء. هذا يعزز صورة مصر كدولة تسعى للتطور والتعاون البناء.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تواجه مصر في مجال التنمية الخضراء أو التعاون البيئي. على سبيل المثال، لم يتم ذكر أي عقبات قد تواجه تطبيق الخبرات الصينية في مصر، مثل محدودية الموارد أو التحديات الاقتصادية. غياب هذه السلبيات يعزز من الطابع الإيجابي للخطاب ولكنه يقلل من واقعيته، حيث يتوقع الجمهور المهتم بالشأن البيئي تحليلاً شاملاً يشمل التحديات والحلول على حد سواء.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للصين أو تجربتها في التنمية الخضراء. على العكس، تم تقديم التجربة الصينية ك نموذج مثالي يحتذى به دون أي نقد. غياب هذه الاستراتيجية يؤثر على مصداقية الخطاب، حيث أن أي تجربة تنموية، مهما كانت ناجحة، ستحتوي على تحديات أو جوانب قابلة للتحسين. هذا الغياب يعكس توجهاً دبلوماسياً لتجنب أي تصريحات قد تسيء للعلاقات الثنائية، لكنه يقلل من عمق التحليل المقدّم.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للصين، بل تم إبرازها بشكل واضح ومفصل. على سبيل المثال، تم ذكر تقنيات الغاز الحيوي، إعادة تدوير المخلفات الزراعية، وحماية التنوع البيولوجي كإنجازات صينية تستحق الإشادة. هذا يعزز من صورة الصين كقائد في مجال التنمية الخضراء، ويخدم الهدف الاتصالي للمنشور في تعزيز التعاون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تقارير رسمية. بدلاً من ذلك، اعتمد على تصريحات خبير، مما يقلل من الطابع الرسمي للمعلومات المقدمة. غياب هذه الاستراتيجية يؤثر على مصداقية المنشور لدى جمهور يبحث عن مصادر موثوقة، حيث أن المعلومات الرسمية غالباً ما تكون أكثر تأثيراً في الخطاب الدبلوماسي الرقمي.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تصريحات خبير المناخ والبيئة مجدي علام كمرجع رئيسي في المنشور. على سبيل المثال، تم اقتباس علام قائلاً: 'الصين قدمت خبرات قيّمة استفادت منها مصر'، و'التعاون الأخضر بين مصر والصين يمتلك آفاقا واسعة'. هذه التصريحات تعزز من مصداقية الخطاب ولكنها تفتقر إلى الطابع الرسمي الذي قد توفره تصريحات مسؤولين حكوميين.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مصر والصين في مجال التنمية الخضراء بشكل واضح. على سبيل المثال، تم ذكر مجالات التعاون مثل 'تقليل النفايات'، 'رفع معدلات إعادة التدوير'، و'تطوير الاقتصاد الأخضر'. هذا يعزز من صورة الشراكة الثنائية كقوة دافعة لتحقيق التنمية المستدامة، ويخدم الهدف الاتصالي للمنشور في إبراز أهمية التعاون جنوب-جنوب.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الطابع الديناميكي للخطاب، حيث أن الإشارة إلى زيارات أو لقاءات سابقة أو قادمة قد تعزز من صورة التعاون الفعلي بين البلدين. هذا الغياب قد يجعل الخطاب يبدو مجرداً وغير مرتبط بالواقع العملي للدبلوماسية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إحصاءات أو تقارير لدعم الادعاءات المقدمة. على سبيل المثال، لم يتم ذكر أرقام محددة حول معدلات نجاح الصين في مكافحة تلوث الهواء أو إعادة تدوير المخلفات الزراعية. غياب هذه الاستراتيجية يؤثر على قوة الإقناع في الخطاب، حيث أن الأرقام والإحصاءات تعتبر أدوات فعالة في تعزيز مصداقية الحجج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قوة الإقناع، حيث أن المصادر الدولية مثل تقارير الأمم المتحدة أو المنظمات البيئية العالمية قد تعزز من مصداقية الخطاب وتجعله أكثر تأثيراً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بالتنمية الخضراء أو التعاون بين مصر والصين. غياب هذه الاستراتيجية يؤثر على قدرة المنشور على التواصل العاطفي مع الجمهور، حيث أن القصص الإنسانية غالباً ما تجعل الخطاب أكثر قرباً وتأثيراً. على سبيل المثال، كان من الممكن ذكر قصص نجاح لمزارعين مصريين استفادوا من تقنيات الغاز الحيوي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غير مباشر من خلال التأكيد على استفادة مصر من الخبرات الصينية. على سبيل المثال، ذكر المنشور أن مصر استفادت من خبرات الصين في مكافحة تلوث الهواء، مما يعكس قدرة مصر على تطبيق هذه الخبرات بنجاح. هذا يعزز من صورة مصر كدولة قادرة على التطور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أي من الدولتين (مصر أو الصين) بشكل مباشر. بدلاً من ذلك، تم التركيز على التعاون والتكامل بين البلدين. غياب هذه الاستراتيجية يعكس توجهاً دبلوماسياً لتجنب أي تصريحات قد تثير حساسية لدى أي من الطرفين، لكنه يقلل من قوة الخطاب في إبراز مكانة أي من الدولتين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بين مصر والصين من خلال التأكيد على أهمية التعاون الأخضر ودفع مسيرة الطاقة النظيفة. على سبيل المثال، ذكر المنشور أن علام 'يعرب عن تطلعه إلى تعميق التعاون بين الجانبين'. هذا يعزز من صورة الشراكة الثنائية كقوة دافعة لتحقيق الأهداف المشتركة في مجال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التنمية المستدامة وحماية البيئة كقيم مشتركة بين مصر والصين. على سبيل المثال، ذكر المنشور أن التعاون بين البلدين يهدف إلى 'الإسهام في تحقيق التنمية المستدامة عالميا'. هذا يعزز من صورة البلدين كدول ملتزمة بالقيم الدولية في مجال البيئة والتنمية.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ذكر تقنياتها في إعادة تدوير المخلفات الزراعية والغاز الحيوي. على سبيل المثال، تم ذكر 'تقنيات الغاز الحيوي' و'استخدامات البيوغاز' كإنجازات صينية تستحق الاقتداء. هذا يعزز من صورة الصين كقائد في مجال التكنولوجيا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بشكل غير مباشر من خلال تقديم تجربتها في التنمية الخضراء ك نموذج يحتذى به. على سبيل المثال، ذكر المنشور أن 'خبرات الصين في إعادة تدوير المخلفات الزراعية... كلها تجارب جديرة بالإشادة والاقتداء'. هذا يعزز من صورة الصين كقائد عالمي في مجال البيئة والتنمية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استفادة مصر من خبراتها في مجالات متعددة. على سبيل المثال، ذكر المنشور أن 'الصين قدمت خبرات قيّمة استفادت منها مصر'. هذا يعزز من صورة الصين كشريك يمكن الاعتماد عليه في تحقيق الأهداف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أي من الدولتين. غياب هذه الاستراتيجية يعكس تركيز الخطاب على إبراز الإيجابيات دون معالجة أي تصورات سلبية قد تكون موجودة لدى الجمهور. هذا قد يقلل من فعالية الخطاب في تغيير الصور النمطية السائدة.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الناجح بين مصر والصين في مجال التنمية الخضراء. على سبيل المثال، ذكر المنشور أن التعاون بين البلدين يمتلك 'آفاقا واسعة'، مما يعكس الثقة المتبادلة بين الطرفين. هذا يعزز من صورة البلدين كشريكين موثوقين في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غياب هذه الاستراتيجية يقلل من قدرة الخطاب على التواصل مع الجمهور على المستوى الثقافي، حيث أن الجاذبية الحضارية غالباً ما تعزز من تأثير الخطاب الدبلوماسي. على سبيل المثال، كان من الممكن ذكر التراث البيئي المشترك بين البلدين أو القيم الثقافية المرتبطة بحماية البيئة.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'#الصداقة_الصينية_المصرية' و'#التنمية_الخضراء' و'#التنمية_المستدامة'. هذه الوسوم تعزز من انتشار المنشور وتجذب جمهوراً مهتماً بهذه المواضيع، كما أنها تساهم في بناء سردية مشتركة حول 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شخصيات أو مؤسسات قد تكون مهتمة بالموضوع، مثل السفارات أو المنظمات البيئية. هذا قد يقلل من انتشار المنشور وتفاعله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انتشار المنشور، حيث أن إعادة نشر محتوى ذي صلة قد يعزز من تفاعله مع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هذه الاستراتيجية يقلل من فرص التفاعل مع الجمهور، حيث أن الدعوة للمشاركة غالباً ما تعزز من مستوى التفاعل مع المنشور. على سبيل المثال، كان من الممكن دعوة الجمهور لمشاركة آرائهم حول التعاون البيئي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يؤثر على مصداقية المنشور، حيث أن الروابط الرسمية قد تعزز من ثقة الجمهور في المعلومات المقدمة. على سبيل المثال، كان من الممكن إضافة روابط لتقارير رسمية حول التعاون البيئي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حيث أن توفير قنوات للتواصل يعزز من مستوى المشاركة ويتيح للجمهور فرصة لطرح الأسئلة أو طلب المزيد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على الرغم من أن البيانات التفاعلية تظهر وجود 3 تعليقات، إلا أن المنشور نفسه لم يظهر أي تفاعل معها. غياب هذه الاستراتيجية يقلل من مستوى الحوار مع الجمهور، مما قد يجعل الخطاب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أو الإعلان عن أي جلسات أو لقاءات للحوار المباشر في المنشور. غياب هذه الاستراتيجية يقلل من فرص التفاعل العميق مع الجمهور، حيث أن الجلسات المباشرة غالباً ما تعزز من مستوى الحوار وتبادل الأفكار.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يقلل من فرص المشاركة الفعالة للجمهور، حيث أن تشجيع المقترحات يعزز من مستوى التفاعل ويجعل الجمهور يشعر بأنه جزء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حيث أن الأسئلة والاستطلاعات غالباً ما تعزز من مستوى المشاركة وتجعل الجمهور يشعر بأنه جزء من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الطابع الجاد للخطاب، حيث أن السخرية غالباً ما تستخدم في سياقات النقد أو التهكم، وهو ما لا يتناسب مع الهدف الاتصالي للمنشور في تعزيز التعاون الإيجابي بين البلدين.</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بخبير المناخ والبيئة مجدي علام كشخصية مشهورة في مجال البيئة. على سبيل المثال، تم اقتباس علام قائلاً: 'الصين قدمت خبرات قيّمة استفادت منها مصر'. هذا يعزز من مصداقية الخطاب ويجعله أكثر تأثيراً لدى الجمهور المهتم بالشأن البيئي.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السلبي. غياب هذه الاستراتيجية يعكس الطابع الإيجابي للخطاب، حيث أن الاستهجان غالباً ما يستخدم في سياقات النقد أو المعارضة، وهو ما لا يتناسب مع الهدف الاتصالي للمنشور.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ومتحضرة في المنشور. على سبيل المثال، تم استخدام عبارات مثل 'تجارب جديرة بالإشادة والاقتداء' و'يعرب عن تطلعه إلى تعميق التعاون'. هذا يعزز من صورة الخطاب كخطاب دبلوماسي محترم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يعكس تركيز الخطاب على التعاون والتكامل بدلاً من إبراز القوة أو الهيمنة. هذا يتناسب مع الهدف الاتصالي للمنشور في تعزيز الشراكة الثنائية دون إثارة أي حساسيات.</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الخطاب على التواصل مع الجمهور على المستوى الثقافي، حيث أن الرموز الثقافية غالباً ما تعزز من تأثير الخطاب وتجعله أكثر قرباً من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التأكيد على استفادة مصر من الخبرات الصينية. على سبيل المثال، ذكر المنشور أن 'الصين قدمت خبرات قيّمة استفادت منها مصر'، مما يعكس قدرة مصر على الاستفادة من الشراكات الدولية. هذا يعزز من صورة مصر كدولة تسعى للتطور والتعاون البناء.</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في وصف التجربة الصينية. على سبيل المثال، تم وصف خبرات الصين بأنها 'قيّمة' و'جديرة بالإشادة والاقتداء'. هذا يعزز من صورة الصين كشريك موثوق ويجعل الخطاب أكثر قبولاً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غياب هذه الاستراتيجية يعكس الطابع الإيجابي للخطاب، حيث أن التشكيك غالباً ما يستخدم في سياقات النقد أو المعارضة، وهو ما لا يتناسب مع الهدف الاتصالي للمنشور.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الطابع الإيجابي والدبلوماسي للخطاب. على سبيل المثال، تم استخدام عبارات مثل 'التعاون الأخضر بين مصر والصين يمتلك آفاقا واسعة' و'دفع مسيرة الطاقة النظيفة'. هذه الأساليب تعزز من قوة الإقناع في الخطاب وتجعله أكثر تأثيراً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يعكس الطابع الإيجابي للخطاب، حيث أن التهديدات غالباً ما تستخدم في سياقات الصراع أو المواجهة، وهو ما لا يتناسب مع الهدف الاتصالي للمنشور.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الخطاب على التعاون والتكامل بدلاً من إبراز أي معاناة أو تحديات تواجهها أي من الدولتين. هذا يتناسب مع الهدف الاتصالي للمنشور في تعزيز الشراكة الإيجابية.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في مجال التنمية الخضراء. على سبيل المثال، ذكر المنشور أن التعاون بين البلدين يهدف إلى 'الإسهام في تحقيق التنمية المستدامة عالميا'. هذا يعزز من صورة الشراكة الثنائية كقوة دافعة لتحقيق الأهداف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غياب هذه الاستراتيجية يعكس الطابع الإيجابي للخطاب، حيث أن التحدي غالباً ما يستخدم في سياقات المنافسة أو المواجهة، وهو ما لا يتناسب مع الهدف الاتصالي للمنشور.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و'#التنمية_الخضراء'. هذه الشعارات تعزز من انتشار المنشور وتجذب جمهوراً مهتماً بهذه المواضيع، كما أنها تساهم في بناء سردية مشتركة حول التعاون بين البلدين.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الخطاب على التواصل مع الجمهور على المستوى الشعبي، حيث أن آراء المواطنين غالباً ما تجعل الخطاب أكثر قرباً وتأثيراً. على سبيل المثال، كان من الممكن ذكر آراء مزارعين مصريين استفادوا من تقنيات الغاز الحيوي الصينية.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يعكس تركيز الخطاب على التعاون والتكامل بدلاً من تقسيم الجمهور أو الأطراف المعنية إلى فئات محددة. هذا يتناسب مع الهدف الاتصالي للمنشور في تعزيز الشراكة الإيجابية دون إثارة أي حساسيات.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تجربتها في التنمية الخضراء بأنها 'قيّمة' و'جديرة بالإشادة والاقتداء'. هذا يعزز من صورة الصين كقائد في مجال البيئة والتنمية المستدامة ويجعل الخطاب أكثر تأثيراً لدى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لأي طرف آخر في المنشور. غياب هذه الاستراتيجية يعكس الطابع الإيجابي للخطاب، حيث أن إبراز سلبيات الآخرين غالباً ما يستخدم في سياقات النقد أو المواجهة، وهو ما لا يتناسب مع الهدف الاتصالي للمنشور.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التجربة الصينية. على سبيل المثال، تم وصف خبرات الصين بأنها 'قيّمة' و'جديرة بالإشادة'. هذا يعزز من صورة الصين كقائد في مجال التنمية الخضراء ويجعل الخطاب أكثر تأثيراً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لمصر من خلال التأكيد على استفادة مصر من خبراتها في مجالات متعددة. على سبيل المثال، ذكر المنشور أن 'الصين قدمت خبرات قيّمة استفادت منها مصر'. هذا يعزز من صورة الصين كشريك داعم ويساهم في تحقيق الأهداف المشتركة بين البلدين.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لتوضيح خبرات الصين في مجال التنمية الخضراء. على سبيل المثال، تم ذكر 'إعادة تدوير المخلفات الزراعية'، 'تقنيات الغاز الحيوي'، و'استخدامات البيوغاز' كأمثلة على الإنجازات الصينية. هذه الأمثلة تعزز من قوة الإقناع في الخطاب وتجعله أكثر وضوحاً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بشكل غير مباشر من خلال تقديم التجربة الصينية ك نموذج يحتذى به. على سبيل المثال، ذكر المنشور أن خبرات الصين في مجالات متعددة هي 'تجارب جديرة بالإشادة والاقتداء'. هذا يعزز من صورة الصين كقائد في مجال البيئة والتنمية المستدامة.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لدعم الادعاءات المقدمة في المنشور. على سبيل المثال، لم يتم ذكر دراسات أو تقارير تثبت نجاح الصين في مكافحة تلوث الهواء أو إعادة تدوير المخلفات الزراعية. غياب هذه الاستراتيجية يؤثر على مصداقية الخطاب ويقلل من قوة إقناعه لدى الجمهور المهتم بالشأن البيئي.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منطقية لأهمية التعاون بين مصر والصين في مجال التنمية الخضراء. على سبيل المثال، ذكر المنشور أن التعاون بين البلدين يمتلك 'آفاقا واسعة' في مجالات مثل 'تقليل النفايات' و'رفع معدلات إعادة التدوير'. هذه التبريرات تعزز من قوة الإقناع في الخطاب وتجعله أكثر منطقية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يؤثر على قوة الإقناع في الخطاب، حيث أن الأرقام والإحصاءات تعتبر أدوات فعالة في تعزيز مصداقية الحجج المقدمة. على سبيل المثال، كان من الممكن ذكر أرقام محددة حول معدلات نجاح الصين في مكافحة تلوث الهواء.</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الخطاب على الجوانب النوعية بدلاً من الكميات، وهو ما يتناسب مع الهدف الاتصالي للمنشور في إبراز أهمية التعاون البيئي دون التركيز على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الخطاب على الجوانب البيئية والتنموية بدلاً من الأبعاد الدينية، وهو ما يتناسب مع الهدف الاتصالي للمنشور في التواصل مع جمهور دولي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السياسية بشكل ثانوي من خلال التأكيد على التعاون بين مصر والصين في مجال التنمية المستدامة كقيمة سياسية مشتركة. على سبيل المثال، ذكر المنشور أن التعاون بين البلدين يهدف إلى 'الإسهام في تحقيق التنمية المستدامة عالميا'. هذا يعزز من صورة البلدين كدول ملتزمة بالقيم السياسية الدولية في مجال البيئة، لكنه لا يشكل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غياب هذه الديناميكية يقلل من قدرة الخطاب على التواصل مع الجمهور على المستوى الثقافي، حيث أن الجاذبية الثقافية غالباً ما تعزز من تأثير الخطاب الدبلوماسي. على سبيل المثال، كان من الممكن ذكر التراث البيئي المشترك بين البلدين أو القيم الثقافية المرتبطة بحماية البيئة.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التعليمية بشكل ثانوي من خلال التأكيد على استفادة مصر من الخبرات الصينية في مجالات مثل إعادة تدوير المخلفات الزراعية وتقنيات الغاز الحيوي. هذا يعكس قدرة الصين على نقل المعرفة والتكنولوجيا إلى مصر، لكنه لا يشكل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الاقتصادية بشكل ثانوي من خلال ذكر مجالات التعاون مثل 'تطوير الاقتصاد الأخضر'. هذا يعكس أهمية التعاون الاقتصادي بين البلدين في تحقيق التنمية المستدامة، لكنه لا يشكل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العلمية بشكل رئيسي من خلال التركيز على التقنيات الصينية في مجالات مثل الغاز الحيوي وإعادة تدوير المخلفات الزراعية. على سبيل المثال، تم ذكر 'تقنيات الغاز الحيوي' و'استخدامات البيوغاز' كإنجازات صينية تستحق الاقتداء. هذا يعزز من صورة الصين كقائد في مجال التكنولوجيا البيئية ويشكل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الإنسانية بشكل ثانوي من خلال التأكيد على أهمية التعاون البيئي في تحقيق التنمية المستدامة وحماية البيئة. على سبيل المثال، ذكر المنشور أن التعاون بين البلدين يهدف إلى 'دفع مسيرة الطاقة النظيفة وحماية البيئة'. هذا يعزز من صورة البلدين كدول ملتزمة بالقيم الإنسانية، لكنه لا يشكل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إعلامية في المنشور. غياب هذه الديناميكية يعكس تركيز الخطاب على الجوانب البيئية والتنموية بدلاً من الأبعاد الإعلامية. على سبيل المثال، كان من الممكن ذكر دور وسائل الإعلام في تعزيز التعاون البيئي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