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13،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دبلوماسي رفيع المستوى بين الرئيس الصيني شي جين بينغ والرئيس الأمريكي دونالد ترامب في بكين، حيث تم تناول قضية تايوان كملف حساس في العلاقات الثنائية بين الصين والولايات المتحدة.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https://www.facebook.com/ChineseEmbinEgypt/posts/pfbid02LNq9E9cin3XdKr4YU4yxMJ4W1ryKsjFZEoNEsKqZqF72JECka2hi7Xvwzwt6Jgu8l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2026-05-14T19:04:39.000Z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رسمياً يهدف إلى ترسيخ الموقف الصيني بشأن تايوان كخط أحمر لا يمكن تجاوزه. يستخدم الرئيس الصيني لغة حازمة ومباشرة لتوضيح العواقب الوخيمة لأي تحرك يدعم استقلال تايوان، مع التأكيد على أن السلام والاستقرار عبر المضيق هو المصلحة المشتركة بين الصين والولايات المتحدة. الخطاب يعتمد على استراتيجية التهديد الضمني ('صدمات بل وأيضا صراعات') لإقناع الجانب الأمريكي بضرورة التعامل بحذر مع هذه القضية. كما يبرز المنشور استخدام الاستعارات ('النار والماء') لتعزيز الرسالة وإضفاء طابع درامي عليها. غياب أي دعوة للحوار المباشر مع الجمهور أو تقديم مقترحات بديلة يشير إلى أن المنشور موجه بشكل أساسي لصناع القرار وليس للجمهور العام.</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(الولايات المتحدة بشكل أساسي)، جمهور دولي، وسائل إعلام</w:t>
            </w:r>
          </w:p>
        </w:tc>
        <w:tc>
          <w:tcPr>
            <w:tcW w:w="1843" w:type="dxa"/>
          </w:tcPr>
          <w:p>
            <w:r>
              <w:t>رئيس الدولة (شي جين بينغ)</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يتميز بالتوترات المتصاعدة حول قضية تايوان، حيث تعتبر الصين تايوان جزءاً لا يتجزأ من أراضيها، بينما تدعم الولايات المتحدة تايوان دبلوماسياً وعسكرياً. دولياً، يمثل هذا اللقاء محاولة لتجنب التصعيد والحفاظ على الاستقرار في العلاقات الثنائية.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14 مايو 2026 (شينخوا) قال الرئيس الصيني شي جين بينغ اليوم الخميس خلال محادثاته مع الرئيس الأمريكي دونالد ترامب في بكين، إن حماية السلام والاستقرار عبر مضيق تايوان هو القاسم المشترك الأكبر بين الص...</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أن الصين تسعى لحماية السلام والاستقرار عبر مضيق تايوان، وهو ما يوصف بأنه 'القاسم المشترك الأكبر' بين الصين والولايات المتحدة. هذا يصور الصين كطرف مسؤول يسعى للحفاظ على الاستقرار الإقليمي والدولي. كما أن استخدام عبارة 'التعامل معها بشكل صحيح' يشير إلى أن الصين تمتلك الحل الأمثل لهذه القضية، مما يعزز صورة الدولة كقوة مسؤولة.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تواجهها الصين في هذا السياق، مثل الانتقادات الدولية لسياساتها تجاه تايوان أو سجلها في حقوق الإنسان. بدلاً من ذلك، ركز الخطاب بشكل كامل على التهديدات المحتملة الناتجة عن أي تحرك يدعم استقلال تايوان، مما يحجب أي جوانب سلبية قد ترتبط بالصين. هذا التكتيك يهدف إلى تجنب إضعاف الموقف الصيني أمام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سلبيات الآخر بشكل غير مباشر من خلال الإشارة إلى أن أي تحرك يدعم استقلال تايوان سيؤدي إلى 'صدمات بل وأيضا صراعات'، مما يعرض العلاقات الثنائية 'لخطر كبير'. هذا يصور أي دعم لاستقلال تايوان كتهديد مباشر للاستقرار الإقليمي والدولي، وبالتالي يبرز الجانب السلبي للولايات المتحدة أو أي طرف آخر يدعم هذا المسار. استخدام الاستعارة ('النار والماء') يعزز هذا التصور السلبي.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إيجابيات للجانب الآخر (الولايات المتحدة أو تايوان)، مثل الدور الأمريكي في الحفاظ على الاستقرار الإقليمي أو العلاقات الاقتصادية القوية بين تايوان والدول الأخرى. بدلاً من ذلك، ركز الخطاب على العواقب السلبية المحتملة لأي تحرك يدعم استقلال تايوان، مما يحجب أي جوانب إيجابية قد ترتبط بالآخر. هذا التكتيك يهدف إلى تعزيز الرسالة بأن أي دعم لاستقلال تايوان هو أمر سلبي وغير مقبول.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اللقاء الدبلوماسي بين الرئيسين الصيني والأمريكي، بما في ذلك تصريحات الرئيس الصيني بشأن قضية تايوان. هذا يعزز مصداقية المنشور ويجعله مصدراً موثوقاً للمعلومات الرسمية حول الموقف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للرئيس الصيني شي جين بينغ، مما يضفي طابعاً رسمياً على المنشور ويعزز من مكانته كوثيقة دبلوماسية. هذه التصريحات تعكس الموقف الرسمي للصين من قضية تايوان وتحدد الخطوط الحمراء التي لا يجب تجاوزها.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للتعاون بين الصين والولايات المتحدة أو أي دولة أخرى في هذا المنشور. غياب هذا العنصر يركز الخطاب على التهديدات والعواقب بدلاً من إبراز الجوانب الإيجابية للتعاون الدولي. هذا قد يقلل من فرص بناء جسور تفاهم مع الجمهور الدولي ويجعل الخطاب يبدو أكثر 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الرئيسين الصيني والأمريكي في بكين، مما يعزز من أهمية هذا الحدث ويبرز التزام الصين بالحوار الدبلوماسي. هذا التكتيك يهدف إلى إظهار الصين كدولة تسعى لحل القضايا عبر القنوات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تقارير أو إحصاءات لدعم الموقف الصيني في هذا المنشور. غياب هذا العنصر قد يضعف من قوة الحجج المقدمة، حيث أن الأرقام والإحصاءات يمكن أن تعزز من مصداقية الخطاب وتجعله أكثر إقناعاً. بدلاً من ذلك، اعتمد المنشور على اللغة البلاغية والاستعارات لإيصال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الموقف الصيني في هذا المنشور. غياب هذا العنصر قد يقلل من قوة الإقناع، حيث أن الاستشهاد بمصادر دولية محايدة يمكن أن يعزز من مصداقية الخطاب ويجعله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هذا المنشور، سواء كانت تتعلق بتأثيرات قضية تايوان على المواطنين الصينيين أو التايوانيين. غياب هذا العنصر يجعل الخطاب يبدو أكثر رسمية وبيروقراطية، مما قد يقلل من قدرته على إثارة التعاطف أو الفهم العميق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للصين في هذا المنشور، سواء كانت اقتصادية أو سياسية أو دبلوماسية. غياب هذا العنصر يركز الخطاب بشكل كامل على التهديدات والعواقب، مما قد يجعله يبدو أكثر سلبية وعدوانية. إبراز النجاحات الوطنية كان يمكن أن يوازن الخطاب ويجعله أكثر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الصينية من خلال التأكيد على أن قضية تايوان هي 'أهم قضية في العلاقات الصينية-الأمريكية'، وأن التعامل الصحيح معها سيؤدي إلى استقرار العلاقات الثنائية. هذا يصور الصين كقوة رئيسية لا يمكن تجاهل موقفها، ويعزز من مكانتها كدولة مؤثرة في النظام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تكتيكات للتضامن أو التهنئة بالمناسبات في هذا المنشور. غياب هذا العنصر يركز الخطاب بشكل كامل على التهديدات والعواقب، مما قد يجعله يبدو أكثر حدة وعدوانية. استخدام التضامن كان يمكن أن يخفف من حدة الخطاب ويجعله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أهمية 'حماية السلام والاستقرار عبر مضيق تايوان'، وهو ما يصور الصين كدولة تسعى للحفاظ على الاستقرار الإقليمي والدولي. هذا يعزز من صورة الصين كقوة مسؤولة ومهتمة بالحفاظ على النظام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للصين في هذا المنشور. غياب هذا العنصر يركز الخطاب بشكل كامل على القضايا السياسية والدبلوماسية، مما قد يقلل من فرص تعزيز صورة الصين كدولة متقدمة تكنولوجياً. إبراز التقدم التكنولوجي كان يمكن أن يضيف بُعداً آخر للخطاب ويعزز من مكانة الصين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أن قضية تايوان هي 'أهم قضية في العلاقات الصينية-الأمريكية'، وأن التعامل الصحيح معها سيؤدي إلى استقرار العلاقات الثنائية. هذا يصور الصين كقوة رئيسية ومؤثرة في النظام الدولي، وقادرة على تحديد مسار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بدلاً من ذلك، ركز الخطاب على التهديدات والعواقب، مما قد يجعل الصين تبدو كطرف متشدد وغير مرن. غياب هذا العنصر قد يقلل من فرص بناء الثقة مع الجمهور الدولي، وخاصة مع الولايات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عن الصين في هذا المنشور. غياب هذا العنصر يترك المجال مفتوحاً لتفسير الخطاب على أنه تأكيد على المواقف الصينية التقليدية دون محاولة لتصحيح أي مفاهيم خاطئة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هذا المنشور. بدلاً من ذلك، ركز الخطاب على التهديدات والعواقب، مما قد يجعل الصين تبدو كطرف غير موثوق به أو مستعد للتصعيد. غياب هذا العنصر قد يضعف من فرص بناء علاقات إيجابية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للصين في هذا المنشور. غياب هذا العنصر يركز الخطاب بشكل كامل على القضايا السياسية والدبلوماسية، مما قد يقلل من فرص تعزيز الجاذبية الثقافية للصين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هذا المنشور. غياب هذا العنصر يقلل من فرص انتشار المنشور على منصات التواصل الاجتماعي ويحد من تفاعله مع الجمهور. استخدام الوسوم كان يمكن أن يزيد من وصول المنشور إلى جمهور أوسع ويعزز من فرص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هذا المنشور، سواء للرئيس الأمريكي أو لأي طرف آخر. غياب هذا العنصر يقلل من فرص التفاعل المباشر مع الأطراف المعنية ويجعل المنشور يبدو أكثر رسمية وبيروقراطية. استخدام الإشارات كان يمكن أن يعزز من فرص الحوار والتفاعل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هذا المنشور. غياب هذا العنصر يقلل من فرص انتشار الرسالة وتعزيزها عبر منصات التواصل الاجتماعي. إعادة نشر أو اقتباس تغريدات ذات صلة كان يمكن أن يعزز من مصداقية المنشور ويزيد من تفاعله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بأي شكل من الأشكال. غياب هذا العنصر يجعل المنشور يبدو وكأنه بيان رسمي أحادي الاتجاه، مما يقلل من فرص الحوار والتفاعل مع الجمهور. دعوة الجمهور للمشاركة كان يمكن أن يعزز من فرص التفاعل ويجعل الخطاب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هذا المنشور. غياب هذا العنصر يقلل من فرص تعزيز مصداقية المنشور وتوفير معلومات إضافية للجمهور. استخدام الروابط الرسمية كان يمكن أن يعزز من شفافية الخطاب ويزيد من فرص الوصول إلى معلومات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هذا المنشور. غياب هذا العنصر يجعل المنشور يبدو وكأنه بيان رسمي أحادي الاتجاه، مما يقلل من فرص الحوار والتفاعل مع الجمهور. توفير قنوات للتواصل كان يمكن أن يعزز من فرص التفاعل ويجعل الخطاب أكثر انفتاحاً.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هذا المنشور. غياب هذا العنصر يجعل المنشور يبدو غير مهتم بالتفاعل مع الجمهور، مما يقلل من فرص بناء علاقات إيجابية معهم. الرد على تعليقات الجمهور كان يمكن أن يعزز من فرص الحوار ويجعل الخطاب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هذا المنشور. غياب هذا العنصر يقلل من فرص التفاعل المباشر مع الجمهور ويجعل الخطاب يبدو أكثر رسمية وبيروقراطية. تنظيم جلسات حوار مباشر كان يمكن أن يعزز من فرص التفاعل ويجعل الخطاب أكثر انفتاحاً.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هذا المنشور. غياب هذا العنصر يجعل المنشور يبدو وكأنه بيان رسمي أحادي الاتجاه، مما يقلل من فرص الحوار والتفاعل مع الجمهور. تشجيع الجمهور على تقديم المقترحات كان يمكن أن يعزز من فرص التفاعل ويجعل الخطاب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هذا المنشور. غياب هذا العنصر يقلل من فرص التفاعل مع الجمهور ويجعل الخطاب يبدو أكثر رسمية وبيروقراطية. طرح الأسئلة واستطلاعات الرأي كان يمكن أن يعزز من فرص التفاعل ويجعل الخطاب أكثر انفتاحاً.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هذا المنشور. الخطاب كان جدياً وحازماً، يهدف إلى إيصال رسالة واضحة حول العواقب المحتملة لأي تحرك يدعم استقلال تايوان. غياب السخرية يعزز من جدية الخطاب ويجعله أكثر ملاءمة للسياق الدبلوماسي الرسمي.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هذا المنشور. الخطاب اعتمد على التصريحات الرسمية للرئيس الصيني فقط، مما يعزز من طابعه الرسمي والدبلوماسي. غياب الاستشهاد بالشخصيات المشهورة يجعل الخطاب أكثر تركيزاً على الرسالة السياسية دون أي عناصر تشتيت.</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الاستهجان بشكل غير مباشر من خلال الإشارة إلى أن أي تحرك يدعم استقلال تايوان سيؤدي إلى 'صدمات بل وأيضا صراعات'، مما يعرض العلاقات الثنائية 'لخطر كبير'. هذا يصور دعم استقلال تايوان كخيار غير مقبول ويبرز الاستهجان الصيني لهذا المسار.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التأكيد على أن 'حماية السلام والاستقرار عبر مضيق تايوان هو القاسم المشترك الأكبر بين الصين والولايات المتحدة'. هذا يصور الصين كطرف مهتم بالحفاظ على العلاقات الثنائية ويعزز من صورة الدولة كقوة مسؤولة. استخدام التلطف يخفف من حدة الرسالة ويجعلها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أن قضية تايوان هي 'أهم قضية في العلاقات الصينية-الأمريكية'، وأن أي تحرك يدعم استقلال تايوان سيؤدي إلى 'صدمات بل وأيضا صراعات'. هذا يصور الصين كقوة رئيسية لا يمكن تجاهل موقفها، ويعزز من مكانتها كدولة مؤثرة في النظام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الاستعارة ('استقلال تايوان والسلام عبر المضيق لا يمكن التوفيق بينهما تماما مثل النار والماء'). هذه الاستعارة تعزز من الرسالة وتجعلها أكثر تأثيراً لدى الجمهور، حيث ترتبط النار والماء في الثقافة الصينية (والعديد من الثقافات الأخرى) بعناصر متناقضة لا يمكن الجمع بينها.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هذا المنشور. بدلاً من ذلك، ركز الخطاب على التهديدات والعواقب المحتملة لأي تحرك يدعم استقلال تايوان. غياب تمجيد الذات القومية يجعل الخطاب أكثر تركيزاً على الرسالة السياسية دون أي عناصر تشتيت.</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تكتيكات للتحبيب أو الاستحسان في هذا المنشور. الخطاب كان جدياً وحازماً، يهدف إلى إيصال رسالة واضحة حول العواقب المحتملة لأي تحرك يدعم استقلال تايوان. غياب التحبيب يجعل الخطاب أكثر رسمية ويقلل من فرص بناء علاقات عاطفية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تكتيكات للتشكيك أو التكذيب في هذا المنشور. الخطاب اعتمد على التصريحات الرسمية والحازمة، مما يعزز من مصداقيته ويجعله أكثر ملاءمة للسياق الدبلوماسي الرسمي.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هذا المنشور، وخاصة من خلال الاستعارات ('النار والماء') والتكرار ('صدمات بل وأيضا صراعات'). هذه الأساليب تعزز من قوة الرسالة وتجعلها أكثر تأثيراً لدى الجمهور. استخدام اللغة البلاغية يعزز من قدرة الخطاب على الإقناع ويجعله أكثر جاذبية.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التخويف والتهديد بشكل غير مباشر من خلال الإشارة إلى أن أي تحرك يدعم استقلال تايوان سيؤدي إلى 'صدمات بل وأيضا صراعات'، مما يعرض العلاقات الثنائية 'لخطر كبير'. هذا التكتيك يهدف إلى إقناع الجانب الأمريكي بضرورة التعامل بحذر مع هذه القضية وتجنب أي تحركات قد تؤدي إلى تصعيد التوترات.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هذا المنشور. بدلاً من ذلك، ركز الخطاب على التهديدات والعواقب المحتملة لأي تحرك يدعم استقلال تايوان، مما يعزز من صورة الصين كقوة قوية ومؤثرة. غياب لعب دور الضحية يجعل الخطاب أكثر حدة ويقلل من فرص بناء التعاطف مع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الإشارة إلى أن 'حماية السلام والاستقرار عبر مضيق تايوان هو القاسم المشترك الأكبر بين الصين والولايات المتحدة'. هذا يصور البلدين كطرفين مهتمين بالحفاظ على الاستقرار الإقليمي والدولي، ويعزز من فرص التعاون بينهما.</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تكتيكات للتحدي في هذا المنشور. الخطاب كان يهدف إلى إقناع الجانب الأمريكي بضرورة التعامل بحذر مع قضية تايوان، وليس إلى تحديه بشكل مباشر. غياب التحدي يجعل الخطاب أكثر دبلوماسية ويقلل من فرص التصعيد.</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هذا المنشور. الخطاب اعتمد على التصريحات الرسمية والحازمة، مما يعزز من طابعه الرسمي والدبلوماسي. غياب الشعارات يجعل الخطاب أكثر تركيزاً على الرسالة السياسية دون أي عناصر تشتيت.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هذا المنشور. الخطاب اعتمد على التصريحات الرسمية للرئيس الصيني فقط، مما يعزز من طابعه الرسمي والدبلوماسي. غياب الاستشهاد بآراء المواطنين يجعل الخطاب أكثر رسمية ويقلل من فرص بناء علاقات عاطفية مع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التأكيد على أن 'استقلال تايوان' والسلام عبر المضيق 'لا يمكن التوفيق بينهما تماما مثل النار والماء'. هذا يصنف استقلال تايوان كخيار غير مقبول ويبرز العواقب الوخيمة لأي تحرك يدعم هذا المسار. استخدام التصنيف يعزز من وضوح الرسالة ويجعلها أكثر تأثيراً لدى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أنها تسعى لحماية السلام والاستقرار عبر مضيق تايوان، وهو ما يوصف بأنه 'القاسم المشترك الأكبر' بين الصين والولايات المتحدة. هذا يصور الصين كطرف مسؤول ومهتم بالحفاظ على الاستقرار الإقليمي والدولي.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عرض سلبيات الآخر بشكل غير مباشر من خلال الإشارة إلى أن أي تحرك يدعم استقلال تايوان سيؤدي إلى 'صدمات بل وأيضا صراعات'، مما يعرض العلاقات الثنائية 'لخطر كبير'. هذا يصور دعم استقلال تايوان كخيار غير مقبول ويبرز العواقب الوخيمة لأي تحرك يدعم هذا المسار.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أن قضية تايوان هي 'أهم قضية في العلاقات الصينية-الأمريكية'. هذا يعزز من أهمية هذه القضية ويجعلها تبدو كملف حساس لا يمكن تجاهله في العلاقات الثنائية بين البلدين.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تكتيكات للقوة الداعمة في هذا المنشور. الخطاب ركز على التهديدات والعواقب المحتملة لأي تحرك يدعم استقلال تايوان، مما يعزز من صورة الصين كقوة قوية ومؤثرة. غياب القوة الداعمة يجعل الخطاب أكثر حدة ويقلل من فرص بناء علاقات إيجابية مع الجمهور.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الموقف الصيني في هذا المنشور. غياب هذا العنصر قد يقلل من قدرة الخطاب على الإقناع، حيث أن الأمثلة يمكن أن تعزز من فهم الجمهور للموقف وتجعله أكثر وضوحاً. بدلاً من ذلك، اعتمد المنشور على اللغة البلاغية والاستعارات لإيصال رسالته.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الاستعارة ('استقلال تايوان والسلام عبر المضيق لا يمكن التوفيق بينهما تماما مثل النار والماء'). هذه المقارنة تعزز من الرسالة وتجعلها أكثر تأثيراً لدى الجمهور، حيث تصور استقلال تايوان والسلام عبر المضيق كعناصر متناقضة لا يمكن الجمع بينهما.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الموقف الصيني في هذا المنشور. غياب هذا العنصر قد يقلل من مصداقية الخطاب ويجعله يبدو أكثر بلاغية من كونه قائماً على أدلة. تقديم البراهين كان يمكن أن يعزز من قوة الإقناع ويجعل الخطاب أكثر قبولاً لدى الجمهور الدولي.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التأكيد على أن التعامل الصحيح مع قضية تايوان سيؤدي إلى استقرار العلاقات الثنائية، بينما أي تحرك يدعم استقلال تايوان سيؤدي إلى 'صدمات بل وأيضا صراعات'. هذا يبرر الموقف الصيني ويصوره كخيار منطقي للحفاظ على الاستقرار الإقليمي والدولي.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هذا المنشور. غياب هذا العنصر قد يقلل من قوة الإقناع، حيث أن الأرقام والإحصاءات يمكن أن تعزز من مصداقية الخطاب وتجعله أكثر إقناعاً. بدلاً من ذلك، اعتمد المنشور على اللغة البلاغية والاستعارات لإيصال رسالته.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هذا المنشور. غياب هذا العنصر يجعل الخطاب أكثر تركيزاً على الرسالة السياسية دون أي عناصر تشتيت. استخدام لعبة الأرقام كان يمكن أن يعزز من قوة الإقناع ويجعل الخطاب أكثر تأثيراً لدى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هذا المنشور. الخطاب كان علمانياً ويهدف إلى إيصال رسالة سياسية ودبلوماسية بحتة. غياب الأطر الدينية يجعل الخطاب أكثر ملاءمة للسياق الدولي ويقلل من فرص إثارة أي حساسيات دينية لدى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السياسية، حيث يركز على قضية تايوان كملف حساس في العلاقات الصينية-الأمريكية. الخطاب يهدف إلى ترسيخ الموقف الصيني كخط أحمر لا يمكن تجاوزه، ويعزز من صورة الصين كقوة سياسية مؤثرة في النظام الدولي. استخدام التهديدات الضمنية ('صدمات بل وأيضا صراعات') يعزز من القوة السياسية للصين ويجعل موقفها أكثر 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الثقافية بشكل ثانوي من خلال الاستعارة ('النار والماء')، التي تعزز من الرسالة وتجعلها أكثر تأثيراً لدى الجمهور. هذه الاستعارة ترتبط بالثقافة الصينية (والعديد من الثقافات الأخرى) كعناصر متناقضة لا يمكن الجمع بينها. ومع ذلك، لم يتم إبراز أي جوانب حضارية أو ثقافية أخرى للصين في هذا المنشور، مما يجعل القوة الثقافية ثانوية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عناصر تعليمية في هذا المنشور. الخطاب كان سياسياً ودبلوماسياً بحتاً، يهدف إلى إيصال رسالة واضحة حول قضية تايوان دون أي محاولة لتثقيف الجمهور أو تقديم معلومات تعليمية. غياب القوة التعليمية يجعل الخطاب أكثر تركيزاً على الرسالة السياسية دون أي عناصر تشتيت.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عناصر اقتصادية في هذا المنشور. الخطاب ركز بشكل كامل على القضايا السياسية والدبلوماسية المتعلقة بقضية تايوان، دون أي إشارة إلى العلاقات الاقتصادية بين الصين والولايات المتحدة أو تأثير هذه القضية على الاقتصاد. غياب القوة الاقتصادية يجعل الخطاب أكثر تركيزاً على الرسالة السياسية دون أي عناصر تشتيت.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عناصر علمية أو تكنولوجية في هذا المنشور. الخطاب كان سياسياً ودبلوماسياً بحتاً، يهدف إلى إيصال رسالة واضحة حول قضية تايوان دون أي محاولة لإبراز التقدم العلمي أو التكنولوجي للصين. غياب القوة العلمية يجعل الخطاب أكثر تركيزاً على الرسالة السياسية دون أي عناصر تشتيت.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عناصر إنسانية في هذا المنشور. الخطاب ركز بشكل كامل على التهديدات والعواقب المحتملة لأي تحرك يدعم استقلال تايوان، دون أي محاولة لإبراز الجوانب الإنسانية لهذه القضية أو تأثيراتها على المواطنين. غياب القوة الإنسانية يجعل الخطاب أكثر حدة ويقلل من فرص بناء التعاطف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الإعلامية بشكل ثانوي من خلال نشر هذا المنشور عبر وكالة أنباء شينخوا، التي تعتبر وسيلة إعلامية رسمية للصين. هذا يعزز من انتشار الرسالة ويجعلها تصل إلى جمهور واسع. ومع ذلك، لم يتم استخدام أي تكتيكات إعلامية أخرى مثل الوسوم أو الإشارات أو الروابط الرسمية، مما يجعل القوة الإعلامية ثانوية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