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224، تعليقات: 22، مشاركات: 11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دعم المنتخب الوطني الأمريكي لكرة القدم في سياق رياضي دولي، يُرجح أنه خلال بطولة كبرى مثل كأس العالم أو مباراة ودية دولية.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https://www.facebook.com/reel/1416668323813391/</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2026-06-11T16:00:00.000Z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الرموز الثقافية والوطنية (العلم الأمريكي، القلب، كرة القدم) لبناء رسالة عاطفية بسيطة ولكنها قوية. يهدف المنشور إلى استثمار الحماس الرياضي لتعزيز الوحدة الوطنية والتضامن دون الحاجة إلى خطاب سياسي مباشر. غياب أي محتوى إعلامي أو دبلوماسي تقليدي يجعل المنشور أكثر قرباً من الجمهور العادي، مما يعزز فعاليته في الدبلوماسية الرقمية الشعبية. استخدام الرموز بدلاً من الكلمات يعكس استراتيجية تواصل تعتمد على العاطفة والرمزية بدلاً من الخطاب المنطقي أو المعلوماتي.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وتضامن عاطفي مع المنتخب الوطني، وتعزيز الشعور بالهوية الوطنية والانتماء بين الجمهور الأمريكي والجاليات الأمريكية في الخارج.</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الأمريكي المحلي والجاليات الأمريكية في الخارج، بالإضافة إلى جمهور دولي مهتم بالرياضة كوسيلة للتواصل الثقافي والدبلوماسية الشعبية.</w:t>
            </w:r>
          </w:p>
        </w:tc>
        <w:tc>
          <w:tcPr>
            <w:tcW w:w="1843" w:type="dxa"/>
          </w:tcPr>
          <w:p>
            <w:r>
              <w:t>سفارة أو حساب دبلوماسي أمريكي، أو حساب رسمي يمثل الولايات المتحدة على منصات التواصل الاجتماعي.</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رياضي دولي حيث تسعى الدول لتعزيز صورتها الوطنية من خلال الرياضة كوسيلة للدبلوماسية العامة. الرياضة تعد أداة فعالة لبناء الجسور الثقافية وتعزيز العلاقات الدولية بعيداً عن التوترات السياسية.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يبرز إيجابيات الذات القومية بشكل غير مباشر من خلال استخدام الرموز الوطنية (العلم الأمريكي) والرموز العاطفية (القلب) المرتبطة بالحب والدعم. هذه الرموز تعزز الشعور بالفخر الوطني والانتماء، مما يعكس صورة إيجابية عن الولايات المتحدة كدولة موحدة تدعم فريقها الوطني. مثال على ذلك هو الجمع بين العلم الأمريكي والقلب وكرة القدم، مما يوحي بالوحدة الوطنية والحماس الرياضي.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أي ذكر للسلبيات أو التحديات التي قد تواجه الولايات المتحدة، سواء على الصعيد الرياضي أو السياسي أو الاجتماعي. هذا الغياب المتعمد للسلبيات يهدف إلى الحفاظ على صورة إيجابية ونقية عن الدولة، حيث يركز المنشور فقط على الدعم العاطفي للفريق دون أي إشارات قد تثير الجدل أو تذكر بالخلافات الداخلية أو الخارجية. هذا التكتيك يعزز من فعالية الرسالة العاطفية ويجنب المنشور أي تشتيت للجمهور.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يحتوي على أي إشارة سلبية للآخرين، سواء كانت دولاً منافسة أو فرقاً رياضية أخرى. غياب هذا التكتيك يعكس استراتيجية دبلوماسية تهدف إلى تجنب إثارة التوترات أو الصراع، والتركيز بدلاً من ذلك على تعزيز الصورة الإيجابية للذات. هذا الاختيار يعزز من فعالية المنشور في الدبلوماسية الشعبية، حيث يركز على بناء الجسور بدلاً من خلق الانقسامات. غياب إبراز سلبيات الآخرين يجعل المنشور أكثر قبولاً لدى جمهور دولي واسع.</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يحاول إخفاء أي إيجابيات للآخرين، حيث لا يوجد أي ذكر للفرق أو الدول الأخرى على الإطلاق. هذا الغياب يعكس استراتيجية تركز على الذات دون الحاجة إلى مقارنة أو تقليل من شأن الآخرين. هذا التكتيك يجعل المنشور أكثر تركيزاً على تعزيز الوحدة الوطنية والتضامن الداخلي، دون الدخول في منافسات أو مقارنات قد تقلل من فعالية الرسالة العاطفية.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معلومات رسمية أو بيانات، سواء كانت متعلقة بالسياسة الخارجية أو الداخلية أو حتى بالرياضة. غياب هذا التكتيك يعكس تركيز المنشور على الجانب العاطفي والرمزي بدلاً من الجانب الإعلامي أو المعلوماتي. هذا الاختيار يجعل المنشور أكثر جاذبية للجمهور العام، ولكنه يقلل من قيمته كوسيلة لنقل المعلومات الرسمية أو الدبلوماسية التقليدية.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تصريحات للمسؤولين أو الشخصيات الرسمية في المنشور. هذا الغياب يعزز من طابع المنشور غير الرسمي والعاطفي، حيث يركز على التواصل مع الجمهور على مستوى المشاعر بدلاً من المستوى الرسمي. هذا التكتيك يجعل المنشور أكثر قرباً من الجمهور العادي، ولكنه يقلل من فرص استخدامه كأداة للدبلوماسية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يعرض أي مبادرات أو علاقات دولية، سواء كانت سياسية أو رياضية. غياب هذا التكتيك يعكس تركيز المنشور على الدعم الداخلي للفريق الوطني دون الإشارة إلى أي تعاون أو علاقات خارجية. هذا الاختيار يجعل المنشور أكثر تركيزاً على الوحدة الوطنية، ولكنه يفوت فرصة لتعزيز صورة الولايات المتحدة كدولة تسعى للتعاون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لقاءات أو زيارات دبلوماسية في المنشور. هذا الغياب يعكس طبيعة المنشور غير الرسمية والعاطفية، حيث لا يهدف إلى نقل أخبار أو معلومات دبلوماسية تقليدية. هذا التكتيك يجعل المنشور أكثر جاذبية للجمهور العام، ولكنه يقلل من قيمته كأداة للدبلوماسية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تقارير أو إحصائيات، سواء كانت متعلقة بالرياضة أو أي مجال آخر. غياب هذا التكتيك يعزز من طابع المنشور العاطفي والرمزي، حيث لا يعتمد على البيانات أو الأرقام لإيصال رسالته. هذا الاختيار يجعل المنشور أكثر قرباً من الجمهور العادي، ولكنه يقلل من فرص استخدامه كأداة لنقل المعلومات الدقيقة أو التحليلية.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يستشهد بأي مصادر دولية، سواء كانت إعلامية أو دبلوماسية أو رياضية. غياب هذا التكتيك يعكس تركيز المنشور على الدعم الداخلي والعاطفي للفريق الوطني دون الحاجة إلى تعزيز مصداقيته من خلال مصادر خارجية. هذا الاختيار يجعل المنشور أكثر بساطة وتوجهًا نحو الجمهور المحلي، ولكنه يقلل من فرص تعزيز صورته كرسالة دبلوماسية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قصص إنسانية في المنشور، سواء كانت متعلقة باللاعبين أو الجمهور أو أي شخصيات أخرى. غياب هذا التكتيك يعكس تركيز المنشور على الرموز العاطفية العامة بدلاً من القصص الفردية. هذا الاختيار يجعل المنشور أكثر عمومية وقابلية للتطبيق على جمهور واسع، ولكنه يفوت فرصة لتعزيز التواصل العاطفي من خلال قصص شخصية مؤثرة.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النجاح الوطني بشكل غير مباشر من خلال دعم المنتخب الأمريكي لكرة القدم. استخدام الرموز الوطنية (العلم الأمريكي) والرموز العاطفية (القلب) يعزز من الشعور بالفخر الوطني والنجاح الجماعي. هذا التكتيك يعكس استراتيجية تهدف إلى تعزيز الوحدة الوطنية والتضامن من خلال الرياضة كوسيلة للتعبير عن النجاح الوطني.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يحاول إبراز تفوق أو مكانة الولايات المتحدة على الدول الأخرى، سواء في المجال الرياضي أو أي مجال آخر. غياب هذا التكتيك يعكس استراتيجية تركز على الدعم العاطفي للفريق دون الحاجة إلى المقارنة أو التنافس مع الآخرين. هذا الاختيار يجعل المنشور أكثر قبولاً لدى جمهور دولي واسع، حيث يتجنب إثارة أي مشاعر سلبية أو تنافسية.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يعبر عن التضامن مع المنتخب الوطني من خلال الرموز العاطفية مثل القلب والعلم الأمريكي. هذا التضامن يعزز من الشعور بالوحدة الوطنية والانتماء، حيث يدعو الجمهور إلى دعم الفريق كرمز للهوية الوطنية. هذا التكتيك يعكس استراتيجية تهدف إلى تعزيز التماسك الاجتماعي والتضامن الداخلي من خلال الرياضة.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قيم سياسية أو إنسانية بشكل صريح. غياب هذا التكتيك يعكس تركيز المنشور على الجانب العاطفي والرمزي بدلاً من الجانب السياسي أو القيمي. هذا الاختيار يجعل المنشور أكثر بساطة وتوجهًا نحو الجمهور العام، ولكنه يقلل من فرص تعزيز صورة الولايات المتحدة كدولة تدافع عن قيم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التقدم العلمي أو التكنولوجي في المنشور. غياب هذا التكتيك يعكس تركيز المنشور على الدعم الرياضي والعاطفي بدلاً من إبراز الإنجازات التكنولوجية أو العلمية. هذا الاختيار يجعل المنشور أكثر قرباً من الجمهور العادي، ولكنه يفوت فرصة لتعزيز صورة الولايات المتحدة كدولة رائدة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دور قيادي دولي للولايات المتحدة، سواء في المجال الرياضي أو السياسي. غياب هذا التكتيك يعكس تركيز المنشور على الدعم الداخلي للفريق دون الإشارة إلى أي دور دولي. هذا الاختيار يجعل المنشور أكثر تركيزاً على الوحدة الوطنية، ولكنه يقلل من فرص تعزيز صورة الولايات المتحدة كقائد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الولايات المتحدة كشريك موثوق في المنشور. غياب هذا التكتيك يعكس طبيعة المنشور غير الرسمية والعاطفية، حيث لا يهدف إلى تعزيز صورة الولايات المتحدة كشريك دولي. هذا الاختيار يجعل المنشور أكثر بساطة، ولكنه يفوت فرصة لتعزيز الثقة الدولية في الولايات المتحدة.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يحاول تصحيح أي صور نمطية سلبية عن الولايات المتحدة. غياب هذا التكتيك يعكس تركيز المنشور على الدعم العاطفي للفريق دون الحاجة إلى معالجة الصور النمطية. هذا الاختيار يجعل المنشور أكثر تركيزاً على الوحدة الوطنية، ولكنه يقلل من فرص تعزيز صورة إيجابية عن الولايات المتحدة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محاولة لبناء الثقة الدولية في المنشور. غياب هذا التكتيك يعكس تركيز المنشور على الدعم الداخلي والعاطفي بدلاً من تعزيز العلاقات الدولية. هذا الاختيار يجعل المنشور أكثر قرباً من الجمهور المحلي، ولكنه يفوت فرصة لتعزيز الثقة الدولية في الولايات المتحدة.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كبير على الرموز الثقافية المألوفة مثل العلم الأمريكي والقلب وكرة القدم. هذه الرموز تعزز من الجاذبية الثقافية للولايات المتحدة، حيث تجمع بين الهوية الوطنية والحماس الرياضي. هذا التكتيك يعكس استراتيجية تهدف إلى تعزيز التواصل الثقافي والدبلوماسية الشعبية من خلال الرموز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وسوم (Hashtags). غياب هذا التكتيك يقلل من فرص انتشار المنشور على نطاق أوسع، حيث أن الوسوم تسهل الوصول إلى جمهور أكبر وأكثر تنوعاً. هذا الاختيار يجعل المنشور أكثر بساطة، ولكنه يقلل من فعاليته في تعزيز التفاعل والتواصل مع جمهور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إشارات (@Mention) في المنشور. غياب هذا التكتيك يعكس تركيز المنشور على الرسالة العامة بدلاً من التواصل المباشر مع شخصيات أو حسابات محددة. هذا الاختيار يجعل المنشور أكثر عمومية، ولكنه يقلل من فرص التفاعل المباشر مع الجمهور أو الشخصيات المؤثرة.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يعيد نشر أو يقتبس أي تغريدات أخرى. غياب هذا التكتيك يعكس تركيز المنشور على الرسالة الأصلية بدلاً من تعزيز التفاعل مع محتوى الآخرين. هذا الاختيار يجعل المنشور أكثر استقلالية، ولكنه يقلل من فرص تعزيز التواصل مع جمهور أوسع من خلال المحتوى المشترك.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دعوة واضحة للمشاركة أو التفاعل من قبل الجمهور. غياب هذا التكتيك يقلل من فرص تعزيز التفاعل مع المنشور، حيث أن الدعوة للمشاركة تشجع الجمهور على التفاعل والمشاركة الفعالة. هذا الاختيار يجعل المنشور أكثر سلبية، حيث يعتمد على تلقي الرسالة بدلاً من التفاعل معها.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روابط لمصادر رسمية في المنشور. غياب هذا التكتيك يعكس تركيز المنشور على الجانب العاطفي بدلاً من الجانب المعلوماتي أو الرسمي. هذا الاختيار يجعل المنشور أكثر بساطة، ولكنه يقلل من فرص تعزيز المصداقية من خلال المصادر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يوفر أي قنوات للتواصل أو طلب المعلومات. غياب هذا التكتيك يعكس تركيز المنشور على الرسالة العاطفية بدلاً من تعزيز الحوار أو التواصل مع الجمهور. هذا الاختيار يجعل المنشور أكثر سلبية، حيث لا يدعو الجمهور إلى المشاركة أو التواصل.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ردود على تعليقات أو استفسارات الجمهور في المنشور. غياب هذا التكتيك يعكس تركيز المنشور على الرسالة الأصلية بدلاً من تعزيز التفاعل مع الجمهور. هذا الاختيار يجعل المنشور أكثر استقلالية، ولكنه يقلل من فرص بناء 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ينظم أي جلسات أو لقاءات للحوار المباشر. غياب هذا التكتيك يعكس طبيعة المنشور غير التفاعلية، حيث لا يهدف إلى تعزيز التواصل المباشر مع الجمهور. هذا الاختيار يجعل المنشور أكثر بساطة، ولكنه يقلل من فرص تعزيز التفاعل والتواصل الفعال.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يشجع الجمهور على تقديم المقترحات أو الأفكار. غياب هذا التكتيك يعكس تركيز المنشور على الرسالة العاطفية بدلاً من تعزيز المشاركة الفعالة من قبل الجمهور. هذا الاختيار يجعل المنشور أكثر سلبية، حيث يعتمد على تلقي الرسالة بدلاً من التفاعل معها.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أسئلة أو استطلاعات رأي في المنشور. غياب هذا التكتيك يعكس تركيز المنشور على الرسالة العاطفية بدلاً من تعزيز التفاعل مع الجمهور من خلال الاستطلاعات أو الأسئلة. هذا الاختيار يجعل المنشور أكثر بساطة، ولكنه يقلل من فرص تعزيز المشاركة الفعالة من قبل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سخرية أو تهكم. غياب هذا التكتيك يعكس تركيز المنشور على الرسالة العاطفية الإيجابية بدلاً من استخدام السخرية التي قد تثير الجدل أو تقلل من فعالية الرسالة. هذا الاختيار يجعل المنشور أكثر قبولاً لدى جمهور واسع، حيث يتجنب أي مشاعر 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استشهادات بشخصيات مشهورة في المنشور. غياب هذا التكتيك يعكس تركيز المنشور على الرموز العامة بدلاً من الاعتماد على شخصيات محددة لتعزيز الرسالة. هذا الاختيار يجعل المنشور أكثر عمومية وقابلية للتطبيق على جمهور واسع، ولكنه يفوت فرصة لتعزيز المصداقية من خلال الشخصيات المؤثرة.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استهجان أو نقد. غياب هذا التكتيك يعكس تركيز المنشور على الدعم العاطفي الإيجابي بدلاً من استخدام النقد الذي قد يثير الجدل أو يقلل من فعالية الرسالة. هذا الاختيار يجعل المنشور أكثر قبولاً لدى جمهور واسع، حيث يتجنب أي مشاعر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يعتمد على الرموز العاطفية الإيجابية مثل القلب والعلم الأمريكي، مما يعكس أسلوباً لطيفاً ومحبباً. هذا التكتيك يعزز من فعالية الرسالة العاطفية، حيث يستخدم الرموز التي تعبر عن الدعم والتضامن بطريقة لطيفة وغير مباشرة.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يحاول استعراض القوة أو التفوق، سواء كان رياضياً أو سياسياً. غياب هذا التكتيك يعكس تركيز المنشور على الدعم العاطفي بدلاً من تعزيز صورة القوة أو التفوق. هذا الاختيار يجعل المنشور أكثر قبولاً لدى جمهور واسع، حيث يتجنب إثارة أي مشاعر تنافسية أو سلبية.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يعتمد بشكل كبير على الرموز الثقافية المألوفة مثل العلم الأمريكي والقلب وكرة القدم. هذه الرموز تعزز من التواصل العاطفي والثقافي مع الجمهور، حيث تجمع بين الهوية الوطنية والحماس الرياضي. هذا التكتيك يعكس استراتيجية تهدف إلى تعزيز الدبلوماسية الشعبية من خلال الرموز المشتركة.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يعبر عن تمجيد الذات القومية من خلال دعم المنتخب الوطني والرموز الوطنية. استخدام العلم الأمريكي والقلب يعزز من الشعور بالفخر الوطني والانتماء. هذا التكتيك يعكس استراتيجية تهدف إلى تعزيز الوحدة الوطنية والتضامن الداخلي من خلال الرياضة.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يعتمد على الرموز العاطفية مثل القلب للتعبير عن التحبيب والاستحسان. هذا التكتيك يعزز من فعالية الرسالة العاطفية، حيث يستخدم الرموز التي تعبر عن الحب والدعم بطريقة مباشرة ومؤثرة.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تشكيك أو تكذيب. غياب هذا التكتيك يعكس تركيز المنشور على الرسالة العاطفية الإيجابية بدلاً من استخدام الشك الذي قد يقلل من فعالية الرسالة. هذا الاختيار يجعل المنشور أكثر قبولاً لدى جمهور واسع، حيث يتجنب أي مشاعر سلبية.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يعتمد على أساليب لغوية معينة، حيث يعتمد بشكل كامل على الرموز البصرية بدلاً من النص. غياب هذا التكتيك يعكس تركيز المنشور على التواصل العاطفي من خلال الرموز بدلاً من اللغة. هذا الاختيار يجعل المنشور أكثر عمومية وقابلية للتطبيق على جمهور متعدد اللغات، ولكنه يقلل من فرص تعزيز الرسالة من خلال الأساليب اللغوية.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تهديدات أو تخويف. غياب هذا التكتيك يعكس تركيز المنشور على الرسالة العاطفية الإيجابية بدلاً من استخدام التهديد الذي قد يثير الجدل أو يقلل من فعالية الرسالة. هذا الاختيار يجعل المنشور أكثر قبولاً لدى جمهور واسع، حيث يتجنب أي مشاعر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يحاول لعب دور الضحية أو إثارة التعاطف من خلال تصوير الذات كضحية. غياب هذا التكتيك يعكس تركيز المنشور على الدعم العاطفي الإيجابي بدلاً من استخدام الضحية كوسيلة لتعزيز الرسالة. هذا الاختيار يجعل المنشور أكثر قبولاً لدى جمهور واسع، حيث يتجنب أي مشاعر سلبية.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يؤكد على أوجه الشبه أو التقارب مع الآخرين. غياب هذا التكتيك يعكس تركيز المنشور على الدعم الداخلي للفريق دون الحاجة إلى المقارنة أو التقارب مع الآخرين. هذا الاختيار يجعل المنشور أكثر تركيزاً على الوحدة الوطنية، ولكنه يقلل من فرص تعزيز التواصل مع جمهور دولي واسع.</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تحديات أو دعوات للتنافس. غياب هذا التكتيك يعكس تركيز المنشور على الدعم العاطفي بدلاً من تعزيز التحدي أو المنافسة. هذا الاختيار يجعل المنشور أكثر قبولاً لدى جمهور واسع، حيث يتجنب أي مشاعر تنافسية أو سلبية.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شعارات في المنشور. غياب هذا التكتيك يعكس تركيز المنشور على الرموز العاطفية بدلاً من استخدام الشعارات التي قد تكون أكثر رسمية أو سياسية. هذا الاختيار يجعل المنشور أكثر بساطة وقابلية للتطبيق على جمهور واسع، ولكنه يقلل من فرص تعزيز الرسالة من خلال الشعارات المؤثرة.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يستشهد بآراء المواطنين أو الجمهور. غياب هذا التكتيك يعكس تركيز المنشور على الرسالة العامة بدلاً من تعزيز التواصل مع الجمهور من خلال آرائهم. هذا الاختيار يجعل المنشور أكثر استقلالية، ولكنه يقلل من فرص تعزيز التفاعل مع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يصنف أو يقسم الجمهور أو الآخرين إلى فئات معينة. غياب هذا التكتيك يعكس تركيز المنشور على الرسالة العامة بدلاً من تعزيز التصنيف الذي قد يثير الجدل أو يقلل من فعالية الرسالة. هذا الاختيار يجعل المنشور أكثر قبولاً لدى جمهور واسع، حيث يتجنب أي تقسيمات قد تثير المشاعر السلبية.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يبرز الصفات الإيجابية مثل الوحدة الوطنية والدعم العاطفي للفريق من خلال الرموز المستخدمة. استخدام العلم الأمريكي والقلب يعزز من الشعور بالفخر الوطني والصفات الإيجابية المرتبطة بالهوية الوطنية. هذا التكتيك يعكس استراتيجية تهدف إلى تعزيز الصورة الإيجابية للذات من خلال الرياضة.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يعرض أي سلبيات للآخرين. غياب هذا التكتيك يعكس تركيز المنشور على الدعم العاطفي للفريق دون الحاجة إلى المقارنة أو النقد للآخرين. هذا الاختيار يجعل المنشور أكثر قبولاً لدى جمهور واسع، حيث يتجنب أي مشاعر سلبية أو تنافسية.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صيغة التفضيل أو المبالغة في وصف الذات أو الآخرين. غياب هذا التكتيك يعكس تركيز المنشور على الرسالة العاطفية البسيطة بدلاً من استخدام المبالغة التي قد تقلل من مصداقية الرسالة. هذا الاختيار يجعل المنشور أكثر قبولاً لدى جمهور واسع، حيث يتجنب أي مبالغة قد تثير الشك.</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يعبر عن القوة الداعمة من خلال الرموز العاطفية مثل القلب والعلم الأمريكي. هذه الرموز تعزز من الشعور بالدعم والتضامن مع المنتخب الوطني، مما يعكس القوة الداعمة للهوية الوطنية. هذا التكتيك يعكس استراتيجية تهدف إلى تعزيز الوحدة الوطنية والتضامن الداخلي من خلال الرياضة.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يحتوي على أي أمثلة توضيحية، سواء كانت متعلقة بالرياضة أو أي مجال آخر. غياب هذا التكتيك يعكس تركيز المنشور على الرموز العاطفية بدلاً من استخدام الأمثلة لتوضيح الرسالة. هذا الاختيار يجعل المنشور أكثر بساطة، ولكنه يقلل من فرص تعزيز الفهم من خلال الأمثلة الواقعية.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توجد أي مقارنات في المنشور، سواء كانت بين الفرق أو الدول أو أي جوانب أخرى. غياب هذا التكتيك يعكس تركيز المنشور على الدعم الداخلي للفريق دون الحاجة إلى المقارنة مع الآخرين. هذا الاختيار يجعل المنشور أكثر قبولاً لدى جمهور واسع، حيث يتجنب أي مشاعر تنافسية أو سلبية.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يقدم أي براهين أو أدلة لدعم رسالته. غياب هذا التكتيك يعكس تركيز المنشور على الرسالة العاطفية بدلاً من تعزيز المصداقية من خلال البراهين. هذا الاختيار يجعل المنشور أكثر بساطة، ولكنه يقلل من فرص تعزيز الثقة في الرسالة.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توجد أي تبريرات أو تفسيرات في المنشور. غياب هذا التكتيك يعكس تركيز المنشور على الرموز العاطفية بدلاً من استخدام التبريرات لتوضيح الرسالة. هذا الاختيار يجعل المنشور أكثر بساطة، ولكنه يقلل من فرص تعزيز الفهم من خلال التفسيرات المنطقية.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المنشور لا يحتوي على أي أرقام أو إحصائيات. غياب هذا التكتيك يعكس تركيز المنشور على الرسالة العاطفية بدلاً من تعزيز المصداقية من خلال الأرقام. هذا الاختيار يجعل المنشور أكثر بساطة، ولكنه يقلل من فرص تعزيز الثقة في الرسالة من خلال البيانات الدقيقة.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توجد أي لعبة أرقام في المنشور. غياب هذا التكتيك يعكس تركيز المنشور على الرموز العاطفية بدلاً من استخدام الأرقام لتعزيز الرسالة. هذا الاختيار يجعل المنشور أكثر بساطة، ولكنه يقلل من فرص تعزيز التأثير من خلال الأرقام والإحصائيات.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المنشور لا يعتمد على أي أطر مرجعية دينية. غياب هذا التكتيك يعكس تركيز المنشور على الرموز الوطنية والعاطفية بدلاً من تعزيز الرسالة من خلال الأطر الدينية. هذا الاختيار يجعل المنشور أكثر عمومية وقابلية للتطبيق على جمهور متعدد الأديان، ولكنه يقلل من فرص تعزيز التواصل مع جمهور معين من خلال الأطر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عناصر سياسية واضحة، سواء كانت متعلقة بالسياسة الداخلية أو الخارجية. غياب هذا البعد يعكس تركيز المنشور على الدبلوماسية الشعبية والعاطفية بدلاً من تعزيز القوة الناعمة السياسية. هذا الاختيار يجعل المنشور أكثر قبولاً لدى جمهور واسع، حيث يتجنب أي خلافات أو توترات 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الرموز الثقافية مثل العلم الأمريكي والقلب وكرة القدم. هذه الرموز تعزز من الجاذبية الثقافية للولايات المتحدة، حيث تجمع بين الهوية الوطنية والحماس الرياضي. هذا البعد يعكس استراتيجية تهدف إلى تعزيز الدبلوماسية الشعبية من خلال الرموز الثقافية المشتركة، مما يعزز من القوة الناعمة الثقافية للولايات المتحدة.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عناصر تعليمية أو معرفية. غياب هذا البعد يعكس تركيز المنشور على الرسالة العاطفية بدلاً من تعزيز القوة الناعمة التعليمية. هذا الاختيار يجعل المنشور أكثر بساطة، ولكنه يقلل من فرص تعزيز الصورة التعليمية للولايات المتحدة.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الجوانب الاقتصادية في المنشور. غياب هذا البعد يعكس تركيز المنشور على الدعم الرياضي والعاطفي بدلاً من تعزيز القوة الناعمة الاقتصادية. هذا الاختيار يجعل المنشور أكثر تركيزاً على الوحدة الوطنية، ولكنه يفوت فرصة لتعزيز الصورة الاقتصادية للولايات المتحدة.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عناصر علمية أو تكنولوجية. غياب هذا البعد يعكس تركيز المنشور على الرموز العاطفية بدلاً من تعزيز القوة الناعمة العلمية. هذا الاختيار يجعل المنشور أكثر بساطة، ولكنه يقلل من فرص تعزيز صورة الولايات المتحدة كدولة رائدة في مجال العلوم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الجوانب الإنسانية في المنشور. غياب هذا البعد يعكس تركيز المنشور على الدعم الرياضي بدلاً من تعزيز القوة الناعمة الإنسانية. هذا الاختيار يجعل المنشور أكثر تركيزاً على الوحدة الوطنية، ولكنه يفوت فرصة لتعزيز الصورة الإنسانية للولايات المتحدة.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منصة التواصل الاجتماعي كوسيلة لنقل الرسالة العاطفية، مما يعكس استخدام القوة الناعمة الإعلامية بشكل ثانوي. هذا البعد يعزز من انتشار الرسالة على نطاق واسع، ولكنه لا يعتمد على استراتيجيات إعلامية متقدمة أو معقدة. المنشور يستفيد من قوة وسائل التواصل الاجتماعي في نشر الرموز العاطفية والثقافية، ولكنه لا يستخدمها كأداة إعلامية متكاملة لتعزيز القوة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