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89EB" w14:textId="308EE091" w:rsidR="00E47D9B" w:rsidRDefault="00E47D9B">
      <w:pPr>
        <w:rPr>
          <w:noProof/>
        </w:rPr>
      </w:pPr>
      <w:r>
        <w:rPr>
          <w:noProof/>
        </w:rPr>
        <w:drawing>
          <wp:inline distT="0" distB="0" distL="0" distR="0" wp14:anchorId="0F38CEA9" wp14:editId="752787CC">
            <wp:extent cx="5486400" cy="5279390"/>
            <wp:effectExtent l="0" t="0" r="0" b="0"/>
            <wp:docPr id="247458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5CD814" wp14:editId="45C1FB7B">
            <wp:extent cx="5486400" cy="5429250"/>
            <wp:effectExtent l="0" t="0" r="0" b="0"/>
            <wp:docPr id="1287180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C8223" wp14:editId="3C22D21D">
            <wp:extent cx="5486400" cy="4297045"/>
            <wp:effectExtent l="0" t="0" r="0" b="8255"/>
            <wp:docPr id="1378441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897971" wp14:editId="307E25E0">
            <wp:extent cx="5486400" cy="4018915"/>
            <wp:effectExtent l="0" t="0" r="0" b="635"/>
            <wp:docPr id="901558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4C04B" wp14:editId="1BD6CC4F">
            <wp:extent cx="5486400" cy="4594860"/>
            <wp:effectExtent l="0" t="0" r="0" b="0"/>
            <wp:docPr id="1102663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1A15C" wp14:editId="56C7FF5B">
            <wp:extent cx="5486400" cy="4224020"/>
            <wp:effectExtent l="0" t="0" r="0" b="5080"/>
            <wp:docPr id="415564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567A" w14:textId="77777777" w:rsidR="00E47D9B" w:rsidRDefault="00E47D9B">
      <w:pPr>
        <w:rPr>
          <w:noProof/>
        </w:rPr>
      </w:pPr>
      <w:r>
        <w:rPr>
          <w:noProof/>
        </w:rPr>
        <w:br w:type="page"/>
      </w:r>
    </w:p>
    <w:p w14:paraId="02385505" w14:textId="67F7483E" w:rsidR="00E47D9B" w:rsidRDefault="00E47D9B">
      <w:r>
        <w:rPr>
          <w:noProof/>
        </w:rPr>
        <w:lastRenderedPageBreak/>
        <w:drawing>
          <wp:inline distT="0" distB="0" distL="0" distR="0" wp14:anchorId="149B6FBB" wp14:editId="198427CB">
            <wp:extent cx="5486400" cy="4382135"/>
            <wp:effectExtent l="0" t="0" r="0" b="0"/>
            <wp:docPr id="84386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3EAD52CA" wp14:editId="1A4DE09C">
            <wp:extent cx="4661535" cy="8229600"/>
            <wp:effectExtent l="0" t="0" r="5715" b="0"/>
            <wp:docPr id="1713357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A694" w14:textId="34FA417F" w:rsidR="00E47D9B" w:rsidRDefault="00E47D9B">
      <w:r>
        <w:rPr>
          <w:noProof/>
        </w:rPr>
        <w:lastRenderedPageBreak/>
        <w:drawing>
          <wp:inline distT="0" distB="0" distL="0" distR="0" wp14:anchorId="7FAF76CE" wp14:editId="096DBC98">
            <wp:extent cx="5015230" cy="8229600"/>
            <wp:effectExtent l="0" t="0" r="0" b="0"/>
            <wp:docPr id="711711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32741BA" w14:textId="7DF74F04" w:rsidR="00114B73" w:rsidRDefault="00E47D9B" w:rsidP="00E47D9B">
      <w:r>
        <w:rPr>
          <w:noProof/>
        </w:rPr>
        <w:lastRenderedPageBreak/>
        <w:drawing>
          <wp:inline distT="0" distB="0" distL="0" distR="0" wp14:anchorId="624E7773" wp14:editId="774952B6">
            <wp:extent cx="4980940" cy="8229600"/>
            <wp:effectExtent l="0" t="0" r="0" b="0"/>
            <wp:docPr id="1830421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714DED4" wp14:editId="06B54CF3">
            <wp:extent cx="5015230" cy="8229600"/>
            <wp:effectExtent l="0" t="0" r="0" b="0"/>
            <wp:docPr id="1043234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B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B73"/>
    <w:rsid w:val="00114B73"/>
    <w:rsid w:val="00E4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70B73"/>
  <w15:chartTrackingRefBased/>
  <w15:docId w15:val="{2690B8F5-F468-4535-BBAF-F401FF36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Abu Ammouna</dc:creator>
  <cp:keywords/>
  <dc:description/>
  <cp:lastModifiedBy>Abdulrahman Abu Ammouna</cp:lastModifiedBy>
  <cp:revision>2</cp:revision>
  <dcterms:created xsi:type="dcterms:W3CDTF">2023-05-27T16:08:00Z</dcterms:created>
  <dcterms:modified xsi:type="dcterms:W3CDTF">2023-05-27T16:09:00Z</dcterms:modified>
</cp:coreProperties>
</file>